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852cd7f494ad3" w:history="1">
              <w:r>
                <w:rPr>
                  <w:rStyle w:val="Hyperlink"/>
                </w:rPr>
                <w:t>2025-2031年中国孔锯心轴行业市场调研与前景趋势预测报告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852cd7f494ad3" w:history="1">
              <w:r>
                <w:rPr>
                  <w:rStyle w:val="Hyperlink"/>
                </w:rPr>
                <w:t>2025-2031年中国孔锯心轴行业市场调研与前景趋势预测报告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852cd7f494ad3" w:history="1">
                <w:r>
                  <w:rPr>
                    <w:rStyle w:val="Hyperlink"/>
                  </w:rPr>
                  <w:t>https://www.20087.com/1/35/KongJuXinZhouFaZhanQianJing.html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锯心轴是配合孔锯使用的安装定位部件，主要用于在金属、木材、混凝土等材料上进行精确钻孔作业。孔锯心轴通常由高强度合金钢制成，表面经过淬火处理以提高耐磨性和抗疲劳性能，适用于建筑施工、机械维修、管道切割等多种场景。心轴结构包括螺纹连接式、插拔快换式和夹紧固定式，用户可根据工具类型和操作条件灵活选用。随着工业制造精度和施工效率要求的提高，高质量、长寿命、易更换的心轴产品逐渐受到青睐。</w:t>
      </w:r>
      <w:r>
        <w:rPr>
          <w:rFonts w:hint="eastAsia"/>
        </w:rPr>
        <w:br/>
      </w:r>
      <w:r>
        <w:rPr>
          <w:rFonts w:hint="eastAsia"/>
        </w:rPr>
        <w:t>　　未来，孔锯心轴将围绕材料升级、标准化设计与智能辅助功能拓展展开创新。一方面，企业将加大对耐腐蚀性更强的不锈钢、钛合金等新型材料的研究力度，以延长使用寿命并适应更多极端工作环境；另一方面，为提升产品的通用性和互换性，行业将进一步推进接口尺寸、连接方式的标准化进程，降低用户采购和使用难度。此外，结合传感器技术和智能制造理念，未来的心轴可能集成转速监测、扭矩反馈等功能模块，为智能化施工设备提供数据支持，助力整个工具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852cd7f494ad3" w:history="1">
        <w:r>
          <w:rPr>
            <w:rStyle w:val="Hyperlink"/>
          </w:rPr>
          <w:t>2025-2031年中国孔锯心轴行业市场调研与前景趋势预测报告</w:t>
        </w:r>
      </w:hyperlink>
      <w:r>
        <w:rPr>
          <w:rFonts w:hint="eastAsia"/>
        </w:rPr>
        <w:t>》依托权威数据资源和长期市场监测，对孔锯心轴市场现状进行了系统分析，并结合孔锯心轴行业特点对未来发展趋势作出科学预判。报告深入探讨了孔锯心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孔锯心轴行业概述</w:t>
      </w:r>
      <w:r>
        <w:rPr>
          <w:rFonts w:hint="eastAsia"/>
        </w:rPr>
        <w:br/>
      </w:r>
      <w:r>
        <w:rPr>
          <w:rFonts w:hint="eastAsia"/>
        </w:rPr>
        <w:t>　　第一节 孔锯心轴定义与分类</w:t>
      </w:r>
      <w:r>
        <w:rPr>
          <w:rFonts w:hint="eastAsia"/>
        </w:rPr>
        <w:br/>
      </w:r>
      <w:r>
        <w:rPr>
          <w:rFonts w:hint="eastAsia"/>
        </w:rPr>
        <w:t>　　第二节 孔锯心轴应用领域</w:t>
      </w:r>
      <w:r>
        <w:rPr>
          <w:rFonts w:hint="eastAsia"/>
        </w:rPr>
        <w:br/>
      </w:r>
      <w:r>
        <w:rPr>
          <w:rFonts w:hint="eastAsia"/>
        </w:rPr>
        <w:t>　　第三节 孔锯心轴行业经济指标分析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孔锯心轴产业链及经营模式分析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三、孔锯心轴销售模式及销售渠道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全球孔锯心轴市场发展综述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2019-2024年全球孔锯心轴市场规模与趋势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主要国家与地区孔锯心轴市场分析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2025-2031年全球孔锯心轴行业发展趋势与前景预测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中国孔锯心轴行业市场分析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2024-2025年孔锯心轴产能与投资动态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一、国内孔锯心轴产能及利用情况</w:t>
      </w:r>
      <w:r>
        <w:rPr>
          <w:rFonts w:hint="eastAsia"/>
        </w:rPr>
        <w:br/>
      </w:r>
      <w:r>
        <w:rPr>
          <w:rFonts w:hint="eastAsia"/>
        </w:rPr>
        <w:t>　　　　二、孔锯心轴产能扩张与投资动态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2025-2031年孔锯心轴行业产量统计与趋势预测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一、2019-2024年孔锯心轴行业产量数据统计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1、2019-2024年孔锯心轴产量及增长趋势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2、2019-2024年孔锯心轴细分产品产量及份额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二、影响孔锯心轴产量的关键因素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三、2025-2031年孔锯心轴产量预测</w:t>
      </w:r>
      <w:r>
        <w:rPr>
          <w:rFonts w:hint="eastAsia"/>
        </w:rPr>
        <w:br/>
      </w:r>
      <w:r>
        <w:rPr>
          <w:rFonts w:hint="eastAsia"/>
        </w:rPr>
        <w:t>　　第三节 2025-2031年孔锯心轴市场需求与销售分析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一、2024-2025年孔锯心轴行业需求现状</w:t>
      </w:r>
      <w:r>
        <w:rPr>
          <w:rFonts w:hint="eastAsia"/>
        </w:rPr>
        <w:br/>
      </w:r>
      <w:r>
        <w:rPr>
          <w:rFonts w:hint="eastAsia"/>
        </w:rPr>
        <w:t>　　　　二、孔锯心轴客户群体与需求特点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三、2019-2024年孔锯心轴行业销售规模分析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四、2025-2031年孔锯心轴市场增长潜力与规模预测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中国孔锯心轴细分市场与下游应用领域分析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孔锯心轴细分市场分析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一、2024-2025年孔锯心轴主要细分产品市场现状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孔锯心轴下游应用与客户群体分析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一、2024-2025年孔锯心轴各应用领域市场现状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2024-2025年孔锯心轴行业技术发展现状及趋势分析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孔锯心轴行业技术发展现状分析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国内外孔锯心轴行业技术差异与原因</w:t>
      </w:r>
      <w:r>
        <w:rPr>
          <w:rFonts w:hint="eastAsia"/>
        </w:rPr>
        <w:br/>
      </w:r>
      <w:r>
        <w:rPr>
          <w:rFonts w:hint="eastAsia"/>
        </w:rPr>
        <w:t>　　第三节 孔锯心轴行业技术发展方向、趋势预测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提升孔锯心轴行业技术能力策略建议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孔锯心轴价格机制与竞争策略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一、2019-2024年孔锯心轴市场价格走势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孔锯心轴定价策略与方法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2025-2031年孔锯心轴价格竞争态势与趋势预测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中国孔锯心轴行业重点区域市场研究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2024-2025年重点区域孔锯心轴市场发展概况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二、2019-2024年孔锯心轴市场需求规模情况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三、2025-2031年孔锯心轴行业发展潜力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二、2019-2024年孔锯心轴市场需求规模情况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三、2025-2031年孔锯心轴行业发展潜力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二、2019-2024年孔锯心轴市场需求规模情况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三、2025-2031年孔锯心轴行业发展潜力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二、2019-2024年孔锯心轴市场需求规模情况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三、2025-2031年孔锯心轴行业发展潜力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二、2019-2024年孔锯心轴市场需求规模情况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三、2025-2031年孔锯心轴行业发展潜力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2019-2024年中国孔锯心轴行业进出口情况分析</w:t>
      </w:r>
      <w:r>
        <w:rPr>
          <w:rFonts w:hint="eastAsia"/>
        </w:rPr>
        <w:br/>
      </w:r>
      <w:r>
        <w:rPr>
          <w:rFonts w:hint="eastAsia"/>
        </w:rPr>
        <w:t>　　第一节 孔锯心轴行业进口情况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一、2019-2024年孔锯心轴进口规模及增长情况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二、孔锯心轴主要进口来源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孔锯心轴行业出口情况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一、2019-2024年孔锯心轴出口规模及增长情况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二、孔锯心轴主要出口目的地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2019-2024年中国孔锯心轴行业总体发展与财务状况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2019-2024年中国孔锯心轴行业规模情况</w:t>
      </w:r>
      <w:r>
        <w:rPr>
          <w:rFonts w:hint="eastAsia"/>
        </w:rPr>
        <w:br/>
      </w:r>
      <w:r>
        <w:rPr>
          <w:rFonts w:hint="eastAsia"/>
        </w:rPr>
        <w:t>　　　　一、孔锯心轴行业企业数量规模</w:t>
      </w:r>
      <w:r>
        <w:rPr>
          <w:rFonts w:hint="eastAsia"/>
        </w:rPr>
        <w:br/>
      </w:r>
      <w:r>
        <w:rPr>
          <w:rFonts w:hint="eastAsia"/>
        </w:rPr>
        <w:t>　　　　二、孔锯心轴行业从业人员规模</w:t>
      </w:r>
      <w:r>
        <w:rPr>
          <w:rFonts w:hint="eastAsia"/>
        </w:rPr>
        <w:br/>
      </w:r>
      <w:r>
        <w:rPr>
          <w:rFonts w:hint="eastAsia"/>
        </w:rPr>
        <w:t>　　　　三、孔锯心轴行业市场敏感性分析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2019-2024年中国孔锯心轴行业财务能力分析</w:t>
      </w:r>
      <w:r>
        <w:rPr>
          <w:rFonts w:hint="eastAsia"/>
        </w:rPr>
        <w:br/>
      </w:r>
      <w:r>
        <w:rPr>
          <w:rFonts w:hint="eastAsia"/>
        </w:rPr>
        <w:t>　　　　一、孔锯心轴行业盈利能力</w:t>
      </w:r>
      <w:r>
        <w:rPr>
          <w:rFonts w:hint="eastAsia"/>
        </w:rPr>
        <w:br/>
      </w:r>
      <w:r>
        <w:rPr>
          <w:rFonts w:hint="eastAsia"/>
        </w:rPr>
        <w:t>　　　　二、孔锯心轴行业偿债能力</w:t>
      </w:r>
      <w:r>
        <w:rPr>
          <w:rFonts w:hint="eastAsia"/>
        </w:rPr>
        <w:br/>
      </w:r>
      <w:r>
        <w:rPr>
          <w:rFonts w:hint="eastAsia"/>
        </w:rPr>
        <w:t>　　　　三、孔锯心轴行业营运能力</w:t>
      </w:r>
      <w:r>
        <w:rPr>
          <w:rFonts w:hint="eastAsia"/>
        </w:rPr>
        <w:br/>
      </w:r>
      <w:r>
        <w:rPr>
          <w:rFonts w:hint="eastAsia"/>
        </w:rPr>
        <w:t>　　　　四、孔锯心轴行业发展能力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孔锯心轴行业重点企业调研分析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二、企业孔锯心轴业务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二、企业孔锯心轴业务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二、企业孔锯心轴业务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二、企业孔锯心轴业务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二、企业孔锯心轴业务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二、企业孔锯心轴业务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中国孔锯心轴行业竞争格局分析</w:t>
      </w:r>
      <w:r>
        <w:rPr>
          <w:rFonts w:hint="eastAsia"/>
        </w:rPr>
        <w:br/>
      </w:r>
      <w:r>
        <w:rPr>
          <w:rFonts w:hint="eastAsia"/>
        </w:rPr>
        <w:t>　　第一节 孔锯心轴行业竞争格局总览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2024-2025年孔锯心轴行业竞争力分析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2019-2024年孔锯心轴行业企业并购活动分析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2024-2025年孔锯心轴行业会展与招投标活动分析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一、孔锯心轴行业会展活动及其市场影响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2025年中国孔锯心轴企业发展企业发展策略与建议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孔锯心轴销售模式与渠道策略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孔锯心轴品牌与市场推广策略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孔锯心轴研发投入与技术创新能力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孔锯心轴合作联盟与资源整合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中国孔锯心轴行业风险与对策</w:t>
      </w:r>
      <w:r>
        <w:rPr>
          <w:rFonts w:hint="eastAsia"/>
        </w:rPr>
        <w:br/>
      </w:r>
      <w:r>
        <w:rPr>
          <w:rFonts w:hint="eastAsia"/>
        </w:rPr>
        <w:t>　　第一节 孔锯心轴行业SWOT分析</w:t>
      </w:r>
      <w:r>
        <w:rPr>
          <w:rFonts w:hint="eastAsia"/>
        </w:rPr>
        <w:br/>
      </w:r>
      <w:r>
        <w:rPr>
          <w:rFonts w:hint="eastAsia"/>
        </w:rPr>
        <w:t>　　　　一、孔锯心轴行业优势</w:t>
      </w:r>
      <w:r>
        <w:rPr>
          <w:rFonts w:hint="eastAsia"/>
        </w:rPr>
        <w:br/>
      </w:r>
      <w:r>
        <w:rPr>
          <w:rFonts w:hint="eastAsia"/>
        </w:rPr>
        <w:t>　　　　二、孔锯心轴行业劣势</w:t>
      </w:r>
      <w:r>
        <w:rPr>
          <w:rFonts w:hint="eastAsia"/>
        </w:rPr>
        <w:br/>
      </w:r>
      <w:r>
        <w:rPr>
          <w:rFonts w:hint="eastAsia"/>
        </w:rPr>
        <w:t>　　　　三、孔锯心轴市场机会</w:t>
      </w:r>
      <w:r>
        <w:rPr>
          <w:rFonts w:hint="eastAsia"/>
        </w:rPr>
        <w:br/>
      </w:r>
      <w:r>
        <w:rPr>
          <w:rFonts w:hint="eastAsia"/>
        </w:rPr>
        <w:t>　　　　四、孔锯心轴市场威胁</w:t>
      </w:r>
      <w:r>
        <w:rPr>
          <w:rFonts w:hint="eastAsia"/>
        </w:rPr>
        <w:br/>
      </w:r>
      <w:r>
        <w:rPr>
          <w:rFonts w:hint="eastAsia"/>
        </w:rPr>
        <w:t>　　第二节 孔锯心轴行业风险及对策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2025-2031年中国孔锯心轴行业前景与发展趋势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2024-2025年孔锯心轴行业发展环境分析</w:t>
      </w:r>
      <w:r>
        <w:rPr>
          <w:rFonts w:hint="eastAsia"/>
        </w:rPr>
        <w:br/>
      </w:r>
      <w:r>
        <w:rPr>
          <w:rFonts w:hint="eastAsia"/>
        </w:rPr>
        <w:t>　　　　一、孔锯心轴行业主管部门与监管体制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二、孔锯心轴行业主要法律法规及政策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三、孔锯心轴行业标准与质量监管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2025-2031年孔锯心轴行业发展趋势与方向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2025-2031年孔锯心轴行业发展潜力与机遇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孔锯心轴行业研究结论与建议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孔锯心轴行业发展建议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孔锯心轴行业类别</w:t>
      </w:r>
      <w:r>
        <w:rPr>
          <w:rFonts w:hint="eastAsia"/>
        </w:rPr>
        <w:br/>
      </w:r>
      <w:r>
        <w:rPr>
          <w:rFonts w:hint="eastAsia"/>
        </w:rPr>
        <w:t>　　图表 孔锯心轴行业产业链调研</w:t>
      </w:r>
      <w:r>
        <w:rPr>
          <w:rFonts w:hint="eastAsia"/>
        </w:rPr>
        <w:br/>
      </w:r>
      <w:r>
        <w:rPr>
          <w:rFonts w:hint="eastAsia"/>
        </w:rPr>
        <w:t>　　图表 孔锯心轴行业现状</w:t>
      </w:r>
      <w:r>
        <w:rPr>
          <w:rFonts w:hint="eastAsia"/>
        </w:rPr>
        <w:br/>
      </w:r>
      <w:r>
        <w:rPr>
          <w:rFonts w:hint="eastAsia"/>
        </w:rPr>
        <w:t>　　图表 孔锯心轴行业标准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2019-2024年中国孔锯心轴行业市场规模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2025年中国孔锯心轴行业产能</w:t>
      </w:r>
      <w:r>
        <w:rPr>
          <w:rFonts w:hint="eastAsia"/>
        </w:rPr>
        <w:br/>
      </w:r>
      <w:r>
        <w:rPr>
          <w:rFonts w:hint="eastAsia"/>
        </w:rPr>
        <w:t>　　图表 2019-2024年中国孔锯心轴行业产量统计</w:t>
      </w:r>
      <w:r>
        <w:rPr>
          <w:rFonts w:hint="eastAsia"/>
        </w:rPr>
        <w:br/>
      </w:r>
      <w:r>
        <w:rPr>
          <w:rFonts w:hint="eastAsia"/>
        </w:rPr>
        <w:t>　　图表 孔锯心轴行业动态</w:t>
      </w:r>
      <w:r>
        <w:rPr>
          <w:rFonts w:hint="eastAsia"/>
        </w:rPr>
        <w:br/>
      </w:r>
      <w:r>
        <w:rPr>
          <w:rFonts w:hint="eastAsia"/>
        </w:rPr>
        <w:t>　　图表 2019-2024年中国孔锯心轴市场需求量</w:t>
      </w:r>
      <w:r>
        <w:rPr>
          <w:rFonts w:hint="eastAsia"/>
        </w:rPr>
        <w:br/>
      </w:r>
      <w:r>
        <w:rPr>
          <w:rFonts w:hint="eastAsia"/>
        </w:rPr>
        <w:t>　　图表 2025年中国孔锯心轴行业需求区域调研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2019-2024年中国孔锯心轴行情</w:t>
      </w:r>
      <w:r>
        <w:rPr>
          <w:rFonts w:hint="eastAsia"/>
        </w:rPr>
        <w:br/>
      </w:r>
      <w:r>
        <w:rPr>
          <w:rFonts w:hint="eastAsia"/>
        </w:rPr>
        <w:t>　　图表 2019-2024年中国孔锯心轴价格走势图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2019-2024年中国孔锯心轴行业销售收入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2019-2024年中国孔锯心轴行业盈利情况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2019-2024年中国孔锯心轴行业利润总额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2019-2024年中国孔锯心轴进口统计</w:t>
      </w:r>
      <w:r>
        <w:rPr>
          <w:rFonts w:hint="eastAsia"/>
        </w:rPr>
        <w:br/>
      </w:r>
      <w:r>
        <w:rPr>
          <w:rFonts w:hint="eastAsia"/>
        </w:rPr>
        <w:t>　　图表 2019-2024年中国孔锯心轴出口统计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2019-2024年中国孔锯心轴行业企业数量统计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**地区孔锯心轴市场规模</w:t>
      </w:r>
      <w:r>
        <w:rPr>
          <w:rFonts w:hint="eastAsia"/>
        </w:rPr>
        <w:br/>
      </w:r>
      <w:r>
        <w:rPr>
          <w:rFonts w:hint="eastAsia"/>
        </w:rPr>
        <w:t>　　图表 **地区孔锯心轴行业市场需求</w:t>
      </w:r>
      <w:r>
        <w:rPr>
          <w:rFonts w:hint="eastAsia"/>
        </w:rPr>
        <w:br/>
      </w:r>
      <w:r>
        <w:rPr>
          <w:rFonts w:hint="eastAsia"/>
        </w:rPr>
        <w:t>　　图表 **地区孔锯心轴市场调研</w:t>
      </w:r>
      <w:r>
        <w:rPr>
          <w:rFonts w:hint="eastAsia"/>
        </w:rPr>
        <w:br/>
      </w:r>
      <w:r>
        <w:rPr>
          <w:rFonts w:hint="eastAsia"/>
        </w:rPr>
        <w:t>　　图表 **地区孔锯心轴行业市场需求分析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**地区孔锯心轴市场规模</w:t>
      </w:r>
      <w:r>
        <w:rPr>
          <w:rFonts w:hint="eastAsia"/>
        </w:rPr>
        <w:br/>
      </w:r>
      <w:r>
        <w:rPr>
          <w:rFonts w:hint="eastAsia"/>
        </w:rPr>
        <w:t>　　图表 **地区孔锯心轴行业市场需求</w:t>
      </w:r>
      <w:r>
        <w:rPr>
          <w:rFonts w:hint="eastAsia"/>
        </w:rPr>
        <w:br/>
      </w:r>
      <w:r>
        <w:rPr>
          <w:rFonts w:hint="eastAsia"/>
        </w:rPr>
        <w:t>　　图表 **地区孔锯心轴市场调研</w:t>
      </w:r>
      <w:r>
        <w:rPr>
          <w:rFonts w:hint="eastAsia"/>
        </w:rPr>
        <w:br/>
      </w:r>
      <w:r>
        <w:rPr>
          <w:rFonts w:hint="eastAsia"/>
        </w:rPr>
        <w:t>　　图表 **地区孔锯心轴行业市场需求分析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孔锯心轴行业竞争对手分析</w:t>
      </w:r>
      <w:r>
        <w:rPr>
          <w:rFonts w:hint="eastAsia"/>
        </w:rPr>
        <w:br/>
      </w:r>
      <w:r>
        <w:rPr>
          <w:rFonts w:hint="eastAsia"/>
        </w:rPr>
        <w:t>　　图表 孔锯心轴重点企业（一）基本信息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孔锯心轴重点企业（一）经营情况分析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孔锯心轴重点企业（一）主要经济指标情况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孔锯心轴重点企业（二）经营情况分析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孔锯心轴重点企业（二）主要经济指标情况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孔锯心轴重点企业（二）盈利能力情况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孔锯心轴重点企业（三）经营情况分析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孔锯心轴重点企业（三）主要经济指标情况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孔锯心轴重点企业（三）成长能力情况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2025-2031年中国孔锯心轴行业产能预测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2025-2031年中国孔锯心轴行业产量预测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2025-2031年中国孔锯心轴市场需求预测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2025-2031年中国孔锯心轴行业市场规模预测</w:t>
      </w:r>
      <w:r>
        <w:rPr>
          <w:rFonts w:hint="eastAsia"/>
        </w:rPr>
        <w:br/>
      </w:r>
      <w:r>
        <w:rPr>
          <w:rFonts w:hint="eastAsia"/>
        </w:rPr>
        <w:t>　　图表 孔锯心轴行业准入条件</w:t>
      </w:r>
      <w:r>
        <w:rPr>
          <w:rFonts w:hint="eastAsia"/>
        </w:rPr>
        <w:br/>
      </w:r>
      <w:r>
        <w:rPr>
          <w:rFonts w:hint="eastAsia"/>
        </w:rPr>
        <w:t>　　图表 2025年中国孔锯心轴市场前景</w:t>
      </w:r>
      <w:r>
        <w:rPr>
          <w:rFonts w:hint="eastAsia"/>
        </w:rPr>
        <w:br/>
      </w:r>
      <w:r>
        <w:rPr>
          <w:rFonts w:hint="eastAsia"/>
        </w:rPr>
        <w:t>　　图表 2025-2031年中国孔锯心轴行业信息化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2025-2031年中国孔锯心轴行业风险分析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2025-2031年中国孔锯心轴行业发展趋势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852cd7f494ad3" w:history="1">
        <w:r>
          <w:rPr>
            <w:rStyle w:val="Hyperlink"/>
          </w:rPr>
          <w:t>2025-2031年中国孔锯心轴行业市场调研与前景趋势预测报告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852cd7f494ad3" w:history="1">
        <w:r>
          <w:rPr>
            <w:rStyle w:val="Hyperlink"/>
          </w:rPr>
          <w:t>https://www.20087.com/1/35/KongJuXinZhouFaZhanQianJing.html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热点：心电轴右偏要注意什么、孔锯怎么安装、电机轴和孔配合、轴心钻孔机、心轴转轴传动轴、锯片主轴、锯片内孔一般是多少、圆盘锯轴、铰孔精度一般可达多少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388126be14068" w:history="1">
      <w:r>
        <w:rPr>
          <w:rStyle w:val="Hyperlink"/>
        </w:rPr>
        <w:t>2025-2031年中国孔锯心轴行业市场调研与前景趋势预测报告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KongJuXinZhouFaZhanQianJing.html" TargetMode="External" Id="Rb4c852cd7f49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KongJuXinZhouFaZhanQianJing.html" TargetMode="External" Id="R32b388126be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2025-05-04T01:26:42Z</dcterms:created>
  <dcterms:modified xsi:type="dcterms:W3CDTF">2025-05-04T02:26:42Z</dcterms:modified>
  <dc:subject>2025-2031年中国孔锯心轴行业市场调研与前景趋势预测报告</dc:subject>
  <dc:title>2025-2031年中国孔锯心轴行业市场调研与前景趋势预测报告</dc:title>
  <cp:keywords>2025-2031年中国孔锯心轴行业市场调研与前景趋势预测报告</cp:keywords>
  <dc:description>2025-2031年中国孔锯心轴行业市场调研与前景趋势预测报告</dc:description>
</cp:coreProperties>
</file>