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4c55287346ff" w:history="1">
              <w:r>
                <w:rPr>
                  <w:rStyle w:val="Hyperlink"/>
                </w:rPr>
                <w:t>2025-2031年中国橡胶原料加工设备市场调研及发展趋势预测报告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4c55287346ff" w:history="1">
              <w:r>
                <w:rPr>
                  <w:rStyle w:val="Hyperlink"/>
                </w:rPr>
                <w:t>2025-2031年中国橡胶原料加工设备市场调研及发展趋势预测报告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4c55287346ff" w:history="1">
                <w:r>
                  <w:rPr>
                    <w:rStyle w:val="Hyperlink"/>
                  </w:rPr>
                  <w:t>https://www.20087.com/1/15/XiangJiaoYuanLiaoJiaGongSheBeiShiChangQianJing.html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料加工设备市场受益于轮胎和其他橡胶制品行业的持续需求。技术进步，如自动化、智能化和模块化设计，提高了设备的生产效率和灵活性。同时，环保法规的加强促使制造商开发出低能耗、低排放的加工设备，以符合绿色生产的要求。</w:t>
      </w:r>
      <w:r>
        <w:rPr>
          <w:rFonts w:hint="eastAsia"/>
        </w:rPr>
        <w:br/>
      </w:r>
      <w:r>
        <w:rPr>
          <w:rFonts w:hint="eastAsia"/>
        </w:rPr>
        <w:t>　　橡胶原料加工设备的未来将聚焦于可持续性和智能化。随着循环经济的兴起，设备将更加注重资源的高效利用和废弃物的回收处理。同时，集成人工智能和机器学习的智能设备将实现生产过程的优化，提高成品质量和生产率。此外，远程监控和预测性维护系统将成为设备的标准配置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4c55287346ff" w:history="1">
        <w:r>
          <w:rPr>
            <w:rStyle w:val="Hyperlink"/>
          </w:rPr>
          <w:t>2025-2031年中国橡胶原料加工设备市场调研及发展趋势预测报告</w:t>
        </w:r>
      </w:hyperlink>
      <w:r>
        <w:rPr>
          <w:rFonts w:hint="eastAsia"/>
        </w:rPr>
        <w:t>》从市场规模、需求变化及价格动态等维度，系统解析了橡胶原料加工设备行业的现状与发展趋势。报告深入分析了橡胶原料加工设备产业链各环节，科学预测了市场前景与技术发展方向，同时聚焦橡胶原料加工设备细分市场特点及重点企业的经营表现，揭示了橡胶原料加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橡胶原料加工设备产业相关概述</w:t>
      </w:r>
      <w:r>
        <w:rPr>
          <w:rFonts w:hint="eastAsia"/>
        </w:rPr>
        <w:br/>
      </w:r>
      <w:r>
        <w:rPr>
          <w:rFonts w:hint="eastAsia"/>
        </w:rPr>
        <w:t>　　第一节 橡胶原料加工设备行业定义</w:t>
      </w:r>
      <w:r>
        <w:rPr>
          <w:rFonts w:hint="eastAsia"/>
        </w:rPr>
        <w:br/>
      </w:r>
      <w:r>
        <w:rPr>
          <w:rFonts w:hint="eastAsia"/>
        </w:rPr>
        <w:t>　　第二节 橡胶原料加工设备产业链分析</w:t>
      </w:r>
      <w:r>
        <w:rPr>
          <w:rFonts w:hint="eastAsia"/>
        </w:rPr>
        <w:br/>
      </w:r>
      <w:r>
        <w:rPr>
          <w:rFonts w:hint="eastAsia"/>
        </w:rPr>
        <w:t>　　第三节 橡胶原料加工设备其它相关产业概述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2020-2025年全球橡胶原料加工设备产业运行状况透析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2020-2025年全球橡胶原料加工设备产业发展总况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一、全球橡胶原料加工设备技术分析</w:t>
      </w:r>
      <w:r>
        <w:rPr>
          <w:rFonts w:hint="eastAsia"/>
        </w:rPr>
        <w:br/>
      </w:r>
      <w:r>
        <w:rPr>
          <w:rFonts w:hint="eastAsia"/>
        </w:rPr>
        <w:t>　　　　二、国外橡胶原料加工设备的发展概况</w:t>
      </w:r>
      <w:r>
        <w:rPr>
          <w:rFonts w:hint="eastAsia"/>
        </w:rPr>
        <w:br/>
      </w:r>
      <w:r>
        <w:rPr>
          <w:rFonts w:hint="eastAsia"/>
        </w:rPr>
        <w:t>　　　　三、国外橡胶原料加工设备的现状和发展历程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2020-2025年全球橡胶原料加工设备主要国家、地区运行分析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2025-2031年全球橡胶原料加工设备产业发展趋势分析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2020-2025年中国橡胶原料加工设备行业市场发展环境分析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橡胶原料加工设备行业经济环境分析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橡胶原料加工设备行业政策环境分析</w:t>
      </w:r>
      <w:r>
        <w:rPr>
          <w:rFonts w:hint="eastAsia"/>
        </w:rPr>
        <w:br/>
      </w:r>
      <w:r>
        <w:rPr>
          <w:rFonts w:hint="eastAsia"/>
        </w:rPr>
        <w:t>　　第三节 橡胶原料加工设备行业社会环境分析</w:t>
      </w:r>
      <w:r>
        <w:rPr>
          <w:rFonts w:hint="eastAsia"/>
        </w:rPr>
        <w:br/>
      </w:r>
      <w:r>
        <w:rPr>
          <w:rFonts w:hint="eastAsia"/>
        </w:rPr>
        <w:t>　　第四节 橡胶原料加工设备行业技术环境分析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2020-2025年中国橡胶原料加工设备产业运行状况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2020-2025年中国橡胶原料加工设备产业发展概述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2024-2025年中国橡胶原料加工设备产业运行动态分析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2020-2025年中国橡胶原料加工设备产业发展存在问题与对策建议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一、中国橡胶原料加工设备产业存在的问题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二、规范橡胶原料加工设备行业发展的措施</w:t>
      </w:r>
      <w:r>
        <w:rPr>
          <w:rFonts w:hint="eastAsia"/>
        </w:rPr>
        <w:br/>
      </w:r>
      <w:r>
        <w:rPr>
          <w:rFonts w:hint="eastAsia"/>
        </w:rPr>
        <w:t>　　　　三、橡胶原料加工设备行业发展的建议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2020-2025年中国橡胶原料加工设备市场运行动态分析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2020-2025年中国橡胶原料加工设备行业发展综述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2020-2025年中国橡胶原料加工设备主要企业竞争状况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2020-2025年中国橡胶原料加工设备行业主要数据分析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2020-2025年中国橡胶原料加工设备行业规模分析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2025年中国橡胶原料加工设备行业结构分析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2020-2025年中国橡胶原料加工设备行业产值分析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2020-2025年中国橡胶原料加工设备行业成本费用分析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2020-2025年中国橡胶原料加工设备行业盈利能力分析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中国橡胶原料加工设备产业进出口数据分析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2020-2025年中国橡胶原料加工设备产业市场竞争格局分析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2020-2025年中国橡胶原料加工设备产业竞争现状分析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二、橡胶原料加工设备技术竞争分析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2025年中国橡胶原料加工设备产业集中度分析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二、橡胶原料加工设备市场集中度分析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2020-2025年中国橡胶原料加工设备企业提升竞争力策略分析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中国橡胶原料加工设备重点企业竞争力调研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橡胶原料加工设备企业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橡胶原料加工设备企业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橡胶原料加工设备企业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橡胶原料加工设备企业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三、橡胶原料加工设备企业竞争优劣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橡胶原料加工设备企业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四、橡胶原料加工设备企业发展战略</w:t>
      </w:r>
      <w:r>
        <w:rPr>
          <w:rFonts w:hint="eastAsia"/>
        </w:rPr>
        <w:br/>
      </w:r>
      <w:r>
        <w:rPr>
          <w:rFonts w:hint="eastAsia"/>
        </w:rPr>
        <w:t>　　第六节 橡胶原料加工设备企业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二、橡胶原料加工设备企业经营状况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2025-2031年中国橡胶原料加工设备企业市场发展前景及趋势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橡胶原料加工设备行业企业发展战略分析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橡胶原料加工设备行业企业发展建议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中国橡胶原料加工设备产业发展趋势预测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中国橡胶原料加工设备产业发展优劣势分析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中国橡胶原料加工设备产业市场发展预测评估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2025-2031年中国橡胶原料加工设备产业发展趋势预测分析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2025-2031年中国橡胶原料加工设备产业发展前景分析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二、我国橡胶原料加工设备未来发展趋势</w:t>
      </w:r>
      <w:r>
        <w:rPr>
          <w:rFonts w:hint="eastAsia"/>
        </w:rPr>
        <w:br/>
      </w:r>
      <w:r>
        <w:rPr>
          <w:rFonts w:hint="eastAsia"/>
        </w:rPr>
        <w:t>　　　　三、橡胶原料加工设备市场未来需求特点分析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[^中智^林^]2025-2031年中国橡胶原料加工设备产业市场预测分析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二、橡胶原料加工设备需求预测分析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橡胶原料加工设备产业研究结论及建议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橡胶原料加工设备介绍</w:t>
      </w:r>
      <w:r>
        <w:rPr>
          <w:rFonts w:hint="eastAsia"/>
        </w:rPr>
        <w:br/>
      </w:r>
      <w:r>
        <w:rPr>
          <w:rFonts w:hint="eastAsia"/>
        </w:rPr>
        <w:t>　　图表 橡胶原料加工设备图片</w:t>
      </w:r>
      <w:r>
        <w:rPr>
          <w:rFonts w:hint="eastAsia"/>
        </w:rPr>
        <w:br/>
      </w:r>
      <w:r>
        <w:rPr>
          <w:rFonts w:hint="eastAsia"/>
        </w:rPr>
        <w:t>　　图表 橡胶原料加工设备种类</w:t>
      </w:r>
      <w:r>
        <w:rPr>
          <w:rFonts w:hint="eastAsia"/>
        </w:rPr>
        <w:br/>
      </w:r>
      <w:r>
        <w:rPr>
          <w:rFonts w:hint="eastAsia"/>
        </w:rPr>
        <w:t>　　图表 橡胶原料加工设备发展历程</w:t>
      </w:r>
      <w:r>
        <w:rPr>
          <w:rFonts w:hint="eastAsia"/>
        </w:rPr>
        <w:br/>
      </w:r>
      <w:r>
        <w:rPr>
          <w:rFonts w:hint="eastAsia"/>
        </w:rPr>
        <w:t>　　图表 橡胶原料加工设备用途 应用</w:t>
      </w:r>
      <w:r>
        <w:rPr>
          <w:rFonts w:hint="eastAsia"/>
        </w:rPr>
        <w:br/>
      </w:r>
      <w:r>
        <w:rPr>
          <w:rFonts w:hint="eastAsia"/>
        </w:rPr>
        <w:t>　　图表 橡胶原料加工设备政策</w:t>
      </w:r>
      <w:r>
        <w:rPr>
          <w:rFonts w:hint="eastAsia"/>
        </w:rPr>
        <w:br/>
      </w:r>
      <w:r>
        <w:rPr>
          <w:rFonts w:hint="eastAsia"/>
        </w:rPr>
        <w:t>　　图表 橡胶原料加工设备技术 专利情况</w:t>
      </w:r>
      <w:r>
        <w:rPr>
          <w:rFonts w:hint="eastAsia"/>
        </w:rPr>
        <w:br/>
      </w:r>
      <w:r>
        <w:rPr>
          <w:rFonts w:hint="eastAsia"/>
        </w:rPr>
        <w:t>　　图表 橡胶原料加工设备标准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2019-2024年中国橡胶原料加工设备市场规模分析</w:t>
      </w:r>
      <w:r>
        <w:rPr>
          <w:rFonts w:hint="eastAsia"/>
        </w:rPr>
        <w:br/>
      </w:r>
      <w:r>
        <w:rPr>
          <w:rFonts w:hint="eastAsia"/>
        </w:rPr>
        <w:t>　　图表 橡胶原料加工设备产业链分析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2019-2024年橡胶原料加工设备市场容量分析</w:t>
      </w:r>
      <w:r>
        <w:rPr>
          <w:rFonts w:hint="eastAsia"/>
        </w:rPr>
        <w:br/>
      </w:r>
      <w:r>
        <w:rPr>
          <w:rFonts w:hint="eastAsia"/>
        </w:rPr>
        <w:t>　　图表 橡胶原料加工设备品牌</w:t>
      </w:r>
      <w:r>
        <w:rPr>
          <w:rFonts w:hint="eastAsia"/>
        </w:rPr>
        <w:br/>
      </w:r>
      <w:r>
        <w:rPr>
          <w:rFonts w:hint="eastAsia"/>
        </w:rPr>
        <w:t>　　图表 橡胶原料加工设备生产现状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2019-2024年中国橡胶原料加工设备市场需求情况</w:t>
      </w:r>
      <w:r>
        <w:rPr>
          <w:rFonts w:hint="eastAsia"/>
        </w:rPr>
        <w:br/>
      </w:r>
      <w:r>
        <w:rPr>
          <w:rFonts w:hint="eastAsia"/>
        </w:rPr>
        <w:t>　　图表 橡胶原料加工设备价格走势</w:t>
      </w:r>
      <w:r>
        <w:rPr>
          <w:rFonts w:hint="eastAsia"/>
        </w:rPr>
        <w:br/>
      </w:r>
      <w:r>
        <w:rPr>
          <w:rFonts w:hint="eastAsia"/>
        </w:rPr>
        <w:t>　　图表 2025年中国橡胶原料加工设备公司数量统计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橡胶原料加工设备成本和利润分析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华东地区橡胶原料加工设备市场需求情况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华南地区橡胶原料加工设备需求情况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华北地区橡胶原料加工设备需求情况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华中地区橡胶原料加工设备市场需求情况</w:t>
      </w:r>
      <w:r>
        <w:rPr>
          <w:rFonts w:hint="eastAsia"/>
        </w:rPr>
        <w:br/>
      </w:r>
      <w:r>
        <w:rPr>
          <w:rFonts w:hint="eastAsia"/>
        </w:rPr>
        <w:t>　　图表 橡胶原料加工设备招标、中标情况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2025年中国橡胶原料加工设备进口来源国家及地区分析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2025年中国橡胶原料加工设备出口目的国家及地区分析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橡胶原料加工设备最新消息</w:t>
      </w:r>
      <w:r>
        <w:rPr>
          <w:rFonts w:hint="eastAsia"/>
        </w:rPr>
        <w:br/>
      </w:r>
      <w:r>
        <w:rPr>
          <w:rFonts w:hint="eastAsia"/>
        </w:rPr>
        <w:t>　　图表 橡胶原料加工设备企业简介</w:t>
      </w:r>
      <w:r>
        <w:rPr>
          <w:rFonts w:hint="eastAsia"/>
        </w:rPr>
        <w:br/>
      </w:r>
      <w:r>
        <w:rPr>
          <w:rFonts w:hint="eastAsia"/>
        </w:rPr>
        <w:t>　　图表 企业橡胶原料加工设备产品</w:t>
      </w:r>
      <w:r>
        <w:rPr>
          <w:rFonts w:hint="eastAsia"/>
        </w:rPr>
        <w:br/>
      </w:r>
      <w:r>
        <w:rPr>
          <w:rFonts w:hint="eastAsia"/>
        </w:rPr>
        <w:t>　　图表 橡胶原料加工设备企业经营情况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企业橡胶原料加工设备产品型号</w:t>
      </w:r>
      <w:r>
        <w:rPr>
          <w:rFonts w:hint="eastAsia"/>
        </w:rPr>
        <w:br/>
      </w:r>
      <w:r>
        <w:rPr>
          <w:rFonts w:hint="eastAsia"/>
        </w:rPr>
        <w:t>　　图表 橡胶原料加工设备企业(二)经营情况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企业橡胶原料加工设备产品规格</w:t>
      </w:r>
      <w:r>
        <w:rPr>
          <w:rFonts w:hint="eastAsia"/>
        </w:rPr>
        <w:br/>
      </w:r>
      <w:r>
        <w:rPr>
          <w:rFonts w:hint="eastAsia"/>
        </w:rPr>
        <w:t>　　图表 橡胶原料加工设备企业(三)经营情况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企业橡胶原料加工设备产品参数</w:t>
      </w:r>
      <w:r>
        <w:rPr>
          <w:rFonts w:hint="eastAsia"/>
        </w:rPr>
        <w:br/>
      </w:r>
      <w:r>
        <w:rPr>
          <w:rFonts w:hint="eastAsia"/>
        </w:rPr>
        <w:t>　　图表 橡胶原料加工设备企业(四)经营情况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企业橡胶原料加工设备业务</w:t>
      </w:r>
      <w:r>
        <w:rPr>
          <w:rFonts w:hint="eastAsia"/>
        </w:rPr>
        <w:br/>
      </w:r>
      <w:r>
        <w:rPr>
          <w:rFonts w:hint="eastAsia"/>
        </w:rPr>
        <w:t>　　图表 橡胶原料加工设备企业(五)经营情况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橡胶原料加工设备特点</w:t>
      </w:r>
      <w:r>
        <w:rPr>
          <w:rFonts w:hint="eastAsia"/>
        </w:rPr>
        <w:br/>
      </w:r>
      <w:r>
        <w:rPr>
          <w:rFonts w:hint="eastAsia"/>
        </w:rPr>
        <w:t>　　图表 橡胶原料加工设备优缺点</w:t>
      </w:r>
      <w:r>
        <w:rPr>
          <w:rFonts w:hint="eastAsia"/>
        </w:rPr>
        <w:br/>
      </w:r>
      <w:r>
        <w:rPr>
          <w:rFonts w:hint="eastAsia"/>
        </w:rPr>
        <w:t>　　图表 橡胶原料加工设备行业生命周期</w:t>
      </w:r>
      <w:r>
        <w:rPr>
          <w:rFonts w:hint="eastAsia"/>
        </w:rPr>
        <w:br/>
      </w:r>
      <w:r>
        <w:rPr>
          <w:rFonts w:hint="eastAsia"/>
        </w:rPr>
        <w:t>　　图表 橡胶原料加工设备上游、下游分析</w:t>
      </w:r>
      <w:r>
        <w:rPr>
          <w:rFonts w:hint="eastAsia"/>
        </w:rPr>
        <w:br/>
      </w:r>
      <w:r>
        <w:rPr>
          <w:rFonts w:hint="eastAsia"/>
        </w:rPr>
        <w:t>　　图表 橡胶原料加工设备投资、并购现状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2025-2031年中国橡胶原料加工设备销量预测</w:t>
      </w:r>
      <w:r>
        <w:rPr>
          <w:rFonts w:hint="eastAsia"/>
        </w:rPr>
        <w:br/>
      </w:r>
      <w:r>
        <w:rPr>
          <w:rFonts w:hint="eastAsia"/>
        </w:rPr>
        <w:t>　　图表 橡胶原料加工设备优势、劣势、机会、威胁分析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橡胶原料加工设备发展前景</w:t>
      </w:r>
      <w:r>
        <w:rPr>
          <w:rFonts w:hint="eastAsia"/>
        </w:rPr>
        <w:br/>
      </w:r>
      <w:r>
        <w:rPr>
          <w:rFonts w:hint="eastAsia"/>
        </w:rPr>
        <w:t>　　图表 橡胶原料加工设备发展趋势预测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4c55287346ff" w:history="1">
        <w:r>
          <w:rPr>
            <w:rStyle w:val="Hyperlink"/>
          </w:rPr>
          <w:t>2025-2031年中国橡胶原料加工设备市场调研及发展趋势预测报告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4c55287346ff" w:history="1">
        <w:r>
          <w:rPr>
            <w:rStyle w:val="Hyperlink"/>
          </w:rPr>
          <w:t>https://www.20087.com/1/15/XiangJiaoYuanLiaoJiaGongSheBeiShiChangQianJing.html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热点：橡胶制品加工定做、橡胶原料加工设备厂家、橡胶的加工工艺、橡胶的加工设备、橡胶是以什么为主要原料、橡胶产品加工、橡胶有几种、橡胶产品加工工艺、橡胶加工流程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57f19f77849e3" w:history="1">
      <w:r>
        <w:rPr>
          <w:rStyle w:val="Hyperlink"/>
        </w:rPr>
        <w:t>2025-2031年中国橡胶原料加工设备市场调研及发展趋势预测报告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angJiaoYuanLiaoJiaGongSheBeiShiChangQianJing.html" TargetMode="External" Id="R88e04c552873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angJiaoYuanLiaoJiaGongSheBeiShiChangQianJing.html" TargetMode="External" Id="R2cd57f19f77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2025-04-08T08:33:00Z</dcterms:created>
  <dcterms:modified xsi:type="dcterms:W3CDTF">2025-04-08T09:33:00Z</dcterms:modified>
  <dc:subject>2025-2031年中国橡胶原料加工设备市场调研及发展趋势预测报告</dc:subject>
  <dc:title>2025-2031年中国橡胶原料加工设备市场调研及发展趋势预测报告</dc:title>
  <cp:keywords>2025-2031年中国橡胶原料加工设备市场调研及发展趋势预测报告</cp:keywords>
  <dc:description>2025-2031年中国橡胶原料加工设备市场调研及发展趋势预测报告</dc:description>
</cp:coreProperties>
</file>