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cbbbfcf6f48f5" w:history="1">
              <w:r>
                <w:rPr>
                  <w:rStyle w:val="Hyperlink"/>
                </w:rPr>
                <w:t>2022-2028年全球与中国VR一体机行业发展全面调研与未来趋势分析报告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cbbbfcf6f48f5" w:history="1">
              <w:r>
                <w:rPr>
                  <w:rStyle w:val="Hyperlink"/>
                </w:rPr>
                <w:t>2022-2028年全球与中国VR一体机行业发展全面调研与未来趋势分析报告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cbbbfcf6f48f5" w:history="1">
                <w:r>
                  <w:rPr>
                    <w:rStyle w:val="Hyperlink"/>
                  </w:rPr>
                  <w:t>https://www.20087.com/2/75/VRYiTiJiHangYeQuShiFenXi.html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一体机集成了显示、计算、传感等多种功能，为用户提供沉浸式的虚拟体验。近年来，随着硬件技术的进步，VR一体机的分辨率、刷新率等关键技术指标不断提高，用户体验得到了显著改善。同时，便携性和易用性的提升也使得VR一体机的应用场景从游戏娱乐扩展到了教育培训、医疗健康等多个领域。此外，随着5G网络的普及，VR一体机的网络延迟问题得到了缓解，进一步提升了交互体验。</w:t>
      </w:r>
      <w:r>
        <w:rPr>
          <w:rFonts w:hint="eastAsia"/>
        </w:rPr>
        <w:br/>
      </w:r>
      <w:r>
        <w:rPr>
          <w:rFonts w:hint="eastAsia"/>
        </w:rPr>
        <w:t>　　未来，VR一体机的发展将朝着更高清晰度、更强交互性以及更广泛的应用方向前进。一方面，通过采用更高分辨率的显示屏和更快的处理器，未来的VR一体机将能够提供更为逼真的视觉效果，增强用户的沉浸感。另一方面，通过集成更多的传感器和算法优化，提高手部追踪和手势识别的精度，使得用户能够以更加自然的方式与虚拟世界互动。此外，随着内容生态的不断完善，VR一体机将渗透到更多垂直领域，如远程协作、虚拟旅游等，推动整个VR产业的繁荣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cbbbfcf6f48f5" w:history="1">
        <w:r>
          <w:rPr>
            <w:rStyle w:val="Hyperlink"/>
          </w:rPr>
          <w:t>2022-2028年全球与中国VR一体机行业发展全面调研与未来趋势分析报告</w:t>
        </w:r>
      </w:hyperlink>
      <w:r>
        <w:rPr>
          <w:rFonts w:hint="eastAsia"/>
        </w:rPr>
        <w:t>》主要分析了VR一体机行业的市场规模、VR一体机市场供需状况、VR一体机市场竞争状况和VR一体机主要企业经营情况，同时对VR一体机行业的未来发展做出了科学预测。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cbbbfcf6f48f5" w:history="1">
        <w:r>
          <w:rPr>
            <w:rStyle w:val="Hyperlink"/>
          </w:rPr>
          <w:t>2022-2028年全球与中国VR一体机行业发展全面调研与未来趋势分析报告</w:t>
        </w:r>
      </w:hyperlink>
      <w:r>
        <w:rPr>
          <w:rFonts w:hint="eastAsia"/>
        </w:rPr>
        <w:t>》在多年VR一体机行业研究的基础上，结合全球及中国VR一体机行业市场的发展现状，通过资深研究团队对VR一体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cbbbfcf6f48f5" w:history="1">
        <w:r>
          <w:rPr>
            <w:rStyle w:val="Hyperlink"/>
          </w:rPr>
          <w:t>2022-2028年全球与中国VR一体机行业发展全面调研与未来趋势分析报告</w:t>
        </w:r>
      </w:hyperlink>
      <w:r>
        <w:rPr>
          <w:rFonts w:hint="eastAsia"/>
        </w:rPr>
        <w:t>》可以帮助投资者准确把握VR一体机行业的市场现状，为投资者进行投资作出VR一体机行业前景预判，挖掘VR一体机行业投资价值，同时提出VR一体机行业投资策略、生产策略、营销策略等方面的建议。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VR一体机行业简介</w:t>
      </w:r>
      <w:r>
        <w:rPr>
          <w:rFonts w:hint="eastAsia"/>
        </w:rPr>
        <w:br/>
      </w:r>
      <w:r>
        <w:rPr>
          <w:rFonts w:hint="eastAsia"/>
        </w:rPr>
        <w:t>　　　　1.1.1 VR一体机行业界定及分类</w:t>
      </w:r>
      <w:r>
        <w:rPr>
          <w:rFonts w:hint="eastAsia"/>
        </w:rPr>
        <w:br/>
      </w:r>
      <w:r>
        <w:rPr>
          <w:rFonts w:hint="eastAsia"/>
        </w:rPr>
        <w:t>　　　　1.1.2 VR一体机行业特征</w:t>
      </w:r>
      <w:r>
        <w:rPr>
          <w:rFonts w:hint="eastAsia"/>
        </w:rPr>
        <w:br/>
      </w:r>
      <w:r>
        <w:rPr>
          <w:rFonts w:hint="eastAsia"/>
        </w:rPr>
        <w:t>　　1.2 VR一体机产品主要分类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不同种类VR一体机价格走势（2017-2021年）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2K分辨率</w:t>
      </w:r>
      <w:r>
        <w:rPr>
          <w:rFonts w:hint="eastAsia"/>
        </w:rPr>
        <w:br/>
      </w:r>
      <w:r>
        <w:rPr>
          <w:rFonts w:hint="eastAsia"/>
        </w:rPr>
        <w:t>　　　　1.2.3 3K分辨率</w:t>
      </w:r>
      <w:r>
        <w:rPr>
          <w:rFonts w:hint="eastAsia"/>
        </w:rPr>
        <w:br/>
      </w:r>
      <w:r>
        <w:rPr>
          <w:rFonts w:hint="eastAsia"/>
        </w:rPr>
        <w:t>　　　　1.2.4 4K分辨率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VR一体机主要应用领域分析</w:t>
      </w:r>
      <w:r>
        <w:rPr>
          <w:rFonts w:hint="eastAsia"/>
        </w:rPr>
        <w:br/>
      </w:r>
      <w:r>
        <w:rPr>
          <w:rFonts w:hint="eastAsia"/>
        </w:rPr>
        <w:t>　　　　1.3.1 视频和电影</w:t>
      </w:r>
      <w:r>
        <w:rPr>
          <w:rFonts w:hint="eastAsia"/>
        </w:rPr>
        <w:br/>
      </w:r>
      <w:r>
        <w:rPr>
          <w:rFonts w:hint="eastAsia"/>
        </w:rPr>
        <w:t>　　　　1.3.2 游戏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全球VR一体机供需现状及预测（2017-2021年）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全球VR一体机产能、产量、产能利用率及发展趋势（2017-2021年）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全球VR一体机产量、表观消费量及发展趋势（2017-2021年）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全球VR一体机产量、市场需求量及发展趋势（2017-2021年）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中国VR一体机供需现状及预测（2017-2021年）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中国VR一体机产能、产量、产能利用率及发展趋势（2017-2021年）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中国VR一体机产量、表观消费量及发展趋势（2017-2021年）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中国VR一体机产量、市场需求量及发展趋势（2017-2021年）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VR一体机中国及欧美日等行业政策分析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全球与中国主要厂商VR一体机产量、产值及竞争分析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全球市场VR一体机主要厂商2020和2021年产量、产值及市场份额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全球市场VR一体机主要厂商2020和2021年产量列表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全球市场VR一体机主要厂商2020和2021年产值列表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全球市场VR一体机主要厂商2020和2021年产品价格列表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中国市场VR一体机主要厂商2020和2021年产量、产值及市场份额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中国市场VR一体机主要厂商2020和2021年产量列表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中国市场VR一体机主要厂商2020和2021年产值列表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VR一体机厂商产地分布及商业化日期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VR一体机行业集中度、竞争程度分析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VR一体机行业集中度分析</w:t>
      </w:r>
      <w:r>
        <w:rPr>
          <w:rFonts w:hint="eastAsia"/>
        </w:rPr>
        <w:br/>
      </w:r>
      <w:r>
        <w:rPr>
          <w:rFonts w:hint="eastAsia"/>
        </w:rPr>
        <w:t>　　　　2.4.2 VR一体机行业竞争程度分析</w:t>
      </w:r>
      <w:r>
        <w:rPr>
          <w:rFonts w:hint="eastAsia"/>
        </w:rPr>
        <w:br/>
      </w:r>
      <w:r>
        <w:rPr>
          <w:rFonts w:hint="eastAsia"/>
        </w:rPr>
        <w:t>　　2.5 VR一体机全球领先企业SWOT分析</w:t>
      </w:r>
      <w:r>
        <w:rPr>
          <w:rFonts w:hint="eastAsia"/>
        </w:rPr>
        <w:br/>
      </w:r>
      <w:r>
        <w:rPr>
          <w:rFonts w:hint="eastAsia"/>
        </w:rPr>
        <w:t>　　2.6 VR一体机中国企业SWOT分析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从生产角度分析全球主要地区VR一体机产量、产值、市场份额、增长率及发展趋势（2017-2021年）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全球主要地区VR一体机产量、产值及市场份额（2017-2021年）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全球主要地区VR一体机产量及市场份额（2017-2021年）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全球主要地区VR一体机产值及市场份额（2017-2021年）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北美市场VR一体机2017-2021年产量、产值及增长率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欧洲市场VR一体机2017-2021年产量、产值及增长率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日本市场VR一体机2017-2021年产量、产值及增长率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韩国市场VR一体机2017-2021年产量、产值及增长率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中国市场VR一体机2017-2021年产量、产值及增长率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从消费角度分析全球主要地区VR一体机消费量、市场份额及发展趋势（2017-2021年）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全球主要地区VR一体机消费量、市场份额及发展预测（2017-2021年）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中国市场VR一体机2017-2021年消费量、增长率及发展预测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北美市场VR一体机2017-2021年消费量、增长率及发展预测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欧洲市场VR一体机2017-2021年消费量、增长率及发展预测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日本市场VR一体机2017-2021年消费量、增长率及发展预测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东南亚市场VR一体机2017-2021年消费量、增长率及发展预测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印度市场VR一体机2017-2021年消费量、增长率及发展预测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全球与中国VR一体机主要生产商分析</w:t>
      </w:r>
      <w:r>
        <w:rPr>
          <w:rFonts w:hint="eastAsia"/>
        </w:rPr>
        <w:br/>
      </w:r>
      <w:r>
        <w:rPr>
          <w:rFonts w:hint="eastAsia"/>
        </w:rPr>
        <w:t>　　5.1 Kickstarter</w:t>
      </w:r>
      <w:r>
        <w:rPr>
          <w:rFonts w:hint="eastAsia"/>
        </w:rPr>
        <w:br/>
      </w:r>
      <w:r>
        <w:rPr>
          <w:rFonts w:hint="eastAsia"/>
        </w:rPr>
        <w:t>　　　　5.1.1 Kickstarter基本信息介绍、生产基地、销售区域、竞争对手及市场地位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KickstarterVR一体机产品规格、参数、特点及价格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KickstarterVR一体机产品规格、参数及特点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KickstarterVR一体机产品规格及价格</w:t>
      </w:r>
      <w:r>
        <w:rPr>
          <w:rFonts w:hint="eastAsia"/>
        </w:rPr>
        <w:br/>
      </w:r>
      <w:r>
        <w:rPr>
          <w:rFonts w:hint="eastAsia"/>
        </w:rPr>
        <w:t>　　　　5.1.3 KickstarterVR一体机产能、产量、产值、价格及毛利率（2017-2021年）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Kickstarter主营业务介绍</w:t>
      </w:r>
      <w:r>
        <w:rPr>
          <w:rFonts w:hint="eastAsia"/>
        </w:rPr>
        <w:br/>
      </w:r>
      <w:r>
        <w:rPr>
          <w:rFonts w:hint="eastAsia"/>
        </w:rPr>
        <w:t>　　5.2 Simlens</w:t>
      </w:r>
      <w:r>
        <w:rPr>
          <w:rFonts w:hint="eastAsia"/>
        </w:rPr>
        <w:br/>
      </w:r>
      <w:r>
        <w:rPr>
          <w:rFonts w:hint="eastAsia"/>
        </w:rPr>
        <w:t>　　　　5.2.1 Simlens基本信息介绍、生产基地、销售区域、竞争对手及市场地位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SimlensVR一体机产品规格、参数、特点及价格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SimlensVR一体机产品规格、参数及特点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SimlensVR一体机产品规格及价格</w:t>
      </w:r>
      <w:r>
        <w:rPr>
          <w:rFonts w:hint="eastAsia"/>
        </w:rPr>
        <w:br/>
      </w:r>
      <w:r>
        <w:rPr>
          <w:rFonts w:hint="eastAsia"/>
        </w:rPr>
        <w:t>　　　　5.2.3 SimlensVR一体机产能、产量、产值、价格及毛利率（2017-2021年）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Simlens主营业务介绍</w:t>
      </w:r>
      <w:r>
        <w:rPr>
          <w:rFonts w:hint="eastAsia"/>
        </w:rPr>
        <w:br/>
      </w:r>
      <w:r>
        <w:rPr>
          <w:rFonts w:hint="eastAsia"/>
        </w:rPr>
        <w:t>　　5.3 Stomer Player</w:t>
      </w:r>
      <w:r>
        <w:rPr>
          <w:rFonts w:hint="eastAsia"/>
        </w:rPr>
        <w:br/>
      </w:r>
      <w:r>
        <w:rPr>
          <w:rFonts w:hint="eastAsia"/>
        </w:rPr>
        <w:t>　　　　5.3.1 Stomer Player基本信息介绍、生产基地、销售区域、竞争对手及市场地位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Stomer PlayerVR一体机产品规格、参数、特点及价格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Stomer PlayerVR一体机产品规格、参数及特点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Stomer PlayerVR一体机产品规格及价格</w:t>
      </w:r>
      <w:r>
        <w:rPr>
          <w:rFonts w:hint="eastAsia"/>
        </w:rPr>
        <w:br/>
      </w:r>
      <w:r>
        <w:rPr>
          <w:rFonts w:hint="eastAsia"/>
        </w:rPr>
        <w:t>　　　　5.3.3 Stomer PlayerVR一体机产能、产量、产值、价格及毛利率（2017-2021年）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Stomer Player主营业务介绍</w:t>
      </w:r>
      <w:r>
        <w:rPr>
          <w:rFonts w:hint="eastAsia"/>
        </w:rPr>
        <w:br/>
      </w:r>
      <w:r>
        <w:rPr>
          <w:rFonts w:hint="eastAsia"/>
        </w:rPr>
        <w:t>　　5.4 OMIMO</w:t>
      </w:r>
      <w:r>
        <w:rPr>
          <w:rFonts w:hint="eastAsia"/>
        </w:rPr>
        <w:br/>
      </w:r>
      <w:r>
        <w:rPr>
          <w:rFonts w:hint="eastAsia"/>
        </w:rPr>
        <w:t>　　　　5.4.1 OMIMO基本信息介绍、生产基地、销售区域、竞争对手及市场地位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OMIMOVR一体机产品规格、参数、特点及价格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OMIMOVR一体机产品规格、参数及特点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OMIMOVR一体机产品规格及价格</w:t>
      </w:r>
      <w:r>
        <w:rPr>
          <w:rFonts w:hint="eastAsia"/>
        </w:rPr>
        <w:br/>
      </w:r>
      <w:r>
        <w:rPr>
          <w:rFonts w:hint="eastAsia"/>
        </w:rPr>
        <w:t>　　　　5.4.3 OMIMOVR一体机产能、产量、产值、价格及毛利率（2017-2021年）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OMIMO主营业务介绍</w:t>
      </w:r>
      <w:r>
        <w:rPr>
          <w:rFonts w:hint="eastAsia"/>
        </w:rPr>
        <w:br/>
      </w:r>
      <w:r>
        <w:rPr>
          <w:rFonts w:hint="eastAsia"/>
        </w:rPr>
        <w:t>　　5.5 DPVR</w:t>
      </w:r>
      <w:r>
        <w:rPr>
          <w:rFonts w:hint="eastAsia"/>
        </w:rPr>
        <w:br/>
      </w:r>
      <w:r>
        <w:rPr>
          <w:rFonts w:hint="eastAsia"/>
        </w:rPr>
        <w:t>　　　　5.5.1 DPVR基本信息介绍、生产基地、销售区域、竞争对手及市场地位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DPVRVR一体机产品规格、参数、特点及价格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DPVRVR一体机产品规格、参数及特点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DPVRVR一体机产品规格及价格</w:t>
      </w:r>
      <w:r>
        <w:rPr>
          <w:rFonts w:hint="eastAsia"/>
        </w:rPr>
        <w:br/>
      </w:r>
      <w:r>
        <w:rPr>
          <w:rFonts w:hint="eastAsia"/>
        </w:rPr>
        <w:t>　　　　5.5.3 DPVRVR一体机产能、产量、产值、价格及毛利率（2017-2021年）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DPVR主营业务介绍</w:t>
      </w:r>
      <w:r>
        <w:rPr>
          <w:rFonts w:hint="eastAsia"/>
        </w:rPr>
        <w:br/>
      </w:r>
      <w:r>
        <w:rPr>
          <w:rFonts w:hint="eastAsia"/>
        </w:rPr>
        <w:t>　　5.6 FiresVR</w:t>
      </w:r>
      <w:r>
        <w:rPr>
          <w:rFonts w:hint="eastAsia"/>
        </w:rPr>
        <w:br/>
      </w:r>
      <w:r>
        <w:rPr>
          <w:rFonts w:hint="eastAsia"/>
        </w:rPr>
        <w:t>　　　　5.6.1 FiresVR基本信息介绍、生产基地、销售区域、竞争对手及市场地位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FiresVRVR一体机产品规格、参数、特点及价格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FiresVRVR一体机产品规格、参数及特点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FiresVRVR一体机产品规格及价格</w:t>
      </w:r>
      <w:r>
        <w:rPr>
          <w:rFonts w:hint="eastAsia"/>
        </w:rPr>
        <w:br/>
      </w:r>
      <w:r>
        <w:rPr>
          <w:rFonts w:hint="eastAsia"/>
        </w:rPr>
        <w:t>　　　　5.6.3 FiresVRVR一体机产能、产量、产值、价格及毛利率（2017-2021年）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FiresVR主营业务介绍</w:t>
      </w:r>
      <w:r>
        <w:rPr>
          <w:rFonts w:hint="eastAsia"/>
        </w:rPr>
        <w:br/>
      </w:r>
      <w:r>
        <w:rPr>
          <w:rFonts w:hint="eastAsia"/>
        </w:rPr>
        <w:t>　　5.7 Lingjing Technology</w:t>
      </w:r>
      <w:r>
        <w:rPr>
          <w:rFonts w:hint="eastAsia"/>
        </w:rPr>
        <w:br/>
      </w:r>
      <w:r>
        <w:rPr>
          <w:rFonts w:hint="eastAsia"/>
        </w:rPr>
        <w:t>　　　　5.7.1 Lingjing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Lingjing TechnologyVR一体机产品规格、参数、特点及价格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Lingjing TechnologyVR一体机产品规格、参数及特点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Lingjing TechnologyVR一体机产品规格及价格</w:t>
      </w:r>
      <w:r>
        <w:rPr>
          <w:rFonts w:hint="eastAsia"/>
        </w:rPr>
        <w:br/>
      </w:r>
      <w:r>
        <w:rPr>
          <w:rFonts w:hint="eastAsia"/>
        </w:rPr>
        <w:t>　　　　5.7.3 Lingjing TechnologyVR一体机产能、产量、产值、价格及毛利率（2017-2021年）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Lingjing Technology主营业务介绍</w:t>
      </w:r>
      <w:r>
        <w:rPr>
          <w:rFonts w:hint="eastAsia"/>
        </w:rPr>
        <w:br/>
      </w:r>
      <w:r>
        <w:rPr>
          <w:rFonts w:hint="eastAsia"/>
        </w:rPr>
        <w:t>　　5.8 Lingjing Technology</w:t>
      </w:r>
      <w:r>
        <w:rPr>
          <w:rFonts w:hint="eastAsia"/>
        </w:rPr>
        <w:br/>
      </w:r>
      <w:r>
        <w:rPr>
          <w:rFonts w:hint="eastAsia"/>
        </w:rPr>
        <w:t>　　　　5.8.1 Lingjing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Lingjing TechnologyVR一体机产品规格、参数、特点及价格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Lingjing TechnologyVR一体机产品规格、参数及特点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Lingjing TechnologyVR一体机产品规格及价格</w:t>
      </w:r>
      <w:r>
        <w:rPr>
          <w:rFonts w:hint="eastAsia"/>
        </w:rPr>
        <w:br/>
      </w:r>
      <w:r>
        <w:rPr>
          <w:rFonts w:hint="eastAsia"/>
        </w:rPr>
        <w:t>　　　　5.8.3 Lingjing TechnologyVR一体机产能、产量、产值、价格及毛利率（2017-2021年）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Lingjing Technology主营业务介绍</w:t>
      </w:r>
      <w:r>
        <w:rPr>
          <w:rFonts w:hint="eastAsia"/>
        </w:rPr>
        <w:br/>
      </w:r>
      <w:r>
        <w:rPr>
          <w:rFonts w:hint="eastAsia"/>
        </w:rPr>
        <w:t>　　5.9 3dinlife</w:t>
      </w:r>
      <w:r>
        <w:rPr>
          <w:rFonts w:hint="eastAsia"/>
        </w:rPr>
        <w:br/>
      </w:r>
      <w:r>
        <w:rPr>
          <w:rFonts w:hint="eastAsia"/>
        </w:rPr>
        <w:t>　　　　5.9.1 3dinlife基本信息介绍、生产基地、销售区域、竞争对手及市场地位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3dinlifeVR一体机产品规格、参数、特点及价格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3dinlifeVR一体机产品规格、参数及特点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3dinlifeVR一体机产品规格及价格</w:t>
      </w:r>
      <w:r>
        <w:rPr>
          <w:rFonts w:hint="eastAsia"/>
        </w:rPr>
        <w:br/>
      </w:r>
      <w:r>
        <w:rPr>
          <w:rFonts w:hint="eastAsia"/>
        </w:rPr>
        <w:t>　　　　5.9.3 3dinlifeVR一体机产能、产量、产值、价格及毛利率（2013-2018年）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5.9.4 3dinlife主营业务介绍</w:t>
      </w:r>
      <w:r>
        <w:rPr>
          <w:rFonts w:hint="eastAsia"/>
        </w:rPr>
        <w:br/>
      </w:r>
      <w:r>
        <w:rPr>
          <w:rFonts w:hint="eastAsia"/>
        </w:rPr>
        <w:t>　　5.10 Shenzhen ARTS-STAR Technology</w:t>
      </w:r>
      <w:r>
        <w:rPr>
          <w:rFonts w:hint="eastAsia"/>
        </w:rPr>
        <w:br/>
      </w:r>
      <w:r>
        <w:rPr>
          <w:rFonts w:hint="eastAsia"/>
        </w:rPr>
        <w:t>　　　　5.10.1 Shenzhen ARTS-STAR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Shenzhen ARTS-STAR TechnologyVR一体机产品规格、参数、特点及价格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Shenzhen ARTS-STAR TechnologyVR一体机产品规格、参数及特点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Shenzhen ARTS-STAR TechnologyVR一体机产品规格及价格</w:t>
      </w:r>
      <w:r>
        <w:rPr>
          <w:rFonts w:hint="eastAsia"/>
        </w:rPr>
        <w:br/>
      </w:r>
      <w:r>
        <w:rPr>
          <w:rFonts w:hint="eastAsia"/>
        </w:rPr>
        <w:t>　　　　5.10.3 Shenzhen ARTS-STAR TechnologyVR一体机产能、产量、产值、价格及毛利率（2017-2021年）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Shenzhen ARTS-STAR Technology主营业务介绍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不同类型VR一体机产量、价格、产值及市场份额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全球市场不同类型VR一体机产量、产值及市场份额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全球市场VR一体机不同类型VR一体机产量及市场份额（2017-2021年）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全球市场不同类型VR一体机产值、市场份额（2017-2021年）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全球市场不同类型VR一体机价格走势（2017-2021年）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中国市场VR一体机主要分类产量、产值及市场份额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中国市场VR一体机主要分类产量及市场份额及（2017-2021年）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中国市场VR一体机主要分类产值、市场份额（2017-2021年）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中国市场VR一体机主要分类价格走势（2017-2021年）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VR一体机上游原料及下游主要应用领域分析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VR一体机产业链分析</w:t>
      </w:r>
      <w:r>
        <w:rPr>
          <w:rFonts w:hint="eastAsia"/>
        </w:rPr>
        <w:br/>
      </w:r>
      <w:r>
        <w:rPr>
          <w:rFonts w:hint="eastAsia"/>
        </w:rPr>
        <w:t>　　7.2 VR一体机产业上游供应分析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全球市场VR一体机下游主要应用领域消费量、市场份额及增长率（2017-2021年）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中国市场VR一体机主要应用领域消费量、市场份额及增长率（2017-2021年）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中国市场VR一体机产量、消费量、进出口分析及未来趋势（2017-2021年）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中国市场VR一体机产量、消费量、进出口分析及未来趋势（2017-2021年）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中国市场VR一体机进出口贸易趋势</w:t>
      </w:r>
      <w:r>
        <w:rPr>
          <w:rFonts w:hint="eastAsia"/>
        </w:rPr>
        <w:br/>
      </w:r>
      <w:r>
        <w:rPr>
          <w:rFonts w:hint="eastAsia"/>
        </w:rPr>
        <w:t>　　8.3 中国市场VR一体机主要进口来源</w:t>
      </w:r>
      <w:r>
        <w:rPr>
          <w:rFonts w:hint="eastAsia"/>
        </w:rPr>
        <w:br/>
      </w:r>
      <w:r>
        <w:rPr>
          <w:rFonts w:hint="eastAsia"/>
        </w:rPr>
        <w:t>　　8.4 中国市场VR一体机主要出口目的地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中国市场VR一体机主要地区分布</w:t>
      </w:r>
      <w:r>
        <w:rPr>
          <w:rFonts w:hint="eastAsia"/>
        </w:rPr>
        <w:br/>
      </w:r>
      <w:r>
        <w:rPr>
          <w:rFonts w:hint="eastAsia"/>
        </w:rPr>
        <w:t>　　9.1 中国VR一体机生产地区分布</w:t>
      </w:r>
      <w:r>
        <w:rPr>
          <w:rFonts w:hint="eastAsia"/>
        </w:rPr>
        <w:br/>
      </w:r>
      <w:r>
        <w:rPr>
          <w:rFonts w:hint="eastAsia"/>
        </w:rPr>
        <w:t>　　9.2 中国VR一体机消费地区分布</w:t>
      </w:r>
      <w:r>
        <w:rPr>
          <w:rFonts w:hint="eastAsia"/>
        </w:rPr>
        <w:br/>
      </w:r>
      <w:r>
        <w:rPr>
          <w:rFonts w:hint="eastAsia"/>
        </w:rPr>
        <w:t>　　9.3 中国VR一体机市场集中度及发展趋势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VR一体机技术及相关行业技术发展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VR一体机销售渠道分析及建议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国内市场VR一体机销售渠道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国内市场VR一体机未来销售模式及销售渠道的趋势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企业海外VR一体机销售渠道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欧美日等地区VR一体机销售渠道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欧美日等地区VR一体机未来销售模式及销售渠道的趋势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VR一体机销售/营销策略建议</w:t>
      </w:r>
      <w:r>
        <w:rPr>
          <w:rFonts w:hint="eastAsia"/>
        </w:rPr>
        <w:br/>
      </w:r>
      <w:r>
        <w:rPr>
          <w:rFonts w:hint="eastAsia"/>
        </w:rPr>
        <w:t>　　　　12.3.1 VR一体机产品市场定位及目标消费者分析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VR一体机产品图片</w:t>
      </w:r>
      <w:r>
        <w:rPr>
          <w:rFonts w:hint="eastAsia"/>
        </w:rPr>
        <w:br/>
      </w:r>
      <w:r>
        <w:rPr>
          <w:rFonts w:hint="eastAsia"/>
        </w:rPr>
        <w:t>　　表 VR一体机产品分类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2021年全球不同种类VR一体机产量市场份额</w:t>
      </w:r>
      <w:r>
        <w:rPr>
          <w:rFonts w:hint="eastAsia"/>
        </w:rPr>
        <w:br/>
      </w:r>
      <w:r>
        <w:rPr>
          <w:rFonts w:hint="eastAsia"/>
        </w:rPr>
        <w:t>　　表 不同种类VR一体机价格列表及趋势（2017-2021年）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2K分辨率产品图片</w:t>
      </w:r>
      <w:r>
        <w:rPr>
          <w:rFonts w:hint="eastAsia"/>
        </w:rPr>
        <w:br/>
      </w:r>
      <w:r>
        <w:rPr>
          <w:rFonts w:hint="eastAsia"/>
        </w:rPr>
        <w:t>　　图 3K分辨率产品图片</w:t>
      </w:r>
      <w:r>
        <w:rPr>
          <w:rFonts w:hint="eastAsia"/>
        </w:rPr>
        <w:br/>
      </w:r>
      <w:r>
        <w:rPr>
          <w:rFonts w:hint="eastAsia"/>
        </w:rPr>
        <w:t>　　图 4K分辨率产品图片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VR一体机主要应用领域表</w:t>
      </w:r>
      <w:r>
        <w:rPr>
          <w:rFonts w:hint="eastAsia"/>
        </w:rPr>
        <w:br/>
      </w:r>
      <w:r>
        <w:rPr>
          <w:rFonts w:hint="eastAsia"/>
        </w:rPr>
        <w:t>　　图 全球2021年VR一体机不同应用领域消费量市场份额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全球市场VR一体机产量（万个）及增长率（2017-2021年）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全球市场VR一体机产值（万元）及增长率（2017-2021年）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中国市场VR一体机产量（万个）、增长率及发展趋势（2017-2021年）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中国市场VR一体机产值（万元）、增长率及未来发展趋势（2017-2021年）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全球VR一体机产能（万个）、产量（万个）、产能利用率及发展趋势（2017-2021年）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全球VR一体机产量（万个）、表观消费量及发展趋势（2017-2021年）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全球VR一体机产量（万个）、市场需求量及发展趋势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中国VR一体机产能（万个）、产量（万个）、产能利用率及发展趋势（2017-2021年）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中国VR一体机产量（万个）、表观消费量及发展趋势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中国VR一体机产量（万个）、市场需求量及发展趋势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全球市场VR一体机主要厂商2020和2021年产量（万个）列表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全球市场VR一体机主要厂商2020和2021年产量市场份额列表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全球市场VR一体机主要厂商2021年产量市场份额列表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全球市场VR一体机主要厂商2020和2021年产值（万元）列表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全球市场VR一体机主要厂商2020和2021年产值市场份额列表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全球市场VR一体机主要厂商2021年产值市场份额列表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全球市场VR一体机主要厂商2020和2021年产品价格列表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中国市场VR一体机主要厂商2020和2021年产量（万个）列表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中国市场VR一体机主要厂商2020和2021年产量市场份额列表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中国市场VR一体机主要厂商2021年产量市场份额列表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中国市场VR一体机主要厂商2020和2021年产值（万元）列表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中国市场VR一体机主要厂商2020和2021年产值市场份额列表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中国市场VR一体机主要厂商2021年产值市场份额列表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VR一体机厂商产地分布及商业化日期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VR一体机全球领先企业SWOT分析</w:t>
      </w:r>
      <w:r>
        <w:rPr>
          <w:rFonts w:hint="eastAsia"/>
        </w:rPr>
        <w:br/>
      </w:r>
      <w:r>
        <w:rPr>
          <w:rFonts w:hint="eastAsia"/>
        </w:rPr>
        <w:t>　　表 VR一体机中国企业SWOT分析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全球主要地区VR一体机2017-2021年产量（万个）列表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全球主要地区VR一体机2017-2021年产量市场份额列表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全球主要地区VR一体机2017年产量市场份额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全球主要地区VR一体机2017-2021年产值（万元）列表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全球主要地区VR一体机2017-2021年产值市场份额列表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全球主要地区VR一体机2018年产值市场份额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北美市场VR一体机2017-2021年产量（万个）及增长率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北美市场VR一体机2017-2021年产值（万元）及增长率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欧洲市场VR一体机2017-2021年产量（万个）及增长率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欧洲市场VR一体机2017-2021年产值（万元）及增长率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日本市场VR一体机2017-2021年产量（万个）及增长率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日本市场VR一体机2017-2021年产值（万元）及增长率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韩国市场VR一体机2017-2021年产量（万个）及增长率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韩国市场VR一体机2017-2021年产值（万元）及增长率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中国市场VR一体机2017-2021年产量（万个）及增长率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中国市场VR一体机2017-2021年产值（万元）及增长率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全球主要地区VR一体机2017-2021年消费量（万个）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全球主要地区VR一体机2017-2021年消费量市场份额列表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全球主要地区VR一体机2018年消费量市场份额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中国市场VR一体机2017-2021年消费量（万个）、增长率及发展预测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北美市场VR一体机2017-2021年消费量（万个）、增长率及发展预测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欧洲市场VR一体机2017-2021年消费量（万个）、增长率及发展预测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日本市场VR一体机2017-2021年消费量（万个）、增长率及发展预测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东南亚市场VR一体机2017-2021年消费量（万个）、增长率及发展预测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印度市场VR一体机2017-2021年消费量（万个）、增长率及发展预测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Kickstarter基本信息介绍、生产基地、销售区域、竞争对手及市场地位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KickstarterVR一体机产品规格、参数、特点及价格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KickstarterVR一体机产品规格及价格</w:t>
      </w:r>
      <w:r>
        <w:rPr>
          <w:rFonts w:hint="eastAsia"/>
        </w:rPr>
        <w:br/>
      </w:r>
      <w:r>
        <w:rPr>
          <w:rFonts w:hint="eastAsia"/>
        </w:rPr>
        <w:t>　　表 KickstarterVR一体机产能（万个）、产量（万个）、产值（万元）、价格及毛利率（2017-2021年）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KickstarterVR一体机产量全球市场份额（2021年）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KickstarterVR一体机产量全球市场份额（2022年）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Simlens基本信息介绍、生产基地、销售区域、竞争对手及市场地位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SimlensVR一体机产品规格、参数、特点及价格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SimlensVR一体机产品规格及价格</w:t>
      </w:r>
      <w:r>
        <w:rPr>
          <w:rFonts w:hint="eastAsia"/>
        </w:rPr>
        <w:br/>
      </w:r>
      <w:r>
        <w:rPr>
          <w:rFonts w:hint="eastAsia"/>
        </w:rPr>
        <w:t>　　表 SimlensVR一体机产能（万个）、产量（万个）、产值（万元）、价格及毛利率（2017-2021年）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SimlensVR一体机产量全球市场份额（2021年）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SimlensVR一体机产量全球市场份额（2022年）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Stomer Player基本信息介绍、生产基地、销售区域、竞争对手及市场地位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Stomer PlayerVR一体机产品规格、参数、特点及价格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Stomer PlayerVR一体机产品规格及价格</w:t>
      </w:r>
      <w:r>
        <w:rPr>
          <w:rFonts w:hint="eastAsia"/>
        </w:rPr>
        <w:br/>
      </w:r>
      <w:r>
        <w:rPr>
          <w:rFonts w:hint="eastAsia"/>
        </w:rPr>
        <w:t>　　表 Stomer PlayerVR一体机产能（万个）、产量（万个）、产值（万元）、价格及毛利率（2017-2021年）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Stomer PlayerVR一体机产量全球市场份额（2021年）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Stomer PlayerVR一体机产量全球市场份额（2022年）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OMIMO基本信息介绍、生产基地、销售区域、竞争对手及市场地位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OMIMOVR一体机产品规格、参数、特点及价格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OMIMOVR一体机产品规格及价格</w:t>
      </w:r>
      <w:r>
        <w:rPr>
          <w:rFonts w:hint="eastAsia"/>
        </w:rPr>
        <w:br/>
      </w:r>
      <w:r>
        <w:rPr>
          <w:rFonts w:hint="eastAsia"/>
        </w:rPr>
        <w:t>　　表 OMIMOVR一体机产能（万个）、产量（万个）、产值（万元）、价格及毛利率（2017-2021年）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OMIMOVR一体机产量全球市场份额（2021年）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OMIMOVR一体机产量全球市场份额（2022年）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DPVR基本信息介绍、生产基地、销售区域、竞争对手及市场地位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DPVRVR一体机产品规格、参数、特点及价格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DPVRVR一体机产品规格及价格</w:t>
      </w:r>
      <w:r>
        <w:rPr>
          <w:rFonts w:hint="eastAsia"/>
        </w:rPr>
        <w:br/>
      </w:r>
      <w:r>
        <w:rPr>
          <w:rFonts w:hint="eastAsia"/>
        </w:rPr>
        <w:t>　　表 DPVRVR一体机产能（万个）、产量（万个）、产值（万元）、价格及毛利率（2017-2021年）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DPVRVR一体机产量全球市场份额（2021年）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DPVRVR一体机产量全球市场份额（2022年）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FiresVR基本信息介绍、生产基地、销售区域、竞争对手及市场地位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FiresVRVR一体机产品规格、参数、特点及价格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FiresVRVR一体机产品规格及价格</w:t>
      </w:r>
      <w:r>
        <w:rPr>
          <w:rFonts w:hint="eastAsia"/>
        </w:rPr>
        <w:br/>
      </w:r>
      <w:r>
        <w:rPr>
          <w:rFonts w:hint="eastAsia"/>
        </w:rPr>
        <w:t>　　表 FiresVRVR一体机产能（万个）、产量（万个）、产值（万元）、价格及毛利率（2017-2021年）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FiresVRVR一体机产量全球市场份额（2021年）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FiresVRVR一体机产量全球市场份额（2022年）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Lingjing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Lingjing TechnologyVR一体机产品规格、参数、特点及价格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Lingjing TechnologyVR一体机产品规格及价格</w:t>
      </w:r>
      <w:r>
        <w:rPr>
          <w:rFonts w:hint="eastAsia"/>
        </w:rPr>
        <w:br/>
      </w:r>
      <w:r>
        <w:rPr>
          <w:rFonts w:hint="eastAsia"/>
        </w:rPr>
        <w:t>　　表 Lingjing TechnologyVR一体机产能（万个）、产量（万个）、产值（万元）、价格及毛利率（2017-2021年）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Lingjing TechnologyVR一体机产量全球市场份额（2021年）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Lingjing TechnologyVR一体机产量全球市场份额（2022年）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Lingjing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Lingjing TechnologyVR一体机产品规格、参数、特点及价格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Lingjing TechnologyVR一体机产品规格及价格</w:t>
      </w:r>
      <w:r>
        <w:rPr>
          <w:rFonts w:hint="eastAsia"/>
        </w:rPr>
        <w:br/>
      </w:r>
      <w:r>
        <w:rPr>
          <w:rFonts w:hint="eastAsia"/>
        </w:rPr>
        <w:t>　　表 Lingjing TechnologyVR一体机产能（万个）、产量（万个）、产值（万元）、价格及毛利率（2017-2021年）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Lingjing TechnologyVR一体机产量全球市场份额（2021年）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Lingjing TechnologyVR一体机产量全球市场份额（2022年）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3dinlife基本信息介绍、生产基地、销售区域、竞争对手及市场地位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3dinlifeVR一体机产品规格、参数、特点及价格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3dinlifeVR一体机产品规格及价格</w:t>
      </w:r>
      <w:r>
        <w:rPr>
          <w:rFonts w:hint="eastAsia"/>
        </w:rPr>
        <w:br/>
      </w:r>
      <w:r>
        <w:rPr>
          <w:rFonts w:hint="eastAsia"/>
        </w:rPr>
        <w:t>　　表 3dinlifeVR一体机产能（万个）、产量（万个）、产值（万元）、价格及毛利率（2017-2021年）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3dinlifeVR一体机产量全球市场份额（2021年）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3dinlifeVR一体机产量全球市场份额（2022年）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Shenzhen ARTS-STAR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Shenzhen ARTS-STAR TechnologyVR一体机产品规格、参数、特点及价格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Shenzhen ARTS-STAR TechnologyVR一体机产品规格及价格</w:t>
      </w:r>
      <w:r>
        <w:rPr>
          <w:rFonts w:hint="eastAsia"/>
        </w:rPr>
        <w:br/>
      </w:r>
      <w:r>
        <w:rPr>
          <w:rFonts w:hint="eastAsia"/>
        </w:rPr>
        <w:t>　　表 Shenzhen ARTS-STAR TechnologyVR一体机产能（万个）、产量（万个）、产值（万元）、价格及毛利率（2017-2021年）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Shenzhen ARTS-STAR TechnologyVR一体机产量全球市场份额（2021年）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Shenzhen ARTS-STAR TechnologyVR一体机产量全球市场份额（2022年）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全球市场不同类型VR一体机产量（万个）（2017-2021年）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全球市场不同类型VR一体机产量市场份额（2017-2021年）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全球市场不同类型VR一体机产值（万元）（2017-2021年）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全球市场不同类型VR一体机产值市场份额（2017-2021年）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全球市场不同类型VR一体机价格走势（2017-2021年）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中国市场VR一体机主要分类产量（万个）（2017-2021年）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中国市场VR一体机主要分类产量市场份额（2017-2021年）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中国市场VR一体机主要分类产值（万元）（2017-2021年）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中国市场VR一体机主要分类产值市场份额（2017-2021年）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中国市场VR一体机主要分类价格走势（2017-2021年）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VR一体机产业链图</w:t>
      </w:r>
      <w:r>
        <w:rPr>
          <w:rFonts w:hint="eastAsia"/>
        </w:rPr>
        <w:br/>
      </w:r>
      <w:r>
        <w:rPr>
          <w:rFonts w:hint="eastAsia"/>
        </w:rPr>
        <w:t>　　表 VR一体机上游原料供应商及联系方式列表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全球市场VR一体机主要应用领域消费量（万个）（2017-2021年）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全球市场VR一体机主要应用领域消费量市场份额（2017-2021年）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2021年全球市场VR一体机主要应用领域消费量市场份额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全球市场VR一体机主要应用领域消费量增长率（2017-2021年）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中国市场VR一体机主要应用领域消费量（万个）（2017-2021年）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中国市场VR一体机主要应用领域消费量市场份额（2017-2021年）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中国市场VR一体机主要应用领域消费量增长率（2017-2021年）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中国市场VR一体机产量（万个）、消费量（万个）、进出口分析及未来趋势（2017-2021年）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cbbbfcf6f48f5" w:history="1">
        <w:r>
          <w:rPr>
            <w:rStyle w:val="Hyperlink"/>
          </w:rPr>
          <w:t>2022-2028年全球与中国VR一体机行业发展全面调研与未来趋势分析报告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cbbbfcf6f48f5" w:history="1">
        <w:r>
          <w:rPr>
            <w:rStyle w:val="Hyperlink"/>
          </w:rPr>
          <w:t>https://www.20087.com/2/75/VRYiTiJiHangYeQuShiFenXi.html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f3261458542cc" w:history="1">
      <w:r>
        <w:rPr>
          <w:rStyle w:val="Hyperlink"/>
        </w:rPr>
        <w:t>2022-2028年全球与中国VR一体机行业发展全面调研与未来趋势分析报告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VRYiTiJiHangYeQuShiFenXi.html" TargetMode="External" Id="Rad0cbbbfcf6f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VRYiTiJiHangYeQuShiFenXi.html" TargetMode="External" Id="Recdf32614585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2021-09-15T03:05:00Z</dcterms:created>
  <dcterms:modified xsi:type="dcterms:W3CDTF">2021-09-15T04:05:00Z</dcterms:modified>
  <dc:subject>2022-2028年全球与中国VR一体机行业发展全面调研与未来趋势分析报告</dc:subject>
  <dc:title>2022-2028年全球与中国VR一体机行业发展全面调研与未来趋势分析报告</dc:title>
  <cp:keywords>2022-2028年全球与中国VR一体机行业发展全面调研与未来趋势分析报告</cp:keywords>
  <dc:description>2022-2028年全球与中国VR一体机行业发展全面调研与未来趋势分析报告</dc:description>
</cp:coreProperties>
</file>