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ce1fb7ead4f03" w:history="1">
              <w:r>
                <w:rPr>
                  <w:rStyle w:val="Hyperlink"/>
                </w:rPr>
                <w:t>全球与中国信号放大器市场研究及前景趋势预测报告（2025-2031年）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ce1fb7ead4f03" w:history="1">
              <w:r>
                <w:rPr>
                  <w:rStyle w:val="Hyperlink"/>
                </w:rPr>
                <w:t>全球与中国信号放大器市场研究及前景趋势预测报告（2025-2031年）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ce1fb7ead4f03" w:history="1">
                <w:r>
                  <w:rPr>
                    <w:rStyle w:val="Hyperlink"/>
                  </w:rPr>
                  <w:t>https://www.20087.com/2/75/XinHaoFangDaQiDeXianZhuangYuQianJing.html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放大器在通信、广播、无线网络等领域扮演着重要角色，用于增强信号覆盖范围和质量。随着5G技术的推广、物联网设备的普及，对信号放大器的需求持续增长。市场上的产品涵盖了从家用WiFi信号增强器到专业级基站信号放大器，技术上不断突破，以适应更高速率、更广频率范围的需求。</w:t>
      </w:r>
      <w:r>
        <w:rPr>
          <w:rFonts w:hint="eastAsia"/>
        </w:rPr>
        <w:br/>
      </w:r>
      <w:r>
        <w:rPr>
          <w:rFonts w:hint="eastAsia"/>
        </w:rPr>
        <w:t>　　未来信号放大器将向更高效、更智能的方向发展，支持多频段、多制式，以适应5G及未来通信技术的标准。随着小型化、集成化技术的进步，设备体积将更小，安装使用更便捷。此外，信号放大器将与AI、大数据技术融合，实现智能自适应调节，根据网络环境动态优化信号质量，提高用户体验。在物联网领域，针对特定应用场景的定制化信号放大解决方案也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ce1fb7ead4f03" w:history="1">
        <w:r>
          <w:rPr>
            <w:rStyle w:val="Hyperlink"/>
          </w:rPr>
          <w:t>全球与中国信号放大器市场研究及前景趋势预测报告（2025-2031年）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信号放大器行业的市场规模、竞争格局及技术发展现状。报告详细梳理了信号放大器产业链结构、区域分布特征及信号放大器市场需求变化，重点评估了信号放大器重点企业的市场表现与战略布局。通过对政策环境、技术创新方向及消费趋势的分析，科学预测了信号放大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按照不同产品类型，信号放大器主要可以分为如下几个类别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全球不同产品类型信号放大器销售额增长趋势2020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模拟信号增强器</w:t>
      </w:r>
      <w:r>
        <w:rPr>
          <w:rFonts w:hint="eastAsia"/>
        </w:rPr>
        <w:br/>
      </w:r>
      <w:r>
        <w:rPr>
          <w:rFonts w:hint="eastAsia"/>
        </w:rPr>
        <w:t>　　　　1.2.3 数字信号增强器</w:t>
      </w:r>
      <w:r>
        <w:rPr>
          <w:rFonts w:hint="eastAsia"/>
        </w:rPr>
        <w:br/>
      </w:r>
      <w:r>
        <w:rPr>
          <w:rFonts w:hint="eastAsia"/>
        </w:rPr>
        <w:t>　　1.3 从不同应用，信号放大器主要包括如下几个方面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全球不同应用信号放大器销售额增长趋势2020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人口密集地区</w:t>
      </w:r>
      <w:r>
        <w:rPr>
          <w:rFonts w:hint="eastAsia"/>
        </w:rPr>
        <w:br/>
      </w:r>
      <w:r>
        <w:rPr>
          <w:rFonts w:hint="eastAsia"/>
        </w:rPr>
        <w:t>　　　　1.3.3 城市边缘</w:t>
      </w:r>
      <w:r>
        <w:rPr>
          <w:rFonts w:hint="eastAsia"/>
        </w:rPr>
        <w:br/>
      </w:r>
      <w:r>
        <w:rPr>
          <w:rFonts w:hint="eastAsia"/>
        </w:rPr>
        <w:t>　　　　1.3.4 郊区和农村地区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信号放大器行业背景、发展历史、现状及趋势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信号放大器行业目前现状分析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信号放大器发展趋势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全球信号放大器总体规模分析</w:t>
      </w:r>
      <w:r>
        <w:rPr>
          <w:rFonts w:hint="eastAsia"/>
        </w:rPr>
        <w:br/>
      </w:r>
      <w:r>
        <w:rPr>
          <w:rFonts w:hint="eastAsia"/>
        </w:rPr>
        <w:t>　　2.1 全球信号放大器供需现状及预测（2020-2031）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全球信号放大器产能、产量、产能利用率及发展趋势（2020-2031）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全球信号放大器产量、需求量及发展趋势（2020-2031）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全球主要地区信号放大器产量及发展趋势（2020-2031）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全球主要地区信号放大器产量（2020-2025）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全球主要地区信号放大器产量（2026-2031）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全球主要地区信号放大器产量市场份额（2020-2031）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中国信号放大器供需现状及预测（2020-2031）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中国信号放大器产能、产量、产能利用率及发展趋势（2020-2031）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中国信号放大器产量、市场需求量及发展趋势（2020-2031）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全球信号放大器销量及销售额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全球市场信号放大器销售额（2020-2031）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全球市场信号放大器销量（2020-2031）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全球市场信号放大器价格趋势（2020-2031）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全球信号放大器主要地区分析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全球主要地区信号放大器市场规模分析：2020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全球主要地区信号放大器销售收入及市场份额（2020-2025年）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全球主要地区信号放大器销售收入预测（2026-2031年）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全球主要地区信号放大器销量分析：2020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全球主要地区信号放大器销量及市场份额（2020-2025年）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全球主要地区信号放大器销量及市场份额预测（2026-2031）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北美市场信号放大器销量、收入及增长率（2020-2031）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欧洲市场信号放大器销量、收入及增长率（2020-2031）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中国市场信号放大器销量、收入及增长率（2020-2031）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日本市场信号放大器销量、收入及增长率（2020-2031）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东南亚市场信号放大器销量、收入及增长率（2020-2031）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印度市场信号放大器销量、收入及增长率（2020-2031）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全球市场主要厂商信号放大器产能市场份额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全球市场主要厂商信号放大器销量（2020-2025）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全球市场主要厂商信号放大器销量（2020-2025）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全球市场主要厂商信号放大器销售收入（2020-2025）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全球市场主要厂商信号放大器销售价格（2020-2025）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2024年全球主要生产商信号放大器收入排名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中国市场主要厂商信号放大器销量（2020-2025）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中国市场主要厂商信号放大器销量（2020-2025）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中国市场主要厂商信号放大器销售收入（2020-2025）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2024年中国主要生产商信号放大器收入排名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中国市场主要厂商信号放大器销售价格（2020-2025）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全球主要厂商信号放大器总部及产地分布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全球主要厂商成立时间及信号放大器商业化日期</w:t>
      </w:r>
      <w:r>
        <w:rPr>
          <w:rFonts w:hint="eastAsia"/>
        </w:rPr>
        <w:br/>
      </w:r>
      <w:r>
        <w:rPr>
          <w:rFonts w:hint="eastAsia"/>
        </w:rPr>
        <w:t>　　4.6 全球主要厂商信号放大器产品类型及应用</w:t>
      </w:r>
      <w:r>
        <w:rPr>
          <w:rFonts w:hint="eastAsia"/>
        </w:rPr>
        <w:br/>
      </w:r>
      <w:r>
        <w:rPr>
          <w:rFonts w:hint="eastAsia"/>
        </w:rPr>
        <w:t>　　4.7 信号放大器行业集中度、竞争程度分析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信号放大器行业集中度分析：2024年全球Top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全球信号放大器第一梯队、第二梯队和第三梯队生产商（品牌）及市场份额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信号放大器销量、收入、价格及毛利率（2020-2025）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不同产品类型信号放大器分析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全球不同产品类型信号放大器销量（2020-2031）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全球不同产品类型信号放大器销量及市场份额（2020-2025）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全球不同产品类型信号放大器销量预测（2026-2031）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全球不同产品类型信号放大器收入（2020-2031）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全球不同产品类型信号放大器收入及市场份额（2020-2025）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全球不同产品类型信号放大器收入预测（2026-2031）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全球不同产品类型信号放大器价格走势（2020-2031）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不同应用信号放大器分析</w:t>
      </w:r>
      <w:r>
        <w:rPr>
          <w:rFonts w:hint="eastAsia"/>
        </w:rPr>
        <w:br/>
      </w:r>
      <w:r>
        <w:rPr>
          <w:rFonts w:hint="eastAsia"/>
        </w:rPr>
        <w:t>　　7.1 全球不同应用信号放大器销量（2020-2031）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全球不同应用信号放大器销量及市场份额（2020-2025）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全球不同应用信号放大器销量预测（2026-2031）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全球不同应用信号放大器收入（2020-2031）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全球不同应用信号放大器收入及市场份额（2020-2025）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全球不同应用信号放大器收入预测（2026-2031）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全球不同应用信号放大器价格走势（2020-2031）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信号放大器产业链分析</w:t>
      </w:r>
      <w:r>
        <w:rPr>
          <w:rFonts w:hint="eastAsia"/>
        </w:rPr>
        <w:br/>
      </w:r>
      <w:r>
        <w:rPr>
          <w:rFonts w:hint="eastAsia"/>
        </w:rPr>
        <w:t>　　8.2 信号放大器工艺制造技术分析</w:t>
      </w:r>
      <w:r>
        <w:rPr>
          <w:rFonts w:hint="eastAsia"/>
        </w:rPr>
        <w:br/>
      </w:r>
      <w:r>
        <w:rPr>
          <w:rFonts w:hint="eastAsia"/>
        </w:rPr>
        <w:t>　　8.3 信号放大器产业上游供应分析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信号放大器下游客户分析</w:t>
      </w:r>
      <w:r>
        <w:rPr>
          <w:rFonts w:hint="eastAsia"/>
        </w:rPr>
        <w:br/>
      </w:r>
      <w:r>
        <w:rPr>
          <w:rFonts w:hint="eastAsia"/>
        </w:rPr>
        <w:t>　　8.5 信号放大器销售渠道分析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信号放大器行业发展机遇及主要驱动因素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信号放大器行业发展面临的风险</w:t>
      </w:r>
      <w:r>
        <w:rPr>
          <w:rFonts w:hint="eastAsia"/>
        </w:rPr>
        <w:br/>
      </w:r>
      <w:r>
        <w:rPr>
          <w:rFonts w:hint="eastAsia"/>
        </w:rPr>
        <w:t>　　9.3 信号放大器行业政策分析</w:t>
      </w:r>
      <w:r>
        <w:rPr>
          <w:rFonts w:hint="eastAsia"/>
        </w:rPr>
        <w:br/>
      </w:r>
      <w:r>
        <w:rPr>
          <w:rFonts w:hint="eastAsia"/>
        </w:rPr>
        <w:t>　　9.4 信号放大器中国企业SWOT分析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全球不同产品类型信号放大器销售额增长（CAGR）趋势2020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信号放大器行业目前发展现状</w:t>
      </w:r>
      <w:r>
        <w:rPr>
          <w:rFonts w:hint="eastAsia"/>
        </w:rPr>
        <w:br/>
      </w:r>
      <w:r>
        <w:rPr>
          <w:rFonts w:hint="eastAsia"/>
        </w:rPr>
        <w:t>　　表 4： 信号放大器发展趋势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全球主要地区信号放大器产量增速（CAGR）：（2020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全球主要地区信号放大器产量（2020-2025）&amp;（千件）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全球主要地区信号放大器产量（2026-2031）&amp;（千件）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全球主要地区信号放大器产量市场份额（2020-2025）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全球主要地区信号放大器产量（2026-2031）&amp;（千件）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全球主要地区信号放大器销售收入增速：（2020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全球主要地区信号放大器销售收入（2020-2025）&amp;（百万美元）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全球主要地区信号放大器销售收入市场份额（2020-2025）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全球主要地区信号放大器收入（2026-2031）&amp;（百万美元）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全球主要地区信号放大器收入市场份额（2026-2031）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全球主要地区信号放大器销量（千件）：2020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全球主要地区信号放大器销量（2020-2025）&amp;（千件）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全球主要地区信号放大器销量市场份额（2020-2025）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全球主要地区信号放大器销量（2026-2031）&amp;（千件）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全球主要地区信号放大器销量份额（2026-2031）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全球市场主要厂商信号放大器产能（2024-2025）&amp;（千件）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全球市场主要厂商信号放大器销量（2020-2025）&amp;（千件）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全球市场主要厂商信号放大器销量市场份额（2020-2025）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全球市场主要厂商信号放大器销售收入（2020-2025）&amp;（百万美元）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全球市场主要厂商信号放大器销售收入市场份额（2020-2025）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全球市场主要厂商信号放大器销售价格（2020-2025）&amp;（美元/件）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2024年全球主要生产商信号放大器收入排名（百万美元）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中国市场主要厂商信号放大器销量（2020-2025）&amp;（千件）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中国市场主要厂商信号放大器销量市场份额（2020-2025）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中国市场主要厂商信号放大器销售收入（2020-2025）&amp;（百万美元）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中国市场主要厂商信号放大器销售收入市场份额（2020-2025）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2024年中国主要生产商信号放大器收入排名（百万美元）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中国市场主要厂商信号放大器销售价格（2020-2025）&amp;（美元/件）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全球主要厂商信号放大器总部及产地分布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全球主要厂商成立时间及信号放大器商业化日期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全球主要厂商信号放大器产品类型及应用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2024年全球信号放大器主要厂商市场地位（第一梯队、第二梯队和第三梯队）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全球信号放大器市场投资、并购等现状分析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信号放大器销量（千件）、收入（百万美元）、价格（美元/件）及毛利率（2020-2025）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信号放大器销量（千件）、收入（百万美元）、价格（美元/件）及毛利率（2020-2025）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信号放大器销量（千件）、收入（百万美元）、价格（美元/件）及毛利率（2020-2025）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信号放大器销量（千件）、收入（百万美元）、价格（美元/件）及毛利率（2020-2025）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信号放大器销量（千件）、收入（百万美元）、价格（美元/件）及毛利率（2020-2025）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信号放大器销量（千件）、收入（百万美元）、价格（美元/件）及毛利率（2020-2025）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信号放大器销量（千件）、收入（百万美元）、价格（美元/件）及毛利率（2020-2025）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信号放大器销量（千件）、收入（百万美元）、价格（美元/件）及毛利率（2020-2025）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信号放大器销量（千件）、收入（百万美元）、价格（美元/件）及毛利率（2020-2025）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信号放大器生产基地、销售区域、竞争对手及市场地位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信号放大器产品规格、参数及市场应用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信号放大器销量（千件）、收入（百万美元）、价格（美元/件）及毛利率（2020-2025）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全球不同产品类型信号放大器销量（2020-2025年）&amp;（千件）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全球不同产品类型信号放大器销量市场份额（2020-2025）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全球不同产品类型信号放大器销量预测（2026-2031）&amp;（千件）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全球市场不同产品类型信号放大器销量市场份额预测（2026-2031）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全球不同产品类型信号放大器收入（2020-2025年）&amp;（百万美元）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全球不同产品类型信号放大器收入市场份额（2020-2025）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全球不同产品类型信号放大器收入预测（2026-2031）&amp;（百万美元）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全球不同产品类型信号放大器收入市场份额预测（2026-2031）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全球不同应用信号放大器销量（2020-2025年）&amp;（千件）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全球不同应用信号放大器销量市场份额（2020-2025）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全球不同应用信号放大器销量预测（2026-2031）&amp;（千件）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全球市场不同应用信号放大器销量市场份额预测（2026-2031）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全球不同应用信号放大器收入（2020-2025年）&amp;（百万美元）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全球不同应用信号放大器收入市场份额（2020-2025）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全球不同应用信号放大器收入预测（2026-2031）&amp;（百万美元）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全球不同应用信号放大器收入市场份额预测（2026-2031）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信号放大器上游原料供应商及联系方式列表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信号放大器典型客户列表</w:t>
      </w:r>
      <w:r>
        <w:rPr>
          <w:rFonts w:hint="eastAsia"/>
        </w:rPr>
        <w:br/>
      </w:r>
      <w:r>
        <w:rPr>
          <w:rFonts w:hint="eastAsia"/>
        </w:rPr>
        <w:t>　　表 106： 信号放大器主要销售模式及销售渠道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信号放大器行业发展机遇及主要驱动因素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信号放大器行业发展面临的风险</w:t>
      </w:r>
      <w:r>
        <w:rPr>
          <w:rFonts w:hint="eastAsia"/>
        </w:rPr>
        <w:br/>
      </w:r>
      <w:r>
        <w:rPr>
          <w:rFonts w:hint="eastAsia"/>
        </w:rPr>
        <w:t>　　表 109： 信号放大器行业政策分析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信号放大器产品图片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全球不同产品类型信号放大器销售额2020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全球不同产品类型信号放大器市场份额2024 &amp; 2031</w:t>
      </w:r>
      <w:r>
        <w:rPr>
          <w:rFonts w:hint="eastAsia"/>
        </w:rPr>
        <w:br/>
      </w:r>
      <w:r>
        <w:rPr>
          <w:rFonts w:hint="eastAsia"/>
        </w:rPr>
        <w:t>　　图 4： 模拟信号增强器产品图片</w:t>
      </w:r>
      <w:r>
        <w:rPr>
          <w:rFonts w:hint="eastAsia"/>
        </w:rPr>
        <w:br/>
      </w:r>
      <w:r>
        <w:rPr>
          <w:rFonts w:hint="eastAsia"/>
        </w:rPr>
        <w:t>　　图 5： 数字信号增强器产品图片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全球不同应用信号放大器市场份额2024 &amp; 2031</w:t>
      </w:r>
      <w:r>
        <w:rPr>
          <w:rFonts w:hint="eastAsia"/>
        </w:rPr>
        <w:br/>
      </w:r>
      <w:r>
        <w:rPr>
          <w:rFonts w:hint="eastAsia"/>
        </w:rPr>
        <w:t>　　图 8： 人口密集地区</w:t>
      </w:r>
      <w:r>
        <w:rPr>
          <w:rFonts w:hint="eastAsia"/>
        </w:rPr>
        <w:br/>
      </w:r>
      <w:r>
        <w:rPr>
          <w:rFonts w:hint="eastAsia"/>
        </w:rPr>
        <w:t>　　图 9： 城市边缘</w:t>
      </w:r>
      <w:r>
        <w:rPr>
          <w:rFonts w:hint="eastAsia"/>
        </w:rPr>
        <w:br/>
      </w:r>
      <w:r>
        <w:rPr>
          <w:rFonts w:hint="eastAsia"/>
        </w:rPr>
        <w:t>　　图 10： 郊区和农村地区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全球信号放大器产能、产量、产能利用率及发展趋势（2020-2031）&amp;（千件）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全球信号放大器产量、需求量及发展趋势（2020-2031）&amp;（千件）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全球主要地区信号放大器产量（2020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全球主要地区信号放大器产量市场份额（2020-2031）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中国信号放大器产能、产量、产能利用率及发展趋势（2020-2031）&amp;（千件）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中国信号放大器产量、市场需求量及发展趋势（2020-2031）&amp;（千件）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全球信号放大器市场销售额及增长率：（2020-2031）&amp;（百万美元）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全球市场信号放大器市场规模：2020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全球市场信号放大器销量及增长率（2020-2031）&amp;（千件）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全球市场信号放大器价格趋势（2020-2031）&amp;（美元/件）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全球主要地区信号放大器销售收入（2020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全球主要地区信号放大器销售收入市场份额（2020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北美市场信号放大器销量及增长率（2020-2031）&amp;（千件）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北美市场信号放大器收入及增长率（2020-2031）&amp;（百万美元）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欧洲市场信号放大器销量及增长率（2020-2031）&amp;（千件）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欧洲市场信号放大器收入及增长率（2020-2031）&amp;（百万美元）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中国市场信号放大器销量及增长率（2020-2031）&amp;（千件）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中国市场信号放大器收入及增长率（2020-2031）&amp;（百万美元）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日本市场信号放大器销量及增长率（2020-2031）&amp;（千件）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日本市场信号放大器收入及增长率（2020-2031）&amp;（百万美元）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东南亚市场信号放大器销量及增长率（2020-2031）&amp;（千件）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东南亚市场信号放大器收入及增长率（2020-2031）&amp;（百万美元）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印度市场信号放大器销量及增长率（2020-2031）&amp;（千件）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印度市场信号放大器收入及增长率（2020-2031）&amp;（百万美元）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2024年全球市场主要厂商信号放大器销量市场份额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2024年全球市场主要厂商信号放大器收入市场份额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2024年中国市场主要厂商信号放大器销量市场份额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2024年中国市场主要厂商信号放大器收入市场份额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2024年全球前五大生产商信号放大器市场份额</w:t>
      </w:r>
      <w:r>
        <w:rPr>
          <w:rFonts w:hint="eastAsia"/>
        </w:rPr>
        <w:br/>
      </w:r>
      <w:r>
        <w:rPr>
          <w:rFonts w:hint="eastAsia"/>
        </w:rPr>
        <w:t>　　图 41： 2024年全球信号放大器第一梯队、第二梯队和第三梯队厂商及市场份额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全球不同产品类型信号放大器价格走势（2020-2031）&amp;（美元/件）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全球不同应用信号放大器价格走势（2020-2031）&amp;（美元/件）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信号放大器产业链</w:t>
      </w:r>
      <w:r>
        <w:rPr>
          <w:rFonts w:hint="eastAsia"/>
        </w:rPr>
        <w:br/>
      </w:r>
      <w:r>
        <w:rPr>
          <w:rFonts w:hint="eastAsia"/>
        </w:rPr>
        <w:t>　　图 45： 信号放大器中国企业SWOT分析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ce1fb7ead4f03" w:history="1">
        <w:r>
          <w:rPr>
            <w:rStyle w:val="Hyperlink"/>
          </w:rPr>
          <w:t>全球与中国信号放大器市场研究及前景趋势预测报告（2025-2031年）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ce1fb7ead4f03" w:history="1">
        <w:r>
          <w:rPr>
            <w:rStyle w:val="Hyperlink"/>
          </w:rPr>
          <w:t>https://www.20087.com/2/75/XinHaoFangDaQiDeXianZhuangYuQianJing.html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热点：无线网络信号放大器、信号放大器怎么安装使用、手机信号增强器、信号放大器怎么连接、信号发生器、信号放大器有辐射吗、网络增强器、信号放大器是智商税吗、手机放大器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b6fa84fa548f0" w:history="1">
      <w:r>
        <w:rPr>
          <w:rStyle w:val="Hyperlink"/>
        </w:rPr>
        <w:t>全球与中国信号放大器市场研究及前景趋势预测报告（2025-2031年）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nHaoFangDaQiDeXianZhuangYuQianJing.html" TargetMode="External" Id="Rbbace1fb7ead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nHaoFangDaQiDeXianZhuangYuQianJing.html" TargetMode="External" Id="Rcdfb6fa84fa5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2024-12-27T08:55:35Z</dcterms:created>
  <dcterms:modified xsi:type="dcterms:W3CDTF">2024-12-27T09:55:35Z</dcterms:modified>
  <dc:subject>全球与中国信号放大器市场研究及前景趋势预测报告（2025-2031年）</dc:subject>
  <dc:title>全球与中国信号放大器市场研究及前景趋势预测报告（2025-2031年）</dc:title>
  <cp:keywords>全球与中国信号放大器市场研究及前景趋势预测报告（2025-2031年）</cp:keywords>
  <dc:description>全球与中国信号放大器市场研究及前景趋势预测报告（2025-2031年）</dc:description>
</cp:coreProperties>
</file>