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450f695c14e8f" w:history="1">
              <w:r>
                <w:rPr>
                  <w:rStyle w:val="Hyperlink"/>
                </w:rPr>
                <w:t>2024-2030年全球与中国轮胎式压路机行业调研及市场前景分析报告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450f695c14e8f" w:history="1">
              <w:r>
                <w:rPr>
                  <w:rStyle w:val="Hyperlink"/>
                </w:rPr>
                <w:t>2024-2030年全球与中国轮胎式压路机行业调研及市场前景分析报告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450f695c14e8f" w:history="1">
                <w:r>
                  <w:rPr>
                    <w:rStyle w:val="Hyperlink"/>
                  </w:rPr>
                  <w:t>https://www.20087.com/2/85/LunTaiShiYaLuJiShiChangQianJing.html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式压路机是道路建设和维修工程中不可或缺的重型机械设备，广泛应用于沥青路面的压实作业。近年来，随着工程机械技术的发展，轮胎式压路机在动力系统、操控性能和环保性能等方面有了显著提升。目前，轮胎式压路机不仅在压实效果上表现出色，还通过采用先进的发动机技术和智能控制系统，实现了节能减排和操作简便的目标。此外，随着材料科学的进步，新型耐磨材料的应用也显著延长了轮胎式压路机的使用寿命。</w:t>
      </w:r>
      <w:r>
        <w:rPr>
          <w:rFonts w:hint="eastAsia"/>
        </w:rPr>
        <w:br/>
      </w:r>
      <w:r>
        <w:rPr>
          <w:rFonts w:hint="eastAsia"/>
        </w:rPr>
        <w:t>　　未来，轮胎式压路机的发展将更加注重技术创新和智能化水平的提升。一方面，随着新能源技术的应用，电动或混合动力轮胎式压路机将逐渐成为市场主流，以减少环境污染。另一方面，随着物联网技术的发展，轮胎式压路机将集成更多智能功能，如远程监控、自动驾驶等，以提高工作效率和安全性。此外，随着施工技术的不断创新，轮胎式压路机将更加注重施工质量和效率，开发出适用于不同工况条件下的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450f695c14e8f" w:history="1">
        <w:r>
          <w:rPr>
            <w:rStyle w:val="Hyperlink"/>
          </w:rPr>
          <w:t>2024-2030年全球与中国轮胎式压路机行业调研及市场前景分析报告</w:t>
        </w:r>
      </w:hyperlink>
      <w:r>
        <w:rPr>
          <w:rFonts w:hint="eastAsia"/>
        </w:rPr>
        <w:t>》基于权威数据资源与长期监测数据，全面分析了轮胎式压路机行业现状、市场需求、市场规模及产业链结构。轮胎式压路机报告探讨了价格变动、细分市场特征以及市场前景，并对未来发展趋势进行了科学预测。同时，轮胎式压路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轮胎式压路机市场概述</w:t>
      </w:r>
      <w:r>
        <w:rPr>
          <w:rFonts w:hint="eastAsia"/>
        </w:rPr>
        <w:br/>
      </w:r>
      <w:r>
        <w:rPr>
          <w:rFonts w:hint="eastAsia"/>
        </w:rPr>
        <w:t>　　1.1 轮胎式压路机行业概述及统计范围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按照不同产品类型，轮胎式压路机主要可以分为如下几个类别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不同产品类型轮胎式压路机增长趋势2019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大型轮胎式压路机</w:t>
      </w:r>
      <w:r>
        <w:rPr>
          <w:rFonts w:hint="eastAsia"/>
        </w:rPr>
        <w:br/>
      </w:r>
      <w:r>
        <w:rPr>
          <w:rFonts w:hint="eastAsia"/>
        </w:rPr>
        <w:t>　　　　1.2.3 中型轮胎式压路机</w:t>
      </w:r>
      <w:r>
        <w:rPr>
          <w:rFonts w:hint="eastAsia"/>
        </w:rPr>
        <w:br/>
      </w:r>
      <w:r>
        <w:rPr>
          <w:rFonts w:hint="eastAsia"/>
        </w:rPr>
        <w:t>　　　　1.2.4 小型轮胎式压路机</w:t>
      </w:r>
      <w:r>
        <w:rPr>
          <w:rFonts w:hint="eastAsia"/>
        </w:rPr>
        <w:br/>
      </w:r>
      <w:r>
        <w:rPr>
          <w:rFonts w:hint="eastAsia"/>
        </w:rPr>
        <w:t>　　1.3 从不同应用，轮胎式压路机主要包括如下几个方面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不同应用轮胎式压路机增长趋势2019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公共工程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轮胎式压路机行业发展总体概况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轮胎式压路机行业发展主要特点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轮胎式压路机行业发展影响因素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全球轮胎式压路机供需现状及预测（2019-2030）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全球轮胎式压路机产能、产量、产能利用率及发展趋势（2019-2030）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全球轮胎式压路机产量、需求量及发展趋势（2019-2030）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全球主要地区轮胎式压路机产量及发展趋势（2019-2030）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中国轮胎式压路机供需现状及预测（2019-2030）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中国轮胎式压路机产能、产量、产能利用率及发展趋势（2019-2030）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中国轮胎式压路机产量、市场需求量及发展趋势（2019-2030）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中国轮胎式压路机产能和产量占全球的比重（2019-2030）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全球轮胎式压路机销量及收入（2019-2030）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全球市场轮胎式压路机收入（2019-2030）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全球市场轮胎式压路机销量（2019-2030）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全球市场轮胎式压路机价格趋势（2019-2030）</w:t>
      </w:r>
      <w:r>
        <w:rPr>
          <w:rFonts w:hint="eastAsia"/>
        </w:rPr>
        <w:br/>
      </w:r>
      <w:r>
        <w:rPr>
          <w:rFonts w:hint="eastAsia"/>
        </w:rPr>
        <w:t>　　2.4 中国轮胎式压路机销量及收入（2019-2030）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中国市场轮胎式压路机收入（2019-2030）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中国市场轮胎式压路机销量（2019-2030）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中国市场轮胎式压路机销量和收入占全球的比重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全球轮胎式压路机主要地区分析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全球主要地区轮胎式压路机市场规模分析：2019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全球主要地区轮胎式压路机销售收入及市场份额（2019-2024年）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全球主要地区轮胎式压路机销售收入预测（2024-2030年）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全球主要地区轮胎式压路机销量分析：2019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全球主要地区轮胎式压路机销量及市场份额（2019-2024年）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全球主要地区轮胎式压路机销量及市场份额预测（2024-2030）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北美（美国和加拿大）轮胎式压路机销量（2019-2030）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北美（美国和加拿大）轮胎式压路机收入（2019-2030）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欧洲（德国、英国、法国和意大利等国家）轮胎式压路机销量（2019-2030）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欧洲（德国、英国、法国和意大利等国家）轮胎式压路机收入（2019-2030）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亚太（中国、日本、韩国、中国台湾、印度和东南亚等）轮胎式压路机销量（2019-2030）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亚太（中国、日本、韩国、中国台湾、印度和东南亚等）轮胎式压路机收入（2019-2030）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拉美地区（墨西哥、巴西等国家）轮胎式压路机销量（2019-2030）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拉美地区（墨西哥、巴西等国家）轮胎式压路机收入（2019-2030）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中东及非洲（土耳其、沙特等国家）轮胎式压路机销量（2019-2030）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中东及非洲（土耳其、沙特等国家）轮胎式压路机收入（2019-2030）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全球市场主要厂商轮胎式压路机产能市场份额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全球市场主要厂商轮胎式压路机销量（2019-2024）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全球市场主要厂商轮胎式压路机销售收入（2019-2024）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全球市场主要厂商轮胎式压路机销售价格（2019-2024）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2024年全球主要生产商轮胎式压路机收入排名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中国市场主要厂商轮胎式压路机销量（2019-2024）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中国市场主要厂商轮胎式压路机销售收入（2019-2024）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中国市场主要厂商轮胎式压路机销售价格（2019-2024）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2024年中国主要生产商轮胎式压路机收入排名</w:t>
      </w:r>
      <w:r>
        <w:rPr>
          <w:rFonts w:hint="eastAsia"/>
        </w:rPr>
        <w:br/>
      </w:r>
      <w:r>
        <w:rPr>
          <w:rFonts w:hint="eastAsia"/>
        </w:rPr>
        <w:t>　　4.3 全球主要厂商轮胎式压路机产地分布及商业化日期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全球主要厂商轮胎式压路机产品类型列表</w:t>
      </w:r>
      <w:r>
        <w:rPr>
          <w:rFonts w:hint="eastAsia"/>
        </w:rPr>
        <w:br/>
      </w:r>
      <w:r>
        <w:rPr>
          <w:rFonts w:hint="eastAsia"/>
        </w:rPr>
        <w:t>　　4.5 轮胎式压路机行业集中度、竞争程度分析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轮胎式压路机行业集中度分析：全球头部厂商份额（Top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全球轮胎式压路机第一梯队、第二梯队和第三梯队生产商（品牌）及市场份额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不同产品类型轮胎式压路机分析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全球市场不同产品类型轮胎式压路机销量（2019-2030）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全球市场不同产品类型轮胎式压路机销量及市场份额（2019-2024）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全球市场不同产品类型轮胎式压路机销量预测（2024-2030）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全球市场不同产品类型轮胎式压路机收入（2019-2030）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全球市场不同产品类型轮胎式压路机收入及市场份额（2019-2024）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全球市场不同产品类型轮胎式压路机收入预测（2024-2030）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全球市场不同产品类型轮胎式压路机价格走势（2019-2030）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中国市场不同产品类型轮胎式压路机销量（2019-2030）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中国市场不同产品类型轮胎式压路机销量及市场份额（2019-2024）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中国市场不同产品类型轮胎式压路机销量预测（2024-2030）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中国市场不同产品类型轮胎式压路机收入（2019-2030）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中国市场不同产品类型轮胎式压路机收入及市场份额（2019-2024）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中国市场不同产品类型轮胎式压路机收入预测（2024-2030）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不同应用轮胎式压路机分析</w:t>
      </w:r>
      <w:r>
        <w:rPr>
          <w:rFonts w:hint="eastAsia"/>
        </w:rPr>
        <w:br/>
      </w:r>
      <w:r>
        <w:rPr>
          <w:rFonts w:hint="eastAsia"/>
        </w:rPr>
        <w:t>　　6.1 全球市场不同应用轮胎式压路机销量（2019-2030）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全球市场不同应用轮胎式压路机销量及市场份额（2019-2024）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全球市场不同应用轮胎式压路机销量预测（2024-2030）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全球市场不同应用轮胎式压路机收入（2019-2030）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全球市场不同应用轮胎式压路机收入及市场份额（2019-2024）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全球市场不同应用轮胎式压路机收入预测（2024-2030）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全球市场不同应用轮胎式压路机价格走势（2019-2030）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中国市场不同应用轮胎式压路机销量（2019-2030）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中国市场不同应用轮胎式压路机销量及市场份额（2019-2024）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中国市场不同应用轮胎式压路机销量预测（2024-2030）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中国市场不同应用轮胎式压路机收入（2019-2030）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中国市场不同应用轮胎式压路机收入及市场份额（2019-2024）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中国市场不同应用轮胎式压路机收入预测（2024-2030）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轮胎式压路机行业发展趋势</w:t>
      </w:r>
      <w:r>
        <w:rPr>
          <w:rFonts w:hint="eastAsia"/>
        </w:rPr>
        <w:br/>
      </w:r>
      <w:r>
        <w:rPr>
          <w:rFonts w:hint="eastAsia"/>
        </w:rPr>
        <w:t>　　7.2 轮胎式压路机行业主要驱动因素</w:t>
      </w:r>
      <w:r>
        <w:rPr>
          <w:rFonts w:hint="eastAsia"/>
        </w:rPr>
        <w:br/>
      </w:r>
      <w:r>
        <w:rPr>
          <w:rFonts w:hint="eastAsia"/>
        </w:rPr>
        <w:t>　　7.3 轮胎式压路机中国企业SWOT分析</w:t>
      </w:r>
      <w:r>
        <w:rPr>
          <w:rFonts w:hint="eastAsia"/>
        </w:rPr>
        <w:br/>
      </w:r>
      <w:r>
        <w:rPr>
          <w:rFonts w:hint="eastAsia"/>
        </w:rPr>
        <w:t>　　7.4 中国轮胎式压路机行业政策环境分析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轮胎式压路机行业产业链简介</w:t>
      </w:r>
      <w:r>
        <w:rPr>
          <w:rFonts w:hint="eastAsia"/>
        </w:rPr>
        <w:br/>
      </w:r>
      <w:r>
        <w:rPr>
          <w:rFonts w:hint="eastAsia"/>
        </w:rPr>
        <w:t>　　　　8.2.1 轮胎式压路机行业供应链分析</w:t>
      </w:r>
      <w:r>
        <w:rPr>
          <w:rFonts w:hint="eastAsia"/>
        </w:rPr>
        <w:br/>
      </w:r>
      <w:r>
        <w:rPr>
          <w:rFonts w:hint="eastAsia"/>
        </w:rPr>
        <w:t>　　　　8.2.2 轮胎式压路机主要原料及供应情况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轮胎式压路机行业主要下游客户</w:t>
      </w:r>
      <w:r>
        <w:rPr>
          <w:rFonts w:hint="eastAsia"/>
        </w:rPr>
        <w:br/>
      </w:r>
      <w:r>
        <w:rPr>
          <w:rFonts w:hint="eastAsia"/>
        </w:rPr>
        <w:t>　　8.3 轮胎式压路机行业采购模式</w:t>
      </w:r>
      <w:r>
        <w:rPr>
          <w:rFonts w:hint="eastAsia"/>
        </w:rPr>
        <w:br/>
      </w:r>
      <w:r>
        <w:rPr>
          <w:rFonts w:hint="eastAsia"/>
        </w:rPr>
        <w:t>　　8.4 轮胎式压路机行业生产模式</w:t>
      </w:r>
      <w:r>
        <w:rPr>
          <w:rFonts w:hint="eastAsia"/>
        </w:rPr>
        <w:br/>
      </w:r>
      <w:r>
        <w:rPr>
          <w:rFonts w:hint="eastAsia"/>
        </w:rPr>
        <w:t>　　8.5 轮胎式压路机行业销售模式及销售渠道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全球市场主要轮胎式压路机厂商简介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重点企业（22）轮胎式压路机销量、收入、价格及毛利率（2019-2024）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中国市场轮胎式压路机产量、销量、进出口分析及未来趋势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中国市场轮胎式压路机产量、销量、进出口分析及未来趋势（2019-2030）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中国市场轮胎式压路机进出口贸易趋势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中国市场轮胎式压路机主要进口来源</w:t>
      </w:r>
      <w:r>
        <w:rPr>
          <w:rFonts w:hint="eastAsia"/>
        </w:rPr>
        <w:br/>
      </w:r>
      <w:r>
        <w:rPr>
          <w:rFonts w:hint="eastAsia"/>
        </w:rPr>
        <w:t>　　10.4 中国市场轮胎式压路机主要出口目的地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中国市场轮胎式压路机主要地区分布</w:t>
      </w:r>
      <w:r>
        <w:rPr>
          <w:rFonts w:hint="eastAsia"/>
        </w:rPr>
        <w:br/>
      </w:r>
      <w:r>
        <w:rPr>
          <w:rFonts w:hint="eastAsia"/>
        </w:rPr>
        <w:t>　　11.1 中国轮胎式压路机生产地区分布</w:t>
      </w:r>
      <w:r>
        <w:rPr>
          <w:rFonts w:hint="eastAsia"/>
        </w:rPr>
        <w:br/>
      </w:r>
      <w:r>
        <w:rPr>
          <w:rFonts w:hint="eastAsia"/>
        </w:rPr>
        <w:t>　　11.2 中国轮胎式压路机消费地区分布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全球不同产品类型轮胎式压路机增长趋势2019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不同应用轮胎式压路机增长趋势2019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轮胎式压路机行业发展主要特点</w:t>
      </w:r>
      <w:r>
        <w:rPr>
          <w:rFonts w:hint="eastAsia"/>
        </w:rPr>
        <w:br/>
      </w:r>
      <w:r>
        <w:rPr>
          <w:rFonts w:hint="eastAsia"/>
        </w:rPr>
        <w:t>　　表4 轮胎式压路机行业发展有利因素分析</w:t>
      </w:r>
      <w:r>
        <w:rPr>
          <w:rFonts w:hint="eastAsia"/>
        </w:rPr>
        <w:br/>
      </w:r>
      <w:r>
        <w:rPr>
          <w:rFonts w:hint="eastAsia"/>
        </w:rPr>
        <w:t>　　表5 轮胎式压路机行业发展不利因素分析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进入轮胎式压路机行业壁垒</w:t>
      </w:r>
      <w:r>
        <w:rPr>
          <w:rFonts w:hint="eastAsia"/>
        </w:rPr>
        <w:br/>
      </w:r>
      <w:r>
        <w:rPr>
          <w:rFonts w:hint="eastAsia"/>
        </w:rPr>
        <w:t>　　表7 全球主要地区轮胎式压路机产量（台）：2019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全球主要地区轮胎式压路机产量（2019-2024）&amp;（台）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全球主要地区轮胎式压路机产量市场份额（2019-2024）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全球主要地区轮胎式压路机产量（2024-2030）&amp;（台）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全球主要地区轮胎式压路机销售收入（百万美元）：2019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全球主要地区轮胎式压路机销售收入（2019-2024）&amp;（百万美元）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全球主要地区轮胎式压路机销售收入市场份额（2019-2024）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全球主要地区轮胎式压路机收入（2024-2030）&amp;（百万美元）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全球主要地区轮胎式压路机收入市场份额（2024-2030）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全球主要地区轮胎式压路机销量（台）：2019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全球主要地区轮胎式压路机销量（2019-2024）&amp;（台）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全球主要地区轮胎式压路机销量市场份额（2019-2024）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全球主要地区轮胎式压路机销量（2024-2030）&amp;（台）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全球主要地区轮胎式压路机销量份额（2024-2030）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北美轮胎式压路机基本情况分析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北美（美国和加拿大）轮胎式压路机销量（2019-2030）&amp;（台）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北美（美国和加拿大）轮胎式压路机收入（2019-2030）&amp;（百万美元）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欧洲轮胎式压路机基本情况分析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欧洲（德国、英国、法国和意大利等国家）轮胎式压路机销量（2019-2030）&amp;（台）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欧洲（德国、英国、法国和意大利等国家）轮胎式压路机收入（2019-2030）&amp;（百万美元）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亚太地区轮胎式压路机基本情况分析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亚太（中国、日本、韩国、中国台湾、印度和东南亚等）轮胎式压路机销量（2019-2030）&amp;（台）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亚太（中国、日本、韩国、中国台湾、印度和东南亚等）轮胎式压路机收入（2019-2030）&amp;（百万美元）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拉美地区轮胎式压路机基本情况分析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拉美地区（墨西哥、巴西等国家）轮胎式压路机销量（2019-2030）&amp;（台）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拉美地区（墨西哥、巴西等国家）轮胎式压路机收入（2019-2030）&amp;（百万美元）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中东及非洲轮胎式压路机基本情况分析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中东及非洲（土耳其、沙特等国家）轮胎式压路机销量（2019-2030）&amp;（台）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中东及非洲（土耳其、沙特等国家）轮胎式压路机收入（2019-2030）&amp;（百万美元）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全球市场主要厂商轮胎式压路机产能（2023-2024）&amp;（台）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全球市场主要厂商轮胎式压路机销量（2019-2024）&amp;（台）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全球市场主要厂商轮胎式压路机销量市场份额（2019-2024）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全球市场主要厂商轮胎式压路机销售收入（2019-2024）&amp;（百万美元）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全球市场主要厂商轮胎式压路机销售收入市场份额（2019-2024）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全球市场主要厂商轮胎式压路机销售价格（2019-2024）&amp;（千美元\u002F台）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2024年全球主要生产商轮胎式压路机收入排名（百万美元）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中国市场主要厂商轮胎式压路机销量（2019-2024）&amp;（台）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中国市场主要厂商轮胎式压路机销量市场份额（2019-2024）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中国市场主要厂商轮胎式压路机销售收入（2019-2024）&amp;（百万美元）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中国市场主要厂商轮胎式压路机销售收入市场份额（2019-2024）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中国市场主要厂商轮胎式压路机销售价格（2019-2024）&amp;（千美元\u002F台）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2024年中国主要生产商轮胎式压路机收入排名（百万美元）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全球主要厂商轮胎式压路机产地分布及商业化日期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全球主要厂商轮胎式压路机产品类型列表</w:t>
      </w:r>
      <w:r>
        <w:rPr>
          <w:rFonts w:hint="eastAsia"/>
        </w:rPr>
        <w:br/>
      </w:r>
      <w:r>
        <w:rPr>
          <w:rFonts w:hint="eastAsia"/>
        </w:rPr>
        <w:t>　　表51 2024全球轮胎式压路机主要厂商市场地位（第一梯队、第二梯队和第三梯队）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全球不同产品类型轮胎式压路机销量（2019-2024年）&amp;（台）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全球不同产品类型轮胎式压路机销量市场份额（2019-2024）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全球不同产品类型轮胎式压路机销量预测（2024-2030）&amp;（台）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全球市场不同产品类型轮胎式压路机销量市场份额预测（2024-2030）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全球不同产品类型轮胎式压路机收入（2019-2024年）&amp;（百万美元）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全球不同产品类型轮胎式压路机收入市场份额（2019-2024）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全球不同产品类型轮胎式压路机收入预测（2024-2030）&amp;（百万美元）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全球不同产品类型轮胎式压路机收入市场份额预测（2024-2030）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全球不同产品类型轮胎式压路机价格走势（2019-2030）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中国不同产品类型轮胎式压路机销量（2019-2024年）&amp;（台）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中国不同产品类型轮胎式压路机销量市场份额（2019-2024）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中国不同产品类型轮胎式压路机销量预测（2024-2030）&amp;（台）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中国不同产品类型轮胎式压路机销量市场份额预测（2024-2030）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中国不同产品类型轮胎式压路机收入（2019-2024年）&amp;（百万美元）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中国不同产品类型轮胎式压路机收入市场份额（2019-2024）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中国不同产品类型轮胎式压路机收入预测（2024-2030）&amp;（百万美元）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中国不同产品类型轮胎式压路机收入市场份额预测（2024-2030）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全球不同应用轮胎式压路机销量（2019-2024年）&amp;（台）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全球不同应用轮胎式压路机销量市场份额（2019-2024）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全球不同应用轮胎式压路机销量预测（2024-2030）&amp;（台）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全球市场不同应用轮胎式压路机销量市场份额预测（2024-2030）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全球不同应用轮胎式压路机收入（2019-2024年）&amp;（百万美元）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全球不同应用轮胎式压路机收入市场份额（2019-2024）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全球不同应用轮胎式压路机收入预测（2024-2030）&amp;（百万美元）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全球不同应用轮胎式压路机收入市场份额预测（2024-2030）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全球不同应用轮胎式压路机价格走势（2019-2030）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中国不同应用轮胎式压路机销量（2019-2024年）&amp;（台）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中国不同应用轮胎式压路机销量市场份额（2019-2024）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中国不同应用轮胎式压路机销量预测（2024-2030）&amp;（台）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中国不同应用轮胎式压路机销量市场份额预测（2024-2030）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中国不同应用轮胎式压路机收入（2019-2024年）&amp;（百万美元）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中国不同应用轮胎式压路机收入市场份额（2019-2024）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中国不同应用轮胎式压路机收入预测（2024-2030）&amp;（百万美元）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中国不同应用轮胎式压路机收入市场份额预测（2024-2030）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轮胎式压路机行业技术发展趋势</w:t>
      </w:r>
      <w:r>
        <w:rPr>
          <w:rFonts w:hint="eastAsia"/>
        </w:rPr>
        <w:br/>
      </w:r>
      <w:r>
        <w:rPr>
          <w:rFonts w:hint="eastAsia"/>
        </w:rPr>
        <w:t>　　表87 轮胎式压路机行业主要驱动因素</w:t>
      </w:r>
      <w:r>
        <w:rPr>
          <w:rFonts w:hint="eastAsia"/>
        </w:rPr>
        <w:br/>
      </w:r>
      <w:r>
        <w:rPr>
          <w:rFonts w:hint="eastAsia"/>
        </w:rPr>
        <w:t>　　表88 轮胎式压路机行业供应链分析</w:t>
      </w:r>
      <w:r>
        <w:rPr>
          <w:rFonts w:hint="eastAsia"/>
        </w:rPr>
        <w:br/>
      </w:r>
      <w:r>
        <w:rPr>
          <w:rFonts w:hint="eastAsia"/>
        </w:rPr>
        <w:t>　　表89 轮胎式压路机上游原料供应商</w:t>
      </w:r>
      <w:r>
        <w:rPr>
          <w:rFonts w:hint="eastAsia"/>
        </w:rPr>
        <w:br/>
      </w:r>
      <w:r>
        <w:rPr>
          <w:rFonts w:hint="eastAsia"/>
        </w:rPr>
        <w:t>　　表90 轮胎式压路机行业主要下游客户</w:t>
      </w:r>
      <w:r>
        <w:rPr>
          <w:rFonts w:hint="eastAsia"/>
        </w:rPr>
        <w:br/>
      </w:r>
      <w:r>
        <w:rPr>
          <w:rFonts w:hint="eastAsia"/>
        </w:rPr>
        <w:t>　　表91 轮胎式压路机行业典型经销商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重点企业（21）轮胎式压路机公生产基地、销售区域、竞争对手及市场地位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重点企业（22）轮胎式压路机生产基地、销售区域、竞争对手及市场地位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重点企业（22）轮胎式压路机产品规格、参数及市场应用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重点企业（22）轮胎式压路机销量（台）、收入（百万美元）、价格（千美元\u002F台）及毛利率（2019-2024）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中国市场轮胎式压路机产量、销量、进出口（2019-2024年）&amp;（台）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表203 中国市场轮胎式压路机产量、销量、进出口预测（2024-2030）&amp;（台）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表204 中国市场轮胎式压路机进出口贸易趋势</w:t>
      </w:r>
      <w:r>
        <w:rPr>
          <w:rFonts w:hint="eastAsia"/>
        </w:rPr>
        <w:br/>
      </w:r>
      <w:r>
        <w:rPr>
          <w:rFonts w:hint="eastAsia"/>
        </w:rPr>
        <w:t>　　表205 中国市场轮胎式压路机主要进口来源</w:t>
      </w:r>
      <w:r>
        <w:rPr>
          <w:rFonts w:hint="eastAsia"/>
        </w:rPr>
        <w:br/>
      </w:r>
      <w:r>
        <w:rPr>
          <w:rFonts w:hint="eastAsia"/>
        </w:rPr>
        <w:t>　　表206 中国市场轮胎式压路机主要出口目的地</w:t>
      </w:r>
      <w:r>
        <w:rPr>
          <w:rFonts w:hint="eastAsia"/>
        </w:rPr>
        <w:br/>
      </w:r>
      <w:r>
        <w:rPr>
          <w:rFonts w:hint="eastAsia"/>
        </w:rPr>
        <w:t>　　表207 中国轮胎式压路机生产地区分布</w:t>
      </w:r>
      <w:r>
        <w:rPr>
          <w:rFonts w:hint="eastAsia"/>
        </w:rPr>
        <w:br/>
      </w:r>
      <w:r>
        <w:rPr>
          <w:rFonts w:hint="eastAsia"/>
        </w:rPr>
        <w:t>　　表208 中国轮胎式压路机消费地区分布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轮胎式压路机产品图片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全球不同产品类型轮胎式压路机市场份额2023 &amp; 2024</w:t>
      </w:r>
      <w:r>
        <w:rPr>
          <w:rFonts w:hint="eastAsia"/>
        </w:rPr>
        <w:br/>
      </w:r>
      <w:r>
        <w:rPr>
          <w:rFonts w:hint="eastAsia"/>
        </w:rPr>
        <w:t>　　图3 大型轮胎式压路机产品图片</w:t>
      </w:r>
      <w:r>
        <w:rPr>
          <w:rFonts w:hint="eastAsia"/>
        </w:rPr>
        <w:br/>
      </w:r>
      <w:r>
        <w:rPr>
          <w:rFonts w:hint="eastAsia"/>
        </w:rPr>
        <w:t>　　图4 中型轮胎式压路机产品图片</w:t>
      </w:r>
      <w:r>
        <w:rPr>
          <w:rFonts w:hint="eastAsia"/>
        </w:rPr>
        <w:br/>
      </w:r>
      <w:r>
        <w:rPr>
          <w:rFonts w:hint="eastAsia"/>
        </w:rPr>
        <w:t>　　图5 小型轮胎式压路机产品图片</w:t>
      </w:r>
      <w:r>
        <w:rPr>
          <w:rFonts w:hint="eastAsia"/>
        </w:rPr>
        <w:br/>
      </w:r>
      <w:r>
        <w:rPr>
          <w:rFonts w:hint="eastAsia"/>
        </w:rPr>
        <w:t>　　图6 全球不同应用轮胎式压路机市场份额2023 vs 2024</w:t>
      </w:r>
      <w:r>
        <w:rPr>
          <w:rFonts w:hint="eastAsia"/>
        </w:rPr>
        <w:br/>
      </w:r>
      <w:r>
        <w:rPr>
          <w:rFonts w:hint="eastAsia"/>
        </w:rPr>
        <w:t>　　图7 道路建设</w:t>
      </w:r>
      <w:r>
        <w:rPr>
          <w:rFonts w:hint="eastAsia"/>
        </w:rPr>
        <w:br/>
      </w:r>
      <w:r>
        <w:rPr>
          <w:rFonts w:hint="eastAsia"/>
        </w:rPr>
        <w:t>　　图8 公共工程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全球轮胎式压路机产能、产量、产能利用率及发展趋势（2019-2030）&amp;（台）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全球轮胎式压路机产量、需求量及发展趋势（2019-2030）&amp;（台）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全球主要地区轮胎式压路机产量市场份额（2019-2030）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中国轮胎式压路机产能、产量、产能利用率及发展趋势（2019-2030）&amp;（台）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中国轮胎式压路机产量、市场需求量及发展趋势（2019-2030）&amp;（台）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中国轮胎式压路机总产能占全球比重（2019-2030）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中国轮胎式压路机总产量占全球比重（2019-2030）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全球轮胎式压路机市场收入及增长率：（2019-2030）&amp;（百万美元）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全球市场轮胎式压路机市场规模：2019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全球市场轮胎式压路机销量及增长率（2019-2030）&amp;（台）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全球市场轮胎式压路机价格趋势（2019-2030）&amp;（千美元\u002F台）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中国轮胎式压路机市场收入及增长率：（2019-2030）&amp;（百万美元）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中国市场轮胎式压路机市场规模：2019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中国市场轮胎式压路机销量及增长率（2019-2030）&amp;（台）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中国市场轮胎式压路机销量占全球比重（2019-2030）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中国轮胎式压路机收入占全球比重（2019-2030）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全球主要地区轮胎式压路机销售收入市场份额（2019-2024）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全球主要地区轮胎式压路机销售收入市场份额（2023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全球主要地区轮胎式压路机收入市场份额（2024-2030）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北美（美国和加拿大）轮胎式压路机销量份额（2019-2030）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北美（美国和加拿大）轮胎式压路机收入份额（2019-2030）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欧洲（德国、英国、法国和意大利等国家）轮胎式压路机销量份额（2019-2030）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欧洲（德国、英国、法国和意大利等国家）轮胎式压路机收入份额（2019-2030）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亚太（中国、日本、韩国、中国台湾、印度和东南亚等）轮胎式压路机销量份额（2019-2030）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亚太（中国、日本、韩国、中国台湾、印度和东南亚等）轮胎式压路机收入份额（2019-2030）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拉美地区（墨西哥、巴西等国家）轮胎式压路机销量份额（2019-2030）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拉美地区（墨西哥、巴西等国家）轮胎式压路机收入份额（2019-2030）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中东及非洲（土耳其、沙特等国家）轮胎式压路机销量份额（2019-2030）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中东及非洲（土耳其、沙特等国家）轮胎式压路机收入份额（2019-2030）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2024年全球市场主要厂商轮胎式压路机销量市场份额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2024年全球市场主要厂商轮胎式压路机收入市场份额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2024年中国市场主要厂商轮胎式压路机销量市场份额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2024年中国市场主要厂商轮胎式压路机收入市场份额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2024年全球前五大生产商轮胎式压路机市场份额</w:t>
      </w:r>
      <w:r>
        <w:rPr>
          <w:rFonts w:hint="eastAsia"/>
        </w:rPr>
        <w:br/>
      </w:r>
      <w:r>
        <w:rPr>
          <w:rFonts w:hint="eastAsia"/>
        </w:rPr>
        <w:t>　　图44 全球轮胎式压路机第一梯队、第二梯队和第三梯队生产商（品牌）及市场份额（2024）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全球不同产品类型轮胎式压路机价格走势（2019-2030）&amp;（千美元\u002F台）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全球不同应用轮胎式压路机价格走势（2019-2030）&amp;（千美元\u002F台）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轮胎式压路机中国企业SWOT分析</w:t>
      </w:r>
      <w:r>
        <w:rPr>
          <w:rFonts w:hint="eastAsia"/>
        </w:rPr>
        <w:br/>
      </w:r>
      <w:r>
        <w:rPr>
          <w:rFonts w:hint="eastAsia"/>
        </w:rPr>
        <w:t>　　图48 轮胎式压路机产业链</w:t>
      </w:r>
      <w:r>
        <w:rPr>
          <w:rFonts w:hint="eastAsia"/>
        </w:rPr>
        <w:br/>
      </w:r>
      <w:r>
        <w:rPr>
          <w:rFonts w:hint="eastAsia"/>
        </w:rPr>
        <w:t>　　图49 轮胎式压路机行业采购模式分析</w:t>
      </w:r>
      <w:r>
        <w:rPr>
          <w:rFonts w:hint="eastAsia"/>
        </w:rPr>
        <w:br/>
      </w:r>
      <w:r>
        <w:rPr>
          <w:rFonts w:hint="eastAsia"/>
        </w:rPr>
        <w:t>　　图50 轮胎式压路机行业销售模式分析</w:t>
      </w:r>
      <w:r>
        <w:rPr>
          <w:rFonts w:hint="eastAsia"/>
        </w:rPr>
        <w:br/>
      </w:r>
      <w:r>
        <w:rPr>
          <w:rFonts w:hint="eastAsia"/>
        </w:rPr>
        <w:t>　　图51 轮胎式压路机行业销售模式分析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450f695c14e8f" w:history="1">
        <w:r>
          <w:rPr>
            <w:rStyle w:val="Hyperlink"/>
          </w:rPr>
          <w:t>2024-2030年全球与中国轮胎式压路机行业调研及市场前景分析报告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450f695c14e8f" w:history="1">
        <w:r>
          <w:rPr>
            <w:rStyle w:val="Hyperlink"/>
          </w:rPr>
          <w:t>https://www.20087.com/2/85/LunTaiShiYaLuJiShiChangQianJing.html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2071e50d343af" w:history="1">
      <w:r>
        <w:rPr>
          <w:rStyle w:val="Hyperlink"/>
        </w:rPr>
        <w:t>2024-2030年全球与中国轮胎式压路机行业调研及市场前景分析报告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unTaiShiYaLuJiShiChangQianJing.html" TargetMode="External" Id="Rb53450f695c1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unTaiShiYaLuJiShiChangQianJing.html" TargetMode="External" Id="R5e22071e50d3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2024-02-20T04:00:00Z</dcterms:created>
  <dcterms:modified xsi:type="dcterms:W3CDTF">2024-02-20T05:00:00Z</dcterms:modified>
  <dc:subject>2024-2030年全球与中国轮胎式压路机行业调研及市场前景分析报告</dc:subject>
  <dc:title>2024-2030年全球与中国轮胎式压路机行业调研及市场前景分析报告</dc:title>
  <cp:keywords>2024-2030年全球与中国轮胎式压路机行业调研及市场前景分析报告</cp:keywords>
  <dc:description>2024-2030年全球与中国轮胎式压路机行业调研及市场前景分析报告</dc:description>
</cp:coreProperties>
</file>