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e7936deb14cb0" w:history="1">
              <w:r>
                <w:rPr>
                  <w:rStyle w:val="Hyperlink"/>
                </w:rPr>
                <w:t>中国隧道掘进机市场现状调研与发展前景报告（2025-2031年）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e7936deb14cb0" w:history="1">
              <w:r>
                <w:rPr>
                  <w:rStyle w:val="Hyperlink"/>
                </w:rPr>
                <w:t>中国隧道掘进机市场现状调研与发展前景报告（2025-2031年）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e7936deb14cb0" w:history="1">
                <w:r>
                  <w:rPr>
                    <w:rStyle w:val="Hyperlink"/>
                  </w:rPr>
                  <w:t>https://www.20087.com/2/65/SuiDaoJueJinJiHangYeQianJing.html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掘进机（TBM）作为地下工程施工的关键设备，近年来随着城市轨道交通、水利水电和矿产资源开发项目的增加，市场需求持续上升。现代TBM不仅掘进速度快，还能在复杂地质条件下作业，降低了施工风险和成本。然而，高昂的购置和维护费用，以及对专业操作人员的依赖，是行业面临的挑战。</w:t>
      </w:r>
      <w:r>
        <w:rPr>
          <w:rFonts w:hint="eastAsia"/>
        </w:rPr>
        <w:br/>
      </w:r>
      <w:r>
        <w:rPr>
          <w:rFonts w:hint="eastAsia"/>
        </w:rPr>
        <w:t>　　未来，隧道掘进机行业将更加注重智能化和技术创新。一方面，通过集成传感器和数据分析技术，实现TBM的远程监控和预测性维护，提高施工效率和安全性。另一方面，行业将探索新型掘进技术和材料，如硬岩破碎技术和复合盾构刀具，以适应更广泛的地质条件。同时，随着环保要求的提高，TBM将更加注重施工过程中的噪声控制和废弃物管理，以减少对周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e7936deb14cb0" w:history="1">
        <w:r>
          <w:rPr>
            <w:rStyle w:val="Hyperlink"/>
          </w:rPr>
          <w:t>中国隧道掘进机市场现状调研与发展前景报告（2025-2031年）</w:t>
        </w:r>
      </w:hyperlink>
      <w:r>
        <w:rPr>
          <w:rFonts w:hint="eastAsia"/>
        </w:rPr>
        <w:t>》系统分析了隧道掘进机行业的产业链结构、市场规模及需求特征，详细解读了价格体系与行业现状。基于严谨的数据分析与市场洞察，报告科学预测了隧道掘进机行业前景与发展趋势。同时，重点剖析了隧道掘进机重点企业的竞争格局、市场集中度及品牌影响力，并对隧道掘进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隧道掘进机行业相关概述</w:t>
      </w:r>
      <w:r>
        <w:rPr>
          <w:rFonts w:hint="eastAsia"/>
        </w:rPr>
        <w:br/>
      </w:r>
      <w:r>
        <w:rPr>
          <w:rFonts w:hint="eastAsia"/>
        </w:rPr>
        <w:t>　　　　一、隧道掘进机行业定义及特点</w:t>
      </w:r>
      <w:r>
        <w:rPr>
          <w:rFonts w:hint="eastAsia"/>
        </w:rPr>
        <w:br/>
      </w:r>
      <w:r>
        <w:rPr>
          <w:rFonts w:hint="eastAsia"/>
        </w:rPr>
        <w:t>　　　　　　1、隧道掘进机行业定义</w:t>
      </w:r>
      <w:r>
        <w:rPr>
          <w:rFonts w:hint="eastAsia"/>
        </w:rPr>
        <w:br/>
      </w:r>
      <w:r>
        <w:rPr>
          <w:rFonts w:hint="eastAsia"/>
        </w:rPr>
        <w:t>　　　　　　2、隧道掘进机行业特点</w:t>
      </w:r>
      <w:r>
        <w:rPr>
          <w:rFonts w:hint="eastAsia"/>
        </w:rPr>
        <w:br/>
      </w:r>
      <w:r>
        <w:rPr>
          <w:rFonts w:hint="eastAsia"/>
        </w:rPr>
        <w:t>　　　　二、隧道掘进机行业经营模式分析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1、隧道掘进机生产模式</w:t>
      </w:r>
      <w:r>
        <w:rPr>
          <w:rFonts w:hint="eastAsia"/>
        </w:rPr>
        <w:br/>
      </w:r>
      <w:r>
        <w:rPr>
          <w:rFonts w:hint="eastAsia"/>
        </w:rPr>
        <w:t>　　　　　　2、隧道掘进机采购模式</w:t>
      </w:r>
      <w:r>
        <w:rPr>
          <w:rFonts w:hint="eastAsia"/>
        </w:rPr>
        <w:br/>
      </w:r>
      <w:r>
        <w:rPr>
          <w:rFonts w:hint="eastAsia"/>
        </w:rPr>
        <w:t>　　　　　　3、隧道掘进机销售模式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2025年全球隧道掘进机行业市场运行形势分析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2025年全球隧道掘进机行业发展概况</w:t>
      </w:r>
      <w:r>
        <w:rPr>
          <w:rFonts w:hint="eastAsia"/>
        </w:rPr>
        <w:br/>
      </w:r>
      <w:r>
        <w:rPr>
          <w:rFonts w:hint="eastAsia"/>
        </w:rPr>
        <w:t>　　第二节 全球隧道掘进机行业发展走势</w:t>
      </w:r>
      <w:r>
        <w:rPr>
          <w:rFonts w:hint="eastAsia"/>
        </w:rPr>
        <w:br/>
      </w:r>
      <w:r>
        <w:rPr>
          <w:rFonts w:hint="eastAsia"/>
        </w:rPr>
        <w:t>　　　　一、全球隧道掘进机行业市场分布情况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二、全球隧道掘进机行业发展趋势分析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全球隧道掘进机行业重点国家和区域分析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2024-2025年中国隧道掘进机行业发展环境分析</w:t>
      </w:r>
      <w:r>
        <w:rPr>
          <w:rFonts w:hint="eastAsia"/>
        </w:rPr>
        <w:br/>
      </w:r>
      <w:r>
        <w:rPr>
          <w:rFonts w:hint="eastAsia"/>
        </w:rPr>
        <w:t>　　第一节 隧道掘进机行业经济环境分析</w:t>
      </w:r>
      <w:r>
        <w:rPr>
          <w:rFonts w:hint="eastAsia"/>
        </w:rPr>
        <w:br/>
      </w:r>
      <w:r>
        <w:rPr>
          <w:rFonts w:hint="eastAsia"/>
        </w:rPr>
        <w:t>　　第二节 隧道掘进机行业政策环境分析</w:t>
      </w:r>
      <w:r>
        <w:rPr>
          <w:rFonts w:hint="eastAsia"/>
        </w:rPr>
        <w:br/>
      </w:r>
      <w:r>
        <w:rPr>
          <w:rFonts w:hint="eastAsia"/>
        </w:rPr>
        <w:t>　　　　一、隧道掘进机行业政策影响分析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二、相关隧道掘进机行业标准分析</w:t>
      </w:r>
      <w:r>
        <w:rPr>
          <w:rFonts w:hint="eastAsia"/>
        </w:rPr>
        <w:br/>
      </w:r>
      <w:r>
        <w:rPr>
          <w:rFonts w:hint="eastAsia"/>
        </w:rPr>
        <w:t>　　第三节 隧道掘进机行业社会环境分析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2024-2025年隧道掘进机行业技术发展现状及趋势分析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隧道掘进机行业技术发展现状分析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国内外隧道掘进机行业技术差异与原因</w:t>
      </w:r>
      <w:r>
        <w:rPr>
          <w:rFonts w:hint="eastAsia"/>
        </w:rPr>
        <w:br/>
      </w:r>
      <w:r>
        <w:rPr>
          <w:rFonts w:hint="eastAsia"/>
        </w:rPr>
        <w:t>　　第三节 隧道掘进机行业技术发展方向、趋势预测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提升隧道掘进机行业技术能力策略建议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中国隧道掘进机行业市场供需状况分析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中国隧道掘进机行业市场规模情况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中国隧道掘进机行业盈利情况分析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中国隧道掘进机行业市场需求状况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一、2019-2024年隧道掘进机行业市场需求情况</w:t>
      </w:r>
      <w:r>
        <w:rPr>
          <w:rFonts w:hint="eastAsia"/>
        </w:rPr>
        <w:br/>
      </w:r>
      <w:r>
        <w:rPr>
          <w:rFonts w:hint="eastAsia"/>
        </w:rPr>
        <w:t>　　　　二、隧道掘进机行业市场需求特点分析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三、2025-2031年隧道掘进机行业市场需求预测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中国隧道掘进机行业产量情况分析与预测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一、2019-2024年隧道掘进机行业产量统计分析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二、2025年隧道掘进机行业产量特点分析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三、2025-2031年隧道掘进机行业产量预测分析</w:t>
      </w:r>
      <w:r>
        <w:rPr>
          <w:rFonts w:hint="eastAsia"/>
        </w:rPr>
        <w:br/>
      </w:r>
      <w:r>
        <w:rPr>
          <w:rFonts w:hint="eastAsia"/>
        </w:rPr>
        <w:t>　　第五节 隧道掘进机行业市场供需平衡状况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隧道掘进机行业细分产品市场调研分析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中国隧道掘进机行业进出口情况分析预测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2019-2024年中国隧道掘进机行业进出口情况分析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一、2019-2024年中国隧道掘进机行业进口分析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二、2019-2024年中国隧道掘进机行业出口分析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2025-2031年中国隧道掘进机行业进出口情况预测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一、2025-2031年中国隧道掘进机行业进口预测分析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影响隧道掘进机行业进出口变化的主要原因分析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2019-2024年中国隧道掘进机行业区域市场分析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中国隧道掘进机行业区域市场结构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重点地区隧道掘进机行业调研分析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一、重点地区（一）隧道掘进机市场分析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二、重点地区（二）隧道掘进机市场分析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三、重点地区（三）隧道掘进机市场分析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四、重点地区（四）隧道掘进机市场分析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五、重点地区（五）隧道掘进机市场分析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中国隧道掘进机行业市场行情分析预测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隧道掘进机价格影响因素分析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2019-2024年中国隧道掘进机市场价格趋向分析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2025-2031年中国隧道掘进机市场价格趋向预测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隧道掘进机行业上、下游市场分析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隧道掘进机行业上游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隧道掘进机行业下游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隧道掘进机行业竞争格局分析</w:t>
      </w:r>
      <w:r>
        <w:rPr>
          <w:rFonts w:hint="eastAsia"/>
        </w:rPr>
        <w:br/>
      </w:r>
      <w:r>
        <w:rPr>
          <w:rFonts w:hint="eastAsia"/>
        </w:rPr>
        <w:t>　　第一节 隧道掘进机行业集中度分析</w:t>
      </w:r>
      <w:r>
        <w:rPr>
          <w:rFonts w:hint="eastAsia"/>
        </w:rPr>
        <w:br/>
      </w:r>
      <w:r>
        <w:rPr>
          <w:rFonts w:hint="eastAsia"/>
        </w:rPr>
        <w:t>　　　　一、隧道掘进机市场集中度分析</w:t>
      </w:r>
      <w:r>
        <w:rPr>
          <w:rFonts w:hint="eastAsia"/>
        </w:rPr>
        <w:br/>
      </w:r>
      <w:r>
        <w:rPr>
          <w:rFonts w:hint="eastAsia"/>
        </w:rPr>
        <w:t>　　　　二、隧道掘进机企业集中度分析</w:t>
      </w:r>
      <w:r>
        <w:rPr>
          <w:rFonts w:hint="eastAsia"/>
        </w:rPr>
        <w:br/>
      </w:r>
      <w:r>
        <w:rPr>
          <w:rFonts w:hint="eastAsia"/>
        </w:rPr>
        <w:t>　　　　三、隧道掘进机区域集中度分析</w:t>
      </w:r>
      <w:r>
        <w:rPr>
          <w:rFonts w:hint="eastAsia"/>
        </w:rPr>
        <w:br/>
      </w:r>
      <w:r>
        <w:rPr>
          <w:rFonts w:hint="eastAsia"/>
        </w:rPr>
        <w:t>　　第二节 隧道掘进机行业竞争格局分析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一、2025年隧道掘进机行业竞争分析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二、2025年中外隧道掘进机产品竞争分析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三、2019-2024年中国隧道掘进机市场竞争分析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四、2025-2031年国内主要隧道掘进机企业动向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隧道掘进机行业重点企业发展调研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隧道掘进机重点企业（一）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隧道掘进机重点企业（二）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隧道掘进机重点企业（三）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隧道掘进机重点企业（四）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隧道掘进机重点企业（五）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隧道掘进机重点企业（六）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隧道掘进机企业发展策略分析</w:t>
      </w:r>
      <w:r>
        <w:rPr>
          <w:rFonts w:hint="eastAsia"/>
        </w:rPr>
        <w:br/>
      </w:r>
      <w:r>
        <w:rPr>
          <w:rFonts w:hint="eastAsia"/>
        </w:rPr>
        <w:t>　　第一节 隧道掘进机市场策略分析</w:t>
      </w:r>
      <w:r>
        <w:rPr>
          <w:rFonts w:hint="eastAsia"/>
        </w:rPr>
        <w:br/>
      </w:r>
      <w:r>
        <w:rPr>
          <w:rFonts w:hint="eastAsia"/>
        </w:rPr>
        <w:t>　　　　一、隧道掘进机价格策略分析</w:t>
      </w:r>
      <w:r>
        <w:rPr>
          <w:rFonts w:hint="eastAsia"/>
        </w:rPr>
        <w:br/>
      </w:r>
      <w:r>
        <w:rPr>
          <w:rFonts w:hint="eastAsia"/>
        </w:rPr>
        <w:t>　　　　二、隧道掘进机渠道策略分析</w:t>
      </w:r>
      <w:r>
        <w:rPr>
          <w:rFonts w:hint="eastAsia"/>
        </w:rPr>
        <w:br/>
      </w:r>
      <w:r>
        <w:rPr>
          <w:rFonts w:hint="eastAsia"/>
        </w:rPr>
        <w:t>　　第二节 隧道掘进机销售策略分析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提高隧道掘进机企业竞争力的策略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一、提高中国隧道掘进机企业核心竞争力的对策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二、隧道掘进机企业提升竞争力的主要方向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三、影响隧道掘进机企业核心竞争力的因素及提升途径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四、提高隧道掘进机企业竞争力的策略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对我国隧道掘进机品牌的战略思考</w:t>
      </w:r>
      <w:r>
        <w:rPr>
          <w:rFonts w:hint="eastAsia"/>
        </w:rPr>
        <w:br/>
      </w:r>
      <w:r>
        <w:rPr>
          <w:rFonts w:hint="eastAsia"/>
        </w:rPr>
        <w:t>　　　　一、隧道掘进机实施品牌战略的意义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二、隧道掘进机企业品牌的现状分析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三、我国隧道掘进机企业的品牌战略</w:t>
      </w:r>
      <w:r>
        <w:rPr>
          <w:rFonts w:hint="eastAsia"/>
        </w:rPr>
        <w:br/>
      </w:r>
      <w:r>
        <w:rPr>
          <w:rFonts w:hint="eastAsia"/>
        </w:rPr>
        <w:t>　　　　四、隧道掘进机品牌战略管理的策略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中国隧道掘进机行业营销策略分析</w:t>
      </w:r>
      <w:r>
        <w:rPr>
          <w:rFonts w:hint="eastAsia"/>
        </w:rPr>
        <w:br/>
      </w:r>
      <w:r>
        <w:rPr>
          <w:rFonts w:hint="eastAsia"/>
        </w:rPr>
        <w:t>　　第一节 隧道掘进机市场推广策略研究分析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一、做好隧道掘进机产品导入</w:t>
      </w:r>
      <w:r>
        <w:rPr>
          <w:rFonts w:hint="eastAsia"/>
        </w:rPr>
        <w:br/>
      </w:r>
      <w:r>
        <w:rPr>
          <w:rFonts w:hint="eastAsia"/>
        </w:rPr>
        <w:t>　　　　二、做好隧道掘进机产品组合和产品线决策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三、隧道掘进机行业城市市场推广策略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隧道掘进机行业渠道营销研究分析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一、隧道掘进机行业营销环境分析</w:t>
      </w:r>
      <w:r>
        <w:rPr>
          <w:rFonts w:hint="eastAsia"/>
        </w:rPr>
        <w:br/>
      </w:r>
      <w:r>
        <w:rPr>
          <w:rFonts w:hint="eastAsia"/>
        </w:rPr>
        <w:t>　　　　二、隧道掘进机行业现存的营销渠道分析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三、隧道掘进机行业终端市场营销管理策略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隧道掘进机行业营销战略研究分析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一、中国隧道掘进机行业有效整合营销策略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二、建立隧道掘进机行业厂商的双嬴模式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2025-2031年中国隧道掘进机行业前景与风险预测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2025年隧道掘进机市场前景分析</w:t>
      </w:r>
      <w:r>
        <w:rPr>
          <w:rFonts w:hint="eastAsia"/>
        </w:rPr>
        <w:br/>
      </w:r>
      <w:r>
        <w:rPr>
          <w:rFonts w:hint="eastAsia"/>
        </w:rPr>
        <w:t>　　第二节 2025年隧道掘进机发展趋势预测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2025-2031年中国隧道掘进机行业投资特性分析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一、2025-2031年中国隧道掘进机行业进入壁垒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三、2025-2031年中国隧道掘进机行业盈利因素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2025-2031年中国隧道掘进机行业投资机会分析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一、2025-2031年中国隧道掘进机细分市场投资机会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2025-2031年中国隧道掘进机行业投资风险分析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一、2025-2031年中国隧道掘进机行业市场竞争风险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二、2025-2031年中国隧道掘进机行业技术风险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三、2025-2031年中国隧道掘进机行业政策风险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四、2025-2031年中国隧道掘进机行业进入退出风险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2025-2031年中国隧道掘进机行业盈利模式与投资策略分析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国外隧道掘进机行业投资现状及经营模式分析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一、境外隧道掘进机行业成长情况调查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中国隧道掘进机行业商业模式探讨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中国隧道掘进机行业投资国际化发展战略分析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中国隧道掘进机行业投资策略分析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中国隧道掘进机行业资本运作战略选择方案研究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[~中~智林~]中国隧道掘进机行业多元化经营战略的可行性分析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隧道掘进机行业类别</w:t>
      </w:r>
      <w:r>
        <w:rPr>
          <w:rFonts w:hint="eastAsia"/>
        </w:rPr>
        <w:br/>
      </w:r>
      <w:r>
        <w:rPr>
          <w:rFonts w:hint="eastAsia"/>
        </w:rPr>
        <w:t>　　图表 隧道掘进机行业产业链调研</w:t>
      </w:r>
      <w:r>
        <w:rPr>
          <w:rFonts w:hint="eastAsia"/>
        </w:rPr>
        <w:br/>
      </w:r>
      <w:r>
        <w:rPr>
          <w:rFonts w:hint="eastAsia"/>
        </w:rPr>
        <w:t>　　图表 隧道掘进机行业现状</w:t>
      </w:r>
      <w:r>
        <w:rPr>
          <w:rFonts w:hint="eastAsia"/>
        </w:rPr>
        <w:br/>
      </w:r>
      <w:r>
        <w:rPr>
          <w:rFonts w:hint="eastAsia"/>
        </w:rPr>
        <w:t>　　图表 隧道掘进机行业标准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2024年中国隧道掘进机行业产能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2019-2024年中国隧道掘进机行业产量统计</w:t>
      </w:r>
      <w:r>
        <w:rPr>
          <w:rFonts w:hint="eastAsia"/>
        </w:rPr>
        <w:br/>
      </w:r>
      <w:r>
        <w:rPr>
          <w:rFonts w:hint="eastAsia"/>
        </w:rPr>
        <w:t>　　图表 隧道掘进机行业动态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2019-2024年中国隧道掘进机市场需求量</w:t>
      </w:r>
      <w:r>
        <w:rPr>
          <w:rFonts w:hint="eastAsia"/>
        </w:rPr>
        <w:br/>
      </w:r>
      <w:r>
        <w:rPr>
          <w:rFonts w:hint="eastAsia"/>
        </w:rPr>
        <w:t>　　图表 2024年中国隧道掘进机行业需求区域调研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2019-2024年中国隧道掘进机行情</w:t>
      </w:r>
      <w:r>
        <w:rPr>
          <w:rFonts w:hint="eastAsia"/>
        </w:rPr>
        <w:br/>
      </w:r>
      <w:r>
        <w:rPr>
          <w:rFonts w:hint="eastAsia"/>
        </w:rPr>
        <w:t>　　图表 2019-2024年中国隧道掘进机价格走势图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2019-2024年中国隧道掘进机进口统计</w:t>
      </w:r>
      <w:r>
        <w:rPr>
          <w:rFonts w:hint="eastAsia"/>
        </w:rPr>
        <w:br/>
      </w:r>
      <w:r>
        <w:rPr>
          <w:rFonts w:hint="eastAsia"/>
        </w:rPr>
        <w:t>　　图表 2019-2024年中国隧道掘进机出口统计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2019-2024年中国隧道掘进机行业企业数量统计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**地区隧道掘进机市场规模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</w:t>
      </w:r>
      <w:r>
        <w:rPr>
          <w:rFonts w:hint="eastAsia"/>
        </w:rPr>
        <w:br/>
      </w:r>
      <w:r>
        <w:rPr>
          <w:rFonts w:hint="eastAsia"/>
        </w:rPr>
        <w:t>　　图表 **地区隧道掘进机市场调研</w:t>
      </w:r>
      <w:r>
        <w:rPr>
          <w:rFonts w:hint="eastAsia"/>
        </w:rPr>
        <w:br/>
      </w:r>
      <w:r>
        <w:rPr>
          <w:rFonts w:hint="eastAsia"/>
        </w:rPr>
        <w:t>　　图表 **地区隧道掘进机行业市场需求分析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隧道掘进机行业竞争对手分析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隧道掘进机重点企业（三）成长能力情况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2025-2031年中国隧道掘进机市场需求预测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2025-2031年中国隧道掘进机行业市场规模预测</w:t>
      </w:r>
      <w:r>
        <w:rPr>
          <w:rFonts w:hint="eastAsia"/>
        </w:rPr>
        <w:br/>
      </w:r>
      <w:r>
        <w:rPr>
          <w:rFonts w:hint="eastAsia"/>
        </w:rPr>
        <w:t>　　图表 隧道掘进机行业准入条件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2025-2031年中国隧道掘进机市场前景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2025-2031年中国隧道掘进机行业发展趋势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e7936deb14cb0" w:history="1">
        <w:r>
          <w:rPr>
            <w:rStyle w:val="Hyperlink"/>
          </w:rPr>
          <w:t>中国隧道掘进机市场现状调研与发展前景报告（2025-2031年）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e7936deb14cb0" w:history="1">
        <w:r>
          <w:rPr>
            <w:rStyle w:val="Hyperlink"/>
          </w:rPr>
          <w:t>https://www.20087.com/2/65/SuiDaoJueJinJiHangYeQianJing.html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热点：独臂钻隧道掘进机、隧道掘进机工作视频、悬臂式隧道掘进机、隧道掘进机和盾构机一样吗、硬岩石隧道掘进机、悬臂式隧道掘进机、隧道掘进机介绍、全断面隧道掘进机、大型隧道掘进机图片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34ca587814ffb" w:history="1">
      <w:r>
        <w:rPr>
          <w:rStyle w:val="Hyperlink"/>
        </w:rPr>
        <w:t>中国隧道掘进机市场现状调研与发展前景报告（2025-2031年）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SuiDaoJueJinJiHangYeQianJing.html" TargetMode="External" Id="Rc1ce7936deb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SuiDaoJueJinJiHangYeQianJing.html" TargetMode="External" Id="Rd8934ca58781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2024-10-03T23:27:00Z</dcterms:created>
  <dcterms:modified xsi:type="dcterms:W3CDTF">2024-10-04T00:27:00Z</dcterms:modified>
  <dc:subject>中国隧道掘进机市场现状调研与发展前景报告（2025-2031年）</dc:subject>
  <dc:title>中国隧道掘进机市场现状调研与发展前景报告（2025-2031年）</dc:title>
  <cp:keywords>中国隧道掘进机市场现状调研与发展前景报告（2025-2031年）</cp:keywords>
  <dc:description>中国隧道掘进机市场现状调研与发展前景报告（2025-2031年）</dc:description>
</cp:coreProperties>
</file>