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dc51d03d46e7" w:history="1">
              <w:r>
                <w:rPr>
                  <w:rStyle w:val="Hyperlink"/>
                </w:rPr>
                <w:t>2026-2032年中国高功率电机驱动器发展现状调研及市场前景分析报告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dc51d03d46e7" w:history="1">
              <w:r>
                <w:rPr>
                  <w:rStyle w:val="Hyperlink"/>
                </w:rPr>
                <w:t>2026-2032年中国高功率电机驱动器发展现状调研及市场前景分析报告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dc51d03d46e7" w:history="1">
                <w:r>
                  <w:rPr>
                    <w:rStyle w:val="Hyperlink"/>
                  </w:rPr>
                  <w:t>https://www.20087.com/2/85/GaoGongLvDianJiQuDongQiDeQianJing.html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高功率电机驱动器广泛应用于工业自动化、新能源汽车、轨道交通及可再生能源装备等领域，承担着电能高效转换与电机精准控制的核心职能。高功率电机驱动器普遍采用基于IGBT或SiC MOSFET的三相逆变拓扑，结合矢量控制、直接转矩控制等先进算法，实现高动态响应、高效率与低谐波失真。在电动汽车领域，高功率电机驱动器需满足IP67防护、电磁兼容性及功能安全（如ISO 26262 ASIL-C/D）要求；在工业场景，则强调宽电压输入适应性与多电机协同能力。目前，高功率电机驱动器技术焦点集中于热管理优化、功率密度提升及故障容错机制设计，但高开关频率下的EMI抑制、SiC器件驱动电路可靠性及多物理场耦合仿真精度仍是工程化挑战。</w:t>
      </w:r>
      <w:r>
        <w:rPr>
          <w:rFonts w:hint="eastAsia"/>
        </w:rPr>
        <w:br/>
      </w:r>
      <w:r>
        <w:rPr>
          <w:rFonts w:hint="eastAsia"/>
        </w:rPr>
        <w:t>　　未来，高功率电机驱动器将朝着碳化硅全面替代、智能化运维与能源双向流动方向发展。市场调研网认为，随着SiC晶圆良率提升与封装技术进步，全SiC驱动器将在效率与体积上实现显著突破，尤其适用于800V高压平台电动车与高速电机系统。嵌入式边缘计算单元将支持实时电机健康评估、电网谐波补偿及预测性维护，推动设备从“执行单元”向“智能节点”转型。在能源架构层面，具备V2G（车辆到电网）或G2V（电网到车辆）能力的双向驱动器，将助力电动汽车参与电力调峰与微电网稳定。此外，模块化、标准化接口设计将加速驱动器在不同平台间的复用，降低系统集成复杂度，支撑全球电动化与工业4.0进程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80dc51d03d46e7" w:history="1">
        <w:r>
          <w:rPr>
            <w:rStyle w:val="Hyperlink"/>
          </w:rPr>
          <w:t>2026-2032年中国高功率电机驱动器发展现状调研及市场前景分析报告</w:t>
        </w:r>
      </w:hyperlink>
      <w:r>
        <w:rPr>
          <w:rFonts w:hint="eastAsia"/>
        </w:rPr>
        <w:t>》，2025年高功率电机驱动器行业市场规模达 亿元，预计2032年市场规模将达 亿元，期间年均复合增长率（CAGR）达 %。报告系统梳理了高功率电机驱动器产业链的整体结构，详细解读了高功率电机驱动器市场规模、需求动态及价格波动的影响因素。报告基于高功率电机驱动器行业现状，结合技术发展与应用趋势，对高功率电机驱动器市场前景和未来发展方向进行了预测。同时，报告重点分析了行业重点企业的竞争策略、市场集中度及品牌表现，并对高功率电机驱动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高功率电机驱动器市场概述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按照不同产品类型，高功率电机驱动器主要可以分为如下几个类别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高电压电机驱动</w:t>
      </w:r>
      <w:r>
        <w:rPr>
          <w:rFonts w:hint="eastAsia"/>
        </w:rPr>
        <w:br/>
      </w:r>
      <w:r>
        <w:rPr>
          <w:rFonts w:hint="eastAsia"/>
        </w:rPr>
        <w:t>　　　　1.2.3 中电压电机驱动</w:t>
      </w:r>
      <w:r>
        <w:rPr>
          <w:rFonts w:hint="eastAsia"/>
        </w:rPr>
        <w:br/>
      </w:r>
      <w:r>
        <w:rPr>
          <w:rFonts w:hint="eastAsia"/>
        </w:rPr>
        <w:t>　　1.3 按照不同控制方式，高功率电机驱动器主要可以分为如下几个类别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中国不同控制方式高功率电机驱动器增长趋势2021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V/f 控制</w:t>
      </w:r>
      <w:r>
        <w:rPr>
          <w:rFonts w:hint="eastAsia"/>
        </w:rPr>
        <w:br/>
      </w:r>
      <w:r>
        <w:rPr>
          <w:rFonts w:hint="eastAsia"/>
        </w:rPr>
        <w:t>　　　　1.3.3 矢量控制</w:t>
      </w:r>
      <w:r>
        <w:rPr>
          <w:rFonts w:hint="eastAsia"/>
        </w:rPr>
        <w:br/>
      </w:r>
      <w:r>
        <w:rPr>
          <w:rFonts w:hint="eastAsia"/>
        </w:rPr>
        <w:t>　　　　1.3.4 直接转矩控制</w:t>
      </w:r>
      <w:r>
        <w:rPr>
          <w:rFonts w:hint="eastAsia"/>
        </w:rPr>
        <w:br/>
      </w:r>
      <w:r>
        <w:rPr>
          <w:rFonts w:hint="eastAsia"/>
        </w:rPr>
        <w:t>　　1.4 按照不同冷却方式，高功率电机驱动器主要可以分为如下几个类别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中国不同冷却方式高功率电机驱动器增长趋势2021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空冷</w:t>
      </w:r>
      <w:r>
        <w:rPr>
          <w:rFonts w:hint="eastAsia"/>
        </w:rPr>
        <w:br/>
      </w:r>
      <w:r>
        <w:rPr>
          <w:rFonts w:hint="eastAsia"/>
        </w:rPr>
        <w:t>　　　　1.4.3 液冷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从不同应用，高功率电机驱动器主要包括如下几个方面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中国不同应用高功率电机驱动器增长趋势2021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热电厂</w:t>
      </w:r>
      <w:r>
        <w:rPr>
          <w:rFonts w:hint="eastAsia"/>
        </w:rPr>
        <w:br/>
      </w:r>
      <w:r>
        <w:rPr>
          <w:rFonts w:hint="eastAsia"/>
        </w:rPr>
        <w:t>　　　　1.5.3 采矿业</w:t>
      </w:r>
      <w:r>
        <w:rPr>
          <w:rFonts w:hint="eastAsia"/>
        </w:rPr>
        <w:br/>
      </w:r>
      <w:r>
        <w:rPr>
          <w:rFonts w:hint="eastAsia"/>
        </w:rPr>
        <w:t>　　　　1.5.4 油气行业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中国高功率电机驱动器发展现状及未来趋势（2021-2032）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中国市场高功率电机驱动器收入及增长率（2021-2032）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中国市场高功率电机驱动器销量及增长率（2021-2032）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中国市场主要高功率电机驱动器厂商分析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中国市场主要厂商高功率电机驱动器销量及市场占有率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中国市场主要厂商高功率电机驱动器销量（2021-2026）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中国市场主要厂商高功率电机驱动器收入及市场占有率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中国市场主要厂商高功率电机驱动器收入（2021-2026）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中国市场主要厂商高功率电机驱动器收入市场份额（2021-2026）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2025年中国市场主要厂商高功率电机驱动器收入排名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中国市场主要厂商高功率电机驱动器价格（2021-2026）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中国市场主要厂商高功率电机驱动器总部及产地分布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中国市场主要厂商成立时间及高功率电机驱动器商业化日期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中国市场主要厂商高功率电机驱动器产品类型及应用</w:t>
      </w:r>
      <w:r>
        <w:rPr>
          <w:rFonts w:hint="eastAsia"/>
        </w:rPr>
        <w:br/>
      </w:r>
      <w:r>
        <w:rPr>
          <w:rFonts w:hint="eastAsia"/>
        </w:rPr>
        <w:t>　　2.7 高功率电机驱动器行业集中度、竞争程度分析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高功率电机驱动器行业集中度分析：2025年中国Top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中国市场高功率电机驱动器第一梯队、第二梯队和第三梯队厂商（品牌）及2025年市场份额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重点企业（18）在中国市场高功率电机驱动器销量、收入、价格及毛利率（2021-2026）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不同产品类型高功率电机驱动器分析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中国市场不同产品类型高功率电机驱动器规模（2021-2032）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中国市场不同产品类型高功率电机驱动器规模及市场份额（2021-2026）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中国市场不同产品类型高功率电机驱动器规模预测（2027-2032）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中国市场不同产品类型高功率电机驱动器价格走势（2021-2032）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不同应用高功率电机驱动器分析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中国市场不同应用高功率电机驱动器销量（2021-2032）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中国市场不同应用高功率电机驱动器销量及市场份额（2021-2026）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中国市场不同应用高功率电机驱动器销量预测（2027-2032）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中国市场不同应用高功率电机驱动器规模（2021-2032）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中国市场不同应用高功率电机驱动器规模及市场份额（2021-2026）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中国市场不同应用高功率电机驱动器规模预测（2027-2032）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中国市场不同应用高功率电机驱动器价格走势（2021-2032）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高功率电机驱动器行业发展分析---发展趋势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高功率电机驱动器行业发展分析---厂商壁垒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高功率电机驱动器行业发展分析---驱动因素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高功率电机驱动器行业发展分析---制约因素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高功率电机驱动器中国企业SWOT分析</w:t>
      </w:r>
      <w:r>
        <w:rPr>
          <w:rFonts w:hint="eastAsia"/>
        </w:rPr>
        <w:br/>
      </w:r>
      <w:r>
        <w:rPr>
          <w:rFonts w:hint="eastAsia"/>
        </w:rPr>
        <w:t>　　6.6 高功率电机驱动器行业发展分析---行业政策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高功率电机驱动器行业产业链简介</w:t>
      </w:r>
      <w:r>
        <w:rPr>
          <w:rFonts w:hint="eastAsia"/>
        </w:rPr>
        <w:br/>
      </w:r>
      <w:r>
        <w:rPr>
          <w:rFonts w:hint="eastAsia"/>
        </w:rPr>
        <w:t>　　7.2 高功率电机驱动器产业链分析-上游</w:t>
      </w:r>
      <w:r>
        <w:rPr>
          <w:rFonts w:hint="eastAsia"/>
        </w:rPr>
        <w:br/>
      </w:r>
      <w:r>
        <w:rPr>
          <w:rFonts w:hint="eastAsia"/>
        </w:rPr>
        <w:t>　　7.3 高功率电机驱动器产业链分析-中游</w:t>
      </w:r>
      <w:r>
        <w:rPr>
          <w:rFonts w:hint="eastAsia"/>
        </w:rPr>
        <w:br/>
      </w:r>
      <w:r>
        <w:rPr>
          <w:rFonts w:hint="eastAsia"/>
        </w:rPr>
        <w:t>　　7.4 高功率电机驱动器产业链分析-下游</w:t>
      </w:r>
      <w:r>
        <w:rPr>
          <w:rFonts w:hint="eastAsia"/>
        </w:rPr>
        <w:br/>
      </w:r>
      <w:r>
        <w:rPr>
          <w:rFonts w:hint="eastAsia"/>
        </w:rPr>
        <w:t>　　7.5 高功率电机驱动器行业采购模式</w:t>
      </w:r>
      <w:r>
        <w:rPr>
          <w:rFonts w:hint="eastAsia"/>
        </w:rPr>
        <w:br/>
      </w:r>
      <w:r>
        <w:rPr>
          <w:rFonts w:hint="eastAsia"/>
        </w:rPr>
        <w:t>　　7.6 高功率电机驱动器行业生产模式</w:t>
      </w:r>
      <w:r>
        <w:rPr>
          <w:rFonts w:hint="eastAsia"/>
        </w:rPr>
        <w:br/>
      </w:r>
      <w:r>
        <w:rPr>
          <w:rFonts w:hint="eastAsia"/>
        </w:rPr>
        <w:t>　　7.7 高功率电机驱动器行业销售模式及销售渠道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中国本土高功率电机驱动器产能、产量分析</w:t>
      </w:r>
      <w:r>
        <w:rPr>
          <w:rFonts w:hint="eastAsia"/>
        </w:rPr>
        <w:br/>
      </w:r>
      <w:r>
        <w:rPr>
          <w:rFonts w:hint="eastAsia"/>
        </w:rPr>
        <w:t>　　8.1 中国高功率电机驱动器供需现状及预测（2021-2032）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中国高功率电机驱动器产能、产量、产能利用率及发展趋势（2021-2032）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中国高功率电机驱动器产量、市场需求量及发展趋势（2021-2032）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中国高功率电机驱动器进出口分析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中国市场高功率电机驱动器主要进口来源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中国市场高功率电机驱动器主要出口目的地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不同冷却方式高功率电机驱动器市场规模2021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不同应用高功率电机驱动器市场规模2021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中国市场主要厂商高功率电机驱动器收入（2021-2026）&amp;（万元）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中国市场主要厂商高功率电机驱动器收入份额（2021-2026）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2025年中国主要生产商高功率电机驱动器收入排名（万元）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中国市场主要厂商高功率电机驱动器价格（2021-2026）&amp;（元/台）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中国市场主要厂商高功率电机驱动器总部及产地分布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中国市场主要厂商成立时间及高功率电机驱动器商业化日期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中国市场主要厂商高功率电机驱动器产品类型及应用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2025年中国市场高功率电机驱动器主要厂商市场地位（第一梯队、第二梯队和第三梯队）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高功率电机驱动器市场投资、并购等现状分析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高功率电机驱动器生产基地、总部、竞争对手及市场地位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高功率电机驱动器产品规格、参数及市场应用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高功率电机驱动器销量（千台）、收入（万元）、价格（元/台）及毛利率（2021-2026）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中国市场不同产品类型高功率电机驱动器规模（2021-2026）&amp;（万元）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中国市场不同产品类型高功率电机驱动器规模市场份额（2021-2026）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中国市场不同产品类型高功率电机驱动器规模预测（2027-2032）&amp;（万元）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中国市场不同产品类型高功率电机驱动器规模市场份额预测（2027-2032）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中国市场不同应用高功率电机驱动器销量（2021-2026）&amp;（千台）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中国市场不同应用高功率电机驱动器销量市场份额（2021-2026）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中国市场不同应用高功率电机驱动器销量预测（2027-2032）&amp;（千台）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中国市场不同应用高功率电机驱动器销量市场份额预测（2027-2032）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中国市场不同应用高功率电机驱动器规模（2021-2026）&amp;（万元）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中国市场不同应用高功率电机驱动器规模市场份额（2021-2026）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中国市场不同应用高功率电机驱动器规模预测（2027-2032）&amp;（万元）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中国市场不同应用高功率电机驱动器规模市场份额预测（2027-2032）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高功率电机驱动器行业发展分析---发展趋势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高功率电机驱动器行业发展分析---厂商壁垒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高功率电机驱动器行业发展分析---驱动因素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高功率电机驱动器行业发展分析---制约因素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高功率电机驱动器行业相关重点政策一览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高功率电机驱动器行业供应链分析</w:t>
      </w:r>
      <w:r>
        <w:rPr>
          <w:rFonts w:hint="eastAsia"/>
        </w:rPr>
        <w:br/>
      </w:r>
      <w:r>
        <w:rPr>
          <w:rFonts w:hint="eastAsia"/>
        </w:rPr>
        <w:t>　　表 128： 高功率电机驱动器上游原料供应商</w:t>
      </w:r>
      <w:r>
        <w:rPr>
          <w:rFonts w:hint="eastAsia"/>
        </w:rPr>
        <w:br/>
      </w:r>
      <w:r>
        <w:rPr>
          <w:rFonts w:hint="eastAsia"/>
        </w:rPr>
        <w:t>　　表 129： 高功率电机驱动器行业主要下游客户</w:t>
      </w:r>
      <w:r>
        <w:rPr>
          <w:rFonts w:hint="eastAsia"/>
        </w:rPr>
        <w:br/>
      </w:r>
      <w:r>
        <w:rPr>
          <w:rFonts w:hint="eastAsia"/>
        </w:rPr>
        <w:t>　　表 130： 高功率电机驱动器典型经销商</w:t>
      </w:r>
      <w:r>
        <w:rPr>
          <w:rFonts w:hint="eastAsia"/>
        </w:rPr>
        <w:br/>
      </w:r>
      <w:r>
        <w:rPr>
          <w:rFonts w:hint="eastAsia"/>
        </w:rPr>
        <w:t>　　表 131： 中国高功率电机驱动器产量、销量、进口量及出口量（2021-2026）&amp;（千台）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中国高功率电机驱动器产量、销量、进口量及出口量预测（2027-2032）&amp;（千台）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中国市场高功率电机驱动器主要进口来源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中国市场高功率电机驱动器主要出口目的地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高功率电机驱动器产品图片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中国不同产品类型高功率电机驱动器市场规模市场份额2025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高电压电机驱动产品图片</w:t>
      </w:r>
      <w:r>
        <w:rPr>
          <w:rFonts w:hint="eastAsia"/>
        </w:rPr>
        <w:br/>
      </w:r>
      <w:r>
        <w:rPr>
          <w:rFonts w:hint="eastAsia"/>
        </w:rPr>
        <w:t>　　图 4： 中电压电机驱动产品图片</w:t>
      </w:r>
      <w:r>
        <w:rPr>
          <w:rFonts w:hint="eastAsia"/>
        </w:rPr>
        <w:br/>
      </w:r>
      <w:r>
        <w:rPr>
          <w:rFonts w:hint="eastAsia"/>
        </w:rPr>
        <w:t>　　图 5： 中国不同控制方式高功率电机驱动器市场规模市场份额2025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V/f 控制产品图片</w:t>
      </w:r>
      <w:r>
        <w:rPr>
          <w:rFonts w:hint="eastAsia"/>
        </w:rPr>
        <w:br/>
      </w:r>
      <w:r>
        <w:rPr>
          <w:rFonts w:hint="eastAsia"/>
        </w:rPr>
        <w:t>　　图 7： 矢量控制产品图片</w:t>
      </w:r>
      <w:r>
        <w:rPr>
          <w:rFonts w:hint="eastAsia"/>
        </w:rPr>
        <w:br/>
      </w:r>
      <w:r>
        <w:rPr>
          <w:rFonts w:hint="eastAsia"/>
        </w:rPr>
        <w:t>　　图 8： 直接转矩控制产品图片</w:t>
      </w:r>
      <w:r>
        <w:rPr>
          <w:rFonts w:hint="eastAsia"/>
        </w:rPr>
        <w:br/>
      </w:r>
      <w:r>
        <w:rPr>
          <w:rFonts w:hint="eastAsia"/>
        </w:rPr>
        <w:t>　　图 9： 中国不同冷却方式高功率电机驱动器市场规模市场份额2025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空冷产品图片</w:t>
      </w:r>
      <w:r>
        <w:rPr>
          <w:rFonts w:hint="eastAsia"/>
        </w:rPr>
        <w:br/>
      </w:r>
      <w:r>
        <w:rPr>
          <w:rFonts w:hint="eastAsia"/>
        </w:rPr>
        <w:t>　　图 11： 液冷产品图片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中国不同应用高功率电机驱动器市场份额2025 &amp; 2032</w:t>
      </w:r>
      <w:r>
        <w:rPr>
          <w:rFonts w:hint="eastAsia"/>
        </w:rPr>
        <w:br/>
      </w:r>
      <w:r>
        <w:rPr>
          <w:rFonts w:hint="eastAsia"/>
        </w:rPr>
        <w:t>　　图 14： 热电厂</w:t>
      </w:r>
      <w:r>
        <w:rPr>
          <w:rFonts w:hint="eastAsia"/>
        </w:rPr>
        <w:br/>
      </w:r>
      <w:r>
        <w:rPr>
          <w:rFonts w:hint="eastAsia"/>
        </w:rPr>
        <w:t>　　图 15： 采矿业</w:t>
      </w:r>
      <w:r>
        <w:rPr>
          <w:rFonts w:hint="eastAsia"/>
        </w:rPr>
        <w:br/>
      </w:r>
      <w:r>
        <w:rPr>
          <w:rFonts w:hint="eastAsia"/>
        </w:rPr>
        <w:t>　　图 16： 油气行业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中国市场高功率电机驱动器市场规模，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中国市场高功率电机驱动器收入及增长率（2021-2032）&amp;（万元）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中国市场高功率电机驱动器销量及增长率（2021-2032）&amp;（千台）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2025年中国市场主要厂商高功率电机驱动器销量市场份额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2025年中国市场主要厂商高功率电机驱动器收入市场份额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2025年中国市场前五大厂商高功率电机驱动器市场份额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2025年中国市场高功率电机驱动器第一梯队、第二梯队和第三梯队厂商（品牌）及市场份额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中国市场不同产品类型高功率电机驱动器价格走势（2021-2032）&amp;（元/台）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中国市场不同应用高功率电机驱动器价格走势（2021-2032）&amp;（元/台）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高功率电机驱动器中国企业SWOT分析</w:t>
      </w:r>
      <w:r>
        <w:rPr>
          <w:rFonts w:hint="eastAsia"/>
        </w:rPr>
        <w:br/>
      </w:r>
      <w:r>
        <w:rPr>
          <w:rFonts w:hint="eastAsia"/>
        </w:rPr>
        <w:t>　　图 28： 高功率电机驱动器产业链</w:t>
      </w:r>
      <w:r>
        <w:rPr>
          <w:rFonts w:hint="eastAsia"/>
        </w:rPr>
        <w:br/>
      </w:r>
      <w:r>
        <w:rPr>
          <w:rFonts w:hint="eastAsia"/>
        </w:rPr>
        <w:t>　　图 29： 高功率电机驱动器行业采购模式分析</w:t>
      </w:r>
      <w:r>
        <w:rPr>
          <w:rFonts w:hint="eastAsia"/>
        </w:rPr>
        <w:br/>
      </w:r>
      <w:r>
        <w:rPr>
          <w:rFonts w:hint="eastAsia"/>
        </w:rPr>
        <w:t>　　图 30： 高功率电机驱动器行业生产模式分析</w:t>
      </w:r>
      <w:r>
        <w:rPr>
          <w:rFonts w:hint="eastAsia"/>
        </w:rPr>
        <w:br/>
      </w:r>
      <w:r>
        <w:rPr>
          <w:rFonts w:hint="eastAsia"/>
        </w:rPr>
        <w:t>　　图 31： 高功率电机驱动器行业销售模式分析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中国高功率电机驱动器产能、产量、产能利用率及发展趋势（2021-2032）&amp;（千台）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中国高功率电机驱动器产量、市场需求量及发展趋势（2021-2032）&amp;（千台）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dc51d03d46e7" w:history="1">
        <w:r>
          <w:rPr>
            <w:rStyle w:val="Hyperlink"/>
          </w:rPr>
          <w:t>2026-2032年中国高功率电机驱动器发展现状调研及市场前景分析报告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dc51d03d46e7" w:history="1">
        <w:r>
          <w:rPr>
            <w:rStyle w:val="Hyperlink"/>
          </w:rPr>
          <w:t>https://www.20087.com/2/85/GaoGongLvDianJiQuDongQiDeQianJing.html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器瓦数比灯大是否可以用、高功率电机驱动器的作用、22千瓦电机中心高是多少、高效驱动电机、电机驱动控制器、电机驱动功率是什么意思、高功率密度电机、驱动电机功率表图片、led灯驱动器功率大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c9b2e143a4fb4" w:history="1">
      <w:r>
        <w:rPr>
          <w:rStyle w:val="Hyperlink"/>
        </w:rPr>
        <w:t>2026-2032年中国高功率电机驱动器发展现状调研及市场前景分析报告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oGongLvDianJiQuDongQiDeQianJing.html" TargetMode="External" Id="R6780dc51d03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oGongLvDianJiQuDongQiDeQianJing.html" TargetMode="External" Id="R933c9b2e143a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2026-03-05T01:56:07Z</dcterms:created>
  <dcterms:modified xsi:type="dcterms:W3CDTF">2026-03-05T02:56:07Z</dcterms:modified>
  <dc:subject>2026-2032年中国高功率电机驱动器发展现状调研及市场前景分析报告</dc:subject>
  <dc:title>2026-2032年中国高功率电机驱动器发展现状调研及市场前景分析报告</dc:title>
  <cp:keywords>2026-2032年中国高功率电机驱动器发展现状调研及市场前景分析报告</cp:keywords>
  <dc:description>2026-2032年中国高功率电机驱动器发展现状调研及市场前景分析报告</dc:description>
</cp:coreProperties>
</file>