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9f5e44fd54564" w:history="1">
              <w:r>
                <w:rPr>
                  <w:rStyle w:val="Hyperlink"/>
                </w:rPr>
                <w:t>2025-2031年中国内浮顶行业调研与前景趋势分析报告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9f5e44fd54564" w:history="1">
              <w:r>
                <w:rPr>
                  <w:rStyle w:val="Hyperlink"/>
                </w:rPr>
                <w:t>2025-2031年中国内浮顶行业调研与前景趋势分析报告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9f5e44fd54564" w:history="1">
                <w:r>
                  <w:rPr>
                    <w:rStyle w:val="Hyperlink"/>
                  </w:rPr>
                  <w:t>https://www.20087.com/3/55/NeiFuDingHangYeQuShi.html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浮顶作为储罐密封技术的一种，主要用于储存挥发性液体如石油、化工原料等，以减少蒸发损失、提高环保性能和消防安全。当前，内浮顶行业已发展成熟，产品种类多样，包括铝合金、不锈钢、聚乙烯等材质的浮顶，以及单盘、双盘、中央排水等不同结构设计，能够适应不同介质特性和储罐尺寸要求。内浮顶的自动化控制系统也在不断升级，如液位监测、故障报警、远程操控等功能日趋完善，提升了储罐管理的智能化水平。</w:t>
      </w:r>
      <w:r>
        <w:rPr>
          <w:rFonts w:hint="eastAsia"/>
        </w:rPr>
        <w:br/>
      </w:r>
      <w:r>
        <w:rPr>
          <w:rFonts w:hint="eastAsia"/>
        </w:rPr>
        <w:t>　　未来，内浮顶行业将围绕技术创新、环保法规、市场需求三方面展开。首先，技术层面，内浮顶将采用更先进的材料科学与制造工艺，如轻量化、耐腐蚀、抗静电材料的研发，以及浮顶与储罐接口密封技术的优化，以提高浮顶的耐用性与密封性能。其次，环保法规的收紧将推动内浮顶行业向更严格的挥发性有机物（VOCs）排放标准靠拢，研发低蒸发、低泄漏的新型浮顶结构，以及配套的环保监测与治理技术。最后，市场需求的变化，如新能源、精细化工等新兴行业的兴起，将催生对特殊介质储存、高温高压等极端工况下内浮顶的需求，推动行业向定制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9f5e44fd54564" w:history="1">
        <w:r>
          <w:rPr>
            <w:rStyle w:val="Hyperlink"/>
          </w:rPr>
          <w:t>2025-2031年中国内浮顶行业调研与前景趋势分析报告</w:t>
        </w:r>
      </w:hyperlink>
      <w:r>
        <w:rPr>
          <w:rFonts w:hint="eastAsia"/>
        </w:rPr>
        <w:t>》基于多年内浮顶行业研究积累，结合当前市场发展现状，依托国家权威数据资源和长期市场监测数据库，对内浮顶行业进行了全面调研与分析。报告详细阐述了内浮顶市场规模、市场前景、发展趋势、技术现状及未来方向，重点分析了行业内主要企业的竞争格局，并通过SWOT分析揭示了内浮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89f5e44fd54564" w:history="1">
        <w:r>
          <w:rPr>
            <w:rStyle w:val="Hyperlink"/>
          </w:rPr>
          <w:t>2025-2031年中国内浮顶行业调研与前景趋势分析报告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》为投资者提供了准确的市场现状解读，帮助预判行业前景，挖掘投资价值，同时从投资策略和营销策略等角度提出实用建议，助力投资者在内浮顶行业中把握机遇、规避风险。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内浮顶市场概述</w:t>
      </w:r>
      <w:r>
        <w:rPr>
          <w:rFonts w:hint="eastAsia"/>
        </w:rPr>
        <w:br/>
      </w:r>
      <w:r>
        <w:rPr>
          <w:rFonts w:hint="eastAsia"/>
        </w:rPr>
        <w:t>　　第一节 内浮顶产品定义及统计范围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按照不同产品类型，内浮顶主要可以分为如下几个类别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一、不同产品类型内浮顶增长趋势2024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从不同应用，内浮顶主要包括如下几个方面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全球与中国内浮顶发展现状对比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一、2020-2031年全球内浮顶发展现状及未来趋势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二、2020-2031年中国内浮顶生产发展现状及未来趋势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2020-2031年全球内浮顶供需现状及预测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一、2020-2031年全球内浮顶产能、产量、产能利用率及发展趋势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二、2020-2031年全球内浮顶产量、表观消费量及发展趋势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2020-2031年中国内浮顶供需现状及预测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一、2020-2031年中国内浮顶产能、产量、产能利用率及发展趋势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二、2020-2031年中国内浮顶产量、表观消费量及发展趋势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三、2020-2031年中国内浮顶产量、市场需求量及发展趋势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全球与中国主要内浮顶厂商发展分析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2020-2025年全球内浮顶主要厂商列表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一、2020-2025年全球内浮顶主要厂商产量列表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二、2020-2025年全球内浮顶主要厂商产值列表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三、2025年全球主要生产商内浮顶收入排名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四、2020-2025年全球内浮顶主要厂商产品价格列表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中国市场内浮顶主要厂商发展分析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一、2020-2025年中国内浮顶主要厂商产量列表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二、2020-2025年中国内浮顶主要厂商产值列表</w:t>
      </w:r>
      <w:r>
        <w:rPr>
          <w:rFonts w:hint="eastAsia"/>
        </w:rPr>
        <w:br/>
      </w:r>
      <w:r>
        <w:rPr>
          <w:rFonts w:hint="eastAsia"/>
        </w:rPr>
        <w:t>　　第三节 内浮顶厂商产地分布及商业化日期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内浮顶行业集中度、竞争程度分析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一、内浮顶行业集中度分析：全球Top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二、全球内浮顶第一梯队、第二梯队和第三梯队生产商（品牌）及市场份额（2024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内浮顶全球领先企业SWOT分析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全球主要内浮顶企业采访及观点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全球内浮顶主要生产地区发展分析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全球主要地区内浮顶市场规模分析：2020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一、2020-2031年全球主要地区内浮顶产量及市场份额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二、2020-2031年全球主要地区内浮顶产量及市场份额预测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三、2020-2031年全球主要地区内浮顶产值及市场份额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四、2020-2031年全球主要地区内浮顶产值及市场份额预测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2020-2031年北美市场内浮顶产量、产值及增长率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2020-2031年欧洲市场内浮顶产量、产值及增长率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2020-2031年中国市场内浮顶产量、产值及增长率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2020-2031年日本市场内浮顶产量、产值及增长率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2020-2031年东南亚市场内浮顶产量、产值及增长率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2020-2031年印度市场内浮顶产量、产值及增长率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全球内浮顶消费主要地区发展分析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全球主要地区内浮顶消费展望2020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2020-2025年全球主要地区内浮顶消费量及增长率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2025-2031年全球主要地区内浮顶消费量预测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全球内浮顶重点厂商概况分析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一、重点企业（一）基本信息、内浮顶生产基地、销售区域、竞争对手及市场地位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一、重点企业（二）基本信息、内浮顶生产基地、销售区域、竞争对手及市场地位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一、重点企业（三）基本信息、内浮顶生产基地、销售区域、竞争对手及市场地位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一、重点企业（四）基本信息、内浮顶生产基地、销售区域、竞争对手及市场地位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一、重点企业（五）基本信息、内浮顶生产基地、销售区域、竞争对手及市场地位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一、重点企业（六）基本信息、内浮顶生产基地、销售区域、竞争对手及市场地位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一、重点企业（七）基本信息、内浮顶生产基地、销售区域、竞争对手及市场地位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一、重点企业（八）基本信息、内浮顶生产基地、销售区域、竞争对手及市场地位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不同类型内浮顶产品的发展分析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2020-2031年全球不同类型内浮顶产量</w:t>
      </w:r>
      <w:r>
        <w:rPr>
          <w:rFonts w:hint="eastAsia"/>
        </w:rPr>
        <w:br/>
      </w:r>
      <w:r>
        <w:rPr>
          <w:rFonts w:hint="eastAsia"/>
        </w:rPr>
        <w:t>　　　　一、2020-2025年全球内浮顶不同类型内浮顶产量及市场份额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二、2025-2031年全球不同类型内浮顶产量预测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2020-2031年全球不同类型内浮顶产值</w:t>
      </w:r>
      <w:r>
        <w:rPr>
          <w:rFonts w:hint="eastAsia"/>
        </w:rPr>
        <w:br/>
      </w:r>
      <w:r>
        <w:rPr>
          <w:rFonts w:hint="eastAsia"/>
        </w:rPr>
        <w:t>　　　　一、2020-2025年全球内浮顶不同类型内浮顶产值及市场份额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二、2025-2031年全球不同类型内浮顶产值预测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2020-2031年全球不同类型内浮顶价格走势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2020-2025年不同价格区间内浮顶市场份额对比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2020-2031年中国不同类型内浮顶产量</w:t>
      </w:r>
      <w:r>
        <w:rPr>
          <w:rFonts w:hint="eastAsia"/>
        </w:rPr>
        <w:br/>
      </w:r>
      <w:r>
        <w:rPr>
          <w:rFonts w:hint="eastAsia"/>
        </w:rPr>
        <w:t>　　　　一、2020-2025年中国内浮顶不同类型内浮顶产量及市场份额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二、2025-2031年中国不同类型内浮顶产量预测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2020-2031年中国不同类型内浮顶产值</w:t>
      </w:r>
      <w:r>
        <w:rPr>
          <w:rFonts w:hint="eastAsia"/>
        </w:rPr>
        <w:br/>
      </w:r>
      <w:r>
        <w:rPr>
          <w:rFonts w:hint="eastAsia"/>
        </w:rPr>
        <w:t>　　　　一、2020-2025年中国内浮顶不同类型内浮顶产值及市场份额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二、2025-2031年中国不同类型内浮顶产值预测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内浮顶上游原料及下游主要应用发展分析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内浮顶产业链分析</w:t>
      </w:r>
      <w:r>
        <w:rPr>
          <w:rFonts w:hint="eastAsia"/>
        </w:rPr>
        <w:br/>
      </w:r>
      <w:r>
        <w:rPr>
          <w:rFonts w:hint="eastAsia"/>
        </w:rPr>
        <w:t>　　第二节 内浮顶产业上游供应分析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2020-2031年全球不同应用内浮顶消费量、市场份额及增长率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一、2020-2025年全球不同应用内浮顶消费量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二、2025-2031年全球不同应用内浮顶消费量预测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2020-2031年中国不同应用内浮顶消费量、市场份额及增长率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一、2020-2025年中国不同应用内浮顶消费量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二、2025-2031年中国不同应用内浮顶消费量预测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中国内浮顶产量、消费量、进出口分析及未来趋势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2020-2031年中国内浮顶产量、消费量、进出口分析及未来趋势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中国内浮顶进出口贸易趋势</w:t>
      </w:r>
      <w:r>
        <w:rPr>
          <w:rFonts w:hint="eastAsia"/>
        </w:rPr>
        <w:br/>
      </w:r>
      <w:r>
        <w:rPr>
          <w:rFonts w:hint="eastAsia"/>
        </w:rPr>
        <w:t>　　第三节 中国内浮顶主要进口来源</w:t>
      </w:r>
      <w:r>
        <w:rPr>
          <w:rFonts w:hint="eastAsia"/>
        </w:rPr>
        <w:br/>
      </w:r>
      <w:r>
        <w:rPr>
          <w:rFonts w:hint="eastAsia"/>
        </w:rPr>
        <w:t>　　第四节 中国内浮顶主要出口目的地</w:t>
      </w:r>
      <w:r>
        <w:rPr>
          <w:rFonts w:hint="eastAsia"/>
        </w:rPr>
        <w:br/>
      </w:r>
      <w:r>
        <w:rPr>
          <w:rFonts w:hint="eastAsia"/>
        </w:rPr>
        <w:t>　　第五节 中国内浮顶行业未来发展的有利因素、不利因素分析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中国内浮顶主要地区分布</w:t>
      </w:r>
      <w:r>
        <w:rPr>
          <w:rFonts w:hint="eastAsia"/>
        </w:rPr>
        <w:br/>
      </w:r>
      <w:r>
        <w:rPr>
          <w:rFonts w:hint="eastAsia"/>
        </w:rPr>
        <w:t>　　第一节 中国内浮顶生产地区分布</w:t>
      </w:r>
      <w:r>
        <w:rPr>
          <w:rFonts w:hint="eastAsia"/>
        </w:rPr>
        <w:br/>
      </w:r>
      <w:r>
        <w:rPr>
          <w:rFonts w:hint="eastAsia"/>
        </w:rPr>
        <w:t>　　第二节 中国内浮顶消费地区分布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内浮顶技术及相关行业技术发展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未来内浮顶行业、产品及技术发展趋势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内浮顶行业及市场环境发展趋势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内浮顶产品及技术发展趋势</w:t>
      </w:r>
      <w:r>
        <w:rPr>
          <w:rFonts w:hint="eastAsia"/>
        </w:rPr>
        <w:br/>
      </w:r>
      <w:r>
        <w:rPr>
          <w:rFonts w:hint="eastAsia"/>
        </w:rPr>
        <w:t>　　第三节 内浮顶产品价格走势</w:t>
      </w:r>
      <w:r>
        <w:rPr>
          <w:rFonts w:hint="eastAsia"/>
        </w:rPr>
        <w:br/>
      </w:r>
      <w:r>
        <w:rPr>
          <w:rFonts w:hint="eastAsia"/>
        </w:rPr>
        <w:t>　　第四节 未来内浮顶市场消费形态、消费者偏好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内浮顶销售渠道分析及建议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国内市场内浮顶销售渠道</w:t>
      </w:r>
      <w:r>
        <w:rPr>
          <w:rFonts w:hint="eastAsia"/>
        </w:rPr>
        <w:br/>
      </w:r>
      <w:r>
        <w:rPr>
          <w:rFonts w:hint="eastAsia"/>
        </w:rPr>
        <w:t>　　第二节 企业海外内浮顶销售渠道</w:t>
      </w:r>
      <w:r>
        <w:rPr>
          <w:rFonts w:hint="eastAsia"/>
        </w:rPr>
        <w:br/>
      </w:r>
      <w:r>
        <w:rPr>
          <w:rFonts w:hint="eastAsia"/>
        </w:rPr>
        <w:t>　　第三节 内浮顶销售/营销策略建议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内浮顶行业研究成果及结论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按照不同产品类型，内浮顶主要可以分为如下几个类别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不同种类内浮顶增长趋势2024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从不同应用，内浮顶主要包括如下几个方面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不同应用内浮顶消费量增长趋势2024 VS 2025</w:t>
      </w:r>
      <w:r>
        <w:rPr>
          <w:rFonts w:hint="eastAsia"/>
        </w:rPr>
        <w:br/>
      </w:r>
      <w:r>
        <w:rPr>
          <w:rFonts w:hint="eastAsia"/>
        </w:rPr>
        <w:t>　　表 内浮顶中国及欧美日等地区政策分析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内浮顶潜在市场机会、挑战及风险分析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2020-2025年全球内浮顶主要厂商产量列表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2020-2025年全球内浮顶主要厂商产量市场份额列表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2020-2025年全球内浮顶主要厂商产值列表</w:t>
      </w:r>
      <w:r>
        <w:rPr>
          <w:rFonts w:hint="eastAsia"/>
        </w:rPr>
        <w:br/>
      </w:r>
      <w:r>
        <w:rPr>
          <w:rFonts w:hint="eastAsia"/>
        </w:rPr>
        <w:t>　　表 全球内浮顶主要厂商产值市场份额列表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2025年全球主要生产商内浮顶收入排名</w:t>
      </w:r>
      <w:r>
        <w:rPr>
          <w:rFonts w:hint="eastAsia"/>
        </w:rPr>
        <w:br/>
      </w:r>
      <w:r>
        <w:rPr>
          <w:rFonts w:hint="eastAsia"/>
        </w:rPr>
        <w:t>　　表 2020-2025年全球内浮顶主要厂商产品价格列表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2020-2025年中国市场内浮顶主要厂商产品产量列表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2020-2025年中国内浮顶主要厂商产量市场份额列表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2020-2025年中国内浮顶主要厂商产值列表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2020-2025年中国内浮顶主要厂商产值市场份额列表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全球主要厂商内浮顶厂商产地分布及商业化日期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全球主要内浮顶企业采访及观点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全球主要地区内浮顶产值：2020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2020-2025年全球主要地区内浮顶产量市场份额列表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2025-2031年全球主要地区内浮顶产量列表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2025-2031年全球主要地区内浮顶产量份额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2020-2025年全球主要地区内浮顶产值列表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2020-2025年全球主要地区内浮顶产值份额列表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2020-2025年全球主要地区内浮顶消费量列表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2020-2025年全球主要地区内浮顶消费量市场份额列表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重点企业（一）内浮顶产品规格及价格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重点企业（二）内浮顶产品规格及价格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重点企业（三）内浮顶产品规格及价格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重点企业（四）内浮顶产品规格及价格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重点企业（五）内浮顶产品规格及价格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重点企业（六）内浮顶产品规格及价格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重点企业（七）内浮顶产品规格及价格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重点企业（八）内浮顶产品规格、参数及市场应用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2020-2025年重点企业（八）内浮顶产能、产量、产值、价格及毛利率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重点企业（八）内浮顶产品规格及价格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2020-2025年全球不同产品类型内浮顶产量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2020-2025年全球不同产品类型内浮顶产量市场份额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全球不同产品类型内浮顶产量预测（2025-2031）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2020-2025年全球不同产品类型内浮顶产量市场份额预测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2020-2025年全球不同类型内浮顶产值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2020-2025年全球不同类型内浮顶产值市场份额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全球不同类型内浮顶产值预测（2025-2031）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全球不同类型内浮顶产值市场预测份额（2025-2031）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2020-2025年全球不同价格区间内浮顶市场份额对比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2020-2025年中国不同产品类型内浮顶产量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2020-2025年中国不同产品类型内浮顶产量市场份额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中国不同产品类型内浮顶产量预测（2025-2031）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中国不同产品类型内浮顶产量市场份额预测（2025-2031）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2020-2025年中国不同产品类型内浮顶产值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2020-2025年中国不同产品类型内浮顶产值市场份额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中国不同产品类型内浮顶产值预测（2025-2031）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中国不同产品类型内浮顶产值市场份额预测（2025-2031）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内浮顶上游原料供应商及联系方式列表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2020-2025年全球不同应用内浮顶消费量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2020-2025年全球不同应用内浮顶消费量市场份额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全球不同应用内浮顶消费量预测（2025-2031）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全球不同应用内浮顶消费量市场份额预测（2025-2031）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2020-2025年中国不同应用内浮顶消费量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2020-2025年中国不同应用内浮顶消费量市场份额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中国不同应用内浮顶消费量预测（2025-2031）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中国不同应用内浮顶消费量市场份额预测（2025-2031）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2020-2025年中国内浮顶产量、消费量、进出口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中国内浮顶产量、消费量、进出口预测（2025-2031）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中国市场内浮顶进出口贸易趋势</w:t>
      </w:r>
      <w:r>
        <w:rPr>
          <w:rFonts w:hint="eastAsia"/>
        </w:rPr>
        <w:br/>
      </w:r>
      <w:r>
        <w:rPr>
          <w:rFonts w:hint="eastAsia"/>
        </w:rPr>
        <w:t>　　表 中国市场内浮顶主要进口来源</w:t>
      </w:r>
      <w:r>
        <w:rPr>
          <w:rFonts w:hint="eastAsia"/>
        </w:rPr>
        <w:br/>
      </w:r>
      <w:r>
        <w:rPr>
          <w:rFonts w:hint="eastAsia"/>
        </w:rPr>
        <w:t>　　表 中国市场内浮顶主要出口目的地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中国内浮顶生产地区分布</w:t>
      </w:r>
      <w:r>
        <w:rPr>
          <w:rFonts w:hint="eastAsia"/>
        </w:rPr>
        <w:br/>
      </w:r>
      <w:r>
        <w:rPr>
          <w:rFonts w:hint="eastAsia"/>
        </w:rPr>
        <w:t>　　表 中国内浮顶消费地区分布</w:t>
      </w:r>
      <w:r>
        <w:rPr>
          <w:rFonts w:hint="eastAsia"/>
        </w:rPr>
        <w:br/>
      </w:r>
      <w:r>
        <w:rPr>
          <w:rFonts w:hint="eastAsia"/>
        </w:rPr>
        <w:t>　　表 内浮顶行业及市场环境发展趋势</w:t>
      </w:r>
      <w:r>
        <w:rPr>
          <w:rFonts w:hint="eastAsia"/>
        </w:rPr>
        <w:br/>
      </w:r>
      <w:r>
        <w:rPr>
          <w:rFonts w:hint="eastAsia"/>
        </w:rPr>
        <w:t>　　表 内浮顶产品及技术发展趋势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国内当前及未来内浮顶主要销售模式及销售渠道趋势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欧美日等地区当前及未来内浮顶主要销售模式及销售渠道趋势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内浮顶产品市场定位及目标消费者分析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内浮顶产品图片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2025年全球不同产品类型内浮顶产量市场份额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全球产品类型内浮顶消费量市场份额2024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2020-2031年全球内浮顶产量及增长率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2020-2031年全球内浮顶产值及增长率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2020-2031年中国内浮顶产量及发展趋势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2020-2031年中国内浮顶产值及未来发展趋势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2020-2031年全球内浮顶产能、产量、产能利用率及发展趋势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2020-2031年全球内浮顶产量、市场需求量及发展趋势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2020-2031年中国内浮顶产能、产量、产能利用率及发展趋势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2020-2031年中国内浮顶产量、市场需求量及发展趋势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全球内浮顶主要厂商2025年产量市场份额列表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全球内浮顶主要厂商2025年产值市场份额列表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2020-2025年中国市场内浮顶主要厂商2025年产量市场份额列表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中国内浮顶主要厂商2025年产量市场份额列表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中国内浮顶主要厂商2025年产值市场份额列表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2025年全球前五及前十大生产商内浮顶市场份额</w:t>
      </w:r>
      <w:r>
        <w:rPr>
          <w:rFonts w:hint="eastAsia"/>
        </w:rPr>
        <w:br/>
      </w:r>
      <w:r>
        <w:rPr>
          <w:rFonts w:hint="eastAsia"/>
        </w:rPr>
        <w:t>　　图 全球内浮顶第一梯队、第二梯队和第三梯队生产商（品牌）及市场份额（2024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内浮顶全球领先企业SWOT分析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全球主要地区内浮顶消费量市场份额（2024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2020-2031年北美市场内浮顶产量及增长率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2020-2031年北美市场内浮顶产值及增长率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2020-2031年欧洲市场内浮顶产量及增长率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2020-2031年欧洲市场内浮顶产值及增长率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2020-2031年中国市场内浮顶产量及增长率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2020-2031年中国市场内浮顶产值及增长率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2020-2031年日本市场内浮顶产量及增长率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2020-2031年日本市场内浮顶产值及增长率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2020-2031年东南亚市场内浮顶产量及增长率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2020-2031年东南亚市场内浮顶产值及增长率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2020-2031年印度市场内浮顶产量及增长率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2020-2031年印度市场内浮顶产值及增长率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全球主要地区内浮顶消费量市场份额（2024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全球主要地区内浮顶消费量市场份额（2024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2020-2031年印度市场内浮顶消费量、增长率及发展预测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内浮顶产业链图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内浮顶产品价格走势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9f5e44fd54564" w:history="1">
        <w:r>
          <w:rPr>
            <w:rStyle w:val="Hyperlink"/>
          </w:rPr>
          <w:t>2025-2031年中国内浮顶行业调研与前景趋势分析报告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9f5e44fd54564" w:history="1">
        <w:r>
          <w:rPr>
            <w:rStyle w:val="Hyperlink"/>
          </w:rPr>
          <w:t>https://www.20087.com/3/55/NeiFuDingHangYeQuShi.html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浮顶生产厂家、内浮顶浮盘高度规范、内浮顶到底后还能排液体吗、内浮顶储罐、哪些油罐内浮顶可以用、内浮顶储罐泡沫混合液连续供给时间不应小于、浅盘式内浮顶储罐图片、内浮顶储罐结构、内浮顶储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de1e457ea4bca" w:history="1">
      <w:r>
        <w:rPr>
          <w:rStyle w:val="Hyperlink"/>
        </w:rPr>
        <w:t>2025-2031年中国内浮顶行业调研与前景趋势分析报告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eiFuDingHangYeQuShi.html" TargetMode="External" Id="R4889f5e44fd5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eiFuDingHangYeQuShi.html" TargetMode="External" Id="R17cde1e457ea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2025-04-11T06:42:00Z</dcterms:created>
  <dcterms:modified xsi:type="dcterms:W3CDTF">2025-04-11T07:42:00Z</dcterms:modified>
  <dc:subject>2025-2031年中国内浮顶行业调研与前景趋势分析报告</dc:subject>
  <dc:title>2025-2031年中国内浮顶行业调研与前景趋势分析报告</dc:title>
  <cp:keywords>2025-2031年中国内浮顶行业调研与前景趋势分析报告</cp:keywords>
  <dc:description>2025-2031年中国内浮顶行业调研与前景趋势分析报告</dc:description>
</cp:coreProperties>
</file>