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e9aeae0e842ea" w:history="1">
              <w:r>
                <w:rPr>
                  <w:rStyle w:val="Hyperlink"/>
                </w:rPr>
                <w:t>2025-2031年中国压铆螺母行业市场调研与发展趋势研究报告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e9aeae0e842ea" w:history="1">
              <w:r>
                <w:rPr>
                  <w:rStyle w:val="Hyperlink"/>
                </w:rPr>
                <w:t>2025-2031年中国压铆螺母行业市场调研与发展趋势研究报告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e9aeae0e842ea" w:history="1">
                <w:r>
                  <w:rPr>
                    <w:rStyle w:val="Hyperlink"/>
                  </w:rPr>
                  <w:t>https://www.20087.com/3/55/YaMaoLuoMuFaZhanQuShiFenXi.html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铆螺母是一种通过压力嵌入薄板或轻金属结构中的紧固件，广泛应用于汽车、航空、电子等行业。近年来，随着轻量化和高强度材料的应用，对压铆螺母的承载能力和适应性提出了更高要求。目前，通过材料科学的创新和生产工艺的优化，新型压铆螺母不仅具有更高的强度和可靠性，还能适应更宽泛的材料和厚度范围，满足了现代工业的精密装配需求。</w:t>
      </w:r>
      <w:r>
        <w:rPr>
          <w:rFonts w:hint="eastAsia"/>
        </w:rPr>
        <w:br/>
      </w:r>
      <w:r>
        <w:rPr>
          <w:rFonts w:hint="eastAsia"/>
        </w:rPr>
        <w:t>　　未来，压铆螺母将更加注重定制化和轻量化。定制化方面，将根据特定应用场合，如高温、高压、腐蚀环境，开发具有特殊表面处理和材料配方的压铆螺母，以提高其耐久性和适用性。轻量化方面，将采用更轻质的合金材料，如镁铝合金，以及优化结构设计，以减轻重量，同时保持足够的紧固力，适应航空航天、新能源汽车等领域的轻量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e9aeae0e842ea" w:history="1">
        <w:r>
          <w:rPr>
            <w:rStyle w:val="Hyperlink"/>
          </w:rPr>
          <w:t>2025-2031年中国压铆螺母行业市场调研与发展趋势研究报告</w:t>
        </w:r>
      </w:hyperlink>
      <w:r>
        <w:rPr>
          <w:rFonts w:hint="eastAsia"/>
        </w:rPr>
        <w:t>》依托行业权威数据及长期市场监测信息，系统分析了压铆螺母行业的市场规模、供需关系、竞争格局及重点企业经营状况，并结合压铆螺母行业发展现状，科学预测了压铆螺母市场前景与技术发展方向。报告通过SWOT分析，揭示了压铆螺母行业机遇与潜在风险，为投资者提供了全面的现状分析与前景评估，助力挖掘投资价值并优化决策。同时，报告从投资、生产及营销等角度提出可行性建议，为压铆螺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压铆螺母行业界定及应用</w:t>
      </w:r>
      <w:r>
        <w:rPr>
          <w:rFonts w:hint="eastAsia"/>
        </w:rPr>
        <w:br/>
      </w:r>
      <w:r>
        <w:rPr>
          <w:rFonts w:hint="eastAsia"/>
        </w:rPr>
        <w:t>　　第一节 压铆螺母行业定义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压铆螺母主要应用领域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2024-2025年全球压铆螺母行业发展状况分析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2024-2025年全球压铆螺母行业运行概况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2019-2024年全球压铆螺母行业市场规模分析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全球主要地区压铆螺母行业运行情况分析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2025-2031年全球压铆螺母行业发展趋势预测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2024-2025年中国压铆螺母发展环境分析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压铆螺母行业相关政策、标准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压铆螺母行业相关发展规划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2024-2025年中国压铆螺母行业现状调研分析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中国压铆螺母行业发展现状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一、2024-2025年压铆螺母行业品牌发展现状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二、2024-2025年压铆螺母行业需求市场现状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三、2024-2025年压铆螺母市场需求层次分析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四、2024-2025年中国压铆螺母市场走向分析</w:t>
      </w:r>
      <w:r>
        <w:rPr>
          <w:rFonts w:hint="eastAsia"/>
        </w:rPr>
        <w:br/>
      </w:r>
      <w:r>
        <w:rPr>
          <w:rFonts w:hint="eastAsia"/>
        </w:rPr>
        <w:t>　　第二节 中国压铆螺母产品技术分析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一、2024-2025年压铆螺母产品技术变化特点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二、2024-2025年压铆螺母产品市场的新技术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三、2024-2025年压铆螺母产品市场现状分析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中国压铆螺母行业存在的问题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一、2024-2025年压铆螺母产品市场存在的主要问题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二、2024-2025年国内压铆螺母产品市场的三大瓶颈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三、2024-2025年压铆螺母产品市场遭遇的规模难题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对中国压铆螺母市场的分析及思考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一、压铆螺母市场特点</w:t>
      </w:r>
      <w:r>
        <w:rPr>
          <w:rFonts w:hint="eastAsia"/>
        </w:rPr>
        <w:br/>
      </w:r>
      <w:r>
        <w:rPr>
          <w:rFonts w:hint="eastAsia"/>
        </w:rPr>
        <w:t>　　　　二、压铆螺母市场分析</w:t>
      </w:r>
      <w:r>
        <w:rPr>
          <w:rFonts w:hint="eastAsia"/>
        </w:rPr>
        <w:br/>
      </w:r>
      <w:r>
        <w:rPr>
          <w:rFonts w:hint="eastAsia"/>
        </w:rPr>
        <w:t>　　　　三、压铆螺母市场变化的方向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四、中国压铆螺母行业发展的新思路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五、对中国压铆螺母行业发展的思考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中国压铆螺母行业市场供需现状调研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2024-2025年中国压铆螺母市场现状分析</w:t>
      </w:r>
      <w:r>
        <w:rPr>
          <w:rFonts w:hint="eastAsia"/>
        </w:rPr>
        <w:br/>
      </w:r>
      <w:r>
        <w:rPr>
          <w:rFonts w:hint="eastAsia"/>
        </w:rPr>
        <w:t>　　第二节 中国压铆螺母行业产量情况分析及预测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一、压铆螺母总体产能规模</w:t>
      </w:r>
      <w:r>
        <w:rPr>
          <w:rFonts w:hint="eastAsia"/>
        </w:rPr>
        <w:br/>
      </w:r>
      <w:r>
        <w:rPr>
          <w:rFonts w:hint="eastAsia"/>
        </w:rPr>
        <w:t>　　　　二、压铆螺母生产区域分布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三、2019-2024年中国压铆螺母产量统计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四、2025-2031年中国压铆螺母产量预测</w:t>
      </w:r>
      <w:r>
        <w:rPr>
          <w:rFonts w:hint="eastAsia"/>
        </w:rPr>
        <w:br/>
      </w:r>
      <w:r>
        <w:rPr>
          <w:rFonts w:hint="eastAsia"/>
        </w:rPr>
        <w:t>　　第三节 中国压铆螺母市场需求分析及预测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一、中国压铆螺母市场需求特点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二、2019-2024年中国压铆螺母市场需求量统计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三、2025-2031年中国压铆螺母市场需求量预测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中国压铆螺母价格趋势分析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一、2019-2024年中国压铆螺母市场价格趋势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二、2025-2031年中国压铆螺母市场价格走势预测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中国压铆螺母进出口分析</w:t>
      </w:r>
      <w:r>
        <w:rPr>
          <w:rFonts w:hint="eastAsia"/>
        </w:rPr>
        <w:br/>
      </w:r>
      <w:r>
        <w:rPr>
          <w:rFonts w:hint="eastAsia"/>
        </w:rPr>
        <w:t>　　第一节 压铆螺母进口情况分析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压铆螺母出口情况分析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影响压铆螺母进出口因素分析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中国压铆螺母行业主要指标监测分析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2019-2024年中国压铆螺母行业规模情况分析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2019-2024年中国压铆螺母行业财务能力分析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2024-2025年压铆螺母行业细分产品调研</w:t>
      </w:r>
      <w:r>
        <w:rPr>
          <w:rFonts w:hint="eastAsia"/>
        </w:rPr>
        <w:br/>
      </w:r>
      <w:r>
        <w:rPr>
          <w:rFonts w:hint="eastAsia"/>
        </w:rPr>
        <w:t>　　第一节 压铆螺母细分产品结构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2024-2025年压铆螺母行业上下游发展情况分析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压铆螺母行业上游产业发展分析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压铆螺母行业下游产业发展分析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中国压铆螺母行业重点地区发展分析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2024-2025年压铆螺母行业重点区域市场结构调研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**地区压铆螺母市场容量分析</w:t>
      </w:r>
      <w:r>
        <w:rPr>
          <w:rFonts w:hint="eastAsia"/>
        </w:rPr>
        <w:br/>
      </w:r>
      <w:r>
        <w:rPr>
          <w:rFonts w:hint="eastAsia"/>
        </w:rPr>
        <w:t>　　第三节 **地区压铆螺母市场容量分析</w:t>
      </w:r>
      <w:r>
        <w:rPr>
          <w:rFonts w:hint="eastAsia"/>
        </w:rPr>
        <w:br/>
      </w:r>
      <w:r>
        <w:rPr>
          <w:rFonts w:hint="eastAsia"/>
        </w:rPr>
        <w:t>　　第四节 **地区压铆螺母市场容量分析</w:t>
      </w:r>
      <w:r>
        <w:rPr>
          <w:rFonts w:hint="eastAsia"/>
        </w:rPr>
        <w:br/>
      </w:r>
      <w:r>
        <w:rPr>
          <w:rFonts w:hint="eastAsia"/>
        </w:rPr>
        <w:t>　　第五节 **地区压铆螺母市场容量分析</w:t>
      </w:r>
      <w:r>
        <w:rPr>
          <w:rFonts w:hint="eastAsia"/>
        </w:rPr>
        <w:br/>
      </w:r>
      <w:r>
        <w:rPr>
          <w:rFonts w:hint="eastAsia"/>
        </w:rPr>
        <w:t>　　第六节 **地区压铆螺母市场容量分析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压铆螺母行业重点企业竞争力分析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2024-2025年压铆螺母行业企业经营策略研究分析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压铆螺母企业多样化经营策略分析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一、压铆螺母企业多样化经营情况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二、现行压铆螺母行业多样化经营的方向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大型压铆螺母企业集团未来发展策略分析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对中小压铆螺母企业生产经营的建议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2024-2025年压铆螺母行业前景及投资风险预警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2025年压铆螺母市场前景分析</w:t>
      </w:r>
      <w:r>
        <w:rPr>
          <w:rFonts w:hint="eastAsia"/>
        </w:rPr>
        <w:br/>
      </w:r>
      <w:r>
        <w:rPr>
          <w:rFonts w:hint="eastAsia"/>
        </w:rPr>
        <w:t>　　第二节 2025年压铆螺母行业发展趋势预测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影响压铆螺母行业发展的主要因素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一、2025年影响压铆螺母行业运行的有利因素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二、2025年影响压铆螺母行业运行的稳定因素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三、2025年影响压铆螺母行业运行的不利因素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四、2025年中国压铆螺母行业发展面临的挑战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五、2025年中国压铆螺母行业发展面临的机遇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压铆螺母行业投资风险预警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一、压铆螺母行业市场风险预测</w:t>
      </w:r>
      <w:r>
        <w:rPr>
          <w:rFonts w:hint="eastAsia"/>
        </w:rPr>
        <w:br/>
      </w:r>
      <w:r>
        <w:rPr>
          <w:rFonts w:hint="eastAsia"/>
        </w:rPr>
        <w:t>　　　　二、压铆螺母行业政策风险预测</w:t>
      </w:r>
      <w:r>
        <w:rPr>
          <w:rFonts w:hint="eastAsia"/>
        </w:rPr>
        <w:br/>
      </w:r>
      <w:r>
        <w:rPr>
          <w:rFonts w:hint="eastAsia"/>
        </w:rPr>
        <w:t>　　　　三、压铆螺母行业经营风险预测</w:t>
      </w:r>
      <w:r>
        <w:rPr>
          <w:rFonts w:hint="eastAsia"/>
        </w:rPr>
        <w:br/>
      </w:r>
      <w:r>
        <w:rPr>
          <w:rFonts w:hint="eastAsia"/>
        </w:rPr>
        <w:t>　　　　四、压铆螺母行业技术风险预测</w:t>
      </w:r>
      <w:r>
        <w:rPr>
          <w:rFonts w:hint="eastAsia"/>
        </w:rPr>
        <w:br/>
      </w:r>
      <w:r>
        <w:rPr>
          <w:rFonts w:hint="eastAsia"/>
        </w:rPr>
        <w:t>　　　　五、压铆螺母行业竞争风险预测</w:t>
      </w:r>
      <w:r>
        <w:rPr>
          <w:rFonts w:hint="eastAsia"/>
        </w:rPr>
        <w:br/>
      </w:r>
      <w:r>
        <w:rPr>
          <w:rFonts w:hint="eastAsia"/>
        </w:rPr>
        <w:t>　　　　六、压铆螺母行业其他风险预测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2025-2031年压铆螺母投资建议</w:t>
      </w:r>
      <w:r>
        <w:rPr>
          <w:rFonts w:hint="eastAsia"/>
        </w:rPr>
        <w:br/>
      </w:r>
      <w:r>
        <w:rPr>
          <w:rFonts w:hint="eastAsia"/>
        </w:rPr>
        <w:t>　　第一节 2024-2025年压铆螺母行业投资环境分析</w:t>
      </w:r>
      <w:r>
        <w:rPr>
          <w:rFonts w:hint="eastAsia"/>
        </w:rPr>
        <w:br/>
      </w:r>
      <w:r>
        <w:rPr>
          <w:rFonts w:hint="eastAsia"/>
        </w:rPr>
        <w:t>　　第二节 压铆螺母行业投资进入壁垒分析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压铆螺母行业历程</w:t>
      </w:r>
      <w:r>
        <w:rPr>
          <w:rFonts w:hint="eastAsia"/>
        </w:rPr>
        <w:br/>
      </w:r>
      <w:r>
        <w:rPr>
          <w:rFonts w:hint="eastAsia"/>
        </w:rPr>
        <w:t>　　图表 压铆螺母行业生命周期</w:t>
      </w:r>
      <w:r>
        <w:rPr>
          <w:rFonts w:hint="eastAsia"/>
        </w:rPr>
        <w:br/>
      </w:r>
      <w:r>
        <w:rPr>
          <w:rFonts w:hint="eastAsia"/>
        </w:rPr>
        <w:t>　　图表 压铆螺母行业产业链分析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2019-2024年压铆螺母行业市场容量分析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2019-2024年中国压铆螺母市场需求量及增速统计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2025年中国压铆螺母行业需求领域分布格局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2019-2024年中国压铆螺母进口金额分析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2019-2024年中国压铆螺母出口数量分析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2019-2024年中国压铆螺母出口金额分析</w:t>
      </w:r>
      <w:r>
        <w:rPr>
          <w:rFonts w:hint="eastAsia"/>
        </w:rPr>
        <w:br/>
      </w:r>
      <w:r>
        <w:rPr>
          <w:rFonts w:hint="eastAsia"/>
        </w:rPr>
        <w:t>　　图表 2025年中国压铆螺母进口国家及地区分析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2025年中国压铆螺母出口国家及地区分析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**地区压铆螺母行业市场需求情况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**地区压铆螺母行业市场需求情况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**地区压铆螺母行业市场需求情况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**地区压铆螺母行业市场需求情况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压铆螺母重点企业（一）基本信息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压铆螺母重点企业（一）经营情况分析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压铆螺母重点企业（一）主要经济指标情况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压铆螺母重点企业（二）经营情况分析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压铆螺母重点企业（二）主要经济指标情况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压铆螺母重点企业（二）盈利能力情况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压铆螺母重点企业（三）经营情况分析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压铆螺母重点企业（三）主要经济指标情况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2025-2031年中国压铆螺母市场需求量预测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2025年中国压铆螺母市场前景分析</w:t>
      </w:r>
      <w:r>
        <w:rPr>
          <w:rFonts w:hint="eastAsia"/>
        </w:rPr>
        <w:br/>
      </w:r>
      <w:r>
        <w:rPr>
          <w:rFonts w:hint="eastAsia"/>
        </w:rPr>
        <w:t>　　图表 2025年中国压铆螺母发展趋势预测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e9aeae0e842ea" w:history="1">
        <w:r>
          <w:rPr>
            <w:rStyle w:val="Hyperlink"/>
          </w:rPr>
          <w:t>2025-2031年中国压铆螺母行业市场调研与发展趋势研究报告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e9aeae0e842ea" w:history="1">
        <w:r>
          <w:rPr>
            <w:rStyle w:val="Hyperlink"/>
          </w:rPr>
          <w:t>https://www.20087.com/3/55/YaMaoLuoMuFaZhanQuShiFenXi.html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热点：压铆螺母标准规格表、压铆螺母型号、压铆螺母标准尺寸规格表、压铆螺母柱、压铆螺母图片、压铆螺母柱标准规格表、压铆螺母使用、压铆螺母标准、压铆螺母开孔尺寸表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365be59a3487d" w:history="1">
      <w:r>
        <w:rPr>
          <w:rStyle w:val="Hyperlink"/>
        </w:rPr>
        <w:t>2025-2031年中国压铆螺母行业市场调研与发展趋势研究报告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aMaoLuoMuFaZhanQuShiFenXi.html" TargetMode="External" Id="R5dae9aeae0e8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aMaoLuoMuFaZhanQuShiFenXi.html" TargetMode="External" Id="R1be365be59a3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2024-05-25T04:42:00Z</dcterms:created>
  <dcterms:modified xsi:type="dcterms:W3CDTF">2024-05-25T05:42:00Z</dcterms:modified>
  <dc:subject>2025-2031年中国压铆螺母行业市场调研与发展趋势研究报告</dc:subject>
  <dc:title>2025-2031年中国压铆螺母行业市场调研与发展趋势研究报告</dc:title>
  <cp:keywords>2025-2031年中国压铆螺母行业市场调研与发展趋势研究报告</cp:keywords>
  <dc:description>2025-2031年中国压铆螺母行业市场调研与发展趋势研究报告</dc:description>
</cp:coreProperties>
</file>