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6da9821e406e" w:history="1">
              <w:r>
                <w:rPr>
                  <w:rStyle w:val="Hyperlink"/>
                </w:rPr>
                <w:t>2025-2031年全球与中国电场探头行业现状调研及发展前景分析报告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6da9821e406e" w:history="1">
              <w:r>
                <w:rPr>
                  <w:rStyle w:val="Hyperlink"/>
                </w:rPr>
                <w:t>2025-2031年全球与中国电场探头行业现状调研及发展前景分析报告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6da9821e406e" w:history="1">
                <w:r>
                  <w:rPr>
                    <w:rStyle w:val="Hyperlink"/>
                  </w:rPr>
                  <w:t>https://www.20087.com/3/85/DianChangTanTouShiChangQianJingFenXi.html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场探头是电磁兼容（EMC）测试和射频（RF）工程中用于测量电场强度的关键工具，广泛应用于通讯、航空航天和国防等领域。近年来，随着电磁环境的复杂化和电磁波防护意识的提升，对高精度、高灵敏度电场探头的需求日益增长。目前，技术革新主要集中在提高探头的频率响应、降低背景噪声和简化校准流程，以适应更广泛的测试场景。</w:t>
      </w:r>
      <w:r>
        <w:rPr>
          <w:rFonts w:hint="eastAsia"/>
        </w:rPr>
        <w:br/>
      </w:r>
      <w:r>
        <w:rPr>
          <w:rFonts w:hint="eastAsia"/>
        </w:rPr>
        <w:t>　　未来，电场探头将朝着更高精度、更宽频带、更便携的方向发展。高精度趋势将通过优化探头设计和信号处理算法，实现更准确的电场强度测量，满足严格的标准和法规要求。宽频带能力的提升将推动探头覆盖更广的频率范围，适应5G通信、雷达系统等新兴技术的测试需求。便携化要求开发更小型、更轻便的探头设计，便于现场测试和移动应用，提高工作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6da9821e406e" w:history="1">
        <w:r>
          <w:rPr>
            <w:rStyle w:val="Hyperlink"/>
          </w:rPr>
          <w:t>2025-2031年全球与中国电场探头行业现状调研及发展前景分析报告</w:t>
        </w:r>
      </w:hyperlink>
      <w:r>
        <w:rPr>
          <w:rFonts w:hint="eastAsia"/>
        </w:rPr>
        <w:t>》基于详实数据，从市场规模、需求变化及价格动态等维度，全面解析了电场探头行业的现状与发展趋势，并对电场探头产业链各环节进行了系统性探讨。报告科学预测了电场探头行业未来发展方向，重点分析了电场探头技术现状及创新路径，同时聚焦电场探头重点企业的经营表现，评估了市场竞争格局、品牌影响力及市场集中度。通过对细分市场的深入研究及SWOT分析，报告揭示了电场探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电场探头市场概述</w:t>
      </w:r>
      <w:r>
        <w:rPr>
          <w:rFonts w:hint="eastAsia"/>
        </w:rPr>
        <w:br/>
      </w:r>
      <w:r>
        <w:rPr>
          <w:rFonts w:hint="eastAsia"/>
        </w:rPr>
        <w:t>　　1.1 电场探头行业概述及统计范围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按照不同产品类型，电场探头主要可以分为如下几个类别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不同产品类型电场探头规模增长趋势2020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 kHz-18 GHz</w:t>
      </w:r>
      <w:r>
        <w:rPr>
          <w:rFonts w:hint="eastAsia"/>
        </w:rPr>
        <w:br/>
      </w:r>
      <w:r>
        <w:rPr>
          <w:rFonts w:hint="eastAsia"/>
        </w:rPr>
        <w:t>　　　　1.2.3 30 MHz-6 GHz</w:t>
      </w:r>
      <w:r>
        <w:rPr>
          <w:rFonts w:hint="eastAsia"/>
        </w:rPr>
        <w:br/>
      </w:r>
      <w:r>
        <w:rPr>
          <w:rFonts w:hint="eastAsia"/>
        </w:rPr>
        <w:t>　　　　1.2.4 100 kHz-6 GHz</w:t>
      </w:r>
      <w:r>
        <w:rPr>
          <w:rFonts w:hint="eastAsia"/>
        </w:rPr>
        <w:br/>
      </w:r>
      <w:r>
        <w:rPr>
          <w:rFonts w:hint="eastAsia"/>
        </w:rPr>
        <w:t>　　　　1.2.5 100 kHz-40 GHz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从不同应用，电场探头主要包括如下几个方面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不同应用电场探头规模增长趋势2020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雷达通信</w:t>
      </w:r>
      <w:r>
        <w:rPr>
          <w:rFonts w:hint="eastAsia"/>
        </w:rPr>
        <w:br/>
      </w:r>
      <w:r>
        <w:rPr>
          <w:rFonts w:hint="eastAsia"/>
        </w:rPr>
        <w:t>　　　　1.3.6 民用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电场探头行业发展总体概况</w:t>
      </w:r>
      <w:r>
        <w:rPr>
          <w:rFonts w:hint="eastAsia"/>
        </w:rPr>
        <w:br/>
      </w:r>
      <w:r>
        <w:rPr>
          <w:rFonts w:hint="eastAsia"/>
        </w:rPr>
        <w:t>　　　　1.4.2 电场探头行业发展主要特点</w:t>
      </w:r>
      <w:r>
        <w:rPr>
          <w:rFonts w:hint="eastAsia"/>
        </w:rPr>
        <w:br/>
      </w:r>
      <w:r>
        <w:rPr>
          <w:rFonts w:hint="eastAsia"/>
        </w:rPr>
        <w:t>　　　　1.4.3 电场探头行业发展影响因素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全球电场探头供需现状及预测（2020-2031）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全球电场探头产能、产量、产能利用率及发展趋势（2020-2031）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全球电场探头产量、需求量及发展趋势（2020-2031）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全球主要地区电场探头产量及发展趋势（2020-2031）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中国电场探头供需现状及预测（2020-2031）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中国电场探头产能、产量、产能利用率及发展趋势（2020-2031）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中国电场探头产量、市场需求量及发展趋势（2020-2031）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中国电场探头产能和产量占全球的比重（2020-2031）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全球电场探头销量及收入（2020-2031）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全球市场电场探头收入（2020-2031）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全球市场电场探头销量（2020-2031）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全球市场电场探头价格趋势（2020-2031）</w:t>
      </w:r>
      <w:r>
        <w:rPr>
          <w:rFonts w:hint="eastAsia"/>
        </w:rPr>
        <w:br/>
      </w:r>
      <w:r>
        <w:rPr>
          <w:rFonts w:hint="eastAsia"/>
        </w:rPr>
        <w:t>　　2.4 中国电场探头销量及收入（2020-2031）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中国市场电场探头收入（2020-2031）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中国市场电场探头销量（2020-2031）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中国市场电场探头销量和收入占全球的比重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全球电场探头主要地区分析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全球主要地区电场探头市场规模分析：2020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全球主要地区电场探头销售收入及市场份额（2020-2025年）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全球主要地区电场探头销售收入预测（2025-2031）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全球主要地区电场探头销量分析：2020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全球主要地区电场探头销量及市场份额（2020-2025年）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全球主要地区电场探头销量及市场份额预测（2025-2031）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北美（美国和加拿大）电场探头销量（2020-2031）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北美（美国和加拿大）电场探头收入（2020-2031）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欧洲（德国、英国、法国和意大利等国家）电场探头销量（2020-2031）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欧洲（德国、英国、法国和意大利等国家）电场探头收入（2020-2031）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亚太（中国、日本、韩国、中国台湾、印度和东南亚等）电场探头销量（2020-2031）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亚太（中国、日本、韩国、中国台湾、印度和东南亚等）电场探头收入（2020-2031）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拉美地区（墨西哥、巴西等国家）电场探头销量（2020-2031）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拉美地区（墨西哥、巴西等国家）电场探头收入（2020-2031）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中东及非洲（土耳其、沙特等国家）电场探头销量（2020-2031）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中东及非洲（土耳其、沙特等国家）电场探头收入（2020-2031）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全球市场主要厂商电场探头产能市场份额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全球市场主要厂商电场探头销量（2020-2025）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全球市场主要厂商电场探头销售收入（2020-2025）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全球市场主要厂商电场探头销售价格（2020-2025）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2025年全球主要生产商电场探头收入排名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中国市场主要厂商电场探头销量（2020-2025）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中国市场主要厂商电场探头销售收入（2020-2025）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中国市场主要厂商电场探头销售价格（2020-2025）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2025年中国主要生产商电场探头收入排名</w:t>
      </w:r>
      <w:r>
        <w:rPr>
          <w:rFonts w:hint="eastAsia"/>
        </w:rPr>
        <w:br/>
      </w:r>
      <w:r>
        <w:rPr>
          <w:rFonts w:hint="eastAsia"/>
        </w:rPr>
        <w:t>　　4.3 全球主要厂商电场探头总部及产地分布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全球主要厂商电场探头商业化日期</w:t>
      </w:r>
      <w:r>
        <w:rPr>
          <w:rFonts w:hint="eastAsia"/>
        </w:rPr>
        <w:br/>
      </w:r>
      <w:r>
        <w:rPr>
          <w:rFonts w:hint="eastAsia"/>
        </w:rPr>
        <w:t>　　4.5 全球主要厂商电场探头产品类型及应用</w:t>
      </w:r>
      <w:r>
        <w:rPr>
          <w:rFonts w:hint="eastAsia"/>
        </w:rPr>
        <w:br/>
      </w:r>
      <w:r>
        <w:rPr>
          <w:rFonts w:hint="eastAsia"/>
        </w:rPr>
        <w:t>　　4.6 电场探头行业集中度、竞争程度分析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电场探头行业集中度分析：全球头部厂商份额（Top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全球电场探头第一梯队、第二梯队和第三梯队生产商（品牌）及市场份额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不同产品类型电场探头分析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全球市场不同产品类型电场探头销量（2020-2031）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全球市场不同产品类型电场探头销量及市场份额（2020-2025）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全球市场不同产品类型电场探头销量预测（2025-2031）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全球市场不同产品类型电场探头收入（2020-2031）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全球市场不同产品类型电场探头收入及市场份额（2020-2025）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全球市场不同产品类型电场探头收入预测（2025-2031）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全球市场不同产品类型电场探头价格走势（2020-2031）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中国市场不同产品类型电场探头销量（2020-2031）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中国市场不同产品类型电场探头销量及市场份额（2020-2025）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中国市场不同产品类型电场探头销量预测（2025-2031）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中国市场不同产品类型电场探头收入（2020-2031）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中国市场不同产品类型电场探头收入及市场份额（2020-2025）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中国市场不同产品类型电场探头收入预测（2025-2031）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不同应用电场探头分析</w:t>
      </w:r>
      <w:r>
        <w:rPr>
          <w:rFonts w:hint="eastAsia"/>
        </w:rPr>
        <w:br/>
      </w:r>
      <w:r>
        <w:rPr>
          <w:rFonts w:hint="eastAsia"/>
        </w:rPr>
        <w:t>　　6.1 全球市场不同应用电场探头销量（2020-2031）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全球市场不同应用电场探头销量及市场份额（2020-2025）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全球市场不同应用电场探头销量预测（2025-2031）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全球市场不同应用电场探头收入（2020-2031）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全球市场不同应用电场探头收入及市场份额（2020-2025）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全球市场不同应用电场探头收入预测（2025-2031）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全球市场不同应用电场探头价格走势（2020-2031）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中国市场不同应用电场探头销量（2020-2031）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中国市场不同应用电场探头销量及市场份额（2020-2025）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中国市场不同应用电场探头销量预测（2025-2031）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中国市场不同应用电场探头收入（2020-2031）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中国市场不同应用电场探头收入及市场份额（2020-2025）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中国市场不同应用电场探头收入预测（2025-2031）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电场探头行业发展趋势</w:t>
      </w:r>
      <w:r>
        <w:rPr>
          <w:rFonts w:hint="eastAsia"/>
        </w:rPr>
        <w:br/>
      </w:r>
      <w:r>
        <w:rPr>
          <w:rFonts w:hint="eastAsia"/>
        </w:rPr>
        <w:t>　　7.2 电场探头行业主要驱动因素</w:t>
      </w:r>
      <w:r>
        <w:rPr>
          <w:rFonts w:hint="eastAsia"/>
        </w:rPr>
        <w:br/>
      </w:r>
      <w:r>
        <w:rPr>
          <w:rFonts w:hint="eastAsia"/>
        </w:rPr>
        <w:t>　　7.3 电场探头中国企业SWOT分析</w:t>
      </w:r>
      <w:r>
        <w:rPr>
          <w:rFonts w:hint="eastAsia"/>
        </w:rPr>
        <w:br/>
      </w:r>
      <w:r>
        <w:rPr>
          <w:rFonts w:hint="eastAsia"/>
        </w:rPr>
        <w:t>　　7.4 中国电场探头行业政策环境分析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电场探头行业产业链简介</w:t>
      </w:r>
      <w:r>
        <w:rPr>
          <w:rFonts w:hint="eastAsia"/>
        </w:rPr>
        <w:br/>
      </w:r>
      <w:r>
        <w:rPr>
          <w:rFonts w:hint="eastAsia"/>
        </w:rPr>
        <w:t>　　　　8.1.1 电场探头行业供应链分析</w:t>
      </w:r>
      <w:r>
        <w:rPr>
          <w:rFonts w:hint="eastAsia"/>
        </w:rPr>
        <w:br/>
      </w:r>
      <w:r>
        <w:rPr>
          <w:rFonts w:hint="eastAsia"/>
        </w:rPr>
        <w:t>　　　　8.1.2 电场探头主要原料及供应情况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电场探头行业主要下游客户</w:t>
      </w:r>
      <w:r>
        <w:rPr>
          <w:rFonts w:hint="eastAsia"/>
        </w:rPr>
        <w:br/>
      </w:r>
      <w:r>
        <w:rPr>
          <w:rFonts w:hint="eastAsia"/>
        </w:rPr>
        <w:t>　　8.2 电场探头行业采购模式</w:t>
      </w:r>
      <w:r>
        <w:rPr>
          <w:rFonts w:hint="eastAsia"/>
        </w:rPr>
        <w:br/>
      </w:r>
      <w:r>
        <w:rPr>
          <w:rFonts w:hint="eastAsia"/>
        </w:rPr>
        <w:t>　　8.3 电场探头行业生产模式</w:t>
      </w:r>
      <w:r>
        <w:rPr>
          <w:rFonts w:hint="eastAsia"/>
        </w:rPr>
        <w:br/>
      </w:r>
      <w:r>
        <w:rPr>
          <w:rFonts w:hint="eastAsia"/>
        </w:rPr>
        <w:t>　　8.4 电场探头行业销售模式及销售渠道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全球市场主要电场探头厂商简介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中国市场电场探头产量、销量、进出口分析及未来趋势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中国市场电场探头产量、销量、进出口分析及未来趋势（2020-2031）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中国市场电场探头进出口贸易趋势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中国市场电场探头主要进口来源</w:t>
      </w:r>
      <w:r>
        <w:rPr>
          <w:rFonts w:hint="eastAsia"/>
        </w:rPr>
        <w:br/>
      </w:r>
      <w:r>
        <w:rPr>
          <w:rFonts w:hint="eastAsia"/>
        </w:rPr>
        <w:t>　　10.4 中国市场电场探头主要出口目的地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中国市场电场探头主要地区分布</w:t>
      </w:r>
      <w:r>
        <w:rPr>
          <w:rFonts w:hint="eastAsia"/>
        </w:rPr>
        <w:br/>
      </w:r>
      <w:r>
        <w:rPr>
          <w:rFonts w:hint="eastAsia"/>
        </w:rPr>
        <w:t>　　11.1 中国电场探头生产地区分布</w:t>
      </w:r>
      <w:r>
        <w:rPr>
          <w:rFonts w:hint="eastAsia"/>
        </w:rPr>
        <w:br/>
      </w:r>
      <w:r>
        <w:rPr>
          <w:rFonts w:hint="eastAsia"/>
        </w:rPr>
        <w:t>　　11.2 中国电场探头消费地区分布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全球不同产品类型电场探头增长趋势2020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不同应用电场探头增长趋势2020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电场探头行业发展主要特点</w:t>
      </w:r>
      <w:r>
        <w:rPr>
          <w:rFonts w:hint="eastAsia"/>
        </w:rPr>
        <w:br/>
      </w:r>
      <w:r>
        <w:rPr>
          <w:rFonts w:hint="eastAsia"/>
        </w:rPr>
        <w:t>　　表4 电场探头行业发展有利因素分析</w:t>
      </w:r>
      <w:r>
        <w:rPr>
          <w:rFonts w:hint="eastAsia"/>
        </w:rPr>
        <w:br/>
      </w:r>
      <w:r>
        <w:rPr>
          <w:rFonts w:hint="eastAsia"/>
        </w:rPr>
        <w:t>　　表5 电场探头行业发展不利因素分析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进入电场探头行业壁垒</w:t>
      </w:r>
      <w:r>
        <w:rPr>
          <w:rFonts w:hint="eastAsia"/>
        </w:rPr>
        <w:br/>
      </w:r>
      <w:r>
        <w:rPr>
          <w:rFonts w:hint="eastAsia"/>
        </w:rPr>
        <w:t>　　表7 全球主要地区电场探头产量（千台）：2020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全球主要地区电场探头产量（2020-2025）&amp;（千台）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全球主要地区电场探头产量市场份额（2020-2025）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全球主要地区电场探头产量（2025-2031）&amp;（千台）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全球主要地区电场探头销售收入（百万美元）：2020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全球主要地区电场探头销售收入（2020-2025）&amp;（百万美元）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全球主要地区电场探头销售收入市场份额（2020-2025）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全球主要地区电场探头收入（2025-2031）&amp;（百万美元）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全球主要地区电场探头收入市场份额（2025-2031）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全球主要地区电场探头销量（千台）：2020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全球主要地区电场探头销量（2020-2025）&amp;（千台）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全球主要地区电场探头销量（2025-2031）&amp;（千台）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全球主要地区电场探头销量份额（2025-2031）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北美电场探头基本情况分析</w:t>
      </w:r>
      <w:r>
        <w:rPr>
          <w:rFonts w:hint="eastAsia"/>
        </w:rPr>
        <w:br/>
      </w:r>
      <w:r>
        <w:rPr>
          <w:rFonts w:hint="eastAsia"/>
        </w:rPr>
        <w:t>　　表22 欧洲电场探头基本情况分析</w:t>
      </w:r>
      <w:r>
        <w:rPr>
          <w:rFonts w:hint="eastAsia"/>
        </w:rPr>
        <w:br/>
      </w:r>
      <w:r>
        <w:rPr>
          <w:rFonts w:hint="eastAsia"/>
        </w:rPr>
        <w:t>　　表23 亚太地区电场探头基本情况分析</w:t>
      </w:r>
      <w:r>
        <w:rPr>
          <w:rFonts w:hint="eastAsia"/>
        </w:rPr>
        <w:br/>
      </w:r>
      <w:r>
        <w:rPr>
          <w:rFonts w:hint="eastAsia"/>
        </w:rPr>
        <w:t>　　表24 拉美地区电场探头基本情况分析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中东及非洲电场探头基本情况分析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全球市场主要厂商电场探头产能（2024-2025）&amp;（千台）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全球市场主要厂商电场探头销量（2020-2025）&amp;（千台）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全球市场主要厂商电场探头销售收入（2020-2025）&amp;（百万美元）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全球市场主要厂商电场探头销售收入市场份额（2020-2025）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全球市场主要厂商电场探头销售价格（2020-2025）&amp;（美元/台）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2025年全球主要生产商电场探头收入排名（百万美元）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中国市场主要厂商电场探头销量（2020-2025）&amp;（千台）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中国市场主要厂商电场探头销售收入（2020-2025）&amp;（百万美元）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中国市场主要厂商电场探头销售收入市场份额（2020-2025）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中国市场主要厂商电场探头销售价格（2020-2025）&amp;（美元/台）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2025年中国主要生产商电场探头收入排名（百万美元）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全球主要厂商电场探头总部及产地分布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全球主要厂商电场探头商业化日期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全球主要厂商电场探头产品类型及应用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2025年全球电场探头主要厂商市场地位（第一梯队、第二梯队和第三梯队）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全球不同产品类型电场探头销量（2020-2025年）&amp;（千台）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全球不同产品类型电场探头销量预测（2025-2031）&amp;（千台）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全球市场不同产品类型电场探头销量市场份额预测（2025-2031）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全球不同产品类型电场探头收入（2020-2025年）&amp;（百万美元）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全球不同产品类型电场探头收入市场份额（2020-2025）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全球不同产品类型电场探头收入预测（2025-2031）&amp;（百万美元）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全球不同产品类型电场探头收入市场份额预测（2025-2031）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中国不同产品类型电场探头销量（2020-2025年）&amp;（千台）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中国不同产品类型电场探头销量预测（2025-2031）&amp;（千台）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中国不同产品类型电场探头销量市场份额预测（2025-2031）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中国不同产品类型电场探头收入（2020-2025年）&amp;（百万美元）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中国不同产品类型电场探头收入市场份额（2020-2025）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中国不同产品类型电场探头收入预测（2025-2031）&amp;（百万美元）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中国不同产品类型电场探头收入市场份额预测（2025-2031）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全球不同应用电场探头销量（2020-2025年）&amp;（千台）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全球不同应用电场探头销量预测（2025-2031）&amp;（千台）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全球市场不同应用电场探头销量市场份额预测（2025-2031）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全球不同应用电场探头收入（2020-2025年）&amp;（百万美元）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全球不同应用电场探头收入市场份额（2020-2025）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全球不同应用电场探头收入预测（2025-2031）&amp;（百万美元）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全球不同应用电场探头收入市场份额预测（2025-2031）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中国不同应用电场探头销量（2020-2025年）&amp;（千台）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中国不同应用电场探头销量预测（2025-2031）&amp;（千台）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中国不同应用电场探头销量市场份额预测（2025-2031）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中国不同应用电场探头收入（2020-2025年）&amp;（百万美元）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中国不同应用电场探头收入市场份额（2020-2025）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中国不同应用电场探头收入预测（2025-2031）&amp;（百万美元）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中国不同应用电场探头收入市场份额预测（2025-2031）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电场探头行业技术发展趋势</w:t>
      </w:r>
      <w:r>
        <w:rPr>
          <w:rFonts w:hint="eastAsia"/>
        </w:rPr>
        <w:br/>
      </w:r>
      <w:r>
        <w:rPr>
          <w:rFonts w:hint="eastAsia"/>
        </w:rPr>
        <w:t>　　表76 电场探头行业主要驱动因素</w:t>
      </w:r>
      <w:r>
        <w:rPr>
          <w:rFonts w:hint="eastAsia"/>
        </w:rPr>
        <w:br/>
      </w:r>
      <w:r>
        <w:rPr>
          <w:rFonts w:hint="eastAsia"/>
        </w:rPr>
        <w:t>　　表77 电场探头行业供应链分析</w:t>
      </w:r>
      <w:r>
        <w:rPr>
          <w:rFonts w:hint="eastAsia"/>
        </w:rPr>
        <w:br/>
      </w:r>
      <w:r>
        <w:rPr>
          <w:rFonts w:hint="eastAsia"/>
        </w:rPr>
        <w:t>　　表78 电场探头上游原料供应商</w:t>
      </w:r>
      <w:r>
        <w:rPr>
          <w:rFonts w:hint="eastAsia"/>
        </w:rPr>
        <w:br/>
      </w:r>
      <w:r>
        <w:rPr>
          <w:rFonts w:hint="eastAsia"/>
        </w:rPr>
        <w:t>　　表79 电场探头行业主要下游客户</w:t>
      </w:r>
      <w:r>
        <w:rPr>
          <w:rFonts w:hint="eastAsia"/>
        </w:rPr>
        <w:br/>
      </w:r>
      <w:r>
        <w:rPr>
          <w:rFonts w:hint="eastAsia"/>
        </w:rPr>
        <w:t>　　表80 电场探头行业典型经销商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电场探头销量（千台）、收入（百万美元）、价格（美元/台）及毛利率（2020-2025）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中国市场电场探头产量、销量、进出口（2020-2025年）&amp;（千台）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中国市场电场探头产量、销量、进出口预测（2025-2031）&amp;（千台）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中国市场电场探头进出口贸易趋势</w:t>
      </w:r>
      <w:r>
        <w:rPr>
          <w:rFonts w:hint="eastAsia"/>
        </w:rPr>
        <w:br/>
      </w:r>
      <w:r>
        <w:rPr>
          <w:rFonts w:hint="eastAsia"/>
        </w:rPr>
        <w:t>　　表149 中国市场电场探头主要进口来源</w:t>
      </w:r>
      <w:r>
        <w:rPr>
          <w:rFonts w:hint="eastAsia"/>
        </w:rPr>
        <w:br/>
      </w:r>
      <w:r>
        <w:rPr>
          <w:rFonts w:hint="eastAsia"/>
        </w:rPr>
        <w:t>　　表150 中国市场电场探头主要出口目的地</w:t>
      </w:r>
      <w:r>
        <w:rPr>
          <w:rFonts w:hint="eastAsia"/>
        </w:rPr>
        <w:br/>
      </w:r>
      <w:r>
        <w:rPr>
          <w:rFonts w:hint="eastAsia"/>
        </w:rPr>
        <w:t>　　表151 中国电场探头生产地区分布</w:t>
      </w:r>
      <w:r>
        <w:rPr>
          <w:rFonts w:hint="eastAsia"/>
        </w:rPr>
        <w:br/>
      </w:r>
      <w:r>
        <w:rPr>
          <w:rFonts w:hint="eastAsia"/>
        </w:rPr>
        <w:t>　　表152 中国电场探头消费地区分布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电场探头产品图片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全球不同产品类型电场探头规模2020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全球不同产品类型电场探头市场份额2024 VS 2025</w:t>
      </w:r>
      <w:r>
        <w:rPr>
          <w:rFonts w:hint="eastAsia"/>
        </w:rPr>
        <w:br/>
      </w:r>
      <w:r>
        <w:rPr>
          <w:rFonts w:hint="eastAsia"/>
        </w:rPr>
        <w:t>　　图4 9 kHz-18 GHz产品图片</w:t>
      </w:r>
      <w:r>
        <w:rPr>
          <w:rFonts w:hint="eastAsia"/>
        </w:rPr>
        <w:br/>
      </w:r>
      <w:r>
        <w:rPr>
          <w:rFonts w:hint="eastAsia"/>
        </w:rPr>
        <w:t>　　图5 30 MHz-6 GHz产品图片</w:t>
      </w:r>
      <w:r>
        <w:rPr>
          <w:rFonts w:hint="eastAsia"/>
        </w:rPr>
        <w:br/>
      </w:r>
      <w:r>
        <w:rPr>
          <w:rFonts w:hint="eastAsia"/>
        </w:rPr>
        <w:t>　　图6 100 kHz-6 GHz产品图片</w:t>
      </w:r>
      <w:r>
        <w:rPr>
          <w:rFonts w:hint="eastAsia"/>
        </w:rPr>
        <w:br/>
      </w:r>
      <w:r>
        <w:rPr>
          <w:rFonts w:hint="eastAsia"/>
        </w:rPr>
        <w:t>　　图7 100 kHz-40 GHz产品图片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全球不同应用电场探头规模2020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全球不同应用电场探头市场份额2024 VS 2025</w:t>
      </w:r>
      <w:r>
        <w:rPr>
          <w:rFonts w:hint="eastAsia"/>
        </w:rPr>
        <w:br/>
      </w:r>
      <w:r>
        <w:rPr>
          <w:rFonts w:hint="eastAsia"/>
        </w:rPr>
        <w:t>　　图11 军事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雷达通信</w:t>
      </w:r>
      <w:r>
        <w:rPr>
          <w:rFonts w:hint="eastAsia"/>
        </w:rPr>
        <w:br/>
      </w:r>
      <w:r>
        <w:rPr>
          <w:rFonts w:hint="eastAsia"/>
        </w:rPr>
        <w:t>　　图15 民用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全球电场探头产能、产量、产能利用率及发展趋势（2020-2031）&amp;（千台）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全球电场探头产量、需求量及发展趋势（2020-2031）&amp;（千台）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全球主要地区电场探头产量规模：2020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图20 全球主要地区电场探头产量市场份额（2020-2031）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中国电场探头产能、产量、产能利用率及发展趋势（2020-2031）&amp;（千台）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中国电场探头产量、市场需求量及发展趋势（2020-2031）&amp;（千台）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中国电场探头总产能占全球比重（2020-2031）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中国电场探头总产量占全球比重（2020-2031）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全球电场探头市场收入及增长率：（2020-2031）&amp;（百万美元）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全球市场电场探头市场规模：2020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全球市场电场探头销量及增长率（2020-2031）&amp;（千台）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全球市场电场探头价格趋势（2020-2031）&amp;（美元/台）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中国电场探头市场收入及增长率：（2020-2031）&amp;（百万美元）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中国市场电场探头市场规模：2020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中国市场电场探头销量及增长率（2020-2031）&amp;（千台）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中国市场电场探头销量占全球比重（2020-2031）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中国电场探头收入占全球比重（2020-2031）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全球主要地区电场探头销售收入规模：2020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全球主要地区电场探头销售收入市场份额（2020-2025）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全球主要地区电场探头销售收入市场份额（2024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全球主要地区电场探头收入市场份额（2025-2031）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北美（美国和加拿大）电场探头销量（2020-2031）&amp;（千台）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北美（美国和加拿大）电场探头销量份额（2020-2031）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北美（美国和加拿大）电场探头收入（2020-2031）&amp;（百万美元）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北美（美国和加拿大）电场探头收入份额（2020-2031）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欧洲（德国、英国、法国和意大利等国家）电场探头销量（2020-2031）&amp;（千台）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欧洲（德国、英国、法国和意大利等国家）电场探头销量份额（2020-2031）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欧洲（德国、英国、法国和意大利等国家）电场探头收入（2020-2031）&amp;（百万美元）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欧洲（德国、英国、法国和意大利等国家）电场探头收入份额（2020-2031）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亚太（中国、日本、韩国、中国台湾、印度和东南亚等）电场探头销量（2020-2031）&amp;（千台）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亚太（中国、日本、韩国、中国台湾、印度和东南亚等）电场探头销量份额（2020-2031）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亚太（中国、日本、韩国、中国台湾、印度和东南亚等）电场探头收入（2020-2031）&amp;（百万美元）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亚太（中国、日本、韩国、中国台湾、印度和东南亚等）电场探头收入份额（2020-2031）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拉美地区（墨西哥、巴西等国家）电场探头销量（2020-2031）&amp;（千台）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拉美地区（墨西哥、巴西等国家）电场探头销量份额（2020-2031）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拉美地区（墨西哥、巴西等国家）电场探头收入（2020-2031）&amp;（百万美元）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拉美地区（墨西哥、巴西等国家）电场探头收入份额（2020-2031）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中东及非洲（土耳其、沙特等国家）电场探头销量（2020-2031）&amp;（千台）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中东及非洲（土耳其、沙特等国家）电场探头销量份额（2020-2031）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中东及非洲（土耳其、沙特等国家）电场探头收入（2020-2031）&amp;（百万美元）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中东及非洲（土耳其、沙特等国家）电场探头收入份额（2020-2031）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2025年全球市场主要厂商电场探头销量市场份额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2025年全球市场主要厂商电场探头收入市场份额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2025年中国市场主要厂商电场探头销量市场份额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2025年中国市场主要厂商电场探头收入市场份额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2025年全球前五大生产商电场探头市场份额</w:t>
      </w:r>
      <w:r>
        <w:rPr>
          <w:rFonts w:hint="eastAsia"/>
        </w:rPr>
        <w:br/>
      </w:r>
      <w:r>
        <w:rPr>
          <w:rFonts w:hint="eastAsia"/>
        </w:rPr>
        <w:t>　　图63 全球电场探头第一梯队、第二梯队和第三梯队生产商（品牌）及市场份额（2025）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全球不同产品类型电场探头价格走势（2020-2031）&amp;（美元/台）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全球不同应用电场探头价格走势（2020-2031）&amp;（美元/台）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电场探头中国企业SWOT分析</w:t>
      </w:r>
      <w:r>
        <w:rPr>
          <w:rFonts w:hint="eastAsia"/>
        </w:rPr>
        <w:br/>
      </w:r>
      <w:r>
        <w:rPr>
          <w:rFonts w:hint="eastAsia"/>
        </w:rPr>
        <w:t>　　图67 电场探头产业链</w:t>
      </w:r>
      <w:r>
        <w:rPr>
          <w:rFonts w:hint="eastAsia"/>
        </w:rPr>
        <w:br/>
      </w:r>
      <w:r>
        <w:rPr>
          <w:rFonts w:hint="eastAsia"/>
        </w:rPr>
        <w:t>　　图68 电场探头行业采购模式分析</w:t>
      </w:r>
      <w:r>
        <w:rPr>
          <w:rFonts w:hint="eastAsia"/>
        </w:rPr>
        <w:br/>
      </w:r>
      <w:r>
        <w:rPr>
          <w:rFonts w:hint="eastAsia"/>
        </w:rPr>
        <w:t>　　图69 电场探头行业生产模式分析</w:t>
      </w:r>
      <w:r>
        <w:rPr>
          <w:rFonts w:hint="eastAsia"/>
        </w:rPr>
        <w:br/>
      </w:r>
      <w:r>
        <w:rPr>
          <w:rFonts w:hint="eastAsia"/>
        </w:rPr>
        <w:t>　　图70 电场探头行业销售模式分析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6da9821e406e" w:history="1">
        <w:r>
          <w:rPr>
            <w:rStyle w:val="Hyperlink"/>
          </w:rPr>
          <w:t>2025-2031年全球与中国电场探头行业现状调研及发展前景分析报告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6da9821e406e" w:history="1">
        <w:r>
          <w:rPr>
            <w:rStyle w:val="Hyperlink"/>
          </w:rPr>
          <w:t>https://www.20087.com/3/85/DianChangTanTouShiChangQianJingFenXi.html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热点：电场传感器、西安脉冲电场探头、近场探头不同磁场探头区别、电场探头和磁场探头、三维全向电场探头多少钱、电场探头原理示意图、纳达低频电场探头、电场探头 军工 使用场景、磁感应探头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b58cc6eb041ba" w:history="1">
      <w:r>
        <w:rPr>
          <w:rStyle w:val="Hyperlink"/>
        </w:rPr>
        <w:t>2025-2031年全球与中国电场探头行业现状调研及发展前景分析报告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ChangTanTouShiChangQianJingFenXi.html" TargetMode="External" Id="R6bc26da9821e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ChangTanTouShiChangQianJingFenXi.html" TargetMode="External" Id="R8a1b58cc6eb0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2025-05-12T07:51:00Z</dcterms:created>
  <dcterms:modified xsi:type="dcterms:W3CDTF">2025-05-12T08:51:00Z</dcterms:modified>
  <dc:subject>2025-2031年全球与中国电场探头行业现状调研及发展前景分析报告</dc:subject>
  <dc:title>2025-2031年全球与中国电场探头行业现状调研及发展前景分析报告</dc:title>
  <cp:keywords>2025-2031年全球与中国电场探头行业现状调研及发展前景分析报告</cp:keywords>
  <dc:description>2025-2031年全球与中国电场探头行业现状调研及发展前景分析报告</dc:description>
</cp:coreProperties>
</file>