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eed194714acf" w:history="1">
              <w:r>
                <w:rPr>
                  <w:rStyle w:val="Hyperlink"/>
                </w:rPr>
                <w:t>中国PLD、FPGA行业现状与行业前景分析报告（2025-2031年）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eed194714acf" w:history="1">
              <w:r>
                <w:rPr>
                  <w:rStyle w:val="Hyperlink"/>
                </w:rPr>
                <w:t>中国PLD、FPGA行业现状与行业前景分析报告（2025-2031年）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feed194714acf" w:history="1">
                <w:r>
                  <w:rPr>
                    <w:rStyle w:val="Hyperlink"/>
                  </w:rPr>
                  <w:t>https://www.20087.com/5/85/PLD-FPGADeFaZhanQianJing.html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D（可编程逻辑器件）与FPGA（现场可编程门阵列）是现代数字电子系统中广泛应用的可重构硬件平台，具备高度灵活性和并行处理能力，广泛应用于通信、工业控制、航空航天、汽车电子、人工智能加速等领域。目前，FPGA技术已发展至高密度、高性能阶段，部分高端产品集成高速接口、嵌入式处理器、AI专用计算单元等模块，能够满足复杂算法部署需求。然而，行业内仍面临开发门槛较高、设计周期长、功耗控制难度大等问题，尤其在中小企业及新兴市场中的普及率相对较低。此外，全球主要市场份额仍被少数国际厂商主导，国产替代进程尚处于初级阶段。</w:t>
      </w:r>
      <w:r>
        <w:rPr>
          <w:rFonts w:hint="eastAsia"/>
        </w:rPr>
        <w:br/>
      </w:r>
      <w:r>
        <w:rPr>
          <w:rFonts w:hint="eastAsia"/>
        </w:rPr>
        <w:t>　　未来，PLD与FPGA将朝着更高集成度、更低功耗、更强异构计算能力方向演进。随着边缘计算、AI推理、5G基站、自动驾驶等应用对实时性和灵活性要求的提升，FPGA作为可编程异构计算核心的地位将进一步强化。AI编译工具链的完善也将降低开发难度，推动其在深度学习模型部署中的广泛应用。同时，新型封装技术（如2.5D/3D堆叠）、先进制程工艺的应用将大大提升性能与能效比。预计PLD/FPGA将在智能制造、国防科技、下一代通信基础设施等领域持续扩大影响力，并成为构建自主可控半导体生态体系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feed194714acf" w:history="1">
        <w:r>
          <w:rPr>
            <w:rStyle w:val="Hyperlink"/>
          </w:rPr>
          <w:t>中国PLD、FPGA行业现状与行业前景分析报告（2025-2031年）</w:t>
        </w:r>
      </w:hyperlink>
      <w:r>
        <w:rPr>
          <w:rFonts w:hint="eastAsia"/>
        </w:rPr>
        <w:t>》基于国家统计局、相关协会等权威数据，结合专业团队对PLD、FPGA行业的长期监测，全面分析了PLD、FPGA行业的市场规模、技术现状、发展趋势及竞争格局。报告详细梳理了PLD、FPGA市场需求、进出口情况、上下游产业链、重点区域分布及主要企业动态，并通过SWOT分析揭示了PLD、FPGA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PLD、FPGA行业概述</w:t>
      </w:r>
      <w:r>
        <w:rPr>
          <w:rFonts w:hint="eastAsia"/>
        </w:rPr>
        <w:br/>
      </w:r>
      <w:r>
        <w:rPr>
          <w:rFonts w:hint="eastAsia"/>
        </w:rPr>
        <w:t>　　第一节 PLD、FPGA定义与分类</w:t>
      </w:r>
      <w:r>
        <w:rPr>
          <w:rFonts w:hint="eastAsia"/>
        </w:rPr>
        <w:br/>
      </w:r>
      <w:r>
        <w:rPr>
          <w:rFonts w:hint="eastAsia"/>
        </w:rPr>
        <w:t>　　第二节 PLD、FPGA应用领域</w:t>
      </w:r>
      <w:r>
        <w:rPr>
          <w:rFonts w:hint="eastAsia"/>
        </w:rPr>
        <w:br/>
      </w:r>
      <w:r>
        <w:rPr>
          <w:rFonts w:hint="eastAsia"/>
        </w:rPr>
        <w:t>　　第三节 PLD、FPGA行业经济指标分析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PLD、FPGA产业链及经营模式分析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三、PLD、FPGA销售模式及销售渠道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全球PLD、FPGA市场发展综述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2019-2024年全球PLD、FPGA市场规模与趋势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主要国家与地区PLD、FPGA市场分析</w:t>
      </w:r>
      <w:r>
        <w:rPr>
          <w:rFonts w:hint="eastAsia"/>
        </w:rPr>
        <w:br/>
      </w:r>
      <w:r>
        <w:rPr>
          <w:rFonts w:hint="eastAsia"/>
        </w:rPr>
        <w:t>　　第三节 2025-2031年全球PLD、FPGA行业发展趋势与前景预测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中国PLD、FPGA行业市场分析</w:t>
      </w:r>
      <w:r>
        <w:rPr>
          <w:rFonts w:hint="eastAsia"/>
        </w:rPr>
        <w:br/>
      </w:r>
      <w:r>
        <w:rPr>
          <w:rFonts w:hint="eastAsia"/>
        </w:rPr>
        <w:t>　　第一节 2024-2025年PLD、FPGA产能与投资动态</w:t>
      </w:r>
      <w:r>
        <w:rPr>
          <w:rFonts w:hint="eastAsia"/>
        </w:rPr>
        <w:br/>
      </w:r>
      <w:r>
        <w:rPr>
          <w:rFonts w:hint="eastAsia"/>
        </w:rPr>
        <w:t>　　　　一、国内PLD、FPGA产能及利用情况</w:t>
      </w:r>
      <w:r>
        <w:rPr>
          <w:rFonts w:hint="eastAsia"/>
        </w:rPr>
        <w:br/>
      </w:r>
      <w:r>
        <w:rPr>
          <w:rFonts w:hint="eastAsia"/>
        </w:rPr>
        <w:t>　　　　二、PLD、FPGA产能扩张与投资动态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2025-2031年PLD、FPGA行业产量统计与趋势预测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一、2019-2024年PLD、FPGA行业产量数据统计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1、2019-2024年PLD、FPGA产量及增长趋势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2、2019-2024年PLD、FPGA细分产品产量及份额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二、影响PLD、FPGA产量的关键因素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三、2025-2031年PLD、FPGA产量预测</w:t>
      </w:r>
      <w:r>
        <w:rPr>
          <w:rFonts w:hint="eastAsia"/>
        </w:rPr>
        <w:br/>
      </w:r>
      <w:r>
        <w:rPr>
          <w:rFonts w:hint="eastAsia"/>
        </w:rPr>
        <w:t>　　第三节 2025-2031年PLD、FPGA市场需求与销售分析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一、2024-2025年PLD、FPGA行业需求现状</w:t>
      </w:r>
      <w:r>
        <w:rPr>
          <w:rFonts w:hint="eastAsia"/>
        </w:rPr>
        <w:br/>
      </w:r>
      <w:r>
        <w:rPr>
          <w:rFonts w:hint="eastAsia"/>
        </w:rPr>
        <w:t>　　　　二、PLD、FPGA客户群体与需求特点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三、2019-2024年PLD、FPGA行业销售规模分析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四、2025-2031年PLD、FPGA市场增长潜力与规模预测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中国PLD、FPGA细分市场与下游应用领域分析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PLD、FPGA细分市场分析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一、2024-2025年PLD、FPGA主要细分产品市场现状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PLD、FPGA下游应用与客户群体分析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一、2024-2025年PLD、FPGA各应用领域市场现状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2024-2025年PLD、FPGA行业技术发展现状及趋势分析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PLD、FPGA行业技术发展现状分析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国内外PLD、FPGA行业技术差异与原因</w:t>
      </w:r>
      <w:r>
        <w:rPr>
          <w:rFonts w:hint="eastAsia"/>
        </w:rPr>
        <w:br/>
      </w:r>
      <w:r>
        <w:rPr>
          <w:rFonts w:hint="eastAsia"/>
        </w:rPr>
        <w:t>　　第三节 PLD、FPGA行业技术发展方向、趋势预测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提升PLD、FPGA行业技术能力策略建议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PLD、FPGA价格机制与竞争策略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一、2019-2024年PLD、FPGA市场价格走势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PLD、FPGA定价策略与方法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2025-2031年PLD、FPGA价格竞争态势与趋势预测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中国PLD、FPGA行业重点区域市场研究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2024-2025年重点区域PLD、FPGA市场发展概况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二、2019-2024年PLD、FPGA市场需求规模情况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三、2025-2031年PLD、FPGA行业发展潜力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二、2019-2024年PLD、FPGA市场需求规模情况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三、2025-2031年PLD、FPGA行业发展潜力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二、2019-2024年PLD、FPGA市场需求规模情况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三、2025-2031年PLD、FPGA行业发展潜力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二、2019-2024年PLD、FPGA市场需求规模情况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三、2025-2031年PLD、FPGA行业发展潜力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二、2019-2024年PLD、FPGA市场需求规模情况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三、2025-2031年PLD、FPGA行业发展潜力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2019-2024年中国PLD、FPGA行业进出口情况分析</w:t>
      </w:r>
      <w:r>
        <w:rPr>
          <w:rFonts w:hint="eastAsia"/>
        </w:rPr>
        <w:br/>
      </w:r>
      <w:r>
        <w:rPr>
          <w:rFonts w:hint="eastAsia"/>
        </w:rPr>
        <w:t>　　第一节 PLD、FPGA行业进口情况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一、2019-2024年PLD、FPGA进口规模及增长情况</w:t>
      </w:r>
      <w:r>
        <w:rPr>
          <w:rFonts w:hint="eastAsia"/>
        </w:rPr>
        <w:br/>
      </w:r>
      <w:r>
        <w:rPr>
          <w:rFonts w:hint="eastAsia"/>
        </w:rPr>
        <w:t>　　　　二、PLD、FPGA主要进口来源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PLD、FPGA行业出口情况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一、2019-2024年PLD、FPGA出口规模及增长情况</w:t>
      </w:r>
      <w:r>
        <w:rPr>
          <w:rFonts w:hint="eastAsia"/>
        </w:rPr>
        <w:br/>
      </w:r>
      <w:r>
        <w:rPr>
          <w:rFonts w:hint="eastAsia"/>
        </w:rPr>
        <w:t>　　　　二、PLD、FPGA主要出口目的地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2019-2024年中国PLD、FPGA行业总体发展与财务状况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2019-2024年中国PLD、FPGA行业规模情况</w:t>
      </w:r>
      <w:r>
        <w:rPr>
          <w:rFonts w:hint="eastAsia"/>
        </w:rPr>
        <w:br/>
      </w:r>
      <w:r>
        <w:rPr>
          <w:rFonts w:hint="eastAsia"/>
        </w:rPr>
        <w:t>　　　　一、PLD、FPGA行业企业数量规模</w:t>
      </w:r>
      <w:r>
        <w:rPr>
          <w:rFonts w:hint="eastAsia"/>
        </w:rPr>
        <w:br/>
      </w:r>
      <w:r>
        <w:rPr>
          <w:rFonts w:hint="eastAsia"/>
        </w:rPr>
        <w:t>　　　　二、PLD、FPGA行业从业人员规模</w:t>
      </w:r>
      <w:r>
        <w:rPr>
          <w:rFonts w:hint="eastAsia"/>
        </w:rPr>
        <w:br/>
      </w:r>
      <w:r>
        <w:rPr>
          <w:rFonts w:hint="eastAsia"/>
        </w:rPr>
        <w:t>　　　　三、PLD、FPGA行业市场敏感性分析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2019-2024年中国PLD、FPGA行业财务能力分析</w:t>
      </w:r>
      <w:r>
        <w:rPr>
          <w:rFonts w:hint="eastAsia"/>
        </w:rPr>
        <w:br/>
      </w:r>
      <w:r>
        <w:rPr>
          <w:rFonts w:hint="eastAsia"/>
        </w:rPr>
        <w:t>　　　　一、PLD、FPGA行业盈利能力</w:t>
      </w:r>
      <w:r>
        <w:rPr>
          <w:rFonts w:hint="eastAsia"/>
        </w:rPr>
        <w:br/>
      </w:r>
      <w:r>
        <w:rPr>
          <w:rFonts w:hint="eastAsia"/>
        </w:rPr>
        <w:t>　　　　二、PLD、FPGA行业偿债能力</w:t>
      </w:r>
      <w:r>
        <w:rPr>
          <w:rFonts w:hint="eastAsia"/>
        </w:rPr>
        <w:br/>
      </w:r>
      <w:r>
        <w:rPr>
          <w:rFonts w:hint="eastAsia"/>
        </w:rPr>
        <w:t>　　　　三、PLD、FPGA行业营运能力</w:t>
      </w:r>
      <w:r>
        <w:rPr>
          <w:rFonts w:hint="eastAsia"/>
        </w:rPr>
        <w:br/>
      </w:r>
      <w:r>
        <w:rPr>
          <w:rFonts w:hint="eastAsia"/>
        </w:rPr>
        <w:t>　　　　四、PLD、FPGA行业发展能力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PLD、FPGA行业重点企业调研分析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二、企业PLD、FPGA业务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二、企业PLD、FPGA业务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二、企业PLD、FPGA业务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二、企业PLD、FPGA业务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二、企业PLD、FPGA业务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二、企业PLD、FPGA业务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中国PLD、FPGA行业竞争格局分析</w:t>
      </w:r>
      <w:r>
        <w:rPr>
          <w:rFonts w:hint="eastAsia"/>
        </w:rPr>
        <w:br/>
      </w:r>
      <w:r>
        <w:rPr>
          <w:rFonts w:hint="eastAsia"/>
        </w:rPr>
        <w:t>　　第一节 PLD、FPGA行业竞争格局总览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2024-2025年PLD、FPGA行业竞争力分析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2019-2024年PLD、FPGA行业企业并购活动分析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2024-2025年PLD、FPGA行业会展与招投标活动分析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一、PLD、FPGA行业会展活动及其市场影响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2025年中国PLD、FPGA企业发展企业发展策略与建议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PLD、FPGA销售模式与渠道策略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PLD、FPGA品牌与市场推广策略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PLD、FPGA研发投入与技术创新能力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PLD、FPGA合作联盟与资源整合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中国PLD、FPGA行业风险与对策</w:t>
      </w:r>
      <w:r>
        <w:rPr>
          <w:rFonts w:hint="eastAsia"/>
        </w:rPr>
        <w:br/>
      </w:r>
      <w:r>
        <w:rPr>
          <w:rFonts w:hint="eastAsia"/>
        </w:rPr>
        <w:t>　　第一节 PLD、FPGA行业SWOT分析</w:t>
      </w:r>
      <w:r>
        <w:rPr>
          <w:rFonts w:hint="eastAsia"/>
        </w:rPr>
        <w:br/>
      </w:r>
      <w:r>
        <w:rPr>
          <w:rFonts w:hint="eastAsia"/>
        </w:rPr>
        <w:t>　　　　一、PLD、FPGA行业优势</w:t>
      </w:r>
      <w:r>
        <w:rPr>
          <w:rFonts w:hint="eastAsia"/>
        </w:rPr>
        <w:br/>
      </w:r>
      <w:r>
        <w:rPr>
          <w:rFonts w:hint="eastAsia"/>
        </w:rPr>
        <w:t>　　　　二、PLD、FPGA行业劣势</w:t>
      </w:r>
      <w:r>
        <w:rPr>
          <w:rFonts w:hint="eastAsia"/>
        </w:rPr>
        <w:br/>
      </w:r>
      <w:r>
        <w:rPr>
          <w:rFonts w:hint="eastAsia"/>
        </w:rPr>
        <w:t>　　　　三、PLD、FPGA市场机会</w:t>
      </w:r>
      <w:r>
        <w:rPr>
          <w:rFonts w:hint="eastAsia"/>
        </w:rPr>
        <w:br/>
      </w:r>
      <w:r>
        <w:rPr>
          <w:rFonts w:hint="eastAsia"/>
        </w:rPr>
        <w:t>　　　　四、PLD、FPGA市场威胁</w:t>
      </w:r>
      <w:r>
        <w:rPr>
          <w:rFonts w:hint="eastAsia"/>
        </w:rPr>
        <w:br/>
      </w:r>
      <w:r>
        <w:rPr>
          <w:rFonts w:hint="eastAsia"/>
        </w:rPr>
        <w:t>　　第二节 PLD、FPGA行业风险及对策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2025-2031年中国PLD、FPGA行业前景与发展趋势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2024-2025年PLD、FPGA行业发展环境分析</w:t>
      </w:r>
      <w:r>
        <w:rPr>
          <w:rFonts w:hint="eastAsia"/>
        </w:rPr>
        <w:br/>
      </w:r>
      <w:r>
        <w:rPr>
          <w:rFonts w:hint="eastAsia"/>
        </w:rPr>
        <w:t>　　　　一、PLD、FPGA行业主管部门与监管体制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二、PLD、FPGA行业主要法律法规及政策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三、PLD、FPGA行业标准与质量监管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2025-2031年PLD、FPGA行业发展趋势与方向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2025-2031年PLD、FPGA行业发展潜力与机遇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PLD、FPGA行业研究结论与建议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PLD、FPGA行业发展建议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PLD、FPGA行业类别</w:t>
      </w:r>
      <w:r>
        <w:rPr>
          <w:rFonts w:hint="eastAsia"/>
        </w:rPr>
        <w:br/>
      </w:r>
      <w:r>
        <w:rPr>
          <w:rFonts w:hint="eastAsia"/>
        </w:rPr>
        <w:t>　　图表 PLD、FPGA行业产业链调研</w:t>
      </w:r>
      <w:r>
        <w:rPr>
          <w:rFonts w:hint="eastAsia"/>
        </w:rPr>
        <w:br/>
      </w:r>
      <w:r>
        <w:rPr>
          <w:rFonts w:hint="eastAsia"/>
        </w:rPr>
        <w:t>　　图表 PLD、FPGA行业现状</w:t>
      </w:r>
      <w:r>
        <w:rPr>
          <w:rFonts w:hint="eastAsia"/>
        </w:rPr>
        <w:br/>
      </w:r>
      <w:r>
        <w:rPr>
          <w:rFonts w:hint="eastAsia"/>
        </w:rPr>
        <w:t>　　图表 PLD、FPGA行业标准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2019-2024年中国PLD、FPGA市场规模</w:t>
      </w:r>
      <w:r>
        <w:rPr>
          <w:rFonts w:hint="eastAsia"/>
        </w:rPr>
        <w:br/>
      </w:r>
      <w:r>
        <w:rPr>
          <w:rFonts w:hint="eastAsia"/>
        </w:rPr>
        <w:t>　　图表 2025年中国PLD、FPGA行业产能</w:t>
      </w:r>
      <w:r>
        <w:rPr>
          <w:rFonts w:hint="eastAsia"/>
        </w:rPr>
        <w:br/>
      </w:r>
      <w:r>
        <w:rPr>
          <w:rFonts w:hint="eastAsia"/>
        </w:rPr>
        <w:t>　　图表 2019-2024年中国PLD、FPGA产量</w:t>
      </w:r>
      <w:r>
        <w:rPr>
          <w:rFonts w:hint="eastAsia"/>
        </w:rPr>
        <w:br/>
      </w:r>
      <w:r>
        <w:rPr>
          <w:rFonts w:hint="eastAsia"/>
        </w:rPr>
        <w:t>　　图表 PLD、FPGA行业动态</w:t>
      </w:r>
      <w:r>
        <w:rPr>
          <w:rFonts w:hint="eastAsia"/>
        </w:rPr>
        <w:br/>
      </w:r>
      <w:r>
        <w:rPr>
          <w:rFonts w:hint="eastAsia"/>
        </w:rPr>
        <w:t>　　图表 2019-2024年中国PLD、FPGA市场需求量</w:t>
      </w:r>
      <w:r>
        <w:rPr>
          <w:rFonts w:hint="eastAsia"/>
        </w:rPr>
        <w:br/>
      </w:r>
      <w:r>
        <w:rPr>
          <w:rFonts w:hint="eastAsia"/>
        </w:rPr>
        <w:t>　　图表 2025年中国PLD、FPGA行业需求区域调研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2019-2024年中国PLD、FPGA行情</w:t>
      </w:r>
      <w:r>
        <w:rPr>
          <w:rFonts w:hint="eastAsia"/>
        </w:rPr>
        <w:br/>
      </w:r>
      <w:r>
        <w:rPr>
          <w:rFonts w:hint="eastAsia"/>
        </w:rPr>
        <w:t>　　图表 2019-2024年中国PLD、FPGA价格走势图</w:t>
      </w:r>
      <w:r>
        <w:rPr>
          <w:rFonts w:hint="eastAsia"/>
        </w:rPr>
        <w:br/>
      </w:r>
      <w:r>
        <w:rPr>
          <w:rFonts w:hint="eastAsia"/>
        </w:rPr>
        <w:t>　　图表 2019-2024年中国PLD、FPGA行业销售收入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2019-2024年中国PLD、FPGA行业盈利情况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2019-2024年中国PLD、FPGA行业利润总额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2019-2024年中国PLD、FPGA进口数据</w:t>
      </w:r>
      <w:r>
        <w:rPr>
          <w:rFonts w:hint="eastAsia"/>
        </w:rPr>
        <w:br/>
      </w:r>
      <w:r>
        <w:rPr>
          <w:rFonts w:hint="eastAsia"/>
        </w:rPr>
        <w:t>　　图表 2019-2024年中国PLD、FPGA出口数据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2019-2024年中国PLD、FPGA行业企业数量统计</w:t>
      </w:r>
      <w:r>
        <w:rPr>
          <w:rFonts w:hint="eastAsia"/>
        </w:rPr>
        <w:br/>
      </w:r>
      <w:r>
        <w:rPr>
          <w:rFonts w:hint="eastAsia"/>
        </w:rPr>
        <w:t>　　图表 **地区PLD、FPGA市场规模</w:t>
      </w:r>
      <w:r>
        <w:rPr>
          <w:rFonts w:hint="eastAsia"/>
        </w:rPr>
        <w:br/>
      </w:r>
      <w:r>
        <w:rPr>
          <w:rFonts w:hint="eastAsia"/>
        </w:rPr>
        <w:t>　　图表 **地区PLD、FPGA行业市场需求</w:t>
      </w:r>
      <w:r>
        <w:rPr>
          <w:rFonts w:hint="eastAsia"/>
        </w:rPr>
        <w:br/>
      </w:r>
      <w:r>
        <w:rPr>
          <w:rFonts w:hint="eastAsia"/>
        </w:rPr>
        <w:t>　　图表 **地区PLD、FPGA市场调研</w:t>
      </w:r>
      <w:r>
        <w:rPr>
          <w:rFonts w:hint="eastAsia"/>
        </w:rPr>
        <w:br/>
      </w:r>
      <w:r>
        <w:rPr>
          <w:rFonts w:hint="eastAsia"/>
        </w:rPr>
        <w:t>　　图表 **地区PLD、FPGA行业市场需求分析</w:t>
      </w:r>
      <w:r>
        <w:rPr>
          <w:rFonts w:hint="eastAsia"/>
        </w:rPr>
        <w:br/>
      </w:r>
      <w:r>
        <w:rPr>
          <w:rFonts w:hint="eastAsia"/>
        </w:rPr>
        <w:t>　　图表 **地区PLD、FPGA市场规模</w:t>
      </w:r>
      <w:r>
        <w:rPr>
          <w:rFonts w:hint="eastAsia"/>
        </w:rPr>
        <w:br/>
      </w:r>
      <w:r>
        <w:rPr>
          <w:rFonts w:hint="eastAsia"/>
        </w:rPr>
        <w:t>　　图表 **地区PLD、FPGA行业市场需求</w:t>
      </w:r>
      <w:r>
        <w:rPr>
          <w:rFonts w:hint="eastAsia"/>
        </w:rPr>
        <w:br/>
      </w:r>
      <w:r>
        <w:rPr>
          <w:rFonts w:hint="eastAsia"/>
        </w:rPr>
        <w:t>　　图表 **地区PLD、FPGA市场调研</w:t>
      </w:r>
      <w:r>
        <w:rPr>
          <w:rFonts w:hint="eastAsia"/>
        </w:rPr>
        <w:br/>
      </w:r>
      <w:r>
        <w:rPr>
          <w:rFonts w:hint="eastAsia"/>
        </w:rPr>
        <w:t>　　图表 **地区PLD、FPGA行业市场需求分析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PLD、FPGA行业竞争对手分析</w:t>
      </w:r>
      <w:r>
        <w:rPr>
          <w:rFonts w:hint="eastAsia"/>
        </w:rPr>
        <w:br/>
      </w:r>
      <w:r>
        <w:rPr>
          <w:rFonts w:hint="eastAsia"/>
        </w:rPr>
        <w:t>　　图表 PLD、FPGA重点企业（一）基本信息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PLD、FPGA重点企业（一）经营情况分析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PLD、FPGA重点企业（一）主要经济指标情况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PLD、FPGA重点企业（一）盈利能力情况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PLD、FPGA重点企业（二）经营情况分析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PLD、FPGA重点企业（二）主要经济指标情况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PLD、FPGA重点企业（二）盈利能力情况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PLD、FPGA重点企业（三）经营情况分析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PLD、FPGA重点企业（三）主要经济指标情况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PLD、FPGA重点企业（三）盈利能力情况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PLD、FPGA重点企业（三）成长能力情况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2025-2031年中国PLD、FPGA行业产能预测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2025-2031年中国PLD、FPGA行业产量预测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2025-2031年中国PLD、FPGA市场需求预测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2025-2031年中国PLD、FPGA市场规模预测</w:t>
      </w:r>
      <w:r>
        <w:rPr>
          <w:rFonts w:hint="eastAsia"/>
        </w:rPr>
        <w:br/>
      </w:r>
      <w:r>
        <w:rPr>
          <w:rFonts w:hint="eastAsia"/>
        </w:rPr>
        <w:t>　　图表 PLD、FPGA行业准入条件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2025-2031年中国PLD、FPGA行业信息化</w:t>
      </w:r>
      <w:r>
        <w:rPr>
          <w:rFonts w:hint="eastAsia"/>
        </w:rPr>
        <w:br/>
      </w:r>
      <w:r>
        <w:rPr>
          <w:rFonts w:hint="eastAsia"/>
        </w:rPr>
        <w:t>　　图表 2025年中国PLD、FPGA市场前景分析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2025-2031年中国PLD、FPGA行业风险分析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2025-2031年中国PLD、FPGA行业发展趋势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eed194714acf" w:history="1">
        <w:r>
          <w:rPr>
            <w:rStyle w:val="Hyperlink"/>
          </w:rPr>
          <w:t>中国PLD、FPGA行业现状与行业前景分析报告（2025-2031年）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feed194714acf" w:history="1">
        <w:r>
          <w:rPr>
            <w:rStyle w:val="Hyperlink"/>
          </w:rPr>
          <w:t>https://www.20087.com/5/85/PLD-FPGADeFaZhanQianJing.html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热点：什么叫FPGA、cpld和fpga的区别、pld医学术语是什么意思、FPGA的作用、fpga软件有哪些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d20011b114f83" w:history="1">
      <w:r>
        <w:rPr>
          <w:rStyle w:val="Hyperlink"/>
        </w:rPr>
        <w:t>中国PLD、FPGA行业现状与行业前景分析报告（2025-2031年）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PLD-FPGADeFaZhanQianJing.html" TargetMode="External" Id="Rc7bfeed19471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PLD-FPGADeFaZhanQianJing.html" TargetMode="External" Id="Rfefd20011b11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2025-08-31T04:01:11Z</dcterms:created>
  <dcterms:modified xsi:type="dcterms:W3CDTF">2025-08-31T05:01:11Z</dcterms:modified>
  <dc:subject>中国PLD、FPGA行业现状与行业前景分析报告（2025-2031年）</dc:subject>
  <dc:title>中国PLD、FPGA行业现状与行业前景分析报告（2025-2031年）</dc:title>
  <cp:keywords>中国PLD、FPGA行业现状与行业前景分析报告（2025-2031年）</cp:keywords>
  <dc:description>中国PLD、FPGA行业现状与行业前景分析报告（2025-2031年）</dc:description>
</cp:coreProperties>
</file>