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087c053914b0f" w:history="1">
              <w:r>
                <w:rPr>
                  <w:rStyle w:val="Hyperlink"/>
                </w:rPr>
                <w:t>中国安全工器具行业现状分析与前景趋势预测报告（2025-2031年）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087c053914b0f" w:history="1">
              <w:r>
                <w:rPr>
                  <w:rStyle w:val="Hyperlink"/>
                </w:rPr>
                <w:t>中国安全工器具行业现状分析与前景趋势预测报告（2025-2031年）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087c053914b0f" w:history="1">
                <w:r>
                  <w:rPr>
                    <w:rStyle w:val="Hyperlink"/>
                  </w:rPr>
                  <w:t>https://www.20087.com/5/05/AnQuanGongQiJuDeXianZhuangYuQianJing.html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工器具是用于保障工作人员安全的各种工具和设备，广泛应用于电力、建筑、化工等行业。近年来，随着安全生产法规的加强和社会对职业健康的重视，安全工器具的需求量持续增加。此外，随着材料科学的进步和设计的创新，新一代安全工器具不仅更加耐用，而且更加符合人体工程学原理，提高了使用者的舒适度和工作效率。</w:t>
      </w:r>
      <w:r>
        <w:rPr>
          <w:rFonts w:hint="eastAsia"/>
        </w:rPr>
        <w:br/>
      </w:r>
      <w:r>
        <w:rPr>
          <w:rFonts w:hint="eastAsia"/>
        </w:rPr>
        <w:t>　　未来，安全工器具的发展将更加注重智能化和个性化设计。一方面，随着物联网和传感器技术的应用，安全工器具将集成更多的智能功能，如实时监测作业环境参数、预警危险情况等，从而提高现场工作的安全性。另一方面，随着3D打印等先进制造技术的应用，安全工器具可以根据不同用户的具体需求进行定制化生产，以满足特定工作环境下的特殊要求。此外，随着可持续发展理念的普及，安全工器具的制造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087c053914b0f" w:history="1">
        <w:r>
          <w:rPr>
            <w:rStyle w:val="Hyperlink"/>
          </w:rPr>
          <w:t>中国安全工器具行业现状分析与前景趋势预测报告（2025-2031年）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安全工器具行业的现状与发展趋势，并对安全工器具产业链各环节进行了系统性探讨。报告科学预测了安全工器具行业未来发展方向，重点分析了安全工器具技术现状及创新路径，同时聚焦安全工器具重点企业的经营表现，评估了市场竞争格局、品牌影响力及市场集中度。通过对细分市场的深入研究及SWOT分析，报告揭示了安全工器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安全工器具行业界定及应用</w:t>
      </w:r>
      <w:r>
        <w:rPr>
          <w:rFonts w:hint="eastAsia"/>
        </w:rPr>
        <w:br/>
      </w:r>
      <w:r>
        <w:rPr>
          <w:rFonts w:hint="eastAsia"/>
        </w:rPr>
        <w:t>　　第一节 安全工器具行业定义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安全工器具主要应用领域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全球安全工器具行业发展状况分析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2019-2024年全球安全工器具行业运行概况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2019-2024年全球安全工器具行业市场规模分析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全球主要地区安全工器具行业运行情况分析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2025-2031年全球安全工器具行业发展趋势预测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中国安全工器具行业发展环境分析</w:t>
      </w:r>
      <w:r>
        <w:rPr>
          <w:rFonts w:hint="eastAsia"/>
        </w:rPr>
        <w:br/>
      </w:r>
      <w:r>
        <w:rPr>
          <w:rFonts w:hint="eastAsia"/>
        </w:rPr>
        <w:t>　　第一节 安全工器具行业经济环境分析</w:t>
      </w:r>
      <w:r>
        <w:rPr>
          <w:rFonts w:hint="eastAsia"/>
        </w:rPr>
        <w:br/>
      </w:r>
      <w:r>
        <w:rPr>
          <w:rFonts w:hint="eastAsia"/>
        </w:rPr>
        <w:t>　　第二节 安全工器具行业相关政策、标准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安全工器具行业相关发展规划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中国安全工器具行业现状调研分析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中国安全工器具行业发展现状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一、2024-2025年安全工器具行业品牌发展现状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二、2024-2025年安全工器具行业需求市场现状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三、2024-2025年安全工器具市场需求层次分析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四、2024-2025年中国安全工器具市场走向分析</w:t>
      </w:r>
      <w:r>
        <w:rPr>
          <w:rFonts w:hint="eastAsia"/>
        </w:rPr>
        <w:br/>
      </w:r>
      <w:r>
        <w:rPr>
          <w:rFonts w:hint="eastAsia"/>
        </w:rPr>
        <w:t>　　第二节 中国安全工器具行业存在的问题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一、2024-2025年安全工器具产品市场存在的主要问题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二、2024-2025年国内安全工器具产品市场的三大瓶颈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三、2024-2025年安全工器具产品市场遭遇的规模难题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对中国安全工器具市场的分析及思考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一、安全工器具市场特点</w:t>
      </w:r>
      <w:r>
        <w:rPr>
          <w:rFonts w:hint="eastAsia"/>
        </w:rPr>
        <w:br/>
      </w:r>
      <w:r>
        <w:rPr>
          <w:rFonts w:hint="eastAsia"/>
        </w:rPr>
        <w:t>　　　　二、安全工器具市场分析</w:t>
      </w:r>
      <w:r>
        <w:rPr>
          <w:rFonts w:hint="eastAsia"/>
        </w:rPr>
        <w:br/>
      </w:r>
      <w:r>
        <w:rPr>
          <w:rFonts w:hint="eastAsia"/>
        </w:rPr>
        <w:t>　　　　三、安全工器具市场变化的方向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四、中国安全工器具行业发展的新思路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五、对中国安全工器具行业发展的思考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中国安全工器具行业市场供需现状调研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中国安全工器具市场现状分析</w:t>
      </w:r>
      <w:r>
        <w:rPr>
          <w:rFonts w:hint="eastAsia"/>
        </w:rPr>
        <w:br/>
      </w:r>
      <w:r>
        <w:rPr>
          <w:rFonts w:hint="eastAsia"/>
        </w:rPr>
        <w:t>　　第二节 中国安全工器具行业产量情况分析及预测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一、安全工器具总体产能规模</w:t>
      </w:r>
      <w:r>
        <w:rPr>
          <w:rFonts w:hint="eastAsia"/>
        </w:rPr>
        <w:br/>
      </w:r>
      <w:r>
        <w:rPr>
          <w:rFonts w:hint="eastAsia"/>
        </w:rPr>
        <w:t>　　　　二、安全工器具生产区域分布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三、2019-2024年中国安全工器具行业产量统计分析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四、2025-2031年中国安全工器具行业产量预测分析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中国安全工器具市场需求分析及预测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一、中国安全工器具市场需求特点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二、2019-2024年中国安全工器具市场需求量统计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三、2025-2031年中国安全工器具市场需求量预测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中国安全工器具价格趋势分析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一、2019-2024年中国安全工器具市场价格趋势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二、2025-2031年中国安全工器具市场价格走势预测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2024-2025年安全工器具行业技术发展现状及趋势分析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安全工器具行业技术发展现状分析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国内外安全工器具行业技术差异与原因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安全工器具行业技术发展方向、趋势预测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提升安全工器具行业技术能力策略建议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中国安全工器具进出口分析</w:t>
      </w:r>
      <w:r>
        <w:rPr>
          <w:rFonts w:hint="eastAsia"/>
        </w:rPr>
        <w:br/>
      </w:r>
      <w:r>
        <w:rPr>
          <w:rFonts w:hint="eastAsia"/>
        </w:rPr>
        <w:t>　　第一节 安全工器具进口情况分析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安全工器具出口情况分析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影响安全工器具进出口因素分析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中国安全工器具行业主要指标监测分析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2019-2024年中国安全工器具行业规模情况分析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2019-2024年中国安全工器具行业财务能力分析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安全工器具行业细分产品调研</w:t>
      </w:r>
      <w:r>
        <w:rPr>
          <w:rFonts w:hint="eastAsia"/>
        </w:rPr>
        <w:br/>
      </w:r>
      <w:r>
        <w:rPr>
          <w:rFonts w:hint="eastAsia"/>
        </w:rPr>
        <w:t>　　第一节 安全工器具细分产品结构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安全工器具行业上下游发展情况分析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安全工器具行业上游产业发展分析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安全工器具行业下游产业发展分析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中国安全工器具行业重点地区发展分析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安全工器具行业重点区域市场结构调研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**地区安全工器具市场容量分析</w:t>
      </w:r>
      <w:r>
        <w:rPr>
          <w:rFonts w:hint="eastAsia"/>
        </w:rPr>
        <w:br/>
      </w:r>
      <w:r>
        <w:rPr>
          <w:rFonts w:hint="eastAsia"/>
        </w:rPr>
        <w:t>　　第三节 **地区安全工器具市场容量分析</w:t>
      </w:r>
      <w:r>
        <w:rPr>
          <w:rFonts w:hint="eastAsia"/>
        </w:rPr>
        <w:br/>
      </w:r>
      <w:r>
        <w:rPr>
          <w:rFonts w:hint="eastAsia"/>
        </w:rPr>
        <w:t>　　第四节 **地区安全工器具市场容量分析</w:t>
      </w:r>
      <w:r>
        <w:rPr>
          <w:rFonts w:hint="eastAsia"/>
        </w:rPr>
        <w:br/>
      </w:r>
      <w:r>
        <w:rPr>
          <w:rFonts w:hint="eastAsia"/>
        </w:rPr>
        <w:t>　　第五节 **地区安全工器具市场容量分析</w:t>
      </w:r>
      <w:r>
        <w:rPr>
          <w:rFonts w:hint="eastAsia"/>
        </w:rPr>
        <w:br/>
      </w:r>
      <w:r>
        <w:rPr>
          <w:rFonts w:hint="eastAsia"/>
        </w:rPr>
        <w:t>　　第六节 **地区安全工器具市场容量分析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安全工器具行业重点企业竞争力分析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安全工器具行业企业经营策略研究分析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安全工器具企业多样化经营策略分析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一、安全工器具企业多样化经营情况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二、现行安全工器具行业多样化经营的方向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大型安全工器具企业集团未来发展策略分析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对中小安全工器具企业生产经营的建议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安全工器具行业前景及投资风险预警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2025年安全工器具市场前景分析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2025年安全工器具行业发展趋势预测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影响安全工器具行业发展的主要因素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一、2025年影响安全工器具行业运行的有利因素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二、2025年影响安全工器具行业运行的稳定因素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三、2025年影响安全工器具行业运行的不利因素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四、2025年中国安全工器具行业发展面临的挑战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五、2025年中国安全工器具行业发展面临的机遇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安全工器具行业投资风险预警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一、安全工器具行业市场风险预测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二、安全工器具行业政策风险预测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三、安全工器具行业经营风险预测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四、安全工器具行业技术风险预测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五、安全工器具行业竞争风险预测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六、安全工器具行业其他风险预测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安全工器具投资建议</w:t>
      </w:r>
      <w:r>
        <w:rPr>
          <w:rFonts w:hint="eastAsia"/>
        </w:rPr>
        <w:br/>
      </w:r>
      <w:r>
        <w:rPr>
          <w:rFonts w:hint="eastAsia"/>
        </w:rPr>
        <w:t>　　第一节 安全工器具行业投资环境分析</w:t>
      </w:r>
      <w:r>
        <w:rPr>
          <w:rFonts w:hint="eastAsia"/>
        </w:rPr>
        <w:br/>
      </w:r>
      <w:r>
        <w:rPr>
          <w:rFonts w:hint="eastAsia"/>
        </w:rPr>
        <w:t>　　第二节 安全工器具行业投资进入壁垒分析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安全工器具行业类别</w:t>
      </w:r>
      <w:r>
        <w:rPr>
          <w:rFonts w:hint="eastAsia"/>
        </w:rPr>
        <w:br/>
      </w:r>
      <w:r>
        <w:rPr>
          <w:rFonts w:hint="eastAsia"/>
        </w:rPr>
        <w:t>　　图表 安全工器具行业产业链调研</w:t>
      </w:r>
      <w:r>
        <w:rPr>
          <w:rFonts w:hint="eastAsia"/>
        </w:rPr>
        <w:br/>
      </w:r>
      <w:r>
        <w:rPr>
          <w:rFonts w:hint="eastAsia"/>
        </w:rPr>
        <w:t>　　图表 安全工器具行业现状</w:t>
      </w:r>
      <w:r>
        <w:rPr>
          <w:rFonts w:hint="eastAsia"/>
        </w:rPr>
        <w:br/>
      </w:r>
      <w:r>
        <w:rPr>
          <w:rFonts w:hint="eastAsia"/>
        </w:rPr>
        <w:t>　　图表 安全工器具行业标准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2019-2024年中国安全工器具市场规模</w:t>
      </w:r>
      <w:r>
        <w:rPr>
          <w:rFonts w:hint="eastAsia"/>
        </w:rPr>
        <w:br/>
      </w:r>
      <w:r>
        <w:rPr>
          <w:rFonts w:hint="eastAsia"/>
        </w:rPr>
        <w:t>　　图表 2025年中国安全工器具行业产能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2019-2024年中国安全工器具产量</w:t>
      </w:r>
      <w:r>
        <w:rPr>
          <w:rFonts w:hint="eastAsia"/>
        </w:rPr>
        <w:br/>
      </w:r>
      <w:r>
        <w:rPr>
          <w:rFonts w:hint="eastAsia"/>
        </w:rPr>
        <w:t>　　图表 安全工器具行业动态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2019-2024年中国安全工器具市场需求量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2025年中国安全工器具行业需求区域调研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2019-2024年中国安全工器具行情</w:t>
      </w:r>
      <w:r>
        <w:rPr>
          <w:rFonts w:hint="eastAsia"/>
        </w:rPr>
        <w:br/>
      </w:r>
      <w:r>
        <w:rPr>
          <w:rFonts w:hint="eastAsia"/>
        </w:rPr>
        <w:t>　　图表 2019-2024年中国安全工器具价格走势图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2019-2024年中国安全工器具行业销售收入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2019-2024年中国安全工器具行业盈利情况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2019-2024年中国安全工器具行业利润总额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2019-2024年中国安全工器具进口数据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2019-2024年中国安全工器具出口数据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2019-2024年中国安全工器具行业企业数量统计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**地区安全工器具市场规模</w:t>
      </w:r>
      <w:r>
        <w:rPr>
          <w:rFonts w:hint="eastAsia"/>
        </w:rPr>
        <w:br/>
      </w:r>
      <w:r>
        <w:rPr>
          <w:rFonts w:hint="eastAsia"/>
        </w:rPr>
        <w:t>　　图表 **地区安全工器具行业市场需求</w:t>
      </w:r>
      <w:r>
        <w:rPr>
          <w:rFonts w:hint="eastAsia"/>
        </w:rPr>
        <w:br/>
      </w:r>
      <w:r>
        <w:rPr>
          <w:rFonts w:hint="eastAsia"/>
        </w:rPr>
        <w:t>　　图表 **地区安全工器具市场调研</w:t>
      </w:r>
      <w:r>
        <w:rPr>
          <w:rFonts w:hint="eastAsia"/>
        </w:rPr>
        <w:br/>
      </w:r>
      <w:r>
        <w:rPr>
          <w:rFonts w:hint="eastAsia"/>
        </w:rPr>
        <w:t>　　图表 **地区安全工器具行业市场需求分析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**地区安全工器具市场规模</w:t>
      </w:r>
      <w:r>
        <w:rPr>
          <w:rFonts w:hint="eastAsia"/>
        </w:rPr>
        <w:br/>
      </w:r>
      <w:r>
        <w:rPr>
          <w:rFonts w:hint="eastAsia"/>
        </w:rPr>
        <w:t>　　图表 **地区安全工器具行业市场需求</w:t>
      </w:r>
      <w:r>
        <w:rPr>
          <w:rFonts w:hint="eastAsia"/>
        </w:rPr>
        <w:br/>
      </w:r>
      <w:r>
        <w:rPr>
          <w:rFonts w:hint="eastAsia"/>
        </w:rPr>
        <w:t>　　图表 **地区安全工器具市场调研</w:t>
      </w:r>
      <w:r>
        <w:rPr>
          <w:rFonts w:hint="eastAsia"/>
        </w:rPr>
        <w:br/>
      </w:r>
      <w:r>
        <w:rPr>
          <w:rFonts w:hint="eastAsia"/>
        </w:rPr>
        <w:t>　　图表 **地区安全工器具行业市场需求分析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安全工器具行业竞争对手分析</w:t>
      </w:r>
      <w:r>
        <w:rPr>
          <w:rFonts w:hint="eastAsia"/>
        </w:rPr>
        <w:br/>
      </w:r>
      <w:r>
        <w:rPr>
          <w:rFonts w:hint="eastAsia"/>
        </w:rPr>
        <w:t>　　图表 安全工器具重点企业（一）基本信息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安全工器具重点企业（一）经营情况分析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安全工器具重点企业（一）主要经济指标情况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安全工器具重点企业（二）经营情况分析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安全工器具重点企业（二）主要经济指标情况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安全工器具重点企业（三）经营情况分析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安全工器具重点企业（三）主要经济指标情况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安全工器具重点企业（三）成长能力情况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2025-2031年中国安全工器具行业产能预测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2025-2031年中国安全工器具行业产量预测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2025-2031年中国安全工器具市场需求预测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2025-2031年中国安全工器具市场规模预测</w:t>
      </w:r>
      <w:r>
        <w:rPr>
          <w:rFonts w:hint="eastAsia"/>
        </w:rPr>
        <w:br/>
      </w:r>
      <w:r>
        <w:rPr>
          <w:rFonts w:hint="eastAsia"/>
        </w:rPr>
        <w:t>　　图表 安全工器具行业准入条件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2025-2031年中国安全工器具行业信息化</w:t>
      </w:r>
      <w:r>
        <w:rPr>
          <w:rFonts w:hint="eastAsia"/>
        </w:rPr>
        <w:br/>
      </w:r>
      <w:r>
        <w:rPr>
          <w:rFonts w:hint="eastAsia"/>
        </w:rPr>
        <w:t>　　图表 2025年中国安全工器具市场前景分析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2025-2031年中国安全工器具行业风险分析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2025-2031年中国安全工器具行业发展趋势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087c053914b0f" w:history="1">
        <w:r>
          <w:rPr>
            <w:rStyle w:val="Hyperlink"/>
          </w:rPr>
          <w:t>中国安全工器具行业现状分析与前景趋势预测报告（2025-2031年）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087c053914b0f" w:history="1">
        <w:r>
          <w:rPr>
            <w:rStyle w:val="Hyperlink"/>
          </w:rPr>
          <w:t>https://www.20087.com/5/05/AnQuanGongQiJuDeXianZhuangYuQianJing.html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工器具管理制度、安全工器具检测机构、安全工器具检验需要什么资质、安全工器具试验报告、煤安证和防爆证一样吗、安全工器具试验标准及周期表、施工安全管理措施方案、安全工器具经试验合格后,应在醒目的部位粘贴、一般防护安全用具和基本安全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ad1dd25b34c13" w:history="1">
      <w:r>
        <w:rPr>
          <w:rStyle w:val="Hyperlink"/>
        </w:rPr>
        <w:t>中国安全工器具行业现状分析与前景趋势预测报告（2025-2031年）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AnQuanGongQiJuDeXianZhuangYuQianJing.html" TargetMode="External" Id="Rf39087c05391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AnQuanGongQiJuDeXianZhuangYuQianJing.html" TargetMode="External" Id="R607ad1dd25b3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2024-10-27T23:06:00Z</dcterms:created>
  <dcterms:modified xsi:type="dcterms:W3CDTF">2024-10-28T00:06:00Z</dcterms:modified>
  <dc:subject>中国安全工器具行业现状分析与前景趋势预测报告（2025-2031年）</dc:subject>
  <dc:title>中国安全工器具行业现状分析与前景趋势预测报告（2025-2031年）</dc:title>
  <cp:keywords>中国安全工器具行业现状分析与前景趋势预测报告（2025-2031年）</cp:keywords>
  <dc:description>中国安全工器具行业现状分析与前景趋势预测报告（2025-2031年）</dc:description>
</cp:coreProperties>
</file>