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cd1da6404ef0" w:history="1">
              <w:r>
                <w:rPr>
                  <w:rStyle w:val="Hyperlink"/>
                </w:rPr>
                <w:t>全球与中国智能控制柜行业发展研究及前景分析报告（2024-2030年）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cd1da6404ef0" w:history="1">
              <w:r>
                <w:rPr>
                  <w:rStyle w:val="Hyperlink"/>
                </w:rPr>
                <w:t>全球与中国智能控制柜行业发展研究及前景分析报告（2024-2030年）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4cd1da6404ef0" w:history="1">
                <w:r>
                  <w:rPr>
                    <w:rStyle w:val="Hyperlink"/>
                  </w:rPr>
                  <w:t>https://www.20087.com/5/75/ZhiNengKongZhiJuShiChangQianJingFenXi.html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柜作为工业自动化和智能家居领域的重要组成部分，集成了PLC（可编程逻辑控制器）、传感器、通信模块和人机界面，实现了设备的远程监控和智能控制。近年来，随着物联网和边缘计算技术的融合，智能控制柜的功能和性能得到了显著提升。它们不仅可以收集和分析实时数据，还能执行复杂的逻辑控制和故障诊断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智能控制柜的未来将聚焦于更高程度的自主性和网络安全性。通过深度学习和大数据分析，智能控制柜将能够自我学习和优化控制策略，实现预测性维护和能耗管理。同时，随着5G和工业互联网的普及，智能控制柜将具备更快的数据传输速度和更低的延迟，支持实时协作和远程操作。为了应对日益严峻的网络安全威胁，智能控制柜将加强加密技术和访问控制，确保数据安全和系统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cd1da6404ef0" w:history="1">
        <w:r>
          <w:rPr>
            <w:rStyle w:val="Hyperlink"/>
          </w:rPr>
          <w:t>全球与中国智能控制柜行业发展研究及前景分析报告（2024-2030年）</w:t>
        </w:r>
      </w:hyperlink>
      <w:r>
        <w:rPr>
          <w:rFonts w:hint="eastAsia"/>
        </w:rPr>
        <w:t>》主要分析了智能控制柜行业的市场规模、智能控制柜市场供需状况、智能控制柜市场竞争状况和智能控制柜主要企业经营情况，同时对智能控制柜行业的未来发展做出了科学预测。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cd1da6404ef0" w:history="1">
        <w:r>
          <w:rPr>
            <w:rStyle w:val="Hyperlink"/>
          </w:rPr>
          <w:t>全球与中国智能控制柜行业发展研究及前景分析报告（2024-2030年）</w:t>
        </w:r>
      </w:hyperlink>
      <w:r>
        <w:rPr>
          <w:rFonts w:hint="eastAsia"/>
        </w:rPr>
        <w:t>》在多年智能控制柜行业研究的基础上，结合全球及中国智能控制柜行业市场的发展现状，通过资深研究团队对智能控制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cd1da6404ef0" w:history="1">
        <w:r>
          <w:rPr>
            <w:rStyle w:val="Hyperlink"/>
          </w:rPr>
          <w:t>全球与中国智能控制柜行业发展研究及前景分析报告（2024-2030年）</w:t>
        </w:r>
      </w:hyperlink>
      <w:r>
        <w:rPr>
          <w:rFonts w:hint="eastAsia"/>
        </w:rPr>
        <w:t>》可以帮助投资者准确把握智能控制柜行业的市场现状，为投资者进行投资作出智能控制柜行业前景预判，挖掘智能控制柜行业投资价值，同时提出智能控制柜行业投资策略、生产策略、营销策略等方面的建议。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智能控制柜市场概述</w:t>
      </w:r>
      <w:r>
        <w:rPr>
          <w:rFonts w:hint="eastAsia"/>
        </w:rPr>
        <w:br/>
      </w:r>
      <w:r>
        <w:rPr>
          <w:rFonts w:hint="eastAsia"/>
        </w:rPr>
        <w:t>　　1.1 智能控制柜行业概述及统计范围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按照不同产品类型，智能控制柜主要可以分为如下几个类别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不同产品类型智能控制柜增长趋势2019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从不同应用，智能控制柜主要包括如下几个方面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不同应用智能控制柜增长趋势2019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高校</w:t>
      </w:r>
      <w:r>
        <w:rPr>
          <w:rFonts w:hint="eastAsia"/>
        </w:rPr>
        <w:br/>
      </w:r>
      <w:r>
        <w:rPr>
          <w:rFonts w:hint="eastAsia"/>
        </w:rPr>
        <w:t>　　　　1.3.5 商业场所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智能控制柜行业发展总体概况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智能控制柜行业发展主要特点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智能控制柜行业发展影响因素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全球智能控制柜供需现状及预测（2019-2030）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全球智能控制柜产能、产量、产能利用率及发展趋势（2019-2030）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全球智能控制柜产量、需求量及发展趋势（2019-2030）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全球主要地区智能控制柜产量及发展趋势（2019-2030）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中国智能控制柜供需现状及预测（2019-2030）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中国智能控制柜产能、产量、产能利用率及发展趋势（2019-2030）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中国智能控制柜产量、市场需求量及发展趋势（2019-2030）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中国智能控制柜产能和产量占全球的比重（2019-2030）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全球智能控制柜销量及收入（2019-2030）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全球市场智能控制柜价格趋势（2019-2030）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中国智能控制柜销量及收入（2019-2030）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中国市场智能控制柜销量和收入占全球的比重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全球智能控制柜主要地区分析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全球主要地区智能控制柜市场规模分析：2019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全球主要地区智能控制柜销售收入及市场份额（2019-2024年）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全球主要地区智能控制柜销售收入预测（2024-2030年）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全球主要地区智能控制柜销量分析：2019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全球主要地区智能控制柜销量及市场份额（2019-2024年）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全球主要地区智能控制柜销量及市场份额预测（2024-2030）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北美（美国和加拿大）智能控制柜收入（2019-2030）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欧洲（德国、英国、法国和意大利等国家）智能控制柜收入（2019-2030）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亚太（中国、日本、韩国、中国台湾、印度和东南亚等）智能控制柜收入（2019-2030）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拉美地区（墨西哥、巴西等国家）智能控制柜收入（2019-2030）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中东及非洲（土耳其、沙特等国家）智能控制柜收入（2019-2030）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全球市场主要厂商智能控制柜产能市场份额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全球市场主要厂商智能控制柜销量（2019-2024）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全球市场主要厂商智能控制柜销售收入（2019-2024）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全球市场主要厂商智能控制柜销售价格（2019-2024）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2024年全球主要生产商智能控制柜收入排名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中国市场主要厂商智能控制柜销量（2019-2024）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中国市场主要厂商智能控制柜销售收入（2019-2024）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中国市场主要厂商智能控制柜销售价格（2019-2024）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2024年中国主要生产商智能控制柜收入排名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全球主要厂商智能控制柜产地分布及商业化日期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全球主要厂商智能控制柜产品类型列表</w:t>
      </w:r>
      <w:r>
        <w:rPr>
          <w:rFonts w:hint="eastAsia"/>
        </w:rPr>
        <w:br/>
      </w:r>
      <w:r>
        <w:rPr>
          <w:rFonts w:hint="eastAsia"/>
        </w:rPr>
        <w:t>　　4.5 智能控制柜行业集中度、竞争程度分析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智能控制柜行业集中度分析：全球头部厂商份额（Top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全球智能控制柜第一梯队、第二梯队和第三梯队生产商（品牌）及市场份额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不同产品类型智能控制柜分析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全球市场不同产品类型智能控制柜销量预测（2024-2030）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全球市场不同产品类型智能控制柜收入预测（2024-2030）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全球市场不同产品类型智能控制柜价格走势（2019-2030）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中国市场不同产品类型智能控制柜销量预测（2024-2030）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中国市场不同产品类型智能控制柜收入预测（2024-2030）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不同应用智能控制柜分析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全球市场不同应用智能控制柜销量预测（2024-2030）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全球市场不同应用智能控制柜收入预测（2024-2030）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全球市场不同应用智能控制柜价格走势（2019-2030）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中国市场不同应用智能控制柜销量（2019-2030）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中国市场不同应用智能控制柜销量预测（2024-2030）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中国市场不同应用智能控制柜收入（2019-2030）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中国市场不同应用智能控制柜收入预测（2024-2030）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智能控制柜行业发展趋势</w:t>
      </w:r>
      <w:r>
        <w:rPr>
          <w:rFonts w:hint="eastAsia"/>
        </w:rPr>
        <w:br/>
      </w:r>
      <w:r>
        <w:rPr>
          <w:rFonts w:hint="eastAsia"/>
        </w:rPr>
        <w:t>　　7.2 智能控制柜行业主要驱动因素</w:t>
      </w:r>
      <w:r>
        <w:rPr>
          <w:rFonts w:hint="eastAsia"/>
        </w:rPr>
        <w:br/>
      </w:r>
      <w:r>
        <w:rPr>
          <w:rFonts w:hint="eastAsia"/>
        </w:rPr>
        <w:t>　　7.3 智能控制柜中国企业SWOT分析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中国智能控制柜行业政策环境分析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智能控制柜行业产业链简介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智能控制柜行业供应链分析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智能控制柜主要原料及供应情况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智能控制柜行业主要下游客户</w:t>
      </w:r>
      <w:r>
        <w:rPr>
          <w:rFonts w:hint="eastAsia"/>
        </w:rPr>
        <w:br/>
      </w:r>
      <w:r>
        <w:rPr>
          <w:rFonts w:hint="eastAsia"/>
        </w:rPr>
        <w:t>　　8.3 智能控制柜行业采购模式</w:t>
      </w:r>
      <w:r>
        <w:rPr>
          <w:rFonts w:hint="eastAsia"/>
        </w:rPr>
        <w:br/>
      </w:r>
      <w:r>
        <w:rPr>
          <w:rFonts w:hint="eastAsia"/>
        </w:rPr>
        <w:t>　　8.4 智能控制柜行业生产模式</w:t>
      </w:r>
      <w:r>
        <w:rPr>
          <w:rFonts w:hint="eastAsia"/>
        </w:rPr>
        <w:br/>
      </w:r>
      <w:r>
        <w:rPr>
          <w:rFonts w:hint="eastAsia"/>
        </w:rPr>
        <w:t>　　8.5 智能控制柜行业销售模式及销售渠道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全球市场主要智能控制柜厂商简介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中国市场智能控制柜产量、销量、进出口分析及未来趋势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中国市场智能控制柜产量、销量、进出口分析及未来趋势（2019-2030）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中国市场智能控制柜进出口贸易趋势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中国市场智能控制柜主要进口来源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中国市场智能控制柜主要出口目的地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中国市场智能控制柜主要地区分布</w:t>
      </w:r>
      <w:r>
        <w:rPr>
          <w:rFonts w:hint="eastAsia"/>
        </w:rPr>
        <w:br/>
      </w:r>
      <w:r>
        <w:rPr>
          <w:rFonts w:hint="eastAsia"/>
        </w:rPr>
        <w:t>　　11.1 中国智能控制柜生产地区分布</w:t>
      </w:r>
      <w:r>
        <w:rPr>
          <w:rFonts w:hint="eastAsia"/>
        </w:rPr>
        <w:br/>
      </w:r>
      <w:r>
        <w:rPr>
          <w:rFonts w:hint="eastAsia"/>
        </w:rPr>
        <w:t>　　11.2 中国智能控制柜消费地区分布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全球不同产品类型智能控制柜增长趋势2019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不同应用智能控制柜增长趋势2019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智能控制柜行业发展主要特点</w:t>
      </w:r>
      <w:r>
        <w:rPr>
          <w:rFonts w:hint="eastAsia"/>
        </w:rPr>
        <w:br/>
      </w:r>
      <w:r>
        <w:rPr>
          <w:rFonts w:hint="eastAsia"/>
        </w:rPr>
        <w:t>　　表4 智能控制柜行业发展有利因素分析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智能控制柜行业发展不利因素分析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进入智能控制柜行业壁垒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全球主要地区智能控制柜产量（千台）：2019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全球主要地区智能控制柜产量（2019-2024）&amp;（千台）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全球主要地区智能控制柜产量市场份额（2019-2024）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全球主要地区智能控制柜产量（2024-2030）&amp;（千台）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全球主要地区智能控制柜销售收入（百万美元）：2019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全球主要地区智能控制柜收入（2024-2030）&amp;（百万美元）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全球主要地区智能控制柜收入市场份额（2024-2030）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全球主要地区智能控制柜销量（千台）：2019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全球主要地区智能控制柜销量（2024-2030）&amp;（千台）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全球主要地区智能控制柜销量份额（2024-2030）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北美智能控制柜基本情况分析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北美（美国和加拿大）智能控制柜销量（2019-2030）&amp;（千台）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北美（美国和加拿大）智能控制柜收入（2019-2030）&amp;（百万美元）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欧洲智能控制柜基本情况分析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欧洲（德国、英国、法国和意大利等国家）智能控制柜销量（2019-2030）&amp;（千台）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欧洲（德国、英国、法国和意大利等国家）智能控制柜收入（2019-2030）&amp;（百万美元）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亚太地区智能控制柜基本情况分析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亚太（中国、日本、韩国、中国台湾、印度和东南亚等）智能控制柜销量（2019-2030）&amp;（千台）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亚太（中国、日本、韩国、中国台湾、印度和东南亚等）智能控制柜收入（2019-2030）&amp;（百万美元）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拉美地区智能控制柜基本情况分析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拉美地区（墨西哥、巴西等国家）智能控制柜销量（2019-2030）&amp;（千台）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拉美地区（墨西哥、巴西等国家）智能控制柜收入（2019-2030）&amp;（百万美元）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中东及非洲智能控制柜基本情况分析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中东及非洲（土耳其、沙特等国家）智能控制柜销量（2019-2030）&amp;（千台）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中东及非洲（土耳其、沙特等国家）智能控制柜收入（2019-2030）&amp;（百万美元）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全球市场主要厂商智能控制柜产能（2023-2024）&amp;（千台）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全球市场主要厂商智能控制柜销售价格（2019-2024）&amp;（美元\u002F台）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中国市场主要厂商智能控制柜销售价格（2019-2024）&amp;（美元\u002F台）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全球主要厂商智能控制柜产地分布及商业化日期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全球主要厂商智能控制柜产品类型列表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2024全球智能控制柜主要厂商市场地位（第一梯队、第二梯队和第三梯队）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全球不同产品类型智能控制柜销量预测（2024-2030）&amp;（千台）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全球市场不同产品类型智能控制柜销量市场份额预测（2024-2030）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全球不同产品类型智能控制柜收入预测（2024-2030）&amp;（百万美元）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全球不同产品类型智能控制柜收入市场份额预测（2024-2030）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全球不同产品类型智能控制柜价格走势（2019-2030）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中国不同产品类型智能控制柜销量预测（2024-2030）&amp;（千台）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中国不同产品类型智能控制柜销量市场份额预测（2024-2030）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中国不同产品类型智能控制柜收入预测（2024-2030）&amp;（百万美元）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中国不同产品类型智能控制柜收入市场份额预测（2024-2030）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全球不同应用智能控制柜销量预测（2024-2030）&amp;（千台）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全球市场不同应用智能控制柜销量市场份额预测（2024-2030）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全球不同应用智能控制柜收入预测（2024-2030）&amp;（百万美元）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全球不同应用智能控制柜收入市场份额预测（2024-2030）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全球不同应用智能控制柜价格走势（2019-2030）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中国不同应用智能控制柜销量预测（2024-2030）&amp;（千台）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中国不同应用智能控制柜销量市场份额预测（2024-2030）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中国不同应用智能控制柜收入预测（2024-2030）&amp;（百万美元）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中国不同应用智能控制柜收入市场份额预测（2024-2030）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智能控制柜行业技术发展趋势</w:t>
      </w:r>
      <w:r>
        <w:rPr>
          <w:rFonts w:hint="eastAsia"/>
        </w:rPr>
        <w:br/>
      </w:r>
      <w:r>
        <w:rPr>
          <w:rFonts w:hint="eastAsia"/>
        </w:rPr>
        <w:t>　　表87 智能控制柜行业主要驱动因素</w:t>
      </w:r>
      <w:r>
        <w:rPr>
          <w:rFonts w:hint="eastAsia"/>
        </w:rPr>
        <w:br/>
      </w:r>
      <w:r>
        <w:rPr>
          <w:rFonts w:hint="eastAsia"/>
        </w:rPr>
        <w:t>　　表88 智能控制柜行业供应链分析</w:t>
      </w:r>
      <w:r>
        <w:rPr>
          <w:rFonts w:hint="eastAsia"/>
        </w:rPr>
        <w:br/>
      </w:r>
      <w:r>
        <w:rPr>
          <w:rFonts w:hint="eastAsia"/>
        </w:rPr>
        <w:t>　　表89 智能控制柜上游原料供应商</w:t>
      </w:r>
      <w:r>
        <w:rPr>
          <w:rFonts w:hint="eastAsia"/>
        </w:rPr>
        <w:br/>
      </w:r>
      <w:r>
        <w:rPr>
          <w:rFonts w:hint="eastAsia"/>
        </w:rPr>
        <w:t>　　表90 智能控制柜行业主要下游客户</w:t>
      </w:r>
      <w:r>
        <w:rPr>
          <w:rFonts w:hint="eastAsia"/>
        </w:rPr>
        <w:br/>
      </w:r>
      <w:r>
        <w:rPr>
          <w:rFonts w:hint="eastAsia"/>
        </w:rPr>
        <w:t>　　表91 智能控制柜行业典型经销商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重点企业（7）智能控制柜销量（千台）、收入（百万美元）、价格（美元\u002F台）及毛利率（2019-2024）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中国市场智能控制柜产量、销量、进出口（2019-2024年）&amp;（千台）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中国市场智能控制柜产量、销量、进出口预测（2024-2030）&amp;（千台）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中国市场智能控制柜进出口贸易趋势</w:t>
      </w:r>
      <w:r>
        <w:rPr>
          <w:rFonts w:hint="eastAsia"/>
        </w:rPr>
        <w:br/>
      </w:r>
      <w:r>
        <w:rPr>
          <w:rFonts w:hint="eastAsia"/>
        </w:rPr>
        <w:t>　　表130 中国市场智能控制柜主要进口来源</w:t>
      </w:r>
      <w:r>
        <w:rPr>
          <w:rFonts w:hint="eastAsia"/>
        </w:rPr>
        <w:br/>
      </w:r>
      <w:r>
        <w:rPr>
          <w:rFonts w:hint="eastAsia"/>
        </w:rPr>
        <w:t>　　表131 中国市场智能控制柜主要出口目的地</w:t>
      </w:r>
      <w:r>
        <w:rPr>
          <w:rFonts w:hint="eastAsia"/>
        </w:rPr>
        <w:br/>
      </w:r>
      <w:r>
        <w:rPr>
          <w:rFonts w:hint="eastAsia"/>
        </w:rPr>
        <w:t>　　表132 中国智能控制柜生产地区分布</w:t>
      </w:r>
      <w:r>
        <w:rPr>
          <w:rFonts w:hint="eastAsia"/>
        </w:rPr>
        <w:br/>
      </w:r>
      <w:r>
        <w:rPr>
          <w:rFonts w:hint="eastAsia"/>
        </w:rPr>
        <w:t>　　表133 中国智能控制柜消费地区分布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智能控制柜产品图片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全球不同产品类型智能控制柜市场份额2023 &amp; 2024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全球不同应用智能控制柜市场份额2023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变电站</w:t>
      </w:r>
      <w:r>
        <w:rPr>
          <w:rFonts w:hint="eastAsia"/>
        </w:rPr>
        <w:br/>
      </w:r>
      <w:r>
        <w:rPr>
          <w:rFonts w:hint="eastAsia"/>
        </w:rPr>
        <w:t>　　图8 高校</w:t>
      </w:r>
      <w:r>
        <w:rPr>
          <w:rFonts w:hint="eastAsia"/>
        </w:rPr>
        <w:br/>
      </w:r>
      <w:r>
        <w:rPr>
          <w:rFonts w:hint="eastAsia"/>
        </w:rPr>
        <w:t>　　图9 商业场所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全球智能控制柜产能、产量、产能利用率及发展趋势（2019-2030）&amp;（千台）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全球智能控制柜产量、需求量及发展趋势（2019-2030）&amp;（千台）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全球主要地区智能控制柜产量市场份额（2019-2030）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中国智能控制柜产能、产量、产能利用率及发展趋势（2019-2030）&amp;（千台）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中国智能控制柜产量、市场需求量及发展趋势（2019-2030）&amp;（千台）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中国智能控制柜总产能占全球比重（2019-2030）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中国智能控制柜总产量占全球比重（2019-2030）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全球智能控制柜市场收入及增长率：（2019-2030）&amp;（百万美元）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全球市场智能控制柜市场规模：2019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全球市场智能控制柜价格趋势（2019-2030）&amp;（美元\u002F台）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中国智能控制柜市场收入及增长率：（2019-2030）&amp;（百万美元）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中国市场智能控制柜市场规模：2019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中国市场智能控制柜销量占全球比重（2019-2030）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中国智能控制柜收入占全球比重（2019-2030）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全球主要地区智能控制柜销售收入市场份额（2019-2024）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全球主要地区智能控制柜销售收入市场份额（2023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全球主要地区智能控制柜收入市场份额（2024-2030）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北美（美国和加拿大）智能控制柜销量份额（2019-2030）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北美（美国和加拿大）智能控制柜收入份额（2019-2030）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欧洲（德国、英国、法国和意大利等国家）智能控制柜销量份额（2019-2030）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欧洲（德国、英国、法国和意大利等国家）智能控制柜收入份额（2019-2030）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亚太（中国、日本、韩国、中国台湾、印度和东南亚等）智能控制柜销量份额（2019-2030）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亚太（中国、日本、韩国、中国台湾、印度和东南亚等）智能控制柜收入份额（2019-2030）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拉美地区（墨西哥、巴西等国家）智能控制柜销量份额（2019-2030）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拉美地区（墨西哥、巴西等国家）智能控制柜收入份额（2019-2030）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中东及非洲（土耳其、沙特等国家）智能控制柜销量份额（2019-2030）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中东及非洲（土耳其、沙特等国家）智能控制柜收入份额（2019-2030）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2024年全球市场主要厂商智能控制柜销量市场份额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2024年全球市场主要厂商智能控制柜收入市场份额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2024年中国市场主要厂商智能控制柜销量市场份额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2024年中国市场主要厂商智能控制柜收入市场份额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2024年全球前五大生产商智能控制柜市场份额</w:t>
      </w:r>
      <w:r>
        <w:rPr>
          <w:rFonts w:hint="eastAsia"/>
        </w:rPr>
        <w:br/>
      </w:r>
      <w:r>
        <w:rPr>
          <w:rFonts w:hint="eastAsia"/>
        </w:rPr>
        <w:t>　　图45 全球智能控制柜第一梯队、第二梯队和第三梯队生产商（品牌）及市场份额（2024）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全球不同产品类型智能控制柜价格走势（2019-2030）&amp;（美元\u002F台）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全球不同应用智能控制柜价格走势（2019-2030）&amp;（美元\u002F台）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智能控制柜中国企业SWOT分析</w:t>
      </w:r>
      <w:r>
        <w:rPr>
          <w:rFonts w:hint="eastAsia"/>
        </w:rPr>
        <w:br/>
      </w:r>
      <w:r>
        <w:rPr>
          <w:rFonts w:hint="eastAsia"/>
        </w:rPr>
        <w:t>　　图49 智能控制柜产业链</w:t>
      </w:r>
      <w:r>
        <w:rPr>
          <w:rFonts w:hint="eastAsia"/>
        </w:rPr>
        <w:br/>
      </w:r>
      <w:r>
        <w:rPr>
          <w:rFonts w:hint="eastAsia"/>
        </w:rPr>
        <w:t>　　图50 智能控制柜行业采购模式分析</w:t>
      </w:r>
      <w:r>
        <w:rPr>
          <w:rFonts w:hint="eastAsia"/>
        </w:rPr>
        <w:br/>
      </w:r>
      <w:r>
        <w:rPr>
          <w:rFonts w:hint="eastAsia"/>
        </w:rPr>
        <w:t>　　图51 智能控制柜行业销售模式分析</w:t>
      </w:r>
      <w:r>
        <w:rPr>
          <w:rFonts w:hint="eastAsia"/>
        </w:rPr>
        <w:br/>
      </w:r>
      <w:r>
        <w:rPr>
          <w:rFonts w:hint="eastAsia"/>
        </w:rPr>
        <w:t>　　图52 智能控制柜行业销售模式分析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cd1da6404ef0" w:history="1">
        <w:r>
          <w:rPr>
            <w:rStyle w:val="Hyperlink"/>
          </w:rPr>
          <w:t>全球与中国智能控制柜行业发展研究及前景分析报告（2024-2030年）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4cd1da6404ef0" w:history="1">
        <w:r>
          <w:rPr>
            <w:rStyle w:val="Hyperlink"/>
          </w:rPr>
          <w:t>https://www.20087.com/5/75/ZhiNengKongZhiJuShiChangQianJingFenXi.html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06e143c4441e0" w:history="1">
      <w:r>
        <w:rPr>
          <w:rStyle w:val="Hyperlink"/>
        </w:rPr>
        <w:t>全球与中国智能控制柜行业发展研究及前景分析报告（2024-2030年）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NengKongZhiJuShiChangQianJingFenXi.html" TargetMode="External" Id="R2db4cd1da640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NengKongZhiJuShiChangQianJingFenXi.html" TargetMode="External" Id="R3a406e143c4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2024-02-22T01:15:00Z</dcterms:created>
  <dcterms:modified xsi:type="dcterms:W3CDTF">2024-02-22T02:15:00Z</dcterms:modified>
  <dc:subject>全球与中国智能控制柜行业发展研究及前景分析报告（2024-2030年）</dc:subject>
  <dc:title>全球与中国智能控制柜行业发展研究及前景分析报告（2024-2030年）</dc:title>
  <cp:keywords>全球与中国智能控制柜行业发展研究及前景分析报告（2024-2030年）</cp:keywords>
  <dc:description>全球与中国智能控制柜行业发展研究及前景分析报告（2024-2030年）</dc:description>
</cp:coreProperties>
</file>