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258efaa5548be" w:history="1">
              <w:r>
                <w:rPr>
                  <w:rStyle w:val="Hyperlink"/>
                </w:rPr>
                <w:t>2025-2031年中国电机零配件行业全景调研及未来趋势分析报告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258efaa5548be" w:history="1">
              <w:r>
                <w:rPr>
                  <w:rStyle w:val="Hyperlink"/>
                </w:rPr>
                <w:t>2025-2031年中国电机零配件行业全景调研及未来趋势分析报告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258efaa5548be" w:history="1">
                <w:r>
                  <w:rPr>
                    <w:rStyle w:val="Hyperlink"/>
                  </w:rPr>
                  <w:t>https://www.20087.com/5/35/DianJiLingPeiJianFaZhanQuShiYuCeBaoGao.html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零配件是电机正常运行和维护中不可或缺的部分，包括轴承、转子、定子、换向器等关键组件。随着电机技术的发展和应用领域的扩展，电机零配件的种类和性能也在不断升级。近年来，随着电动汽车、智能家居等新兴市场的发展，对高性能、高可靠性的电机零配件需求日益增长。同时，随着智能制造技术的应用，电机零配件的生产效率和质量得到了显著提高。</w:t>
      </w:r>
      <w:r>
        <w:rPr>
          <w:rFonts w:hint="eastAsia"/>
        </w:rPr>
        <w:br/>
      </w:r>
      <w:r>
        <w:rPr>
          <w:rFonts w:hint="eastAsia"/>
        </w:rPr>
        <w:t>　　未来，电机零配件的发展将更加注重智能化和高性能化。一方面，通过新材料的应用和技术革新，提高电机零配件的性能指标，如降低能耗、提高效率等。另一方面，随着物联网技术的发展，电机零配件将更加智能化，能够实现远程监控和故障预警等功能。此外，随着电动汽车市场的快速增长，对轻量化、高效率电机零配件的需求将持续增加，这也促使制造商不断优化产品设计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258efaa5548be" w:history="1">
        <w:r>
          <w:rPr>
            <w:rStyle w:val="Hyperlink"/>
          </w:rPr>
          <w:t>2025-2031年中国电机零配件行业全景调研及未来趋势分析报告</w:t>
        </w:r>
      </w:hyperlink>
      <w:r>
        <w:rPr>
          <w:rFonts w:hint="eastAsia"/>
        </w:rPr>
        <w:t>》基于权威数据资源和长期市场监测数据库，对中国电机零配件市场进行了深入调研。报告全面剖析了电机零配件市场现状，科学预判了行业未来趋势，并深入挖掘了电机零配件行业的投资价值。此外，报告还针对电机零配件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电机零配件行业概述</w:t>
      </w:r>
      <w:r>
        <w:rPr>
          <w:rFonts w:hint="eastAsia"/>
        </w:rPr>
        <w:br/>
      </w:r>
      <w:r>
        <w:rPr>
          <w:rFonts w:hint="eastAsia"/>
        </w:rPr>
        <w:t>　　第一节 电机零配件行业界定</w:t>
      </w:r>
      <w:r>
        <w:rPr>
          <w:rFonts w:hint="eastAsia"/>
        </w:rPr>
        <w:br/>
      </w:r>
      <w:r>
        <w:rPr>
          <w:rFonts w:hint="eastAsia"/>
        </w:rPr>
        <w:t>　　第二节 电机零配件行业发展历程</w:t>
      </w:r>
      <w:r>
        <w:rPr>
          <w:rFonts w:hint="eastAsia"/>
        </w:rPr>
        <w:br/>
      </w:r>
      <w:r>
        <w:rPr>
          <w:rFonts w:hint="eastAsia"/>
        </w:rPr>
        <w:t>　　第三节 电机零配件产业链分析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二、电机零配件产业链模型分析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中国电机零配件行业供给情况分析及趋势预测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2025年中国电机零配件行业产量分析</w:t>
      </w:r>
      <w:r>
        <w:rPr>
          <w:rFonts w:hint="eastAsia"/>
        </w:rPr>
        <w:br/>
      </w:r>
      <w:r>
        <w:rPr>
          <w:rFonts w:hint="eastAsia"/>
        </w:rPr>
        <w:t>　　　　一、电机零配件行业产量情况分析</w:t>
      </w:r>
      <w:r>
        <w:rPr>
          <w:rFonts w:hint="eastAsia"/>
        </w:rPr>
        <w:br/>
      </w:r>
      <w:r>
        <w:rPr>
          <w:rFonts w:hint="eastAsia"/>
        </w:rPr>
        <w:t>　　　　二、电机零配件行业重点区域产量分析</w:t>
      </w:r>
      <w:r>
        <w:rPr>
          <w:rFonts w:hint="eastAsia"/>
        </w:rPr>
        <w:br/>
      </w:r>
      <w:r>
        <w:rPr>
          <w:rFonts w:hint="eastAsia"/>
        </w:rPr>
        <w:t>　　第二节 电机零配件行业供给关系因素分析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一、电机零配件行业需求变化因素</w:t>
      </w:r>
      <w:r>
        <w:rPr>
          <w:rFonts w:hint="eastAsia"/>
        </w:rPr>
        <w:br/>
      </w:r>
      <w:r>
        <w:rPr>
          <w:rFonts w:hint="eastAsia"/>
        </w:rPr>
        <w:t>　　　　二、电机零配件行业厂商产能因素</w:t>
      </w:r>
      <w:r>
        <w:rPr>
          <w:rFonts w:hint="eastAsia"/>
        </w:rPr>
        <w:br/>
      </w:r>
      <w:r>
        <w:rPr>
          <w:rFonts w:hint="eastAsia"/>
        </w:rPr>
        <w:t>　　　　三、电机零配件行业原料供给状况</w:t>
      </w:r>
      <w:r>
        <w:rPr>
          <w:rFonts w:hint="eastAsia"/>
        </w:rPr>
        <w:br/>
      </w:r>
      <w:r>
        <w:rPr>
          <w:rFonts w:hint="eastAsia"/>
        </w:rPr>
        <w:t>　　　　四、电机零配件行业技术水平提高</w:t>
      </w:r>
      <w:r>
        <w:rPr>
          <w:rFonts w:hint="eastAsia"/>
        </w:rPr>
        <w:br/>
      </w:r>
      <w:r>
        <w:rPr>
          <w:rFonts w:hint="eastAsia"/>
        </w:rPr>
        <w:t>　　　　五、电机零配件行业政策变动因素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2025-2031年中国电机零配件行业市场供给趋势</w:t>
      </w:r>
      <w:r>
        <w:rPr>
          <w:rFonts w:hint="eastAsia"/>
        </w:rPr>
        <w:br/>
      </w:r>
      <w:r>
        <w:rPr>
          <w:rFonts w:hint="eastAsia"/>
        </w:rPr>
        <w:t>　　　　一、电机零配件整体供给情况趋势分析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二、电机零配件重点区域供给趋势分析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三、影响未来电机零配件供给的因素分析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2024-2025年中国电机零配件行业发展环境分析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中国电机零配件行业发展经济环境分析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电机零配件行业发展政策环境分析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中国电机零配件行业发展社会环境分析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2025年中国电机零配件行业发展概况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2025年中国电机零配件行业发展态势分析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2025年中国电机零配件行业发展特点分析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2025年中国电机零配件行业市场供需分析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2025年中国电机零配件市场价格分析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2019-2024年中国电机零配件行业整体运行状况</w:t>
      </w:r>
      <w:r>
        <w:rPr>
          <w:rFonts w:hint="eastAsia"/>
        </w:rPr>
        <w:br/>
      </w:r>
      <w:r>
        <w:rPr>
          <w:rFonts w:hint="eastAsia"/>
        </w:rPr>
        <w:t>　　第一节 电机零配件行业产销分析</w:t>
      </w:r>
      <w:r>
        <w:rPr>
          <w:rFonts w:hint="eastAsia"/>
        </w:rPr>
        <w:br/>
      </w:r>
      <w:r>
        <w:rPr>
          <w:rFonts w:hint="eastAsia"/>
        </w:rPr>
        <w:t>　　第二节 电机零配件行业盈利能力分析</w:t>
      </w:r>
      <w:r>
        <w:rPr>
          <w:rFonts w:hint="eastAsia"/>
        </w:rPr>
        <w:br/>
      </w:r>
      <w:r>
        <w:rPr>
          <w:rFonts w:hint="eastAsia"/>
        </w:rPr>
        <w:t>　　第三节 电机零配件行业偿债能力分析</w:t>
      </w:r>
      <w:r>
        <w:rPr>
          <w:rFonts w:hint="eastAsia"/>
        </w:rPr>
        <w:br/>
      </w:r>
      <w:r>
        <w:rPr>
          <w:rFonts w:hint="eastAsia"/>
        </w:rPr>
        <w:t>　　第四节 电机零配件行业营运能力分析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中国电机零配件行业进出口市场分析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2025年电机零配件行业进出口特点分析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2025年电机零配件行业进出口量分析</w:t>
      </w:r>
      <w:r>
        <w:rPr>
          <w:rFonts w:hint="eastAsia"/>
        </w:rPr>
        <w:br/>
      </w:r>
      <w:r>
        <w:rPr>
          <w:rFonts w:hint="eastAsia"/>
        </w:rPr>
        <w:t>　　　　一、电机零配件进口分析</w:t>
      </w:r>
      <w:r>
        <w:rPr>
          <w:rFonts w:hint="eastAsia"/>
        </w:rPr>
        <w:br/>
      </w:r>
      <w:r>
        <w:rPr>
          <w:rFonts w:hint="eastAsia"/>
        </w:rPr>
        <w:t>　　　　二、电机零配件出口分析</w:t>
      </w:r>
      <w:r>
        <w:rPr>
          <w:rFonts w:hint="eastAsia"/>
        </w:rPr>
        <w:br/>
      </w:r>
      <w:r>
        <w:rPr>
          <w:rFonts w:hint="eastAsia"/>
        </w:rPr>
        <w:t>　　第三节 2025-2031年电机零配件行业进出口市场预测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一、电机零配件进口预测</w:t>
      </w:r>
      <w:r>
        <w:rPr>
          <w:rFonts w:hint="eastAsia"/>
        </w:rPr>
        <w:br/>
      </w:r>
      <w:r>
        <w:rPr>
          <w:rFonts w:hint="eastAsia"/>
        </w:rPr>
        <w:t>　　　　二、电机零配件出口预测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2025-2031年电机零配件行业投资价值（绩效）及行业发展预测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2019-2024年电机零配件行业成长性分析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2019-2024年电机零配件行业经营能力分析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2019-2024年电机零配件行业盈利能力分析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2019-2024年电机零配件行业偿债能力分析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2025-2031年我国电机零配件行业产值预测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2025-2031年我国电机零配件行业销售收入预测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2025-2031年我国电机零配件行业总资产预测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2019-2024年中国电机零配件产业重点区域运行分析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电机零配件产业重点地区（一）运行情况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电机零配件产业重点地区（二）运行情况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电机零配件产业重点地区（三）运行情况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电机零配件产业重点地区（四）运行情况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电机零配件产业重点地区（五）运行情况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电机零配件产业重点地区（六）运行情况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近三年电机零配件行业重点企业发展分析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电机零配件企业（一）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二、电机零配件企业经营情况分析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三、电机零配件企业发展规划及前景展望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电机零配件企业（二）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二、电机零配件企业经营情况分析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三、电机零配件企业发展规划及前景展望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电机零配件企业（三）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二、电机零配件企业经营情况分析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三、电机零配件企业发展规划及前景展望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电机零配件企业（四）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二、电机零配件企业经营情况分析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三、电机零配件企业发展规划及前景展望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电机零配件企业（五）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二、电机零配件企业经营情况分析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三、电机零配件企业发展规划及前景展望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2025-2031年电机零配件行业竞争格局分析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中国电机零配件行业集中度分析</w:t>
      </w:r>
      <w:r>
        <w:rPr>
          <w:rFonts w:hint="eastAsia"/>
        </w:rPr>
        <w:br/>
      </w:r>
      <w:r>
        <w:rPr>
          <w:rFonts w:hint="eastAsia"/>
        </w:rPr>
        <w:t>　　第二节 中国电机零配件行业SWOT分析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2025-2031年中国电机零配件行业竞争格局预测分析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中国电机零配件行业投资策略分析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中国电机零配件行业投资环境分析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中国电机零配件行业投资收益分析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中国电机零配件行业产品投资方向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2025-2031年中国电机零配件行业投资收益预测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二、2025-2031年中国电机零配件行业工业总产值预测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三、2025-2031年中国电机零配件行业销售收入预测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四、2025-2031年中国电机零配件行业利润总额预测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五、2025-2031年中国电机零配件行业总资产预测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中国电机零配件行业投资风险分析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中国电机零配件行业内部风险分析</w:t>
      </w:r>
      <w:r>
        <w:rPr>
          <w:rFonts w:hint="eastAsia"/>
        </w:rPr>
        <w:br/>
      </w:r>
      <w:r>
        <w:rPr>
          <w:rFonts w:hint="eastAsia"/>
        </w:rPr>
        <w:t>　　　　一、电机零配件市场竞争风险分析</w:t>
      </w:r>
      <w:r>
        <w:rPr>
          <w:rFonts w:hint="eastAsia"/>
        </w:rPr>
        <w:br/>
      </w:r>
      <w:r>
        <w:rPr>
          <w:rFonts w:hint="eastAsia"/>
        </w:rPr>
        <w:t>　　　　二、电机零配件技术水平风险分析</w:t>
      </w:r>
      <w:r>
        <w:rPr>
          <w:rFonts w:hint="eastAsia"/>
        </w:rPr>
        <w:br/>
      </w:r>
      <w:r>
        <w:rPr>
          <w:rFonts w:hint="eastAsia"/>
        </w:rPr>
        <w:t>　　　　三、电机零配件企业竞争风险分析</w:t>
      </w:r>
      <w:r>
        <w:rPr>
          <w:rFonts w:hint="eastAsia"/>
        </w:rPr>
        <w:br/>
      </w:r>
      <w:r>
        <w:rPr>
          <w:rFonts w:hint="eastAsia"/>
        </w:rPr>
        <w:t>　　　　四、电机零配件企业出口风险分析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中国电机零配件行业外部风险分析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二、电机零配件行业政策环境风险分析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三、电机零配件关联行业风险分析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电机零配件市场预测及电机零配件项目投资建议</w:t>
      </w:r>
      <w:r>
        <w:rPr>
          <w:rFonts w:hint="eastAsia"/>
        </w:rPr>
        <w:br/>
      </w:r>
      <w:r>
        <w:rPr>
          <w:rFonts w:hint="eastAsia"/>
        </w:rPr>
        <w:t>　　第一节 中国电机零配件生产、营销企业投资运作模式分析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电机零配件外销与内销优势分析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2025-2031年中国电机零配件市场规模及增长趋势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2025-2031年中国电机零配件投资规模预测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2025-2031年电机零配件市场盈利预测</w:t>
      </w:r>
      <w:r>
        <w:rPr>
          <w:rFonts w:hint="eastAsia"/>
        </w:rPr>
        <w:br/>
      </w:r>
      <w:r>
        <w:rPr>
          <w:rFonts w:hint="eastAsia"/>
        </w:rPr>
        <w:t>　　第六节 (中.智.林)电机零配件项目投资建议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电机零配件行业类别</w:t>
      </w:r>
      <w:r>
        <w:rPr>
          <w:rFonts w:hint="eastAsia"/>
        </w:rPr>
        <w:br/>
      </w:r>
      <w:r>
        <w:rPr>
          <w:rFonts w:hint="eastAsia"/>
        </w:rPr>
        <w:t>　　图表 电机零配件行业产业链调研</w:t>
      </w:r>
      <w:r>
        <w:rPr>
          <w:rFonts w:hint="eastAsia"/>
        </w:rPr>
        <w:br/>
      </w:r>
      <w:r>
        <w:rPr>
          <w:rFonts w:hint="eastAsia"/>
        </w:rPr>
        <w:t>　　图表 电机零配件行业现状</w:t>
      </w:r>
      <w:r>
        <w:rPr>
          <w:rFonts w:hint="eastAsia"/>
        </w:rPr>
        <w:br/>
      </w:r>
      <w:r>
        <w:rPr>
          <w:rFonts w:hint="eastAsia"/>
        </w:rPr>
        <w:t>　　图表 电机零配件行业标准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2019-2024年中国电机零配件行业市场规模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2024年中国电机零配件行业产能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2019-2024年中国电机零配件行业产量统计</w:t>
      </w:r>
      <w:r>
        <w:rPr>
          <w:rFonts w:hint="eastAsia"/>
        </w:rPr>
        <w:br/>
      </w:r>
      <w:r>
        <w:rPr>
          <w:rFonts w:hint="eastAsia"/>
        </w:rPr>
        <w:t>　　图表 电机零配件行业动态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2019-2024年中国电机零配件市场需求量</w:t>
      </w:r>
      <w:r>
        <w:rPr>
          <w:rFonts w:hint="eastAsia"/>
        </w:rPr>
        <w:br/>
      </w:r>
      <w:r>
        <w:rPr>
          <w:rFonts w:hint="eastAsia"/>
        </w:rPr>
        <w:t>　　图表 2024年中国电机零配件行业需求区域调研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2019-2024年中国电机零配件行情</w:t>
      </w:r>
      <w:r>
        <w:rPr>
          <w:rFonts w:hint="eastAsia"/>
        </w:rPr>
        <w:br/>
      </w:r>
      <w:r>
        <w:rPr>
          <w:rFonts w:hint="eastAsia"/>
        </w:rPr>
        <w:t>　　图表 2019-2024年中国电机零配件价格走势图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2019-2024年中国电机零配件行业销售收入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2019-2024年中国电机零配件行业盈利情况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2019-2024年中国电机零配件行业利润总额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2019-2024年中国电机零配件进口统计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2019-2024年中国电机零配件出口统计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2019-2024年中国电机零配件行业企业数量统计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**地区电机零配件市场规模</w:t>
      </w:r>
      <w:r>
        <w:rPr>
          <w:rFonts w:hint="eastAsia"/>
        </w:rPr>
        <w:br/>
      </w:r>
      <w:r>
        <w:rPr>
          <w:rFonts w:hint="eastAsia"/>
        </w:rPr>
        <w:t>　　图表 **地区电机零配件行业市场需求</w:t>
      </w:r>
      <w:r>
        <w:rPr>
          <w:rFonts w:hint="eastAsia"/>
        </w:rPr>
        <w:br/>
      </w:r>
      <w:r>
        <w:rPr>
          <w:rFonts w:hint="eastAsia"/>
        </w:rPr>
        <w:t>　　图表 **地区电机零配件市场调研</w:t>
      </w:r>
      <w:r>
        <w:rPr>
          <w:rFonts w:hint="eastAsia"/>
        </w:rPr>
        <w:br/>
      </w:r>
      <w:r>
        <w:rPr>
          <w:rFonts w:hint="eastAsia"/>
        </w:rPr>
        <w:t>　　图表 **地区电机零配件行业市场需求分析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**地区电机零配件市场规模</w:t>
      </w:r>
      <w:r>
        <w:rPr>
          <w:rFonts w:hint="eastAsia"/>
        </w:rPr>
        <w:br/>
      </w:r>
      <w:r>
        <w:rPr>
          <w:rFonts w:hint="eastAsia"/>
        </w:rPr>
        <w:t>　　图表 **地区电机零配件行业市场需求</w:t>
      </w:r>
      <w:r>
        <w:rPr>
          <w:rFonts w:hint="eastAsia"/>
        </w:rPr>
        <w:br/>
      </w:r>
      <w:r>
        <w:rPr>
          <w:rFonts w:hint="eastAsia"/>
        </w:rPr>
        <w:t>　　图表 **地区电机零配件市场调研</w:t>
      </w:r>
      <w:r>
        <w:rPr>
          <w:rFonts w:hint="eastAsia"/>
        </w:rPr>
        <w:br/>
      </w:r>
      <w:r>
        <w:rPr>
          <w:rFonts w:hint="eastAsia"/>
        </w:rPr>
        <w:t>　　图表 **地区电机零配件行业市场需求分析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电机零配件行业竞争对手分析</w:t>
      </w:r>
      <w:r>
        <w:rPr>
          <w:rFonts w:hint="eastAsia"/>
        </w:rPr>
        <w:br/>
      </w:r>
      <w:r>
        <w:rPr>
          <w:rFonts w:hint="eastAsia"/>
        </w:rPr>
        <w:t>　　图表 电机零配件重点企业（一）基本信息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电机零配件重点企业（一）经营情况分析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电机零配件重点企业（一）主要经济指标情况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电机零配件重点企业（一）盈利能力情况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电机零配件重点企业（一）偿债能力情况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电机零配件重点企业（一）运营能力情况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电机零配件重点企业（一）成长能力情况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电机零配件重点企业（二）基本信息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电机零配件重点企业（二）经营情况分析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电机零配件重点企业（二）主要经济指标情况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电机零配件重点企业（二）盈利能力情况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电机零配件重点企业（二）偿债能力情况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电机零配件重点企业（二）运营能力情况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电机零配件重点企业（二）成长能力情况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电机零配件重点企业（三）基本信息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电机零配件重点企业（三）经营情况分析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电机零配件重点企业（三）主要经济指标情况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电机零配件重点企业（三）盈利能力情况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电机零配件重点企业（三）偿债能力情况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电机零配件重点企业（三）运营能力情况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电机零配件重点企业（三）成长能力情况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2025-2031年中国电机零配件行业产能预测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2025-2031年中国电机零配件行业产量预测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2025-2031年中国电机零配件市场需求预测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2025-2031年中国电机零配件行业市场规模预测</w:t>
      </w:r>
      <w:r>
        <w:rPr>
          <w:rFonts w:hint="eastAsia"/>
        </w:rPr>
        <w:br/>
      </w:r>
      <w:r>
        <w:rPr>
          <w:rFonts w:hint="eastAsia"/>
        </w:rPr>
        <w:t>　　图表 电机零配件行业准入条件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2025-2031年中国电机零配件行业信息化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2025-2031年中国电机零配件市场前景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2025-2031年中国电机零配件行业风险分析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2025-2031年中国电机零配件行业发展趋势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258efaa5548be" w:history="1">
        <w:r>
          <w:rPr>
            <w:rStyle w:val="Hyperlink"/>
          </w:rPr>
          <w:t>2025-2031年中国电机零配件行业全景调研及未来趋势分析报告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258efaa5548be" w:history="1">
        <w:r>
          <w:rPr>
            <w:rStyle w:val="Hyperlink"/>
          </w:rPr>
          <w:t>https://www.20087.com/5/35/DianJiLingPeiJianFaZhanQuShiYuCeBaoGao.html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热点：电动车电机配件、电机零配件的都包括哪些、电机零件名称图、电机零部件名称、电机分解图配件名称、电机零件解释图、电机组件包括什么、电机配件属于什么类别、电机零部件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ccb95402546df" w:history="1">
      <w:r>
        <w:rPr>
          <w:rStyle w:val="Hyperlink"/>
        </w:rPr>
        <w:t>2025-2031年中国电机零配件行业全景调研及未来趋势分析报告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DianJiLingPeiJianFaZhanQuShiYuCeBaoGao.html" TargetMode="External" Id="Rf28258efaa55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DianJiLingPeiJianFaZhanQuShiYuCeBaoGao.html" TargetMode="External" Id="R338ccb954025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2024-11-13T23:54:00Z</dcterms:created>
  <dcterms:modified xsi:type="dcterms:W3CDTF">2024-11-14T00:54:00Z</dcterms:modified>
  <dc:subject>2025-2031年中国电机零配件行业全景调研及未来趋势分析报告</dc:subject>
  <dc:title>2025-2031年中国电机零配件行业全景调研及未来趋势分析报告</dc:title>
  <cp:keywords>2025-2031年中国电机零配件行业全景调研及未来趋势分析报告</cp:keywords>
  <dc:description>2025-2031年中国电机零配件行业全景调研及未来趋势分析报告</dc:description>
</cp:coreProperties>
</file>