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ef40d85df4028" w:history="1">
              <w:r>
                <w:rPr>
                  <w:rStyle w:val="Hyperlink"/>
                </w:rPr>
                <w:t>2026-2032年中国随动密封剂发展现状与前景趋势报告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ef40d85df4028" w:history="1">
              <w:r>
                <w:rPr>
                  <w:rStyle w:val="Hyperlink"/>
                </w:rPr>
                <w:t>2026-2032年中国随动密封剂发展现状与前景趋势报告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ef40d85df4028" w:history="1">
                <w:r>
                  <w:rPr>
                    <w:rStyle w:val="Hyperlink"/>
                  </w:rPr>
                  <w:t>https://www.20087.com/5/15/SuiDongMiFengJiHangYeQianJingQuShi.html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动密封剂是一种具备优异形变追随能力的弹性密封材料，可在接缝因热胀冷缩、振动或沉降发生位移时持续保持密封完整性，广泛应用于建筑幕墙、轨道交通车体、航空航天结构及新能源电池包。随动密封剂包括硅酮、聚氨酯及改性硅烷（MS Polymer）体系，强调高伸长率（&gt;300%）、耐候性及对多种基材（金属、玻璃、复合材料）的附着力。在装配式建筑与电动交通快速发展背景下，用户对密封剂的快速表干、低模量及阻燃性能需求显著提升。然而，部分产品在长期动态疲劳下易出现应力松弛或界面脱粘，且施工对温湿度敏感，影响现场可靠性。</w:t>
      </w:r>
      <w:r>
        <w:rPr>
          <w:rFonts w:hint="eastAsia"/>
        </w:rPr>
        <w:br/>
      </w:r>
      <w:r>
        <w:rPr>
          <w:rFonts w:hint="eastAsia"/>
        </w:rPr>
        <w:t>　　未来，随动密封剂将向自感知、多功能集成与绿色施工方向演进。未来产品可能掺入导电填料或光纤传感器，实时监测接缝位移与密封状态，服务于结构健康监测。阻燃-隔热一体化配方将满足电动汽车电池包安全要求。在可持续发展方面，无溶剂、低气味MS聚合物体系将替代传统硅酮，减少VOC排放。此外，机器人自动化施胶系统将提升施工一致性与效率。长远看，该密封剂将从“被动填充材料”转型为“主动结构健康守护者”，深度融入智能基础设施与移动装备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ef40d85df4028" w:history="1">
        <w:r>
          <w:rPr>
            <w:rStyle w:val="Hyperlink"/>
          </w:rPr>
          <w:t>2026-2032年中国随动密封剂发展现状与前景趋势报告</w:t>
        </w:r>
      </w:hyperlink>
      <w:r>
        <w:rPr>
          <w:rFonts w:hint="eastAsia"/>
        </w:rPr>
        <w:t>》基于详实数据资料，系统分析随动密封剂产业链结构、市场规模及需求现状，梳理随动密封剂市场价格走势与行业发展特点。报告重点研究行业竞争格局，包括重点随动密封剂企业的市场表现，并对随动密封剂细分领域的发展潜力进行评估。结合政策环境和随动密封剂技术演进方向，对随动密封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随动密封剂市场概述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按照不同产品类型，随动密封剂主要可以分为如下几个类别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中国不同产品类型随动密封剂增长趋势2021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有机硅基</w:t>
      </w:r>
      <w:r>
        <w:rPr>
          <w:rFonts w:hint="eastAsia"/>
        </w:rPr>
        <w:br/>
      </w:r>
      <w:r>
        <w:rPr>
          <w:rFonts w:hint="eastAsia"/>
        </w:rPr>
        <w:t>　　　　1.2.3 聚氨酯基</w:t>
      </w:r>
      <w:r>
        <w:rPr>
          <w:rFonts w:hint="eastAsia"/>
        </w:rPr>
        <w:br/>
      </w:r>
      <w:r>
        <w:rPr>
          <w:rFonts w:hint="eastAsia"/>
        </w:rPr>
        <w:t>　　　　1.2.4 丙烯酸酯基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从不同应用，随动密封剂主要包括如下几个方面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中国不同应用随动密封剂增长趋势2021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书写工具行业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汽车制造业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中国随动密封剂发展现状及未来趋势（2021-2032）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中国市场随动密封剂收入及增长率（2021-2032）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中国市场随动密封剂销量及增长率（2021-2032）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中国市场主要随动密封剂厂商分析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中国市场主要厂商随动密封剂销量及市场占有率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中国市场主要厂商随动密封剂销量（2021-2026）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中国市场主要厂商随动密封剂销量市场份额（2021-2026）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中国市场主要厂商随动密封剂收入及市场占有率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中国市场主要厂商随动密封剂收入（2021-2026）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中国市场主要厂商随动密封剂收入市场份额（2021-2026）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2025年中国市场主要厂商随动密封剂收入排名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中国市场主要厂商随动密封剂价格（2021-2026）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中国市场主要厂商随动密封剂总部及产地分布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中国市场主要厂商成立时间及随动密封剂商业化日期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中国市场主要厂商随动密封剂产品类型及应用</w:t>
      </w:r>
      <w:r>
        <w:rPr>
          <w:rFonts w:hint="eastAsia"/>
        </w:rPr>
        <w:br/>
      </w:r>
      <w:r>
        <w:rPr>
          <w:rFonts w:hint="eastAsia"/>
        </w:rPr>
        <w:t>　　2.7 随动密封剂行业集中度、竞争程度分析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随动密封剂行业集中度分析：2025年中国Top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中国市场随动密封剂第一梯队、第二梯队和第三梯队厂商（品牌）及2025年市场份额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重点企业（19）在中国市场随动密封剂销量、收入、价格及毛利率（2021-2026）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不同产品类型随动密封剂分析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中国市场不同产品类型随动密封剂销量（2021-2032）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中国市场不同产品类型随动密封剂销量及市场份额（2021-2026）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中国市场不同产品类型随动密封剂销量预测（2027-2032）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中国市场不同产品类型随动密封剂规模（2021-2032）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中国市场不同产品类型随动密封剂规模及市场份额（2021-2026）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中国市场不同产品类型随动密封剂规模预测（2027-2032）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中国市场不同产品类型随动密封剂价格走势（2021-2032）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不同应用随动密封剂分析</w:t>
      </w:r>
      <w:r>
        <w:rPr>
          <w:rFonts w:hint="eastAsia"/>
        </w:rPr>
        <w:br/>
      </w:r>
      <w:r>
        <w:rPr>
          <w:rFonts w:hint="eastAsia"/>
        </w:rPr>
        <w:t>　　5.1 中国市场不同应用随动密封剂销量（2021-2032）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中国市场不同应用随动密封剂销量及市场份额（2021-2026）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中国市场不同应用随动密封剂销量预测（2027-2032）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中国市场不同应用随动密封剂规模（2021-2032）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中国市场不同应用随动密封剂规模及市场份额（2021-2026）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中国市场不同应用随动密封剂规模预测（2027-2032）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中国市场不同应用随动密封剂价格走势（2021-2032）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随动密封剂行业发展分析---发展趋势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6.2 随动密封剂行业发展分析---厂商壁垒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6.3 随动密封剂行业发展分析---驱动因素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6.4 随动密封剂行业发展分析---制约因素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6.5 随动密封剂中国企业SWOT分析</w:t>
      </w:r>
      <w:r>
        <w:rPr>
          <w:rFonts w:hint="eastAsia"/>
        </w:rPr>
        <w:br/>
      </w:r>
      <w:r>
        <w:rPr>
          <w:rFonts w:hint="eastAsia"/>
        </w:rPr>
        <w:t>　　6.6 随动密封剂行业发展分析---行业政策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随动密封剂行业产业链简介</w:t>
      </w:r>
      <w:r>
        <w:rPr>
          <w:rFonts w:hint="eastAsia"/>
        </w:rPr>
        <w:br/>
      </w:r>
      <w:r>
        <w:rPr>
          <w:rFonts w:hint="eastAsia"/>
        </w:rPr>
        <w:t>　　7.2 随动密封剂产业链分析-上游</w:t>
      </w:r>
      <w:r>
        <w:rPr>
          <w:rFonts w:hint="eastAsia"/>
        </w:rPr>
        <w:br/>
      </w:r>
      <w:r>
        <w:rPr>
          <w:rFonts w:hint="eastAsia"/>
        </w:rPr>
        <w:t>　　7.3 随动密封剂产业链分析-中游</w:t>
      </w:r>
      <w:r>
        <w:rPr>
          <w:rFonts w:hint="eastAsia"/>
        </w:rPr>
        <w:br/>
      </w:r>
      <w:r>
        <w:rPr>
          <w:rFonts w:hint="eastAsia"/>
        </w:rPr>
        <w:t>　　7.4 随动密封剂产业链分析-下游</w:t>
      </w:r>
      <w:r>
        <w:rPr>
          <w:rFonts w:hint="eastAsia"/>
        </w:rPr>
        <w:br/>
      </w:r>
      <w:r>
        <w:rPr>
          <w:rFonts w:hint="eastAsia"/>
        </w:rPr>
        <w:t>　　7.5 随动密封剂行业采购模式</w:t>
      </w:r>
      <w:r>
        <w:rPr>
          <w:rFonts w:hint="eastAsia"/>
        </w:rPr>
        <w:br/>
      </w:r>
      <w:r>
        <w:rPr>
          <w:rFonts w:hint="eastAsia"/>
        </w:rPr>
        <w:t>　　7.6 随动密封剂行业生产模式</w:t>
      </w:r>
      <w:r>
        <w:rPr>
          <w:rFonts w:hint="eastAsia"/>
        </w:rPr>
        <w:br/>
      </w:r>
      <w:r>
        <w:rPr>
          <w:rFonts w:hint="eastAsia"/>
        </w:rPr>
        <w:t>　　7.7 随动密封剂行业销售模式及销售渠道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中国本土随动密封剂产能、产量分析</w:t>
      </w:r>
      <w:r>
        <w:rPr>
          <w:rFonts w:hint="eastAsia"/>
        </w:rPr>
        <w:br/>
      </w:r>
      <w:r>
        <w:rPr>
          <w:rFonts w:hint="eastAsia"/>
        </w:rPr>
        <w:t>　　8.1 中国随动密封剂供需现状及预测（2021-2032）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中国随动密封剂产能、产量、产能利用率及发展趋势（2021-2032）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中国随动密封剂产量、市场需求量及发展趋势（2021-2032）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中国随动密封剂进出口分析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中国市场随动密封剂主要进口来源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中国市场随动密封剂主要出口目的地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不同产品类型随动密封剂市场规模2021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不同应用随动密封剂市场规模2021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中国市场主要厂商随动密封剂销量（2021-2026）&amp;（千吨）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中国市场主要厂商随动密封剂销量市场份额（2021-2026）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中国市场主要厂商随动密封剂收入（2021-2026）&amp;（万元）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中国市场主要厂商随动密封剂收入份额（2021-2026）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2025年中国主要生产商随动密封剂收入排名（万元）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中国市场主要厂商随动密封剂价格（2021-2026）&amp;（元/千克）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中国市场主要厂商随动密封剂总部及产地分布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中国市场主要厂商成立时间及随动密封剂商业化日期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中国市场主要厂商随动密封剂产品类型及应用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2025年中国市场随动密封剂主要厂商市场地位（第一梯队、第二梯队和第三梯队）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随动密封剂市场投资、并购等现状分析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随动密封剂生产基地、总部、竞争对手及市场地位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随动密封剂产品规格、参数及市场应用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随动密封剂销量（千吨）、收入（万元）、价格（元/千克）及毛利率（2021-2026）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中国市场不同产品类型随动密封剂销量（2021-2026）&amp;（千吨）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中国市场不同产品类型随动密封剂销量市场份额（2021-2026）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中国市场不同产品类型随动密封剂销量预测（2027-2032）&amp;（千吨）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中国市场不同产品类型随动密封剂销量市场份额预测（2027-2032）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中国市场不同产品类型随动密封剂规模（2021-2026）&amp;（万元）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中国市场不同产品类型随动密封剂规模市场份额（2021-2026）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中国市场不同产品类型随动密封剂规模预测（2027-2032）&amp;（万元）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中国市场不同产品类型随动密封剂规模市场份额预测（2027-2032）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中国市场不同应用随动密封剂销量（2021-2026）&amp;（千吨）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中国市场不同应用随动密封剂销量市场份额（2021-2026）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中国市场不同应用随动密封剂销量预测（2027-2032）&amp;（千吨）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中国市场不同应用随动密封剂销量市场份额预测（2027-2032）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中国市场不同应用随动密封剂规模（2021-2026）&amp;（万元）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中国市场不同应用随动密封剂规模市场份额（2021-2026）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中国市场不同应用随动密封剂规模预测（2027-2032）&amp;（万元）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中国市场不同应用随动密封剂规模市场份额预测（2027-2032）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随动密封剂行业发展分析---发展趋势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随动密封剂行业发展分析---厂商壁垒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随动密封剂行业发展分析---驱动因素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随动密封剂行业发展分析---制约因素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随动密封剂行业相关重点政策一览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随动密封剂行业供应链分析</w:t>
      </w:r>
      <w:r>
        <w:rPr>
          <w:rFonts w:hint="eastAsia"/>
        </w:rPr>
        <w:br/>
      </w:r>
      <w:r>
        <w:rPr>
          <w:rFonts w:hint="eastAsia"/>
        </w:rPr>
        <w:t>　　表 131： 随动密封剂上游原料供应商</w:t>
      </w:r>
      <w:r>
        <w:rPr>
          <w:rFonts w:hint="eastAsia"/>
        </w:rPr>
        <w:br/>
      </w:r>
      <w:r>
        <w:rPr>
          <w:rFonts w:hint="eastAsia"/>
        </w:rPr>
        <w:t>　　表 132： 随动密封剂行业主要下游客户</w:t>
      </w:r>
      <w:r>
        <w:rPr>
          <w:rFonts w:hint="eastAsia"/>
        </w:rPr>
        <w:br/>
      </w:r>
      <w:r>
        <w:rPr>
          <w:rFonts w:hint="eastAsia"/>
        </w:rPr>
        <w:t>　　表 133： 随动密封剂典型经销商</w:t>
      </w:r>
      <w:r>
        <w:rPr>
          <w:rFonts w:hint="eastAsia"/>
        </w:rPr>
        <w:br/>
      </w:r>
      <w:r>
        <w:rPr>
          <w:rFonts w:hint="eastAsia"/>
        </w:rPr>
        <w:t>　　表 134： 中国随动密封剂产量、销量、进口量及出口量（2021-2026）&amp;（千吨）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中国随动密封剂产量、销量、进口量及出口量预测（2027-2032）&amp;（千吨）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中国市场随动密封剂主要进口来源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中国市场随动密封剂主要出口目的地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随动密封剂产品图片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中国不同产品类型随动密封剂市场规模市场份额2025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有机硅基产品图片</w:t>
      </w:r>
      <w:r>
        <w:rPr>
          <w:rFonts w:hint="eastAsia"/>
        </w:rPr>
        <w:br/>
      </w:r>
      <w:r>
        <w:rPr>
          <w:rFonts w:hint="eastAsia"/>
        </w:rPr>
        <w:t>　　图 4： 聚氨酯基产品图片</w:t>
      </w:r>
      <w:r>
        <w:rPr>
          <w:rFonts w:hint="eastAsia"/>
        </w:rPr>
        <w:br/>
      </w:r>
      <w:r>
        <w:rPr>
          <w:rFonts w:hint="eastAsia"/>
        </w:rPr>
        <w:t>　　图 5： 丙烯酸酯基产品图片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中国不同应用随动密封剂市场份额2025 &amp; 2032</w:t>
      </w:r>
      <w:r>
        <w:rPr>
          <w:rFonts w:hint="eastAsia"/>
        </w:rPr>
        <w:br/>
      </w:r>
      <w:r>
        <w:rPr>
          <w:rFonts w:hint="eastAsia"/>
        </w:rPr>
        <w:t>　　图 8： 书写工具行业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汽车制造业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中国市场随动密封剂市场规模，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中国市场随动密封剂收入及增长率（2021-2032）&amp;（万元）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中国市场随动密封剂销量及增长率（2021-2032）&amp;（千吨）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2025年中国市场主要厂商随动密封剂销量市场份额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2025年中国市场主要厂商随动密封剂收入市场份额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2025年中国市场前五大厂商随动密封剂市场份额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2025年中国市场随动密封剂第一梯队、第二梯队和第三梯队厂商（品牌）及市场份额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中国市场不同产品类型随动密封剂价格走势（2021-2032）&amp;（元/千克）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中国市场不同应用随动密封剂价格走势（2021-2032）&amp;（元/千克）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随动密封剂中国企业SWOT分析</w:t>
      </w:r>
      <w:r>
        <w:rPr>
          <w:rFonts w:hint="eastAsia"/>
        </w:rPr>
        <w:br/>
      </w:r>
      <w:r>
        <w:rPr>
          <w:rFonts w:hint="eastAsia"/>
        </w:rPr>
        <w:t>　　图 22： 随动密封剂产业链</w:t>
      </w:r>
      <w:r>
        <w:rPr>
          <w:rFonts w:hint="eastAsia"/>
        </w:rPr>
        <w:br/>
      </w:r>
      <w:r>
        <w:rPr>
          <w:rFonts w:hint="eastAsia"/>
        </w:rPr>
        <w:t>　　图 23： 随动密封剂行业采购模式分析</w:t>
      </w:r>
      <w:r>
        <w:rPr>
          <w:rFonts w:hint="eastAsia"/>
        </w:rPr>
        <w:br/>
      </w:r>
      <w:r>
        <w:rPr>
          <w:rFonts w:hint="eastAsia"/>
        </w:rPr>
        <w:t>　　图 24： 随动密封剂行业生产模式分析</w:t>
      </w:r>
      <w:r>
        <w:rPr>
          <w:rFonts w:hint="eastAsia"/>
        </w:rPr>
        <w:br/>
      </w:r>
      <w:r>
        <w:rPr>
          <w:rFonts w:hint="eastAsia"/>
        </w:rPr>
        <w:t>　　图 25： 随动密封剂行业销售模式分析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中国随动密封剂产能、产量、产能利用率及发展趋势（2021-2032）&amp;（千吨）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中国随动密封剂产量、市场需求量及发展趋势（2021-2032）&amp;（千吨）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ef40d85df4028" w:history="1">
        <w:r>
          <w:rPr>
            <w:rStyle w:val="Hyperlink"/>
          </w:rPr>
          <w:t>2026-2032年中国随动密封剂发展现状与前景趋势报告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ef40d85df4028" w:history="1">
        <w:r>
          <w:rPr>
            <w:rStyle w:val="Hyperlink"/>
          </w:rPr>
          <w:t>https://www.20087.com/5/15/SuiDongMiFengJiHangYeQianJingQuShi.html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热点：随动密封剂吃了会中毒吗、随动密封剂有害吗、随动密封剂是用什么做的、随动密封剂可以用什么代替、随动密封剂有没有毒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cb44da91944f7" w:history="1">
      <w:r>
        <w:rPr>
          <w:rStyle w:val="Hyperlink"/>
        </w:rPr>
        <w:t>2026-2032年中国随动密封剂发展现状与前景趋势报告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uiDongMiFengJiHangYeQianJingQuShi.html" TargetMode="External" Id="R7dbef40d85df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uiDongMiFengJiHangYeQianJingQuShi.html" TargetMode="External" Id="Rf02cb44da91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2026-01-19T02:36:00Z</dcterms:created>
  <dcterms:modified xsi:type="dcterms:W3CDTF">2026-01-19T03:36:00Z</dcterms:modified>
  <dc:subject>2026-2032年中国随动密封剂发展现状与前景趋势报告</dc:subject>
  <dc:title>2026-2032年中国随动密封剂发展现状与前景趋势报告</dc:title>
  <cp:keywords>2026-2032年中国随动密封剂发展现状与前景趋势报告</cp:keywords>
  <dc:description>2026-2032年中国随动密封剂发展现状与前景趋势报告</dc:description>
</cp:coreProperties>
</file>