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195b189a4233" w:history="1">
              <w:r>
                <w:rPr>
                  <w:rStyle w:val="Hyperlink"/>
                </w:rPr>
                <w:t>2025-2031年中国三螺杆泵行业市场分析与发展趋势报告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195b189a4233" w:history="1">
              <w:r>
                <w:rPr>
                  <w:rStyle w:val="Hyperlink"/>
                </w:rPr>
                <w:t>2025-2031年中国三螺杆泵行业市场分析与发展趋势报告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195b189a4233" w:history="1">
                <w:r>
                  <w:rPr>
                    <w:rStyle w:val="Hyperlink"/>
                  </w:rPr>
                  <w:t>https://www.20087.com/6/25/SanLuoGanBengFaZhanQuShiFenXi.html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螺杆泵是一种容积式泵，其发展现状彰显了工业流体输送技术的精细化与高效化。它通过三个相互啮合的螺杆在泵体内旋转，形成连续而封闭的腔室，实现流体的平稳输送，适用于高粘度介质和高压差工况。近年来，随着材料科学和精密加工技术的进步，三螺杆泵的密封性能和耐磨性得到显著提升，其应用领域从传统的船舶、石油石化行业拓展到食品、制药等对清洁度要求较高的行业。</w:t>
      </w:r>
      <w:r>
        <w:rPr>
          <w:rFonts w:hint="eastAsia"/>
        </w:rPr>
        <w:br/>
      </w:r>
      <w:r>
        <w:rPr>
          <w:rFonts w:hint="eastAsia"/>
        </w:rPr>
        <w:t>　　未来，三螺杆泵的发展趋势将主要体现在：一是智能化，集成传感器和远程监控系统，实现泵的运行状态监测和故障预警，提高设备管理和维护效率。二是节能化，优化螺杆几何形状和泵体结构，减少能量损失，降低运行成本，响应节能减排的全球趋势。三是模块化设计，提供标准接口和可互换部件，便于定制化配置和现场维护，缩短交付周期。四是材料创新，开发高性能合金和复合材料，提高泵体的抗腐蚀性和耐温性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195b189a4233" w:history="1">
        <w:r>
          <w:rPr>
            <w:rStyle w:val="Hyperlink"/>
          </w:rPr>
          <w:t>2025-2031年中国三螺杆泵行业市场分析与发展趋势报告</w:t>
        </w:r>
      </w:hyperlink>
      <w:r>
        <w:rPr>
          <w:rFonts w:hint="eastAsia"/>
        </w:rPr>
        <w:t>》系统分析了我国三螺杆泵行业的市场规模、市场需求及价格动态，深入探讨了三螺杆泵产业链结构与发展特点。报告对三螺杆泵细分市场进行了详细剖析，基于科学数据预测了市场前景及未来发展趋势，同时聚焦三螺杆泵重点企业，评估了品牌影响力、市场竞争力及行业集中度变化。通过专业分析与客观洞察，报告为投资者、产业链相关企业及政府决策部门提供了重要参考，是把握三螺杆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三螺杆泵行业界定及应用领域</w:t>
      </w:r>
      <w:r>
        <w:rPr>
          <w:rFonts w:hint="eastAsia"/>
        </w:rPr>
        <w:br/>
      </w:r>
      <w:r>
        <w:rPr>
          <w:rFonts w:hint="eastAsia"/>
        </w:rPr>
        <w:t>　　第一节 三螺杆泵行业定义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三螺杆泵主要应用领域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2024-2025年全球三螺杆泵行业市场调研分析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全球三螺杆泵行业经济环境分析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全球三螺杆泵市场总体情况分析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一、全球三螺杆泵行业的发展特点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二、全球三螺杆泵市场结构</w:t>
      </w:r>
      <w:r>
        <w:rPr>
          <w:rFonts w:hint="eastAsia"/>
        </w:rPr>
        <w:br/>
      </w:r>
      <w:r>
        <w:rPr>
          <w:rFonts w:hint="eastAsia"/>
        </w:rPr>
        <w:t>　　　　三、全球三螺杆泵行业竞争格局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全球主要国家（地区）三螺杆泵市场分析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2025-2031年全球三螺杆泵行业发展趋势预测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2024-2025年三螺杆泵行业发展环境分析</w:t>
      </w:r>
      <w:r>
        <w:rPr>
          <w:rFonts w:hint="eastAsia"/>
        </w:rPr>
        <w:br/>
      </w:r>
      <w:r>
        <w:rPr>
          <w:rFonts w:hint="eastAsia"/>
        </w:rPr>
        <w:t>　　第一节 三螺杆泵行业环境分析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三螺杆泵行业相关政策、法规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三螺杆泵行业技术发展方向、趋势预测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中国三螺杆泵行业供给、需求分析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2024-2025年中国三螺杆泵市场现状</w:t>
      </w:r>
      <w:r>
        <w:rPr>
          <w:rFonts w:hint="eastAsia"/>
        </w:rPr>
        <w:br/>
      </w:r>
      <w:r>
        <w:rPr>
          <w:rFonts w:hint="eastAsia"/>
        </w:rPr>
        <w:t>　　第二节 中国三螺杆泵行业产量情况分析及预测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一、三螺杆泵总体产能规模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、2019-2024年中国三螺杆泵产量统计分析</w:t>
      </w:r>
      <w:r>
        <w:rPr>
          <w:rFonts w:hint="eastAsia"/>
        </w:rPr>
        <w:br/>
      </w:r>
      <w:r>
        <w:rPr>
          <w:rFonts w:hint="eastAsia"/>
        </w:rPr>
        <w:t>　　　　三、三螺杆泵生产区域分布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四、2025-2031年中国三螺杆泵产量预测分析</w:t>
      </w:r>
      <w:r>
        <w:rPr>
          <w:rFonts w:hint="eastAsia"/>
        </w:rPr>
        <w:br/>
      </w:r>
      <w:r>
        <w:rPr>
          <w:rFonts w:hint="eastAsia"/>
        </w:rPr>
        <w:t>　　第三节 中国三螺杆泵市场需求情况分析及预测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二、2019-2024年中国三螺杆泵市场需求统计</w:t>
      </w:r>
      <w:r>
        <w:rPr>
          <w:rFonts w:hint="eastAsia"/>
        </w:rPr>
        <w:br/>
      </w:r>
      <w:r>
        <w:rPr>
          <w:rFonts w:hint="eastAsia"/>
        </w:rPr>
        <w:t>　　　　三、三螺杆泵市场饱和度</w:t>
      </w:r>
      <w:r>
        <w:rPr>
          <w:rFonts w:hint="eastAsia"/>
        </w:rPr>
        <w:br/>
      </w:r>
      <w:r>
        <w:rPr>
          <w:rFonts w:hint="eastAsia"/>
        </w:rPr>
        <w:t>　　　　四、影响三螺杆泵市场需求的因素</w:t>
      </w:r>
      <w:r>
        <w:rPr>
          <w:rFonts w:hint="eastAsia"/>
        </w:rPr>
        <w:br/>
      </w:r>
      <w:r>
        <w:rPr>
          <w:rFonts w:hint="eastAsia"/>
        </w:rPr>
        <w:t>　　　　五、三螺杆泵市场潜力分析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六、2025-2031年中国三螺杆泵市场需求预测分析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中国三螺杆泵行业进出口分析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一、2019-2024年三螺杆泵进口量及增速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三、2025-2031年三螺杆泵进口量及增速预测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一、2019-2024年三螺杆泵出口量及增速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三、2025-2031年三螺杆泵出口量及增速预测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中国三螺杆泵行业重点地区调研分析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一、中国三螺杆泵行业区域市场分布情况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五、**地区三螺杆泵行业市场需求规模情况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六、**地区三螺杆泵行业市场需求规模情况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2024-2025年中国三螺杆泵细分行业调研</w:t>
      </w:r>
      <w:r>
        <w:rPr>
          <w:rFonts w:hint="eastAsia"/>
        </w:rPr>
        <w:br/>
      </w:r>
      <w:r>
        <w:rPr>
          <w:rFonts w:hint="eastAsia"/>
        </w:rPr>
        <w:t>　　第一节 主要三螺杆泵细分行业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三螺杆泵行业重点企业发展调研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2025年中国三螺杆泵企业营销及发展建议</w:t>
      </w:r>
      <w:r>
        <w:rPr>
          <w:rFonts w:hint="eastAsia"/>
        </w:rPr>
        <w:br/>
      </w:r>
      <w:r>
        <w:rPr>
          <w:rFonts w:hint="eastAsia"/>
        </w:rPr>
        <w:t>　　第一节 三螺杆泵企业营销策略分析及建议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三螺杆泵企业营销策略分析</w:t>
      </w:r>
      <w:r>
        <w:rPr>
          <w:rFonts w:hint="eastAsia"/>
        </w:rPr>
        <w:br/>
      </w:r>
      <w:r>
        <w:rPr>
          <w:rFonts w:hint="eastAsia"/>
        </w:rPr>
        <w:t>　　　　一、三螺杆泵企业营销策略</w:t>
      </w:r>
      <w:r>
        <w:rPr>
          <w:rFonts w:hint="eastAsia"/>
        </w:rPr>
        <w:br/>
      </w:r>
      <w:r>
        <w:rPr>
          <w:rFonts w:hint="eastAsia"/>
        </w:rPr>
        <w:t>　　　　二、三螺杆泵企业经验借鉴</w:t>
      </w:r>
      <w:r>
        <w:rPr>
          <w:rFonts w:hint="eastAsia"/>
        </w:rPr>
        <w:br/>
      </w:r>
      <w:r>
        <w:rPr>
          <w:rFonts w:hint="eastAsia"/>
        </w:rPr>
        <w:t>　　第三节 三螺杆泵企业营销模式演化与创新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三螺杆泵企业经营发展分析及建议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一、三螺杆泵企业存在的问题</w:t>
      </w:r>
      <w:r>
        <w:rPr>
          <w:rFonts w:hint="eastAsia"/>
        </w:rPr>
        <w:br/>
      </w:r>
      <w:r>
        <w:rPr>
          <w:rFonts w:hint="eastAsia"/>
        </w:rPr>
        <w:t>　　　　二、三螺杆泵企业应对的策略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三螺杆泵行业发展趋势及投资风险预警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2025年三螺杆泵行业发展趋势预测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影响三螺杆泵行业发展的主要因素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一、2025年影响三螺杆泵行业运行的有利因素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二、2025年影响三螺杆泵行业运行的稳定因素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三、2025年影响三螺杆泵行业运行的不利因素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四、2025年中国三螺杆泵行业发展面临的挑战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五、2025年中国三螺杆泵行业发展面临的机遇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三螺杆泵行业投资风险预警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一、2025-2031年三螺杆泵行业市场风险及控制策略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二、2025-2031年三螺杆泵行业政策风险及控制策略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三、2025-2031年三螺杆泵行业经营风险及控制策略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四、2025-2031年三螺杆泵同业竞争风险及控制策略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五、2025-2031年三螺杆泵行业其他风险及控制策略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三螺杆泵行业投资战略研究</w:t>
      </w:r>
      <w:r>
        <w:rPr>
          <w:rFonts w:hint="eastAsia"/>
        </w:rPr>
        <w:br/>
      </w:r>
      <w:r>
        <w:rPr>
          <w:rFonts w:hint="eastAsia"/>
        </w:rPr>
        <w:t>　　第一节 三螺杆泵行业发展战略研究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一、三螺杆泵品牌的重要性</w:t>
      </w:r>
      <w:r>
        <w:rPr>
          <w:rFonts w:hint="eastAsia"/>
        </w:rPr>
        <w:br/>
      </w:r>
      <w:r>
        <w:rPr>
          <w:rFonts w:hint="eastAsia"/>
        </w:rPr>
        <w:t>　　　　二、三螺杆泵实施品牌战略的意义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四、我国三螺杆泵企业的品牌战略</w:t>
      </w:r>
      <w:r>
        <w:rPr>
          <w:rFonts w:hint="eastAsia"/>
        </w:rPr>
        <w:br/>
      </w:r>
      <w:r>
        <w:rPr>
          <w:rFonts w:hint="eastAsia"/>
        </w:rPr>
        <w:t>　　　　五、三螺杆泵品牌战略管理的策略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三螺杆泵经营策略分析</w:t>
      </w:r>
      <w:r>
        <w:rPr>
          <w:rFonts w:hint="eastAsia"/>
        </w:rPr>
        <w:br/>
      </w:r>
      <w:r>
        <w:rPr>
          <w:rFonts w:hint="eastAsia"/>
        </w:rPr>
        <w:t>　　　　一、三螺杆泵市场细分策略</w:t>
      </w:r>
      <w:r>
        <w:rPr>
          <w:rFonts w:hint="eastAsia"/>
        </w:rPr>
        <w:br/>
      </w:r>
      <w:r>
        <w:rPr>
          <w:rFonts w:hint="eastAsia"/>
        </w:rPr>
        <w:t>　　　　二、三螺杆泵市场创新策略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四、三螺杆泵新产品差异化战略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中~智~林~：三螺杆泵行业投资战略研究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一、2025-2031年三螺杆泵行业投资战略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2025-2031年中国三螺杆泵行业产量预测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2019-2024年中国三螺杆泵行业市场需求及增长情况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2025-2031年中国三螺杆泵行业市场需求预测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**地区三螺杆泵行业市场需求情况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2019-2024年中国三螺杆泵行业出口情况分析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三螺杆泵重点企业经营情况分析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2025年三螺杆泵行业壁垒</w:t>
      </w:r>
      <w:r>
        <w:rPr>
          <w:rFonts w:hint="eastAsia"/>
        </w:rPr>
        <w:br/>
      </w:r>
      <w:r>
        <w:rPr>
          <w:rFonts w:hint="eastAsia"/>
        </w:rPr>
        <w:t>　　图表 2025年三螺杆泵市场前景分析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2025-2031年中国三螺杆泵市场规模预测</w:t>
      </w:r>
      <w:r>
        <w:rPr>
          <w:rFonts w:hint="eastAsia"/>
        </w:rPr>
        <w:br/>
      </w:r>
      <w:r>
        <w:rPr>
          <w:rFonts w:hint="eastAsia"/>
        </w:rPr>
        <w:t>　　图表 2025年三螺杆泵发展趋势预测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195b189a4233" w:history="1">
        <w:r>
          <w:rPr>
            <w:rStyle w:val="Hyperlink"/>
          </w:rPr>
          <w:t>2025-2031年中国三螺杆泵行业市场分析与发展趋势报告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195b189a4233" w:history="1">
        <w:r>
          <w:rPr>
            <w:rStyle w:val="Hyperlink"/>
          </w:rPr>
          <w:t>https://www.20087.com/6/25/SanLuoGanBengFaZhanQuShiFenXi.html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热点：螺杆泵生产厂商、三螺杆泵的结构图、螺杆泵规格型号、三螺杆泵工作原理动画、螺杆泵的结构图、三螺杆泵型号意义、三螺杆泵的工作原理、三螺杆泵图片、高粘度转子泵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2f689a5fd4d4b" w:history="1">
      <w:r>
        <w:rPr>
          <w:rStyle w:val="Hyperlink"/>
        </w:rPr>
        <w:t>2025-2031年中国三螺杆泵行业市场分析与发展趋势报告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anLuoGanBengFaZhanQuShiFenXi.html" TargetMode="External" Id="Rb029195b189a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anLuoGanBengFaZhanQuShiFenXi.html" TargetMode="External" Id="R1642f689a5fd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2025-02-20T03:18:00Z</dcterms:created>
  <dcterms:modified xsi:type="dcterms:W3CDTF">2025-02-20T04:18:00Z</dcterms:modified>
  <dc:subject>2025-2031年中国三螺杆泵行业市场分析与发展趋势报告</dc:subject>
  <dc:title>2025-2031年中国三螺杆泵行业市场分析与发展趋势报告</dc:title>
  <cp:keywords>2025-2031年中国三螺杆泵行业市场分析与发展趋势报告</cp:keywords>
  <dc:description>2025-2031年中国三螺杆泵行业市场分析与发展趋势报告</dc:description>
</cp:coreProperties>
</file>