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0bd3193124e2e" w:history="1">
              <w:r>
                <w:rPr>
                  <w:rStyle w:val="Hyperlink"/>
                </w:rPr>
                <w:t>2025-2031年中国充电式液压钳行业发展研究与趋势分析报告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0bd3193124e2e" w:history="1">
              <w:r>
                <w:rPr>
                  <w:rStyle w:val="Hyperlink"/>
                </w:rPr>
                <w:t>2025-2031年中国充电式液压钳行业发展研究与趋势分析报告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0bd3193124e2e" w:history="1">
                <w:r>
                  <w:rPr>
                    <w:rStyle w:val="Hyperlink"/>
                  </w:rPr>
                  <w:t>https://www.20087.com/6/95/ChongDianShiYeYaQianDeFaZhanQuShi.html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式液压钳是电力、通信和建筑领域常用的手持工具，用于紧固电缆接头、剪切金属材料等任务。随着电池技术的进步，充电式液压钳的便携性和工作效率得到了显著提升。现代充电式液压钳采用高能量密度锂电池，提供了长时间的工作能力，同时减轻了重量，增强了操作灵活性。此外，设备内置的压力传感器和数字显示，确保了操作的精确性和一致性，减少了因人为因素导致的错误。</w:t>
      </w:r>
      <w:r>
        <w:rPr>
          <w:rFonts w:hint="eastAsia"/>
        </w:rPr>
        <w:br/>
      </w:r>
      <w:r>
        <w:rPr>
          <w:rFonts w:hint="eastAsia"/>
        </w:rPr>
        <w:t>　　未来，充电式液压钳将朝着更高效能和多功能方向发展。效能上，将继续优化电池管理系统，提高充放电效率和延长电池寿命，同时探索快速充电技术，缩短等待时间。多功能性上，将开发集成多种功能的工具，如集剪切、紧固和测量于一体的智能液压钳，以满足不同工作场景的需求。此外，设备将更加注重用户反馈，通过人机工程学设计，提升操作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0bd3193124e2e" w:history="1">
        <w:r>
          <w:rPr>
            <w:rStyle w:val="Hyperlink"/>
          </w:rPr>
          <w:t>2025-2031年中国充电式液压钳行业发展研究与趋势分析报告</w:t>
        </w:r>
      </w:hyperlink>
      <w:r>
        <w:rPr>
          <w:rFonts w:hint="eastAsia"/>
        </w:rPr>
        <w:t>》从产业链视角出发，系统分析了充电式液压钳行业的市场现状与需求动态，详细解读了充电式液压钳市场规模、价格波动及上下游影响因素。报告深入剖析了充电式液压钳细分领域的发展特点，基于权威数据对市场前景及未来趋势进行了科学预测，同时揭示了充电式液压钳重点企业的竞争格局与市场集中度变化。报告客观翔实地指出了充电式液压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充电式液压钳产品概述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充电式液压钳市场特点分析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充电式液压钳行业发展周期特征分析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2024-2025年中国充电式液压钳行业发展环境分析</w:t>
      </w:r>
      <w:r>
        <w:rPr>
          <w:rFonts w:hint="eastAsia"/>
        </w:rPr>
        <w:br/>
      </w:r>
      <w:r>
        <w:rPr>
          <w:rFonts w:hint="eastAsia"/>
        </w:rPr>
        <w:t>　　第一节 充电式液压钳行业发展经济环境分析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充电式液压钳行业发展政策环境分析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一、充电式液压钳行业政策影响分析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二、相关充电式液压钳行业标准分析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2024-2025年充电式液压钳行业技术发展现状及趋势分析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充电式液压钳行业技术发展现状分析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国内外充电式液压钳行业技术差异与原因</w:t>
      </w:r>
      <w:r>
        <w:rPr>
          <w:rFonts w:hint="eastAsia"/>
        </w:rPr>
        <w:br/>
      </w:r>
      <w:r>
        <w:rPr>
          <w:rFonts w:hint="eastAsia"/>
        </w:rPr>
        <w:t>　　第三节 充电式液压钳行业技术发展方向、趋势预测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提升充电式液压钳行业技术能力策略建议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全球充电式液压钳行业市场发展调研分析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全球充电式液压钳行业市场运行环境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全球充电式液压钳行业市场发展情况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一、全球充电式液压钳行业市场供给分析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二、全球充电式液压钳行业市场需求分析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三、全球充电式液压钳行业主要国家地区发展情况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2025-2031年全球充电式液压钳行业市场规模趋势预测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中国充电式液压钳行业市场供需现状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中国充电式液压钳市场现状</w:t>
      </w:r>
      <w:r>
        <w:rPr>
          <w:rFonts w:hint="eastAsia"/>
        </w:rPr>
        <w:br/>
      </w:r>
      <w:r>
        <w:rPr>
          <w:rFonts w:hint="eastAsia"/>
        </w:rPr>
        <w:t>　　第二节 中国充电式液压钳行业产量情况分析及预测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一、充电式液压钳总体产能规模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二、2019-2024年中国充电式液压钳产量统计分析</w:t>
      </w:r>
      <w:r>
        <w:rPr>
          <w:rFonts w:hint="eastAsia"/>
        </w:rPr>
        <w:br/>
      </w:r>
      <w:r>
        <w:rPr>
          <w:rFonts w:hint="eastAsia"/>
        </w:rPr>
        <w:t>　　　　三、充电式液压钳行业供给区域分布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四、2025-2031年中国充电式液压钳产量预测分析</w:t>
      </w:r>
      <w:r>
        <w:rPr>
          <w:rFonts w:hint="eastAsia"/>
        </w:rPr>
        <w:br/>
      </w:r>
      <w:r>
        <w:rPr>
          <w:rFonts w:hint="eastAsia"/>
        </w:rPr>
        <w:t>　　第三节 中国充电式液压钳市场需求分析及预测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一、2019-2024年中国充电式液压钳市场需求统计</w:t>
      </w:r>
      <w:r>
        <w:rPr>
          <w:rFonts w:hint="eastAsia"/>
        </w:rPr>
        <w:br/>
      </w:r>
      <w:r>
        <w:rPr>
          <w:rFonts w:hint="eastAsia"/>
        </w:rPr>
        <w:t>　　　　二、中国充电式液压钳市场需求特点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三、2025-2031年中国充电式液压钳市场需求量预测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中国充电式液压钳行业现状调研分析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中国充电式液压钳行业发展现状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一、2024-2025年充电式液压钳行业品牌发展现状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二、2024-2025年充电式液压钳行业需求市场现状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三、2024-2025年充电式液压钳市场需求层次分析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四、2024-2025年中国充电式液压钳市场走向分析</w:t>
      </w:r>
      <w:r>
        <w:rPr>
          <w:rFonts w:hint="eastAsia"/>
        </w:rPr>
        <w:br/>
      </w:r>
      <w:r>
        <w:rPr>
          <w:rFonts w:hint="eastAsia"/>
        </w:rPr>
        <w:t>　　第二节 中国充电式液压钳行业存在的问题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一、2024-2025年充电式液压钳产品市场存在的主要问题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二、2024-2025年国内充电式液压钳产品市场的三大瓶颈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三、2024-2025年充电式液压钳产品市场遭遇的规模难题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对中国充电式液压钳市场的分析及思考</w:t>
      </w:r>
      <w:r>
        <w:rPr>
          <w:rFonts w:hint="eastAsia"/>
        </w:rPr>
        <w:br/>
      </w:r>
      <w:r>
        <w:rPr>
          <w:rFonts w:hint="eastAsia"/>
        </w:rPr>
        <w:t>　　　　一、充电式液压钳市场特点</w:t>
      </w:r>
      <w:r>
        <w:rPr>
          <w:rFonts w:hint="eastAsia"/>
        </w:rPr>
        <w:br/>
      </w:r>
      <w:r>
        <w:rPr>
          <w:rFonts w:hint="eastAsia"/>
        </w:rPr>
        <w:t>　　　　二、充电式液压钳市场分析</w:t>
      </w:r>
      <w:r>
        <w:rPr>
          <w:rFonts w:hint="eastAsia"/>
        </w:rPr>
        <w:br/>
      </w:r>
      <w:r>
        <w:rPr>
          <w:rFonts w:hint="eastAsia"/>
        </w:rPr>
        <w:t>　　　　三、充电式液压钳市场变化的方向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四、中国充电式液压钳行业发展的新思路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五、对中国充电式液压钳行业发展的思考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2019-2024年中国充电式液压钳产品市场进出口数据分析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2019-2024年中国充电式液压钳产品出口统计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2019-2024年中国充电式液压钳产品进口统计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2019-2024年中国充电式液压钳产品进出口价格对比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中国充电式液压钳主要进口来源地及出口目的地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充电式液压钳行业细分产品调研</w:t>
      </w:r>
      <w:r>
        <w:rPr>
          <w:rFonts w:hint="eastAsia"/>
        </w:rPr>
        <w:br/>
      </w:r>
      <w:r>
        <w:rPr>
          <w:rFonts w:hint="eastAsia"/>
        </w:rPr>
        <w:t>　　第一节 充电式液压钳细分产品结构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2019-2024年中国充电式液压钳行业竞争态势分析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2025年充电式液压钳行业集中度分析</w:t>
      </w:r>
      <w:r>
        <w:rPr>
          <w:rFonts w:hint="eastAsia"/>
        </w:rPr>
        <w:br/>
      </w:r>
      <w:r>
        <w:rPr>
          <w:rFonts w:hint="eastAsia"/>
        </w:rPr>
        <w:t>　　　　一、充电式液压钳市场集中度分析</w:t>
      </w:r>
      <w:r>
        <w:rPr>
          <w:rFonts w:hint="eastAsia"/>
        </w:rPr>
        <w:br/>
      </w:r>
      <w:r>
        <w:rPr>
          <w:rFonts w:hint="eastAsia"/>
        </w:rPr>
        <w:t>　　　　二、充电式液压钳企业分布区域集中度分析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三、充电式液压钳区域消费集中度分析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2019-2024年充电式液压钳主要企业竞争力分析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2025年充电式液压钳行业竞争格局分析</w:t>
      </w:r>
      <w:r>
        <w:rPr>
          <w:rFonts w:hint="eastAsia"/>
        </w:rPr>
        <w:br/>
      </w:r>
      <w:r>
        <w:rPr>
          <w:rFonts w:hint="eastAsia"/>
        </w:rPr>
        <w:t>　　　　一、充电式液压钳行业竞争分析</w:t>
      </w:r>
      <w:r>
        <w:rPr>
          <w:rFonts w:hint="eastAsia"/>
        </w:rPr>
        <w:br/>
      </w:r>
      <w:r>
        <w:rPr>
          <w:rFonts w:hint="eastAsia"/>
        </w:rPr>
        <w:t>　　　　二、中外充电式液压钳产品竞争分析</w:t>
      </w:r>
      <w:r>
        <w:rPr>
          <w:rFonts w:hint="eastAsia"/>
        </w:rPr>
        <w:br/>
      </w:r>
      <w:r>
        <w:rPr>
          <w:rFonts w:hint="eastAsia"/>
        </w:rPr>
        <w:t>　　　　三、国内充电式液压钳行业重点企业发展动向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充电式液压钳行业上下游产业链发展情况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充电式液压钳上游产业发展分析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充电式液压钳下游产业发展分析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充电式液压钳行业重点企业竞争力分析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三、企业充电式液压钳经营状况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三、企业充电式液压钳经营状况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三、企业充电式液压钳经营状况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三、企业充电式液压钳经营状况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三、企业充电式液压钳经营状况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三、企业充电式液压钳经营状况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充电式液压钳企业管理策略建议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提高充电式液压钳企业竞争力的策略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一、提高中国充电式液压钳企业核心竞争力的对策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二、充电式液压钳企业提升竞争力的主要方向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三、影响充电式液压钳企业核心竞争力的因素及提升途径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四、提高充电式液压钳企业竞争力的策略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对中国充电式液压钳品牌的战略思考</w:t>
      </w:r>
      <w:r>
        <w:rPr>
          <w:rFonts w:hint="eastAsia"/>
        </w:rPr>
        <w:br/>
      </w:r>
      <w:r>
        <w:rPr>
          <w:rFonts w:hint="eastAsia"/>
        </w:rPr>
        <w:t>　　　　一、充电式液压钳实施品牌战略的意义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二、充电式液压钳企业品牌的现状分析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三、中国充电式液压钳企业的品牌战略</w:t>
      </w:r>
      <w:r>
        <w:rPr>
          <w:rFonts w:hint="eastAsia"/>
        </w:rPr>
        <w:br/>
      </w:r>
      <w:r>
        <w:rPr>
          <w:rFonts w:hint="eastAsia"/>
        </w:rPr>
        <w:t>　　　　四、充电式液压钳品牌战略管理的策略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充电式液压钳行业发展趋势及投资风险预警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2025年充电式液压钳市场前景分析</w:t>
      </w:r>
      <w:r>
        <w:rPr>
          <w:rFonts w:hint="eastAsia"/>
        </w:rPr>
        <w:br/>
      </w:r>
      <w:r>
        <w:rPr>
          <w:rFonts w:hint="eastAsia"/>
        </w:rPr>
        <w:t>　　第二节 2025年充电式液压钳行业发展趋势预测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影响充电式液压钳行业发展的主要因素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一、2025年影响充电式液压钳行业运行的有利因素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二、2025年影响充电式液压钳行业运行的稳定因素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三、2025年影响充电式液压钳行业运行的不利因素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四、2025年中国充电式液压钳行业发展面临的挑战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五、2025年中国充电式液压钳行业发展面临的机遇</w:t>
      </w:r>
      <w:r>
        <w:rPr>
          <w:rFonts w:hint="eastAsia"/>
        </w:rPr>
        <w:br/>
      </w:r>
      <w:r>
        <w:rPr>
          <w:rFonts w:hint="eastAsia"/>
        </w:rPr>
        <w:t>　　第四节 充电式液压钳行业投资风险预警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一、2025年充电式液压钳行业市场风险及控制策略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二、2025年充电式液压钳行业政策风险及控制策略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三、2025年充电式液压钳行业经营风险及控制策略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四、2025年充电式液压钳同业竞争风险及控制策略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五、2025年充电式液压钳行业其他风险及控制策略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充电式液压钳市场研究结论</w:t>
      </w:r>
      <w:r>
        <w:rPr>
          <w:rFonts w:hint="eastAsia"/>
        </w:rPr>
        <w:br/>
      </w:r>
      <w:r>
        <w:rPr>
          <w:rFonts w:hint="eastAsia"/>
        </w:rPr>
        <w:t>　　第二节 充电式液压钳子行业研究结论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充电式液压钳市场发展建议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充电式液压钳行业历程</w:t>
      </w:r>
      <w:r>
        <w:rPr>
          <w:rFonts w:hint="eastAsia"/>
        </w:rPr>
        <w:br/>
      </w:r>
      <w:r>
        <w:rPr>
          <w:rFonts w:hint="eastAsia"/>
        </w:rPr>
        <w:t>　　图表 充电式液压钳行业生命周期</w:t>
      </w:r>
      <w:r>
        <w:rPr>
          <w:rFonts w:hint="eastAsia"/>
        </w:rPr>
        <w:br/>
      </w:r>
      <w:r>
        <w:rPr>
          <w:rFonts w:hint="eastAsia"/>
        </w:rPr>
        <w:t>　　图表 充电式液压钳行业产业链分析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2019-2024年中国充电式液压钳行业市场规模及增长情况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2019-2024年充电式液压钳行业市场容量分析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2019-2024年中国充电式液压钳行业产能统计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2019-2024年中国充电式液压钳行业产量及增长趋势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2019-2024年中国充电式液压钳市场需求量及增速统计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2024年中国充电式液压钳行业需求领域分布格局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2019-2024年中国充电式液压钳行业销售收入分析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2019-2024年中国充电式液压钳行业盈利情况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2019-2024年中国充电式液压钳行业利润总额统计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2019-2024年中国充电式液压钳进口数量分析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2019-2024年中国充电式液压钳进口金额分析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2019-2024年中国充电式液压钳出口数量分析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2019-2024年中国充电式液压钳出口金额分析</w:t>
      </w:r>
      <w:r>
        <w:rPr>
          <w:rFonts w:hint="eastAsia"/>
        </w:rPr>
        <w:br/>
      </w:r>
      <w:r>
        <w:rPr>
          <w:rFonts w:hint="eastAsia"/>
        </w:rPr>
        <w:t>　　图表 2024年中国充电式液压钳进口国家及地区分析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2024年中国充电式液压钳出口国家及地区分析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2019-2024年中国充电式液压钳行业企业数量情况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2019-2024年中国充电式液压钳行业企业平均规模情况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**地区充电式液压钳市场规模及增长情况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**地区充电式液压钳行业市场需求情况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**地区充电式液压钳市场规模及增长情况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**地区充电式液压钳行业市场需求情况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**地区充电式液压钳市场规模及增长情况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**地区充电式液压钳行业市场需求情况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**地区充电式液压钳市场规模及增长情况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**地区充电式液压钳行业市场需求情况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充电式液压钳重点企业（一）基本信息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充电式液压钳重点企业（一）经营情况分析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充电式液压钳重点企业（一）主要经济指标情况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充电式液压钳重点企业（一）盈利能力情况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充电式液压钳重点企业（一）偿债能力情况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充电式液压钳重点企业（一）运营能力情况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充电式液压钳重点企业（一）成长能力情况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充电式液压钳重点企业（二）基本信息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充电式液压钳重点企业（二）经营情况分析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充电式液压钳重点企业（二）主要经济指标情况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充电式液压钳重点企业（二）盈利能力情况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充电式液压钳重点企业（二）偿债能力情况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充电式液压钳重点企业（二）运营能力情况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充电式液压钳重点企业（二）成长能力情况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充电式液压钳重点企业（三）基本信息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充电式液压钳重点企业（三）经营情况分析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充电式液压钳重点企业（三）主要经济指标情况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充电式液压钳重点企业（三）盈利能力情况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充电式液压钳重点企业（三）偿债能力情况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充电式液压钳重点企业（三）运营能力情况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充电式液压钳重点企业（三）成长能力情况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2025-2031年中国充电式液压钳行业产能预测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2025-2031年中国充电式液压钳行业产量预测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2025-2031年中国充电式液压钳市场需求量预测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2025-2031年中国充电式液压钳行业供需平衡预测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2025-2031年中国充电式液压钳市场容量预测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2025-2031年中国充电式液压钳市场规模预测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2025-2031年中国充电式液压钳市场前景分析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2025-2031年中国充电式液压钳发展趋势预测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0bd3193124e2e" w:history="1">
        <w:r>
          <w:rPr>
            <w:rStyle w:val="Hyperlink"/>
          </w:rPr>
          <w:t>2025-2031年中国充电式液压钳行业发展研究与趋势分析报告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0bd3193124e2e" w:history="1">
        <w:r>
          <w:rPr>
            <w:rStyle w:val="Hyperlink"/>
          </w:rPr>
          <w:t>https://www.20087.com/6/95/ChongDianShiYeYaQianDeFaZhanQuShi.html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尖嘴钳排行榜第一名、充电式液压钳维修拆解图、巨力液压钳图片价格、充电式液压钳没有劲怎修、液压钳电缆压接充电式、充电式液压钳电池价格、电动液压钳400型压钳头、充电式液压钳维修拆解视频、充电式管道卡压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3faaa3af8476c" w:history="1">
      <w:r>
        <w:rPr>
          <w:rStyle w:val="Hyperlink"/>
        </w:rPr>
        <w:t>2025-2031年中国充电式液压钳行业发展研究与趋势分析报告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ChongDianShiYeYaQianDeFaZhanQuShi.html" TargetMode="External" Id="R0190bd319312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ChongDianShiYeYaQianDeFaZhanQuShi.html" TargetMode="External" Id="Rc6d3faaa3af8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2024-11-23T00:37:00Z</dcterms:created>
  <dcterms:modified xsi:type="dcterms:W3CDTF">2024-11-23T01:37:00Z</dcterms:modified>
  <dc:subject>2025-2031年中国充电式液压钳行业发展研究与趋势分析报告</dc:subject>
  <dc:title>2025-2031年中国充电式液压钳行业发展研究与趋势分析报告</dc:title>
  <cp:keywords>2025-2031年中国充电式液压钳行业发展研究与趋势分析报告</cp:keywords>
  <dc:description>2025-2031年中国充电式液压钳行业发展研究与趋势分析报告</dc:description>
</cp:coreProperties>
</file>