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97b3fb8704dbe" w:history="1">
              <w:r>
                <w:rPr>
                  <w:rStyle w:val="Hyperlink"/>
                </w:rPr>
                <w:t>2022-2028年全球与中国舷外电动机行业现状全面调研与发展趋势分析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97b3fb8704dbe" w:history="1">
              <w:r>
                <w:rPr>
                  <w:rStyle w:val="Hyperlink"/>
                </w:rPr>
                <w:t>2022-2028年全球与中国舷外电动机行业现状全面调研与发展趋势分析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97b3fb8704dbe" w:history="1">
                <w:r>
                  <w:rPr>
                    <w:rStyle w:val="Hyperlink"/>
                  </w:rPr>
                  <w:t>https://www.20087.com/6/05/XianWaiDianDongJiFaZhanQuShiYuCe.html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外电动机是水上交通工具的动力源之一，近年来随着环保意识的提升和电动化趋势的推进，市场需求逐渐增大。相较于传统的燃油发动机，电动机具有零排放、低噪音的优势，更适合在敏感水域如湖泊和河流中使用。目前，舷外电动机的技术已经相对成熟，能够提供足够的动力支持船只行驶，而且随着电池技术的进步，续航能力和充电效率也有了显著提升。制造商们正在努力研发更高效的电机系统和更轻量化的电池组，以提高用户的体验。</w:t>
      </w:r>
      <w:r>
        <w:rPr>
          <w:rFonts w:hint="eastAsia"/>
        </w:rPr>
        <w:br/>
      </w:r>
      <w:r>
        <w:rPr>
          <w:rFonts w:hint="eastAsia"/>
        </w:rPr>
        <w:t>　　未来，随着全球对环境保护的重视程度加深，舷外电动机市场预计将迎来快速增长期。特别是随着电池储能技术的进步，电动机的续航里程将进一步延长，充电时间也将大幅缩短，从而吸引更多消费者选择电动船艇。此外，智能化控制系统的发展将使舷外电动机更加易于操控，提高安全性。但同时，高昂的初始投资成本和基础设施建设（如充电站）不足，仍是制约该行业发展的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97b3fb8704dbe" w:history="1">
        <w:r>
          <w:rPr>
            <w:rStyle w:val="Hyperlink"/>
          </w:rPr>
          <w:t>2022-2028年全球与中国舷外电动机行业现状全面调研与发展趋势分析</w:t>
        </w:r>
      </w:hyperlink>
      <w:r>
        <w:rPr>
          <w:rFonts w:hint="eastAsia"/>
        </w:rPr>
        <w:t>》基于多年监测调研数据，结合舷外电动机行业现状与发展前景，全面分析了舷外电动机市场需求、市场规模、产业链构成、价格机制以及舷外电动机细分市场特性。舷外电动机报告客观评估了市场前景，预测了发展趋势，深入分析了品牌竞争、市场集中度及舷外电动机重点企业运营状况。同时，舷外电动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舷外电动机行业简介</w:t>
      </w:r>
      <w:r>
        <w:rPr>
          <w:rFonts w:hint="eastAsia"/>
        </w:rPr>
        <w:br/>
      </w:r>
      <w:r>
        <w:rPr>
          <w:rFonts w:hint="eastAsia"/>
        </w:rPr>
        <w:t>　　　　1.1.1 舷外电动机行业界定及分类</w:t>
      </w:r>
      <w:r>
        <w:rPr>
          <w:rFonts w:hint="eastAsia"/>
        </w:rPr>
        <w:br/>
      </w:r>
      <w:r>
        <w:rPr>
          <w:rFonts w:hint="eastAsia"/>
        </w:rPr>
        <w:t>　　　　1.1.2 舷外电动机行业特征</w:t>
      </w:r>
      <w:r>
        <w:rPr>
          <w:rFonts w:hint="eastAsia"/>
        </w:rPr>
        <w:br/>
      </w:r>
      <w:r>
        <w:rPr>
          <w:rFonts w:hint="eastAsia"/>
        </w:rPr>
        <w:t>　　1.2 舷外电动机产品主要分类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不同种类舷外电动机价格走势（2017-2021年）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舷外电动推进电动机</w:t>
      </w:r>
      <w:r>
        <w:rPr>
          <w:rFonts w:hint="eastAsia"/>
        </w:rPr>
        <w:br/>
      </w:r>
      <w:r>
        <w:rPr>
          <w:rFonts w:hint="eastAsia"/>
        </w:rPr>
        <w:t>　　　　1.2.3 舷外电动拖车电机</w:t>
      </w:r>
      <w:r>
        <w:rPr>
          <w:rFonts w:hint="eastAsia"/>
        </w:rPr>
        <w:br/>
      </w:r>
      <w:r>
        <w:rPr>
          <w:rFonts w:hint="eastAsia"/>
        </w:rPr>
        <w:t>　　1.3 舷外电动机主要应用领域分析</w:t>
      </w:r>
      <w:r>
        <w:rPr>
          <w:rFonts w:hint="eastAsia"/>
        </w:rPr>
        <w:br/>
      </w:r>
      <w:r>
        <w:rPr>
          <w:rFonts w:hint="eastAsia"/>
        </w:rPr>
        <w:t>　　　　1.3.1 民间娱乐</w:t>
      </w:r>
      <w:r>
        <w:rPr>
          <w:rFonts w:hint="eastAsia"/>
        </w:rPr>
        <w:br/>
      </w:r>
      <w:r>
        <w:rPr>
          <w:rFonts w:hint="eastAsia"/>
        </w:rPr>
        <w:t>　　　　1.3.2 市政应用</w:t>
      </w:r>
      <w:r>
        <w:rPr>
          <w:rFonts w:hint="eastAsia"/>
        </w:rPr>
        <w:br/>
      </w:r>
      <w:r>
        <w:rPr>
          <w:rFonts w:hint="eastAsia"/>
        </w:rPr>
        <w:t>　　　　1.3.3 商业应用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全球舷外电动机供需现状及预测（2017-2021年）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全球舷外电动机产能、产量、产能利用率及发展趋势（2017-2021年）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全球舷外电动机产量、表观消费量及发展趋势（2017-2021年）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全球舷外电动机产量、市场需求量及发展趋势（2017-2021年）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中国舷外电动机供需现状及预测（2017-2021年）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中国舷外电动机产能、产量、产能利用率及发展趋势（2017-2021年）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中国舷外电动机产量、表观消费量及发展趋势（2017-2021年）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中国舷外电动机产量、市场需求量及发展趋势（2017-2021年）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舷外电动机中国及欧美日等行业政策分析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全球与中国主要厂商舷外电动机产量、产值及竞争分析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全球市场舷外电动机主要厂商2021和2022年产量、产值及市场份额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全球市场舷外电动机主要厂商2021和2022年产量列表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全球市场舷外电动机主要厂商2021和2022年产值列表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全球市场舷外电动机主要厂商2021和2022年产品价格列表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中国市场舷外电动机主要厂商2021和2022年产量、产值及市场份额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中国市场舷外电动机主要厂商2021和2022年产量列表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中国市场舷外电动机主要厂商2021和2022年产值列表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舷外电动机厂商产地分布及商业化日期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舷外电动机行业集中度、竞争程度分析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舷外电动机行业集中度分析</w:t>
      </w:r>
      <w:r>
        <w:rPr>
          <w:rFonts w:hint="eastAsia"/>
        </w:rPr>
        <w:br/>
      </w:r>
      <w:r>
        <w:rPr>
          <w:rFonts w:hint="eastAsia"/>
        </w:rPr>
        <w:t>　　　　2.4.2 舷外电动机行业竞争程度分析</w:t>
      </w:r>
      <w:r>
        <w:rPr>
          <w:rFonts w:hint="eastAsia"/>
        </w:rPr>
        <w:br/>
      </w:r>
      <w:r>
        <w:rPr>
          <w:rFonts w:hint="eastAsia"/>
        </w:rPr>
        <w:t>　　2.5 舷外电动机全球领先企业SWOT分析</w:t>
      </w:r>
      <w:r>
        <w:rPr>
          <w:rFonts w:hint="eastAsia"/>
        </w:rPr>
        <w:br/>
      </w:r>
      <w:r>
        <w:rPr>
          <w:rFonts w:hint="eastAsia"/>
        </w:rPr>
        <w:t>　　2.6 舷外电动机中国企业SWOT分析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从生产角度分析全球主要地区舷外电动机产量、产值、市场份额、增长率及发展趋势（2017-2021年）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全球主要地区舷外电动机产量、产值及市场份额（2017-2021年）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全球主要地区舷外电动机产量及市场份额（2017-2021年）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全球主要地区舷外电动机产值及市场份额（2017-2021年）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中国市场舷外电动机2017-2021年产量、产值及增长率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美国市场舷外电动机2017-2021年产量、产值及增长率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欧洲市场舷外电动机2017-2021年产量、产值及增长率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日本市场舷外电动机2017-2021年产量、产值及增长率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东南亚市场舷外电动机2017-2021年产量、产值及增长率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印度市场舷外电动机2017-2021年产量、产值及增长率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从消费角度分析全球主要地区舷外电动机消费量、市场份额及发展趋势（2017-2021年）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全球主要地区舷外电动机消费量、市场份额及发展预测（2017-2021年）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中国市场舷外电动机2017-2021年消费量、增长率及发展预测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美国市场舷外电动机2017-2021年消费量、增长率及发展预测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欧洲市场舷外电动机2017-2021年消费量、增长率及发展预测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日本市场舷外电动机2017-2021年消费量、增长率及发展预测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东南亚市场舷外电动机2017-2021年消费量、增长率及发展预测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印度市场舷外电动机2017-2021年消费量增长率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全球与中国舷外电动机主要生产商分析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重点企业（1）舷外电动机产品规格、参数、特点及价格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重点企业（1）舷外电动机产品规格、参数及特点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重点企业（1）舷外电动机产品规格及价格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重点企业（1）舷外电动机产能、产量、产值、价格及毛利率（2017-2021年）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重点企业（2）舷外电动机产品规格、参数、特点及价格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重点企业（2）舷外电动机产品规格、参数及特点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重点企业（2）舷外电动机产品规格及价格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重点企业（2）舷外电动机产能、产量、产值、价格及毛利率（2017-2021年）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重点企业（3）舷外电动机产品规格、参数、特点及价格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重点企业（3）舷外电动机产品规格、参数及特点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重点企业（3）舷外电动机产品规格及价格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重点企业（3）舷外电动机产能、产量、产值、价格及毛利率（2017-2021年）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重点企业（4）舷外电动机产品规格、参数、特点及价格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重点企业（4）舷外电动机产品规格、参数及特点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重点企业（4）舷外电动机产品规格及价格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重点企业（4）舷外电动机产能、产量、产值、价格及毛利率（2017-2021年）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重点企业（5）舷外电动机产品规格、参数、特点及价格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重点企业（5）舷外电动机产品规格、参数及特点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重点企业（5）舷外电动机产品规格及价格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重点企业（5）舷外电动机产能、产量、产值、价格及毛利率（2017-2021年）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重点企业（6）舷外电动机产品规格、参数、特点及价格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重点企业（6）舷外电动机产品规格、参数及特点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重点企业（6）舷外电动机产品规格及价格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重点企业（6）舷外电动机产能、产量、产值、价格及毛利率（2017-2021年）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重点企业（7）舷外电动机产品规格、参数、特点及价格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重点企业（7）舷外电动机产品规格、参数及特点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重点企业（7）舷外电动机产品规格及价格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重点企业（7）舷外电动机产能、产量、产值、价格及毛利率（2017-2021年）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重点企业（8）舷外电动机产品规格、参数、特点及价格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重点企业（8）舷外电动机产品规格、参数及特点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重点企业（8）舷外电动机产品规格及价格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重点企业（8）舷外电动机产能、产量、产值、价格及毛利率（2017-2021年）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重点企业（9）舷外电动机产品规格、参数、特点及价格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重点企业（9）舷外电动机产品规格、参数及特点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重点企业（9）舷外电动机产品规格及价格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重点企业（9）舷外电动机产能、产量、产值、价格及毛利率（2017-2021年）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不同类型舷外电动机产量、价格、产值及市场份额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全球市场不同类型舷外电动机产量、产值及市场份额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全球市场舷外电动机不同类型舷外电动机产量及市场份额（2017-2021年）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全球市场不同类型舷外电动机产值、市场份额（2017-2021年）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全球市场不同类型舷外电动机价格走势（2017-2021年）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中国市场舷外电动机主要分类产量、产值及市场份额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中国市场舷外电动机主要分类产量及市场份额及（2017-2021年）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中国市场舷外电动机主要分类产值、市场份额（2017-2021年）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中国市场舷外电动机主要分类价格走势（2017-2021年）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舷外电动机上游原料及下游主要应用领域分析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舷外电动机产业链分析</w:t>
      </w:r>
      <w:r>
        <w:rPr>
          <w:rFonts w:hint="eastAsia"/>
        </w:rPr>
        <w:br/>
      </w:r>
      <w:r>
        <w:rPr>
          <w:rFonts w:hint="eastAsia"/>
        </w:rPr>
        <w:t>　　7.2 舷外电动机产业上游供应分析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全球市场舷外电动机下游主要应用领域消费量、市场份额及增长率（2017-2021年）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中国市场舷外电动机主要应用领域消费量、市场份额及增长率（2017-2021年）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中国市场舷外电动机产量、消费量、进出口分析及未来趋势（2017-2021年）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中国市场舷外电动机产量、消费量、进出口分析及未来趋势（2017-2021年）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中国市场舷外电动机进出口贸易趋势</w:t>
      </w:r>
      <w:r>
        <w:rPr>
          <w:rFonts w:hint="eastAsia"/>
        </w:rPr>
        <w:br/>
      </w:r>
      <w:r>
        <w:rPr>
          <w:rFonts w:hint="eastAsia"/>
        </w:rPr>
        <w:t>　　8.3 中国市场舷外电动机主要进口来源</w:t>
      </w:r>
      <w:r>
        <w:rPr>
          <w:rFonts w:hint="eastAsia"/>
        </w:rPr>
        <w:br/>
      </w:r>
      <w:r>
        <w:rPr>
          <w:rFonts w:hint="eastAsia"/>
        </w:rPr>
        <w:t>　　8.4 中国市场舷外电动机主要出口目的地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中国市场舷外电动机主要地区分布</w:t>
      </w:r>
      <w:r>
        <w:rPr>
          <w:rFonts w:hint="eastAsia"/>
        </w:rPr>
        <w:br/>
      </w:r>
      <w:r>
        <w:rPr>
          <w:rFonts w:hint="eastAsia"/>
        </w:rPr>
        <w:t>　　9.1 中国舷外电动机生产地区分布</w:t>
      </w:r>
      <w:r>
        <w:rPr>
          <w:rFonts w:hint="eastAsia"/>
        </w:rPr>
        <w:br/>
      </w:r>
      <w:r>
        <w:rPr>
          <w:rFonts w:hint="eastAsia"/>
        </w:rPr>
        <w:t>　　9.2 中国舷外电动机消费地区分布</w:t>
      </w:r>
      <w:r>
        <w:rPr>
          <w:rFonts w:hint="eastAsia"/>
        </w:rPr>
        <w:br/>
      </w:r>
      <w:r>
        <w:rPr>
          <w:rFonts w:hint="eastAsia"/>
        </w:rPr>
        <w:t>　　9.3 中国舷外电动机市场集中度及发展趋势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舷外电动机技术及相关行业技术发展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舷外电动机销售渠道分析及建议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国内市场舷外电动机销售渠道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国内市场舷外电动机未来销售模式及销售渠道的趋势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企业海外舷外电动机销售渠道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欧美日等地区舷外电动机销售渠道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欧美日等地区舷外电动机未来销售模式及销售渠道的趋势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舷外电动机销售/营销策略建议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舷外电动机产品市场定位及目标消费者分析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舷外电动机产品图片</w:t>
      </w:r>
      <w:r>
        <w:rPr>
          <w:rFonts w:hint="eastAsia"/>
        </w:rPr>
        <w:br/>
      </w:r>
      <w:r>
        <w:rPr>
          <w:rFonts w:hint="eastAsia"/>
        </w:rPr>
        <w:t>　　表 舷外电动机产品分类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2022年全球不同种类舷外电动机产量市场份额</w:t>
      </w:r>
      <w:r>
        <w:rPr>
          <w:rFonts w:hint="eastAsia"/>
        </w:rPr>
        <w:br/>
      </w:r>
      <w:r>
        <w:rPr>
          <w:rFonts w:hint="eastAsia"/>
        </w:rPr>
        <w:t>　　表 不同种类舷外电动机价格列表及趋势（2017-2021年）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舷外电动推进电动机产品图片</w:t>
      </w:r>
      <w:r>
        <w:rPr>
          <w:rFonts w:hint="eastAsia"/>
        </w:rPr>
        <w:br/>
      </w:r>
      <w:r>
        <w:rPr>
          <w:rFonts w:hint="eastAsia"/>
        </w:rPr>
        <w:t>　　图 舷外电动拖车电机产品图片</w:t>
      </w:r>
      <w:r>
        <w:rPr>
          <w:rFonts w:hint="eastAsia"/>
        </w:rPr>
        <w:br/>
      </w:r>
      <w:r>
        <w:rPr>
          <w:rFonts w:hint="eastAsia"/>
        </w:rPr>
        <w:t>　　表 舷外电动机主要应用领域表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全球2021年舷外电动机不同应用领域消费量市场份额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全球市场舷外电动机产量（万个）及增长率（2017-2021年）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全球市场舷外电动机产值（万元）及增长率（2017-2021年）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中国市场舷外电动机产量（万个）、增长率及发展趋势（2017-2021年）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中国市场舷外电动机产值（万元）、增长率及未来发展趋势（2017-2021年）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全球舷外电动机产能（万个）、产量（万个）、产能利用率及发展趋势（2017-2021年）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全球舷外电动机产量（万个）、表观消费量及发展趋势（2017-2021年）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全球舷外电动机产量（万个）、市场需求量及发展趋势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中国舷外电动机产能（万个）、产量（万个）、产能利用率及发展趋势（2017-2021年）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中国舷外电动机产量（万个）、表观消费量及发展趋势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中国舷外电动机产量（万个）、市场需求量及发展趋势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全球市场舷外电动机主要厂商2021和2022年产量（万个）列表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全球市场舷外电动机主要厂商2021和2022年产量市场份额列表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全球市场舷外电动机主要厂商2021年产量市场份额列表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全球市场舷外电动机主要厂商2021和2022年产值（万元）列表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全球市场舷外电动机主要厂商2021和2022年产值市场份额列表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全球市场舷外电动机主要厂商2021年产值市场份额列表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全球市场舷外电动机主要厂商2021和2022年产品价格列表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中国市场舷外电动机主要厂商2021和2022年产量（万个）列表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中国市场舷外电动机主要厂商2021和2022年产量市场份额列表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中国市场舷外电动机主要厂商2021年产量市场份额列表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中国市场舷外电动机主要厂商2021和2022年产值（万元）列表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中国市场舷外电动机主要厂商2021和2022年产值市场份额列表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中国市场舷外电动机主要厂商2021年产值市场份额列表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舷外电动机厂商产地分布及商业化日期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舷外电动机全球领先企业SWOT分析</w:t>
      </w:r>
      <w:r>
        <w:rPr>
          <w:rFonts w:hint="eastAsia"/>
        </w:rPr>
        <w:br/>
      </w:r>
      <w:r>
        <w:rPr>
          <w:rFonts w:hint="eastAsia"/>
        </w:rPr>
        <w:t>　　表 舷外电动机中国企业SWOT分析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全球主要地区舷外电动机2017-2021年产量（万个）列表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全球主要地区舷外电动机2017-2021年产量市场份额列表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全球主要地区舷外电动机2017年产量市场份额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全球主要地区舷外电动机2017-2021年产值（万元）列表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全球主要地区舷外电动机2017-2021年产值市场份额列表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全球主要地区舷外电动机2018年产值市场份额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中国市场舷外电动机2017-2021年产量（万个）及增长率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中国市场舷外电动机2017-2021年产值（万元）及增长率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美国市场舷外电动机2017-2021年产量（万个）及增长率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美国市场舷外电动机2017-2021年产值（万元）及增长率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欧洲市场舷外电动机2017-2021年产量（万个）及增长率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欧洲市场舷外电动机2017-2021年产值（万元）及增长率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日本市场舷外电动机2017-2021年产量（万个）及增长率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日本市场舷外电动机2017-2021年产值（万元）及增长率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东南亚市场舷外电动机2017-2021年产量（万个）及增长率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东南亚市场舷外电动机2017-2021年产值（万元）及增长率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印度市场舷外电动机2017-2021年产量（万个）及增长率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印度市场舷外电动机2017-2021年产值（万元）及增长率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全球主要地区舷外电动机2017-2021年消费量（万个）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全球主要地区舷外电动机2017-2021年消费量市场份额列表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全球主要地区舷外电动机2018年消费量市场份额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中国市场舷外电动机2017-2021年消费量（万个）、增长率及发展预测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欧洲市场舷外电动机2017-2021年消费量（万个）、增长率及发展预测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日本市场舷外电动机2017-2021年消费量（万个）、增长率及发展预测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东南亚市场舷外电动机2017-2021年消费量（万个）、增长率及发展预测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印度市场舷外电动机2017-2021年消费量（万个）、增长率及发展预测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重点企业（1）舷外电动机产品规格、参数、特点及价格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重点企业（1）舷外电动机产品规格及价格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重点企业（1）舷外电动机产能（万个）、产量（万个）、产值（万元）、价格及毛利率（2017-2021年）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重点企业（1）舷外电动机产量全球市场份额（2022年）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重点企业（1）舷外电动机产量全球市场份额（2023年）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重点企业（2）舷外电动机产品规格、参数、特点及价格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重点企业（2）舷外电动机产品规格及价格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重点企业（2）舷外电动机产能（万个）、产量（万个）、产值（万元）、价格及毛利率（2017-2021年）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重点企业（2）舷外电动机产量全球市场份额（2022年）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重点企业（2）舷外电动机产量全球市场份额（2023年）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重点企业（3）舷外电动机产品规格、参数、特点及价格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重点企业（3）舷外电动机产品规格及价格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重点企业（3）舷外电动机产能（万个）、产量（万个）、产值（万元）、价格及毛利率（2017-2021年）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重点企业（3）舷外电动机产量全球市场份额（2022年）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重点企业（3）舷外电动机产量全球市场份额（2023年）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重点企业（4）舷外电动机产品规格、参数、特点及价格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重点企业（4）舷外电动机产品规格及价格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重点企业（4）舷外电动机产能（万个）、产量（万个）、产值（万元）、价格及毛利率（2017-2021年）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重点企业（4）舷外电动机产量全球市场份额（2022年）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重点企业（4）舷外电动机产量全球市场份额（2023年）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重点企业（5）舷外电动机产品规格、参数、特点及价格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重点企业（5）舷外电动机产品规格及价格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重点企业（5）舷外电动机产能（万个）、产量（万个）、产值（万元）、价格及毛利率（2017-2021年）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重点企业（5）舷外电动机产量全球市场份额（2022年）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重点企业（5）舷外电动机产量全球市场份额（2023年）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重点企业（6）舷外电动机产品规格、参数、特点及价格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重点企业（6）舷外电动机产品规格及价格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重点企业（6）舷外电动机产能（万个）、产量（万个）、产值（万元）、价格及毛利率（2017-2021年）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重点企业（6）舷外电动机产量全球市场份额（2022年）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重点企业（6）舷外电动机产量全球市场份额（2023年）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重点企业（7）舷外电动机产品规格、参数、特点及价格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重点企业（7）舷外电动机产品规格及价格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重点企业（7）舷外电动机产能（万个）、产量（万个）、产值（万元）、价格及毛利率（2017-2021年）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重点企业（7）舷外电动机产量全球市场份额（2022年）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重点企业（7）舷外电动机产量全球市场份额（2023年）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重点企业（8）舷外电动机产品规格、参数、特点及价格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重点企业（8）舷外电动机产品规格及价格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重点企业（8）舷外电动机产能（万个）、产量（万个）、产值（万元）、价格及毛利率（2017-2021年）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重点企业（8）舷外电动机产量全球市场份额（2022年）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重点企业（8）舷外电动机产量全球市场份额（2023年）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重点企业（9）舷外电动机产品规格、参数、特点及价格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重点企业（9）舷外电动机产品规格及价格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重点企业（9）舷外电动机产能（万个）、产量（万个）、产值（万元）、价格及毛利率（2017-2021年）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重点企业（9）舷外电动机产量全球市场份额（2022年）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重点企业（9）舷外电动机产量全球市场份额（2023年）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全球市场不同类型舷外电动机产量（万个）（2017-2021年）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全球市场不同类型舷外电动机产量市场份额（2017-2021年）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全球市场不同类型舷外电动机产值（万元）（2017-2021年）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全球市场不同类型舷外电动机产值市场份额（2017-2021年）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全球市场不同类型舷外电动机价格走势（2017-2021年）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中国市场舷外电动机主要分类产量（万个）（2017-2021年）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中国市场舷外电动机主要分类产量市场份额（2017-2021年）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中国市场舷外电动机主要分类产值（万元）（2017-2021年）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中国市场舷外电动机主要分类产值市场份额（2017-2021年）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中国市场舷外电动机主要分类价格走势（2017-2021年）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舷外电动机产业链图</w:t>
      </w:r>
      <w:r>
        <w:rPr>
          <w:rFonts w:hint="eastAsia"/>
        </w:rPr>
        <w:br/>
      </w:r>
      <w:r>
        <w:rPr>
          <w:rFonts w:hint="eastAsia"/>
        </w:rPr>
        <w:t>　　表 舷外电动机上游原料供应商及联系方式列表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全球市场舷外电动机主要应用领域消费量（万个）（2017-2021年）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全球市场舷外电动机主要应用领域消费量市场份额（2017-2021年）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2022年全球市场舷外电动机主要应用领域消费量市场份额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全球市场舷外电动机主要应用领域消费量增长率（2017-2021年）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中国市场舷外电动机主要应用领域消费量（万个）（2017-2021年）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中国市场舷外电动机主要应用领域消费量市场份额（2017-2021年）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中国市场舷外电动机主要应用领域消费量增长率（2017-2021年）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中国市场舷外电动机产量（万个）、消费量（万个）、进出口分析及未来趋势（2017-2021年）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97b3fb8704dbe" w:history="1">
        <w:r>
          <w:rPr>
            <w:rStyle w:val="Hyperlink"/>
          </w:rPr>
          <w:t>2022-2028年全球与中国舷外电动机行业现状全面调研与发展趋势分析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97b3fb8704dbe" w:history="1">
        <w:r>
          <w:rPr>
            <w:rStyle w:val="Hyperlink"/>
          </w:rPr>
          <w:t>https://www.20087.com/6/05/XianWaiDianDongJiFaZhanQuShiYuCe.html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f889663ae4443" w:history="1">
      <w:r>
        <w:rPr>
          <w:rStyle w:val="Hyperlink"/>
        </w:rPr>
        <w:t>2022-2028年全球与中国舷外电动机行业现状全面调研与发展趋势分析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XianWaiDianDongJiFaZhanQuShiYuCe.html" TargetMode="External" Id="Rfb597b3fb870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XianWaiDianDongJiFaZhanQuShiYuCe.html" TargetMode="External" Id="R6c4f889663ae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2022-01-29T23:04:00Z</dcterms:created>
  <dcterms:modified xsi:type="dcterms:W3CDTF">2022-01-30T00:04:00Z</dcterms:modified>
  <dc:subject>2022-2028年全球与中国舷外电动机行业现状全面调研与发展趋势分析</dc:subject>
  <dc:title>2022-2028年全球与中国舷外电动机行业现状全面调研与发展趋势分析</dc:title>
  <cp:keywords>2022-2028年全球与中国舷外电动机行业现状全面调研与发展趋势分析</cp:keywords>
  <dc:description>2022-2028年全球与中国舷外电动机行业现状全面调研与发展趋势分析</dc:description>
</cp:coreProperties>
</file>