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8b4b31e54367" w:history="1">
              <w:r>
                <w:rPr>
                  <w:rStyle w:val="Hyperlink"/>
                </w:rPr>
                <w:t>全球与中国包装设备市场现状深度调研与发展趋势报告（2022-2028年）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8b4b31e54367" w:history="1">
              <w:r>
                <w:rPr>
                  <w:rStyle w:val="Hyperlink"/>
                </w:rPr>
                <w:t>全球与中国包装设备市场现状深度调研与发展趋势报告（2022-2028年）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18b4b31e54367" w:history="1">
                <w:r>
                  <w:rPr>
                    <w:rStyle w:val="Hyperlink"/>
                  </w:rPr>
                  <w:t>https://www.20087.com/7/65/BaoZhuangSheBeiWeiLaiFaZhanQuShi.html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是一种用于包装产品的自动化机械设备，因其能够提供高效且精确的包装服务而受到市场的关注。近年来，随着制造业技术和市场需求的发展，包装设备得到了广泛应用。现代包装设备不仅具备高效率和稳定性，还通过优化设计提高了其在不同应用场景中的适应性和经济性。此外，随着用户对包装质量和生产效率要求的提高，包装设备的设计更加注重智能化和可靠性，通过采用先进的控制技术和改进的机械结构，提高了设备的包装精度和运行稳定性。目前，市场上已经出现了多种类型的包装设备产品，适应不同行业的包装需求。</w:t>
      </w:r>
      <w:r>
        <w:rPr>
          <w:rFonts w:hint="eastAsia"/>
        </w:rPr>
        <w:br/>
      </w:r>
      <w:r>
        <w:rPr>
          <w:rFonts w:hint="eastAsia"/>
        </w:rPr>
        <w:t>　　未来，包装设备将更加注重高性能化和集成化。一方面，随着信息技术和自动化技术的发展，包装设备将更加注重高性能设计，通过引入更高效的自动化技术和优化的工艺流程，提高其在复杂生产条件下的表现。另一方面，随着智能制造系统的普及，包装设备将更加注重集成化设计，能够与不同的生产管理系统无缝对接，提供更为全面的信息支持。然而，如何在保证设备性能的同时降低成本，以及如何应对不同应用场景的特殊需求，将是包装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8b4b31e54367" w:history="1">
        <w:r>
          <w:rPr>
            <w:rStyle w:val="Hyperlink"/>
          </w:rPr>
          <w:t>全球与中国包装设备市场现状深度调研与发展趋势报告（2022-2028年）</w:t>
        </w:r>
      </w:hyperlink>
      <w:r>
        <w:rPr>
          <w:rFonts w:hint="eastAsia"/>
        </w:rPr>
        <w:t>》依据国家统计局、发改委及包装设备相关协会等的数据资料，深入研究了包装设备行业的现状，包括包装设备市场需求、市场规模及产业链状况。包装设备报告分析了包装设备的价格波动、各细分市场的动态，以及重点企业的经营状况。同时，报告对包装设备市场前景及发展趋势进行了科学预测，揭示了潜在的市场需求和投资机会，也指出了包装设备行业内可能的风险。此外，包装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包装设备行业简介</w:t>
      </w:r>
      <w:r>
        <w:rPr>
          <w:rFonts w:hint="eastAsia"/>
        </w:rPr>
        <w:br/>
      </w:r>
      <w:r>
        <w:rPr>
          <w:rFonts w:hint="eastAsia"/>
        </w:rPr>
        <w:t>　　　　1.1.1 包装设备行业界定及分类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包装设备行业特征</w:t>
      </w:r>
      <w:r>
        <w:rPr>
          <w:rFonts w:hint="eastAsia"/>
        </w:rPr>
        <w:br/>
      </w:r>
      <w:r>
        <w:rPr>
          <w:rFonts w:hint="eastAsia"/>
        </w:rPr>
        <w:t>　　1.2 包装设备产品主要分类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灌装设备</w:t>
      </w:r>
      <w:r>
        <w:rPr>
          <w:rFonts w:hint="eastAsia"/>
        </w:rPr>
        <w:br/>
      </w:r>
      <w:r>
        <w:rPr>
          <w:rFonts w:hint="eastAsia"/>
        </w:rPr>
        <w:t>　　　　1.2.3 标签和编码</w:t>
      </w:r>
      <w:r>
        <w:rPr>
          <w:rFonts w:hint="eastAsia"/>
        </w:rPr>
        <w:br/>
      </w:r>
      <w:r>
        <w:rPr>
          <w:rFonts w:hint="eastAsia"/>
        </w:rPr>
        <w:t>　　　　1.2.4 密封</w:t>
      </w:r>
      <w:r>
        <w:rPr>
          <w:rFonts w:hint="eastAsia"/>
        </w:rPr>
        <w:br/>
      </w:r>
      <w:r>
        <w:rPr>
          <w:rFonts w:hint="eastAsia"/>
        </w:rPr>
        <w:t>　　　　1.2.5 包装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包装设备主要应用领域分析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全球包装设备供需现状及预测（2017-2021年）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全球包装设备产能、产量、产能利用率及发展趋势（2017-2021年）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全球包装设备产量、表观消费量及发展趋势（2017-2021年）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全球包装设备产量、市场需求量及发展趋势（2017-2021年）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中国包装设备供需现状及预测（2017-2021年）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中国包装设备产能、产量、产能利用率及发展趋势（2017-2021年）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中国包装设备产量、表观消费量及发展趋势（2017-2021年）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中国包装设备产量、市场需求量及发展趋势（2017-2021年）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包装设备中国及欧美日等行业政策分析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包装设备厂商产地分布及商业化日期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包装设备行业竞争程度分析</w:t>
      </w:r>
      <w:r>
        <w:rPr>
          <w:rFonts w:hint="eastAsia"/>
        </w:rPr>
        <w:br/>
      </w:r>
      <w:r>
        <w:rPr>
          <w:rFonts w:hint="eastAsia"/>
        </w:rPr>
        <w:t>　　2.5 包装设备全球领先企业SWOT分析</w:t>
      </w:r>
      <w:r>
        <w:rPr>
          <w:rFonts w:hint="eastAsia"/>
        </w:rPr>
        <w:br/>
      </w:r>
      <w:r>
        <w:rPr>
          <w:rFonts w:hint="eastAsia"/>
        </w:rPr>
        <w:t>　　2.6 包装设备中国企业SWOT分析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全球主要地区包装设备产量、产值及市场份额（2017-2021年）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中国市场包装设备2017-2021年产量、产值及增长率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全球主要地区包装设备消费量、市场份额及发展预测（2017-2021年）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重点企业（10）包装设备产品规格及价格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全球市场不同类型包装设备产量、产值及市场份额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全球市场包装设备不同类型包装设备产量及市场份额（2017-2021年）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中国市场包装设备主要分类产量、产值及市场份额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中国市场包装设备主要分类产值、市场份额（2017-2021年）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中国市场包装设备主要分类价格走势（2017-2021年）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包装设备产业链分析</w:t>
      </w:r>
      <w:r>
        <w:rPr>
          <w:rFonts w:hint="eastAsia"/>
        </w:rPr>
        <w:br/>
      </w:r>
      <w:r>
        <w:rPr>
          <w:rFonts w:hint="eastAsia"/>
        </w:rPr>
        <w:t>　　7.2 包装设备产业上游供应分析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中国市场包装设备主要应用领域消费量、市场份额及增长率（2017-2021年）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中国市场包装设备产量、消费量、进出口分析及未来趋势（2017-2021年）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中国市场包装设备进出口贸易趋势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中国市场包装设备主要出口目的地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中国市场包装设备主要地区分布</w:t>
      </w:r>
      <w:r>
        <w:rPr>
          <w:rFonts w:hint="eastAsia"/>
        </w:rPr>
        <w:br/>
      </w:r>
      <w:r>
        <w:rPr>
          <w:rFonts w:hint="eastAsia"/>
        </w:rPr>
        <w:t>　　9.1 中国包装设备生产地区分布</w:t>
      </w:r>
      <w:r>
        <w:rPr>
          <w:rFonts w:hint="eastAsia"/>
        </w:rPr>
        <w:br/>
      </w:r>
      <w:r>
        <w:rPr>
          <w:rFonts w:hint="eastAsia"/>
        </w:rPr>
        <w:t>　　9.2 中国包装设备消费地区分布</w:t>
      </w:r>
      <w:r>
        <w:rPr>
          <w:rFonts w:hint="eastAsia"/>
        </w:rPr>
        <w:br/>
      </w:r>
      <w:r>
        <w:rPr>
          <w:rFonts w:hint="eastAsia"/>
        </w:rPr>
        <w:t>　　9.3 中国包装设备市场集中度及发展趋势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中智.林.包装设备销售渠道分析及建议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包装设备产品图片</w:t>
      </w:r>
      <w:r>
        <w:rPr>
          <w:rFonts w:hint="eastAsia"/>
        </w:rPr>
        <w:br/>
      </w:r>
      <w:r>
        <w:rPr>
          <w:rFonts w:hint="eastAsia"/>
        </w:rPr>
        <w:t>　　表 包装设备产品分类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2022年全球不同种类包装设备产量市场份额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不同种类包装设备价格列表及趋势（2017-2021年）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灌装设备产品图片</w:t>
      </w:r>
      <w:r>
        <w:rPr>
          <w:rFonts w:hint="eastAsia"/>
        </w:rPr>
        <w:br/>
      </w:r>
      <w:r>
        <w:rPr>
          <w:rFonts w:hint="eastAsia"/>
        </w:rPr>
        <w:t>　　图 标签和编码产品图片</w:t>
      </w:r>
      <w:r>
        <w:rPr>
          <w:rFonts w:hint="eastAsia"/>
        </w:rPr>
        <w:br/>
      </w:r>
      <w:r>
        <w:rPr>
          <w:rFonts w:hint="eastAsia"/>
        </w:rPr>
        <w:t>　　图 密封产品图片</w:t>
      </w:r>
      <w:r>
        <w:rPr>
          <w:rFonts w:hint="eastAsia"/>
        </w:rPr>
        <w:br/>
      </w:r>
      <w:r>
        <w:rPr>
          <w:rFonts w:hint="eastAsia"/>
        </w:rPr>
        <w:t>　　图 包装产品图片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包装设备主要应用领域表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全球2021年包装设备不同应用领域消费量市场份额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全球市场包装设备产量（千台）及增长率（2017-2021年）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全球市场包装设备产值（万元）及增长率（2017-2021年）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中国市场包装设备产量（千台）、增长率及发展趋势（2017-2021年）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中国市场包装设备产值（万元）、增长率及未来发展趋势（2017-2021年）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全球包装设备产能（千台）、产量（千台）、产能利用率及发展趋势（2017-2021年）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全球包装设备产量（千台）、表观消费量及发展趋势（2017-2021年）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全球包装设备产量（千台）、市场需求量及发展趋势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中国包装设备产能（千台）、产量（千台）、产能利用率及发展趋势（2017-2021年）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中国包装设备产量（千台）、表观消费量及发展趋势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中国包装设备产量（千台）、市场需求量及发展趋势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全球市场包装设备主要厂商2021和2022年产量（千台）列表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全球市场包装设备主要厂商2021和2022年产量市场份额列表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中国市场包装设备主要厂商2021和2022年产量（千台）列表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中国市场包装设备主要厂商2021和2022年产量市场份额列表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中国市场包装设备主要厂商2021和2022年产值（万元）列表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包装设备厂商产地分布及商业化日期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包装设备全球领先企业SWOT分析</w:t>
      </w:r>
      <w:r>
        <w:rPr>
          <w:rFonts w:hint="eastAsia"/>
        </w:rPr>
        <w:br/>
      </w:r>
      <w:r>
        <w:rPr>
          <w:rFonts w:hint="eastAsia"/>
        </w:rPr>
        <w:t>　　表 包装设备中国企业SWOT分析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全球主要地区包装设备2017-2021年产量（千台）列表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中国市场包装设备2017-2021年产量（千台）及增长率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中国市场包装设备2017-2021年产值（万元）及增长率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全球主要地区包装设备2017-2021年消费量（千台）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印度市场包装设备2017-2021年消费量（千台）、增长率及发展预测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重点企业（10）包装设备产量全球市场份额（2020年）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重点企业（10）包装设备产量全球市场份额（2021年）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全球市场不同类型包装设备产量（千台）（2017-2021年）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包装设备产业链图</w:t>
      </w:r>
      <w:r>
        <w:rPr>
          <w:rFonts w:hint="eastAsia"/>
        </w:rPr>
        <w:br/>
      </w:r>
      <w:r>
        <w:rPr>
          <w:rFonts w:hint="eastAsia"/>
        </w:rPr>
        <w:t>　　表 包装设备上游原料供应商及联系方式列表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全球市场包装设备主要应用领域消费量（千台）（2017-2021年）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全球市场包装设备主要应用领域消费量市场份额（2017-2021年）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2022年全球市场包装设备主要应用领域消费量市场份额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中国市场包装设备产量（千台）、消费量（千台）、进出口分析及未来趋势（2017-2021年）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8b4b31e54367" w:history="1">
        <w:r>
          <w:rPr>
            <w:rStyle w:val="Hyperlink"/>
          </w:rPr>
          <w:t>全球与中国包装设备市场现状深度调研与发展趋势报告（2022-2028年）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18b4b31e54367" w:history="1">
        <w:r>
          <w:rPr>
            <w:rStyle w:val="Hyperlink"/>
          </w:rPr>
          <w:t>https://www.20087.com/7/65/BaoZhuangSheBeiWeiLaiFaZhanQuShi.html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c86204d1f4683" w:history="1">
      <w:r>
        <w:rPr>
          <w:rStyle w:val="Hyperlink"/>
        </w:rPr>
        <w:t>全球与中国包装设备市场现状深度调研与发展趋势报告（2022-2028年）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oZhuangSheBeiWeiLaiFaZhanQuShi.html" TargetMode="External" Id="R03018b4b31e5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oZhuangSheBeiWeiLaiFaZhanQuShi.html" TargetMode="External" Id="R36fc86204d1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2022-01-25T23:58:00Z</dcterms:created>
  <dcterms:modified xsi:type="dcterms:W3CDTF">2022-01-26T00:58:00Z</dcterms:modified>
  <dc:subject>全球与中国包装设备市场现状深度调研与发展趋势报告（2022-2028年）</dc:subject>
  <dc:title>全球与中国包装设备市场现状深度调研与发展趋势报告（2022-2028年）</dc:title>
  <cp:keywords>全球与中国包装设备市场现状深度调研与发展趋势报告（2022-2028年）</cp:keywords>
  <dc:description>全球与中国包装设备市场现状深度调研与发展趋势报告（2022-2028年）</dc:description>
</cp:coreProperties>
</file>