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82cf1a2834a1b" w:history="1">
              <w:r>
                <w:rPr>
                  <w:rStyle w:val="Hyperlink"/>
                </w:rPr>
                <w:t>2025-2031年全球与中国离合器-制动器组合市场研究及发展前景预测报告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82cf1a2834a1b" w:history="1">
              <w:r>
                <w:rPr>
                  <w:rStyle w:val="Hyperlink"/>
                </w:rPr>
                <w:t>2025-2031年全球与中国离合器-制动器组合市场研究及发展前景预测报告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82cf1a2834a1b" w:history="1">
                <w:r>
                  <w:rPr>
                    <w:rStyle w:val="Hyperlink"/>
                  </w:rPr>
                  <w:t>https://www.20087.com/7/85/LiHeQi-ZhiDongQiZuHeFaZhanXianZhuangQianJing.html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-制动器组合是一种集成式动力传动控制装置，广泛应用于工业机械、工程机械、电梯系统以及自动化生产线中。目前，离合器-制动器组合已从传统的液压或气压驱动方式逐步向电控化、模块化方向演进，以适应智能制造和自动化控制系统的需求。随着工业4.0的推进，离合器-制动器组合在响应速度、控制精度和能耗方面提出了更高的标准。同时，为了满足不同工况下的稳定性和安全性离合器-制动器组合企业在材料选择、热管理、摩擦副设计等方面进行了大量技术创新。不过，产品的可靠性、使用寿命及维护成本仍是用户关注的重点。</w:t>
      </w:r>
      <w:r>
        <w:rPr>
          <w:rFonts w:hint="eastAsia"/>
        </w:rPr>
        <w:br/>
      </w:r>
      <w:r>
        <w:rPr>
          <w:rFonts w:hint="eastAsia"/>
        </w:rPr>
        <w:t>　　未来，离合器-制动器组合将加速向智能化、网络化方向发展，借助物联网和边缘计算技术实现远程监控和状态预测维护。新材料和表面处理技术的进步将大大提升其耐磨性和耐高温性能，延长使用寿命。同时，随着新能源设备和机器人产业的快速发展，小型化、高效能、低噪音的产品需求将持续增长。特别是在电动汽车、伺服电机驱动系统、自动化搬运设备等新兴应用场景中，离合器-制动器组合将扮演更为关键的角色。行业竞争也将进一步加剧，促使厂商加快技术研发和产品迭代步伐，以提供更具竞争力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82cf1a2834a1b" w:history="1">
        <w:r>
          <w:rPr>
            <w:rStyle w:val="Hyperlink"/>
          </w:rPr>
          <w:t>2025-2031年全球与中国离合器-制动器组合市场研究及发展前景预测报告</w:t>
        </w:r>
      </w:hyperlink>
      <w:r>
        <w:rPr>
          <w:rFonts w:hint="eastAsia"/>
        </w:rPr>
        <w:t>》主要基于统计局、相关协会等机构的详实数据，全面分析离合器-制动器组合市场规模、价格走势及需求特征，梳理离合器-制动器组合产业链各环节发展现状。报告客观评估离合器-制动器组合行业技术演进方向与市场格局变化，对离合器-制动器组合未来发展趋势作出合理预测，并分析离合器-制动器组合不同细分领域的成长空间与潜在风险。通过对离合器-制动器组合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离合器-制动器组合市场概述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按照不同产品类型，离合器-制动器组合主要可以分为如下几个类别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全球不同产品类型离合器-制动器组合销售额增长趋势2020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电磁式</w:t>
      </w:r>
      <w:r>
        <w:rPr>
          <w:rFonts w:hint="eastAsia"/>
        </w:rPr>
        <w:br/>
      </w:r>
      <w:r>
        <w:rPr>
          <w:rFonts w:hint="eastAsia"/>
        </w:rPr>
        <w:t>　　　　1.2.3 气动式</w:t>
      </w:r>
      <w:r>
        <w:rPr>
          <w:rFonts w:hint="eastAsia"/>
        </w:rPr>
        <w:br/>
      </w:r>
      <w:r>
        <w:rPr>
          <w:rFonts w:hint="eastAsia"/>
        </w:rPr>
        <w:t>　　　　1.2.4 机械式</w:t>
      </w:r>
      <w:r>
        <w:rPr>
          <w:rFonts w:hint="eastAsia"/>
        </w:rPr>
        <w:br/>
      </w:r>
      <w:r>
        <w:rPr>
          <w:rFonts w:hint="eastAsia"/>
        </w:rPr>
        <w:t>　　1.3 从不同应用，离合器-制动器组合主要包括如下几个方面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全球不同应用离合器-制动器组合销售额增长趋势2020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重型机械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离合器-制动器组合行业背景、发展历史、现状及趋势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离合器-制动器组合行业目前现状分析</w:t>
      </w:r>
      <w:r>
        <w:rPr>
          <w:rFonts w:hint="eastAsia"/>
        </w:rPr>
        <w:br/>
      </w:r>
      <w:r>
        <w:rPr>
          <w:rFonts w:hint="eastAsia"/>
        </w:rPr>
        <w:t>　　　　1.4.2 离合器-制动器组合发展趋势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全球离合器-制动器组合总体规模分析</w:t>
      </w:r>
      <w:r>
        <w:rPr>
          <w:rFonts w:hint="eastAsia"/>
        </w:rPr>
        <w:br/>
      </w:r>
      <w:r>
        <w:rPr>
          <w:rFonts w:hint="eastAsia"/>
        </w:rPr>
        <w:t>　　2.1 全球离合器-制动器组合供需现状及预测（2020-2031）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全球离合器-制动器组合产能、产量、产能利用率及发展趋势（2020-2031）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全球离合器-制动器组合产量、需求量及发展趋势（2020-2031）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全球主要地区离合器-制动器组合产量及发展趋势（2020-2031）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全球主要地区离合器-制动器组合产量（2020-2025）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全球主要地区离合器-制动器组合产量（2026-2031）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全球主要地区离合器-制动器组合产量市场份额（2020-2031）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中国离合器-制动器组合供需现状及预测（2020-2031）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中国离合器-制动器组合产能、产量、产能利用率及发展趋势（2020-2031）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中国离合器-制动器组合产量、市场需求量及发展趋势（2020-2031）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全球离合器-制动器组合销量及销售额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全球市场离合器-制动器组合销售额（2020-2031）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全球市场离合器-制动器组合销量（2020-2031）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全球市场离合器-制动器组合价格趋势（2020-2031）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全球离合器-制动器组合主要地区分析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全球主要地区离合器-制动器组合市场规模分析：2020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全球主要地区离合器-制动器组合销售收入及市场份额（2020-2025年）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全球主要地区离合器-制动器组合销售收入预测（2026-2031年）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全球主要地区离合器-制动器组合销量分析：2020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全球主要地区离合器-制动器组合销量及市场份额（2020-2025年）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全球主要地区离合器-制动器组合销量及市场份额预测（2026-2031）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北美市场离合器-制动器组合销量、收入及增长率（2020-2031）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欧洲市场离合器-制动器组合销量、收入及增长率（2020-2031）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中国市场离合器-制动器组合销量、收入及增长率（2020-2031）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日本市场离合器-制动器组合销量、收入及增长率（2020-2031）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东南亚市场离合器-制动器组合销量、收入及增长率（2020-2031）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印度市场离合器-制动器组合销量、收入及增长率（2020-2031）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全球市场主要厂商离合器-制动器组合产能市场份额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全球市场主要厂商离合器-制动器组合销量（2020-2025）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全球市场主要厂商离合器-制动器组合销量（2020-2025）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全球市场主要厂商离合器-制动器组合销售收入（2020-2025）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全球市场主要厂商离合器-制动器组合销售价格（2020-2025）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2024年全球主要生产商离合器-制动器组合收入排名</w:t>
      </w:r>
      <w:r>
        <w:rPr>
          <w:rFonts w:hint="eastAsia"/>
        </w:rPr>
        <w:br/>
      </w:r>
      <w:r>
        <w:rPr>
          <w:rFonts w:hint="eastAsia"/>
        </w:rPr>
        <w:t>　　4.3 中国市场主要厂商离合器-制动器组合销量（2020-2025）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中国市场主要厂商离合器-制动器组合销量（2020-2025）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中国市场主要厂商离合器-制动器组合销售收入（2020-2025）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2024年中国主要生产商离合器-制动器组合收入排名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中国市场主要厂商离合器-制动器组合销售价格（2020-2025）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全球主要厂商离合器-制动器组合总部及产地分布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全球主要厂商成立时间及离合器-制动器组合商业化日期</w:t>
      </w:r>
      <w:r>
        <w:rPr>
          <w:rFonts w:hint="eastAsia"/>
        </w:rPr>
        <w:br/>
      </w:r>
      <w:r>
        <w:rPr>
          <w:rFonts w:hint="eastAsia"/>
        </w:rPr>
        <w:t>　　4.6 全球主要厂商离合器-制动器组合产品类型及应用</w:t>
      </w:r>
      <w:r>
        <w:rPr>
          <w:rFonts w:hint="eastAsia"/>
        </w:rPr>
        <w:br/>
      </w:r>
      <w:r>
        <w:rPr>
          <w:rFonts w:hint="eastAsia"/>
        </w:rPr>
        <w:t>　　4.7 离合器-制动器组合行业集中度、竞争程度分析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离合器-制动器组合行业集中度分析：2024年全球Top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全球离合器-制动器组合第一梯队、第二梯队和第三梯队生产商（品牌）及市场份额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离合器-制动器组合销量、收入、价格及毛利率（2020-2025）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不同产品类型离合器-制动器组合分析</w:t>
      </w:r>
      <w:r>
        <w:rPr>
          <w:rFonts w:hint="eastAsia"/>
        </w:rPr>
        <w:br/>
      </w:r>
      <w:r>
        <w:rPr>
          <w:rFonts w:hint="eastAsia"/>
        </w:rPr>
        <w:t>　　6.1 全球不同产品类型离合器-制动器组合销量（2020-2031）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全球不同产品类型离合器-制动器组合销量及市场份额（2020-2025）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全球不同产品类型离合器-制动器组合销量预测（2026-2031）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全球不同产品类型离合器-制动器组合收入（2020-2031）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全球不同产品类型离合器-制动器组合收入及市场份额（2020-2025）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全球不同产品类型离合器-制动器组合收入预测（2026-2031）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全球不同产品类型离合器-制动器组合价格走势（2020-2031）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不同应用离合器-制动器组合分析</w:t>
      </w:r>
      <w:r>
        <w:rPr>
          <w:rFonts w:hint="eastAsia"/>
        </w:rPr>
        <w:br/>
      </w:r>
      <w:r>
        <w:rPr>
          <w:rFonts w:hint="eastAsia"/>
        </w:rPr>
        <w:t>　　7.1 全球不同应用离合器-制动器组合销量（2020-2031）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全球不同应用离合器-制动器组合销量及市场份额（2020-2025）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全球不同应用离合器-制动器组合销量预测（2026-2031）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全球不同应用离合器-制动器组合收入（2020-2031）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全球不同应用离合器-制动器组合收入及市场份额（2020-2025）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全球不同应用离合器-制动器组合收入预测（2026-2031）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全球不同应用离合器-制动器组合价格走势（2020-2031）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离合器-制动器组合产业链分析</w:t>
      </w:r>
      <w:r>
        <w:rPr>
          <w:rFonts w:hint="eastAsia"/>
        </w:rPr>
        <w:br/>
      </w:r>
      <w:r>
        <w:rPr>
          <w:rFonts w:hint="eastAsia"/>
        </w:rPr>
        <w:t>　　8.2 离合器-制动器组合工艺制造技术分析</w:t>
      </w:r>
      <w:r>
        <w:rPr>
          <w:rFonts w:hint="eastAsia"/>
        </w:rPr>
        <w:br/>
      </w:r>
      <w:r>
        <w:rPr>
          <w:rFonts w:hint="eastAsia"/>
        </w:rPr>
        <w:t>　　8.3 离合器-制动器组合产业上游供应分析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离合器-制动器组合下游客户分析</w:t>
      </w:r>
      <w:r>
        <w:rPr>
          <w:rFonts w:hint="eastAsia"/>
        </w:rPr>
        <w:br/>
      </w:r>
      <w:r>
        <w:rPr>
          <w:rFonts w:hint="eastAsia"/>
        </w:rPr>
        <w:t>　　8.5 离合器-制动器组合销售渠道分析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离合器-制动器组合行业发展机遇及主要驱动因素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离合器-制动器组合行业发展面临的风险</w:t>
      </w:r>
      <w:r>
        <w:rPr>
          <w:rFonts w:hint="eastAsia"/>
        </w:rPr>
        <w:br/>
      </w:r>
      <w:r>
        <w:rPr>
          <w:rFonts w:hint="eastAsia"/>
        </w:rPr>
        <w:t>　　9.3 离合器-制动器组合行业政策分析</w:t>
      </w:r>
      <w:r>
        <w:rPr>
          <w:rFonts w:hint="eastAsia"/>
        </w:rPr>
        <w:br/>
      </w:r>
      <w:r>
        <w:rPr>
          <w:rFonts w:hint="eastAsia"/>
        </w:rPr>
        <w:t>　　9.4 离合器-制动器组合中国企业SWOT分析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全球不同产品类型离合器-制动器组合销售额增长（CAGR）趋势2020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离合器-制动器组合行业目前发展现状</w:t>
      </w:r>
      <w:r>
        <w:rPr>
          <w:rFonts w:hint="eastAsia"/>
        </w:rPr>
        <w:br/>
      </w:r>
      <w:r>
        <w:rPr>
          <w:rFonts w:hint="eastAsia"/>
        </w:rPr>
        <w:t>　　表 4： 离合器-制动器组合发展趋势</w:t>
      </w:r>
      <w:r>
        <w:rPr>
          <w:rFonts w:hint="eastAsia"/>
        </w:rPr>
        <w:br/>
      </w:r>
      <w:r>
        <w:rPr>
          <w:rFonts w:hint="eastAsia"/>
        </w:rPr>
        <w:t>　　表 5： 全球主要地区离合器-制动器组合产量增速（CAGR）：（2020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全球主要地区离合器-制动器组合产量（2020-2025）&amp;（千件）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全球主要地区离合器-制动器组合产量（2026-2031）&amp;（千件）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全球主要地区离合器-制动器组合产量市场份额（2020-2025）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全球主要地区离合器-制动器组合产量（2026-2031）&amp;（千件）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全球主要地区离合器-制动器组合销售收入增速：（2020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全球主要地区离合器-制动器组合销售收入（2020-2025）&amp;（百万美元）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全球主要地区离合器-制动器组合销售收入市场份额（2020-2025）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全球主要地区离合器-制动器组合收入（2026-2031）&amp;（百万美元）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全球主要地区离合器-制动器组合收入市场份额（2026-2031）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全球主要地区离合器-制动器组合销量（千件）：2020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全球主要地区离合器-制动器组合销量（2020-2025）&amp;（千件）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全球主要地区离合器-制动器组合销量市场份额（2020-2025）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全球主要地区离合器-制动器组合销量（2026-2031）&amp;（千件）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全球主要地区离合器-制动器组合销量份额（2026-2031）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全球市场主要厂商离合器-制动器组合产能（2024-2025）&amp;（千件）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全球市场主要厂商离合器-制动器组合销量（2020-2025）&amp;（千件）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全球市场主要厂商离合器-制动器组合销量市场份额（2020-2025）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全球市场主要厂商离合器-制动器组合销售收入（2020-2025）&amp;（百万美元）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全球市场主要厂商离合器-制动器组合销售收入市场份额（2020-2025）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全球市场主要厂商离合器-制动器组合销售价格（2020-2025）&amp;（美元/件）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2024年全球主要生产商离合器-制动器组合收入排名（百万美元）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中国市场主要厂商离合器-制动器组合销量（2020-2025）&amp;（千件）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中国市场主要厂商离合器-制动器组合销量市场份额（2020-2025）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中国市场主要厂商离合器-制动器组合销售收入（2020-2025）&amp;（百万美元）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中国市场主要厂商离合器-制动器组合销售收入市场份额（2020-2025）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2024年中国主要生产商离合器-制动器组合收入排名（百万美元）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中国市场主要厂商离合器-制动器组合销售价格（2020-2025）&amp;（美元/件）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全球主要厂商离合器-制动器组合总部及产地分布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全球主要厂商成立时间及离合器-制动器组合商业化日期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全球主要厂商离合器-制动器组合产品类型及应用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2024年全球离合器-制动器组合主要厂商市场地位（第一梯队、第二梯队和第三梯队）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全球离合器-制动器组合市场投资、并购等现状分析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离合器-制动器组合生产基地、销售区域、竞争对手及市场地位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离合器-制动器组合产品规格、参数及市场应用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离合器-制动器组合销量（千件）、收入（百万美元）、价格（美元/件）及毛利率（2020-2025）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全球不同产品类型离合器-制动器组合销量（2020-2025年）&amp;（千件）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全球不同产品类型离合器-制动器组合销量市场份额（2020-2025）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全球不同产品类型离合器-制动器组合销量预测（2026-2031）&amp;（千件）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全球市场不同产品类型离合器-制动器组合销量市场份额预测（2026-2031）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全球不同产品类型离合器-制动器组合收入（2020-2025年）&amp;（百万美元）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全球不同产品类型离合器-制动器组合收入市场份额（2020-2025）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全球不同产品类型离合器-制动器组合收入预测（2026-2031）&amp;（百万美元）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全球不同产品类型离合器-制动器组合收入市场份额预测（2026-2031）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全球不同应用离合器-制动器组合销量（2020-2025年）&amp;（千件）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全球不同应用离合器-制动器组合销量市场份额（2020-2025）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全球不同应用离合器-制动器组合销量预测（2026-2031）&amp;（千件）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全球市场不同应用离合器-制动器组合销量市场份额预测（2026-2031）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全球不同应用离合器-制动器组合收入（2020-2025年）&amp;（百万美元）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全球不同应用离合器-制动器组合收入市场份额（2020-2025）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全球不同应用离合器-制动器组合收入预测（2026-2031）&amp;（百万美元）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全球不同应用离合器-制动器组合收入市场份额预测（2026-2031）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离合器-制动器组合上游原料供应商及联系方式列表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离合器-制动器组合典型客户列表</w:t>
      </w:r>
      <w:r>
        <w:rPr>
          <w:rFonts w:hint="eastAsia"/>
        </w:rPr>
        <w:br/>
      </w:r>
      <w:r>
        <w:rPr>
          <w:rFonts w:hint="eastAsia"/>
        </w:rPr>
        <w:t>　　表 136： 离合器-制动器组合主要销售模式及销售渠道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离合器-制动器组合行业发展机遇及主要驱动因素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离合器-制动器组合行业发展面临的风险</w:t>
      </w:r>
      <w:r>
        <w:rPr>
          <w:rFonts w:hint="eastAsia"/>
        </w:rPr>
        <w:br/>
      </w:r>
      <w:r>
        <w:rPr>
          <w:rFonts w:hint="eastAsia"/>
        </w:rPr>
        <w:t>　　表 139： 离合器-制动器组合行业政策分析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离合器-制动器组合产品图片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全球不同产品类型离合器-制动器组合销售额2020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全球不同产品类型离合器-制动器组合市场份额2024 &amp; 2031</w:t>
      </w:r>
      <w:r>
        <w:rPr>
          <w:rFonts w:hint="eastAsia"/>
        </w:rPr>
        <w:br/>
      </w:r>
      <w:r>
        <w:rPr>
          <w:rFonts w:hint="eastAsia"/>
        </w:rPr>
        <w:t>　　图 4： 电磁式产品图片</w:t>
      </w:r>
      <w:r>
        <w:rPr>
          <w:rFonts w:hint="eastAsia"/>
        </w:rPr>
        <w:br/>
      </w:r>
      <w:r>
        <w:rPr>
          <w:rFonts w:hint="eastAsia"/>
        </w:rPr>
        <w:t>　　图 5： 气动式产品图片</w:t>
      </w:r>
      <w:r>
        <w:rPr>
          <w:rFonts w:hint="eastAsia"/>
        </w:rPr>
        <w:br/>
      </w:r>
      <w:r>
        <w:rPr>
          <w:rFonts w:hint="eastAsia"/>
        </w:rPr>
        <w:t>　　图 6： 机械式产品图片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全球不同应用离合器-制动器组合市场份额2024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重型机械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全球离合器-制动器组合产能、产量、产能利用率及发展趋势（2020-2031）&amp;（千件）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全球离合器-制动器组合产量、需求量及发展趋势（2020-2031）&amp;（千件）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全球主要地区离合器-制动器组合产量（2020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全球主要地区离合器-制动器组合产量市场份额（2020-2031）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中国离合器-制动器组合产能、产量、产能利用率及发展趋势（2020-2031）&amp;（千件）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中国离合器-制动器组合产量、市场需求量及发展趋势（2020-2031）&amp;（千件）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全球离合器-制动器组合市场销售额及增长率：（2020-2031）&amp;（百万美元）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全球市场离合器-制动器组合市场规模：2020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全球市场离合器-制动器组合销量及增长率（2020-2031）&amp;（千件）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全球市场离合器-制动器组合价格趋势（2020-2031）&amp;（美元/件）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全球主要地区离合器-制动器组合销售收入（2020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全球主要地区离合器-制动器组合销售收入市场份额（2020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北美市场离合器-制动器组合销量及增长率（2020-2031）&amp;（千件）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北美市场离合器-制动器组合收入及增长率（2020-2031）&amp;（百万美元）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欧洲市场离合器-制动器组合销量及增长率（2020-2031）&amp;（千件）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欧洲市场离合器-制动器组合收入及增长率（2020-2031）&amp;（百万美元）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中国市场离合器-制动器组合销量及增长率（2020-2031）&amp;（千件）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中国市场离合器-制动器组合收入及增长率（2020-2031）&amp;（百万美元）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日本市场离合器-制动器组合销量及增长率（2020-2031）&amp;（千件）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日本市场离合器-制动器组合收入及增长率（2020-2031）&amp;（百万美元）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东南亚市场离合器-制动器组合销量及增长率（2020-2031）&amp;（千件）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东南亚市场离合器-制动器组合收入及增长率（2020-2031）&amp;（百万美元）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印度市场离合器-制动器组合销量及增长率（2020-2031）&amp;（千件）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印度市场离合器-制动器组合收入及增长率（2020-2031）&amp;（百万美元）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2024年全球市场主要厂商离合器-制动器组合销量市场份额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2024年全球市场主要厂商离合器-制动器组合收入市场份额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2024年中国市场主要厂商离合器-制动器组合销量市场份额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2024年中国市场主要厂商离合器-制动器组合收入市场份额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2024年全球前五大生产商离合器-制动器组合市场份额</w:t>
      </w:r>
      <w:r>
        <w:rPr>
          <w:rFonts w:hint="eastAsia"/>
        </w:rPr>
        <w:br/>
      </w:r>
      <w:r>
        <w:rPr>
          <w:rFonts w:hint="eastAsia"/>
        </w:rPr>
        <w:t>　　图 43： 2024年全球离合器-制动器组合第一梯队、第二梯队和第三梯队厂商及市场份额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全球不同产品类型离合器-制动器组合价格走势（2020-2031）&amp;（美元/件）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全球不同应用离合器-制动器组合价格走势（2020-2031）&amp;（美元/件）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离合器-制动器组合产业链</w:t>
      </w:r>
      <w:r>
        <w:rPr>
          <w:rFonts w:hint="eastAsia"/>
        </w:rPr>
        <w:br/>
      </w:r>
      <w:r>
        <w:rPr>
          <w:rFonts w:hint="eastAsia"/>
        </w:rPr>
        <w:t>　　图 47： 离合器-制动器组合中国企业SWOT分析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82cf1a2834a1b" w:history="1">
        <w:r>
          <w:rPr>
            <w:rStyle w:val="Hyperlink"/>
          </w:rPr>
          <w:t>2025-2031年全球与中国离合器-制动器组合市场研究及发展前景预测报告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82cf1a2834a1b" w:history="1">
        <w:r>
          <w:rPr>
            <w:rStyle w:val="Hyperlink"/>
          </w:rPr>
          <w:t>https://www.20087.com/7/85/LiHeQi-ZhiDongQiZuHeFaZhanXianZhuangQianJing.html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e20fdcfd94c82" w:history="1">
      <w:r>
        <w:rPr>
          <w:rStyle w:val="Hyperlink"/>
        </w:rPr>
        <w:t>2025-2031年全球与中国离合器-制动器组合市场研究及发展前景预测报告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iHeQi-ZhiDongQiZuHeFaZhanXianZhuangQianJing.html" TargetMode="External" Id="R3f382cf1a283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iHeQi-ZhiDongQiZuHeFaZhanXianZhuangQianJing.html" TargetMode="External" Id="R1cce20fdcfd9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2025-05-15T08:50:41Z</dcterms:created>
  <dcterms:modified xsi:type="dcterms:W3CDTF">2025-05-15T09:50:41Z</dcterms:modified>
  <dc:subject>2025-2031年全球与中国离合器-制动器组合市场研究及发展前景预测报告</dc:subject>
  <dc:title>2025-2031年全球与中国离合器-制动器组合市场研究及发展前景预测报告</dc:title>
  <cp:keywords>2025-2031年全球与中国离合器-制动器组合市场研究及发展前景预测报告</cp:keywords>
  <dc:description>2025-2031年全球与中国离合器-制动器组合市场研究及发展前景预测报告</dc:description>
</cp:coreProperties>
</file>