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c358c65354bf3" w:history="1">
              <w:r>
                <w:rPr>
                  <w:rStyle w:val="Hyperlink"/>
                </w:rPr>
                <w:t>2024-2030年全球与中国高杆灯杆行业现状调研分析及市场前景预测报告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c358c65354bf3" w:history="1">
              <w:r>
                <w:rPr>
                  <w:rStyle w:val="Hyperlink"/>
                </w:rPr>
                <w:t>2024-2030年全球与中国高杆灯杆行业现状调研分析及市场前景预测报告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c358c65354bf3" w:history="1">
                <w:r>
                  <w:rPr>
                    <w:rStyle w:val="Hyperlink"/>
                  </w:rPr>
                  <w:t>https://www.20087.com/7/85/GaoGanDengGanHangYeQianJing.html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杆灯杆是城市公共照明和大型户外场所照明的基础设施，已从单一照明功能扩展到集照明、监控、通讯基站、环境监测等多功能于一体的智能灯杆系统。随着智慧城市建设和绿色照明理念的推广，LED光源的广泛使用降低了能耗，而材料和技术的创新提升了灯杆的耐用性和美观度。</w:t>
      </w:r>
      <w:r>
        <w:rPr>
          <w:rFonts w:hint="eastAsia"/>
        </w:rPr>
        <w:br/>
      </w:r>
      <w:r>
        <w:rPr>
          <w:rFonts w:hint="eastAsia"/>
        </w:rPr>
        <w:t>　　未来高杆灯杆的发展将紧密围绕智慧城市建设，向更加智能化、集成化和低碳化方向迈进。智能灯杆将集成更多的物联网传感器，如空气质量监测、交通流量统计等，成为城市数据收集的重要节点。同时，结合5G通讯技术，支持更高速的数据传输，为自动驾驶、远程医疗等应用场景提供基础设施支持。此外，随着可再生能源技术的发展，如太阳能板集成，高杆灯杆将实现自我供电，促进城市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c358c65354bf3" w:history="1">
        <w:r>
          <w:rPr>
            <w:rStyle w:val="Hyperlink"/>
          </w:rPr>
          <w:t>2024-2030年全球与中国高杆灯杆行业现状调研分析及市场前景预测报告</w:t>
        </w:r>
      </w:hyperlink>
      <w:r>
        <w:rPr>
          <w:rFonts w:hint="eastAsia"/>
        </w:rPr>
        <w:t>》主要分析了高杆灯杆行业的市场规模、高杆灯杆市场供需状况、高杆灯杆市场竞争状况和高杆灯杆主要企业经营情况，同时对高杆灯杆行业的未来发展做出了科学预测。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c358c65354bf3" w:history="1">
        <w:r>
          <w:rPr>
            <w:rStyle w:val="Hyperlink"/>
          </w:rPr>
          <w:t>2024-2030年全球与中国高杆灯杆行业现状调研分析及市场前景预测报告</w:t>
        </w:r>
      </w:hyperlink>
      <w:r>
        <w:rPr>
          <w:rFonts w:hint="eastAsia"/>
        </w:rPr>
        <w:t>》在多年高杆灯杆行业研究的基础上，结合全球及中国高杆灯杆行业市场的发展现状，通过资深研究团队对高杆灯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c358c65354bf3" w:history="1">
        <w:r>
          <w:rPr>
            <w:rStyle w:val="Hyperlink"/>
          </w:rPr>
          <w:t>2024-2030年全球与中国高杆灯杆行业现状调研分析及市场前景预测报告</w:t>
        </w:r>
      </w:hyperlink>
      <w:r>
        <w:rPr>
          <w:rFonts w:hint="eastAsia"/>
        </w:rPr>
        <w:t>》可以帮助投资者准确把握高杆灯杆行业的市场现状，为投资者进行投资作出高杆灯杆行业前景预判，挖掘高杆灯杆行业投资价值，同时提出高杆灯杆行业投资策略、生产策略、营销策略等方面的建议。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高杆灯杆市场概述</w:t>
      </w:r>
      <w:r>
        <w:rPr>
          <w:rFonts w:hint="eastAsia"/>
        </w:rPr>
        <w:br/>
      </w:r>
      <w:r>
        <w:rPr>
          <w:rFonts w:hint="eastAsia"/>
        </w:rPr>
        <w:t>　　1.1 高杆灯杆行业概述及统计范围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按照不同产品类型，高杆灯杆主要可以分为如下几个类别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不同产品类型高杆灯杆增长趋势2019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高强度碳</w:t>
      </w:r>
      <w:r>
        <w:rPr>
          <w:rFonts w:hint="eastAsia"/>
        </w:rPr>
        <w:br/>
      </w:r>
      <w:r>
        <w:rPr>
          <w:rFonts w:hint="eastAsia"/>
        </w:rPr>
        <w:t>　　　　1.2.3 耐候钢</w:t>
      </w:r>
      <w:r>
        <w:rPr>
          <w:rFonts w:hint="eastAsia"/>
        </w:rPr>
        <w:br/>
      </w:r>
      <w:r>
        <w:rPr>
          <w:rFonts w:hint="eastAsia"/>
        </w:rPr>
        <w:t>　　　　1.2.4 混凝土</w:t>
      </w:r>
      <w:r>
        <w:rPr>
          <w:rFonts w:hint="eastAsia"/>
        </w:rPr>
        <w:br/>
      </w:r>
      <w:r>
        <w:rPr>
          <w:rFonts w:hint="eastAsia"/>
        </w:rPr>
        <w:t>　　1.3 从不同应用，高杆灯杆主要包括如下几个方面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不同应用高杆灯杆增长趋势2019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重工业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运动照明和体育场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高杆灯杆行业发展总体概况</w:t>
      </w:r>
      <w:r>
        <w:rPr>
          <w:rFonts w:hint="eastAsia"/>
        </w:rPr>
        <w:br/>
      </w:r>
      <w:r>
        <w:rPr>
          <w:rFonts w:hint="eastAsia"/>
        </w:rPr>
        <w:t>　　　　1.4.2 高杆灯杆行业发展主要特点</w:t>
      </w:r>
      <w:r>
        <w:rPr>
          <w:rFonts w:hint="eastAsia"/>
        </w:rPr>
        <w:br/>
      </w:r>
      <w:r>
        <w:rPr>
          <w:rFonts w:hint="eastAsia"/>
        </w:rPr>
        <w:t>　　　　1.4.3 高杆灯杆行业发展影响因素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全球高杆灯杆供需现状及预测（2019-2030）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全球高杆灯杆产能、产量、产能利用率及发展趋势（2019-2030）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全球高杆灯杆产量、需求量及发展趋势（2019-2030）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全球主要地区高杆灯杆产量及发展趋势（2019-2030）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中国高杆灯杆供需现状及预测（2019-2030）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中国高杆灯杆产能、产量、产能利用率及发展趋势（2019-2030）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中国高杆灯杆产量、市场需求量及发展趋势（2019-2030）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中国高杆灯杆产能和产量占全球的比重（2019-2030）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全球高杆灯杆销量及收入（2019-2030）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全球市场高杆灯杆收入（2019-2030）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全球市场高杆灯杆销量（2019-2030）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全球市场高杆灯杆价格趋势（2019-2030）</w:t>
      </w:r>
      <w:r>
        <w:rPr>
          <w:rFonts w:hint="eastAsia"/>
        </w:rPr>
        <w:br/>
      </w:r>
      <w:r>
        <w:rPr>
          <w:rFonts w:hint="eastAsia"/>
        </w:rPr>
        <w:t>　　2.4 中国高杆灯杆销量及收入（2019-2030）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中国市场高杆灯杆收入（2019-2030）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中国市场高杆灯杆销量（2019-2030）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中国市场高杆灯杆销量和收入占全球的比重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全球高杆灯杆主要地区分析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全球主要地区高杆灯杆市场规模分析：2019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全球主要地区高杆灯杆销售收入及市场份额（2019-2024年）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全球主要地区高杆灯杆销售收入预测（2024-2030年）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全球主要地区高杆灯杆销量分析：2019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全球主要地区高杆灯杆销量及市场份额（2019-2024年）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全球主要地区高杆灯杆销量及市场份额预测（2024-2030）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北美（美国和加拿大）高杆灯杆销量（2019-2030）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北美（美国和加拿大）高杆灯杆收入（2019-2030）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欧洲（德国、英国、法国和意大利等国家）高杆灯杆销量（2019-2030）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欧洲（德国、英国、法国和意大利等国家）高杆灯杆收入（2019-2030）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亚太（中国、日本、韩国、中国台湾、印度和东南亚等）高杆灯杆销量（2019-2030）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亚太（中国、日本、韩国、中国台湾、印度和东南亚等）高杆灯杆收入（2019-2030）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拉美地区（墨西哥、巴西等国家）高杆灯杆销量（2019-2030）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拉美地区（墨西哥、巴西等国家）高杆灯杆收入（2019-2030）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中东及非洲（土耳其、沙特等国家）高杆灯杆销量（2019-2030）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中东及非洲（土耳其、沙特等国家）高杆灯杆收入（2019-2030）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全球市场主要厂商高杆灯杆产能市场份额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全球市场主要厂商高杆灯杆销量（2019-2024）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全球市场主要厂商高杆灯杆销售收入（2019-2024）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全球市场主要厂商高杆灯杆销售价格（2019-2024）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2024年全球主要生产商高杆灯杆收入排名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中国市场主要厂商高杆灯杆销量（2019-2024）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中国市场主要厂商高杆灯杆销售收入（2019-2024）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中国市场主要厂商高杆灯杆销售价格（2019-2024）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2024年中国主要生产商高杆灯杆收入排名</w:t>
      </w:r>
      <w:r>
        <w:rPr>
          <w:rFonts w:hint="eastAsia"/>
        </w:rPr>
        <w:br/>
      </w:r>
      <w:r>
        <w:rPr>
          <w:rFonts w:hint="eastAsia"/>
        </w:rPr>
        <w:t>　　4.3 全球主要厂商高杆灯杆产地分布及商业化日期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全球主要厂商高杆灯杆产品类型列表</w:t>
      </w:r>
      <w:r>
        <w:rPr>
          <w:rFonts w:hint="eastAsia"/>
        </w:rPr>
        <w:br/>
      </w:r>
      <w:r>
        <w:rPr>
          <w:rFonts w:hint="eastAsia"/>
        </w:rPr>
        <w:t>　　4.5 高杆灯杆行业集中度、竞争程度分析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高杆灯杆行业集中度分析：全球头部厂商份额（Top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全球高杆灯杆第一梯队、第二梯队和第三梯队生产商（品牌）及市场份额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不同产品类型高杆灯杆分析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全球市场不同产品类型高杆灯杆销量（2019-2030）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全球市场不同产品类型高杆灯杆销量及市场份额（2019-2024）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全球市场不同产品类型高杆灯杆销量预测（2024-2030）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全球市场不同产品类型高杆灯杆收入（2019-2030）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全球市场不同产品类型高杆灯杆收入及市场份额（2019-2024）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全球市场不同产品类型高杆灯杆收入预测（2024-2030）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全球市场不同产品类型高杆灯杆价格走势（2019-2030）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中国市场不同产品类型高杆灯杆销量（2019-2030）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中国市场不同产品类型高杆灯杆销量及市场份额（2019-2024）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中国市场不同产品类型高杆灯杆销量预测（2024-2030）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中国市场不同产品类型高杆灯杆收入（2019-2030）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中国市场不同产品类型高杆灯杆收入及市场份额（2019-2024）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中国市场不同产品类型高杆灯杆收入预测（2024-2030）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不同应用高杆灯杆分析</w:t>
      </w:r>
      <w:r>
        <w:rPr>
          <w:rFonts w:hint="eastAsia"/>
        </w:rPr>
        <w:br/>
      </w:r>
      <w:r>
        <w:rPr>
          <w:rFonts w:hint="eastAsia"/>
        </w:rPr>
        <w:t>　　6.1 全球市场不同应用高杆灯杆销量（2019-2030）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全球市场不同应用高杆灯杆销量及市场份额（2019-2024）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全球市场不同应用高杆灯杆销量预测（2024-2030）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全球市场不同应用高杆灯杆收入（2019-2030）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全球市场不同应用高杆灯杆收入及市场份额（2019-2024）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全球市场不同应用高杆灯杆收入预测（2024-2030）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全球市场不同应用高杆灯杆价格走势（2019-2030）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中国市场不同应用高杆灯杆销量（2019-2030）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中国市场不同应用高杆灯杆销量及市场份额（2019-2024）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中国市场不同应用高杆灯杆销量预测（2024-2030）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中国市场不同应用高杆灯杆收入（2019-2030）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中国市场不同应用高杆灯杆收入及市场份额（2019-2024）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中国市场不同应用高杆灯杆收入预测（2024-2030）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高杆灯杆行业发展趋势</w:t>
      </w:r>
      <w:r>
        <w:rPr>
          <w:rFonts w:hint="eastAsia"/>
        </w:rPr>
        <w:br/>
      </w:r>
      <w:r>
        <w:rPr>
          <w:rFonts w:hint="eastAsia"/>
        </w:rPr>
        <w:t>　　7.2 高杆灯杆行业主要驱动因素</w:t>
      </w:r>
      <w:r>
        <w:rPr>
          <w:rFonts w:hint="eastAsia"/>
        </w:rPr>
        <w:br/>
      </w:r>
      <w:r>
        <w:rPr>
          <w:rFonts w:hint="eastAsia"/>
        </w:rPr>
        <w:t>　　7.3 高杆灯杆中国企业SWOT分析</w:t>
      </w:r>
      <w:r>
        <w:rPr>
          <w:rFonts w:hint="eastAsia"/>
        </w:rPr>
        <w:br/>
      </w:r>
      <w:r>
        <w:rPr>
          <w:rFonts w:hint="eastAsia"/>
        </w:rPr>
        <w:t>　　7.4 中国高杆灯杆行业政策环境分析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高杆灯杆行业产业链简介</w:t>
      </w:r>
      <w:r>
        <w:rPr>
          <w:rFonts w:hint="eastAsia"/>
        </w:rPr>
        <w:br/>
      </w:r>
      <w:r>
        <w:rPr>
          <w:rFonts w:hint="eastAsia"/>
        </w:rPr>
        <w:t>　　　　8.2.1 高杆灯杆行业供应链分析</w:t>
      </w:r>
      <w:r>
        <w:rPr>
          <w:rFonts w:hint="eastAsia"/>
        </w:rPr>
        <w:br/>
      </w:r>
      <w:r>
        <w:rPr>
          <w:rFonts w:hint="eastAsia"/>
        </w:rPr>
        <w:t>　　　　8.2.2 高杆灯杆主要原料及供应情况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高杆灯杆行业主要下游客户</w:t>
      </w:r>
      <w:r>
        <w:rPr>
          <w:rFonts w:hint="eastAsia"/>
        </w:rPr>
        <w:br/>
      </w:r>
      <w:r>
        <w:rPr>
          <w:rFonts w:hint="eastAsia"/>
        </w:rPr>
        <w:t>　　8.3 高杆灯杆行业采购模式</w:t>
      </w:r>
      <w:r>
        <w:rPr>
          <w:rFonts w:hint="eastAsia"/>
        </w:rPr>
        <w:br/>
      </w:r>
      <w:r>
        <w:rPr>
          <w:rFonts w:hint="eastAsia"/>
        </w:rPr>
        <w:t>　　8.4 高杆灯杆行业生产模式</w:t>
      </w:r>
      <w:r>
        <w:rPr>
          <w:rFonts w:hint="eastAsia"/>
        </w:rPr>
        <w:br/>
      </w:r>
      <w:r>
        <w:rPr>
          <w:rFonts w:hint="eastAsia"/>
        </w:rPr>
        <w:t>　　8.5 高杆灯杆行业销售模式及销售渠道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全球市场主要高杆灯杆厂商简介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重点企业（1）高杆灯杆销量、收入、价格及毛利率（2019-2024）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重点企业（2）高杆灯杆销量、收入、价格及毛利率（2019-2024）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重点企业（3）高杆灯杆销量、收入、价格及毛利率（2019-2024）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重点企业（4）高杆灯杆销量、收入、价格及毛利率（2019-2024）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重点企业（5）高杆灯杆销量、收入、价格及毛利率（2019-2024）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重点企业（6）高杆灯杆销量、收入、价格及毛利率（2019-2024）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重点企业（7）高杆灯杆销量、收入、价格及毛利率（2019-2024）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重点企业（8）高杆灯杆销量、收入、价格及毛利率（2019-2024）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重点企业（9）高杆灯杆销量、收入、价格及毛利率（2019-2024）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重点企业（10）高杆灯杆销量、收入、价格及毛利率（2019-2024）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重点企业（11）高杆灯杆销量、收入、价格及毛利率（2019-2024）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中国市场高杆灯杆产量、销量、进出口分析及未来趋势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中国市场高杆灯杆产量、销量、进出口分析及未来趋势（2019-2030）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中国市场高杆灯杆进出口贸易趋势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中国市场高杆灯杆主要进口来源</w:t>
      </w:r>
      <w:r>
        <w:rPr>
          <w:rFonts w:hint="eastAsia"/>
        </w:rPr>
        <w:br/>
      </w:r>
      <w:r>
        <w:rPr>
          <w:rFonts w:hint="eastAsia"/>
        </w:rPr>
        <w:t>　　10.4 中国市场高杆灯杆主要出口目的地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中国市场高杆灯杆主要地区分布</w:t>
      </w:r>
      <w:r>
        <w:rPr>
          <w:rFonts w:hint="eastAsia"/>
        </w:rPr>
        <w:br/>
      </w:r>
      <w:r>
        <w:rPr>
          <w:rFonts w:hint="eastAsia"/>
        </w:rPr>
        <w:t>　　11.1 中国高杆灯杆生产地区分布</w:t>
      </w:r>
      <w:r>
        <w:rPr>
          <w:rFonts w:hint="eastAsia"/>
        </w:rPr>
        <w:br/>
      </w:r>
      <w:r>
        <w:rPr>
          <w:rFonts w:hint="eastAsia"/>
        </w:rPr>
        <w:t>　　11.2 中国高杆灯杆消费地区分布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全球不同产品类型高杆灯杆增长趋势2019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不同应用高杆灯杆增长趋势2019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高杆灯杆行业发展主要特点</w:t>
      </w:r>
      <w:r>
        <w:rPr>
          <w:rFonts w:hint="eastAsia"/>
        </w:rPr>
        <w:br/>
      </w:r>
      <w:r>
        <w:rPr>
          <w:rFonts w:hint="eastAsia"/>
        </w:rPr>
        <w:t>　　表4 高杆灯杆行业发展有利因素分析</w:t>
      </w:r>
      <w:r>
        <w:rPr>
          <w:rFonts w:hint="eastAsia"/>
        </w:rPr>
        <w:br/>
      </w:r>
      <w:r>
        <w:rPr>
          <w:rFonts w:hint="eastAsia"/>
        </w:rPr>
        <w:t>　　表5 高杆灯杆行业发展不利因素分析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进入高杆灯杆行业壁垒</w:t>
      </w:r>
      <w:r>
        <w:rPr>
          <w:rFonts w:hint="eastAsia"/>
        </w:rPr>
        <w:br/>
      </w:r>
      <w:r>
        <w:rPr>
          <w:rFonts w:hint="eastAsia"/>
        </w:rPr>
        <w:t>　　表7 全球主要地区高杆灯杆产量（千个）：2019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全球主要地区高杆灯杆产量（2019-2024）&amp;（千个）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全球主要地区高杆灯杆产量市场份额（2019-2024）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全球主要地区高杆灯杆产量（2024-2030）&amp;（千个）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全球主要地区高杆灯杆销售收入（百万美元）：2019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全球主要地区高杆灯杆销售收入（2019-2024）&amp;（百万美元）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全球主要地区高杆灯杆销售收入市场份额（2019-2024）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全球主要地区高杆灯杆收入（2024-2030）&amp;（百万美元）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全球主要地区高杆灯杆收入市场份额（2024-2030）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全球主要地区高杆灯杆销量（千个）：2019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全球主要地区高杆灯杆销量（2019-2024）&amp;（千个）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全球主要地区高杆灯杆销量市场份额（2019-2024）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全球主要地区高杆灯杆销量（2024-2030）&amp;（千个）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全球主要地区高杆灯杆销量份额（2024-2030）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北美高杆灯杆基本情况分析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北美（美国和加拿大）高杆灯杆销量（2019-2030）&amp;（千个）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北美（美国和加拿大）高杆灯杆收入（2019-2030）&amp;（百万美元）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欧洲高杆灯杆基本情况分析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欧洲（德国、英国、法国和意大利等国家）高杆灯杆销量（2019-2030）&amp;（千个）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欧洲（德国、英国、法国和意大利等国家）高杆灯杆收入（2019-2030）&amp;（百万美元）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亚太地区高杆灯杆基本情况分析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亚太（中国、日本、韩国、中国台湾、印度和东南亚等）高杆灯杆销量（2019-2030）&amp;（千个）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亚太（中国、日本、韩国、中国台湾、印度和东南亚等）高杆灯杆收入（2019-2030）&amp;（百万美元）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拉美地区高杆灯杆基本情况分析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拉美地区（墨西哥、巴西等国家）高杆灯杆销量（2019-2030）&amp;（千个）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拉美地区（墨西哥、巴西等国家）高杆灯杆收入（2019-2030）&amp;（百万美元）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中东及非洲高杆灯杆基本情况分析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中东及非洲（土耳其、沙特等国家）高杆灯杆销量（2019-2030）&amp;（千个）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中东及非洲（土耳其、沙特等国家）高杆灯杆收入（2019-2030）&amp;（百万美元）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全球市场主要厂商高杆灯杆产能（2023-2024）&amp;（千个）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全球市场主要厂商高杆灯杆销量（2019-2024）&amp;（千个）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全球市场主要厂商高杆灯杆销量市场份额（2019-2024）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全球市场主要厂商高杆灯杆销售收入（2019-2024）&amp;（百万美元）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全球市场主要厂商高杆灯杆销售收入市场份额（2019-2024）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全球市场主要厂商高杆灯杆销售价格（2019-2024）&amp;（美元\u002F个）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2024年全球主要生产商高杆灯杆收入排名（百万美元）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中国市场主要厂商高杆灯杆销量（2019-2024）&amp;（千个）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中国市场主要厂商高杆灯杆销量市场份额（2019-2024）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中国市场主要厂商高杆灯杆销售收入（2019-2024）&amp;（百万美元）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中国市场主要厂商高杆灯杆销售收入市场份额（2019-2024）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中国市场主要厂商高杆灯杆销售价格（2019-2024）&amp;（美元\u002F个）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2024年中国主要生产商高杆灯杆收入排名（百万美元）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全球主要厂商高杆灯杆产地分布及商业化日期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全球主要厂商高杆灯杆产品类型列表</w:t>
      </w:r>
      <w:r>
        <w:rPr>
          <w:rFonts w:hint="eastAsia"/>
        </w:rPr>
        <w:br/>
      </w:r>
      <w:r>
        <w:rPr>
          <w:rFonts w:hint="eastAsia"/>
        </w:rPr>
        <w:t>　　表51 2024全球高杆灯杆主要厂商市场地位（第一梯队、第二梯队和第三梯队）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全球不同产品类型高杆灯杆销量（2019-2024年）&amp;（千个）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全球不同产品类型高杆灯杆销量市场份额（2019-2024）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全球不同产品类型高杆灯杆销量预测（2024-2030）&amp;（千个）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全球市场不同产品类型高杆灯杆销量市场份额预测（2024-2030）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全球不同产品类型高杆灯杆收入（2019-2024年）&amp;（百万美元）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全球不同产品类型高杆灯杆收入市场份额（2019-2024）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全球不同产品类型高杆灯杆收入预测（2024-2030）&amp;（百万美元）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全球不同产品类型高杆灯杆收入市场份额预测（2024-2030）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全球不同产品类型高杆灯杆价格走势（2019-2030）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中国不同产品类型高杆灯杆销量（2019-2024年）&amp;（千个）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中国不同产品类型高杆灯杆销量市场份额（2019-2024）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中国不同产品类型高杆灯杆销量预测（2024-2030）&amp;（千个）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中国不同产品类型高杆灯杆销量市场份额预测（2024-2030）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中国不同产品类型高杆灯杆收入（2019-2024年）&amp;（百万美元）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中国不同产品类型高杆灯杆收入市场份额（2019-2024）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中国不同产品类型高杆灯杆收入预测（2024-2030）&amp;（百万美元）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中国不同产品类型高杆灯杆收入市场份额预测（2024-2030）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全球不同应用高杆灯杆销量（2019-2024年）&amp;（千个）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全球不同应用高杆灯杆销量市场份额（2019-2024）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全球不同应用高杆灯杆销量预测（2024-2030）&amp;（千个）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全球市场不同应用高杆灯杆销量市场份额预测（2024-2030）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全球不同应用高杆灯杆收入（2019-2024年）&amp;（百万美元）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全球不同应用高杆灯杆收入市场份额（2019-2024）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全球不同应用高杆灯杆收入预测（2024-2030）&amp;（百万美元）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全球不同应用高杆灯杆收入市场份额预测（2024-2030）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全球不同应用高杆灯杆价格走势（2019-2030）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中国不同应用高杆灯杆销量（2019-2024年）&amp;（千个）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中国不同应用高杆灯杆销量市场份额（2019-2024）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中国不同应用高杆灯杆销量预测（2024-2030）&amp;（千个）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中国不同应用高杆灯杆销量市场份额预测（2024-2030）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中国不同应用高杆灯杆收入（2019-2024年）&amp;（百万美元）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中国不同应用高杆灯杆收入市场份额（2019-2024）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中国不同应用高杆灯杆收入预测（2024-2030）&amp;（百万美元）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中国不同应用高杆灯杆收入市场份额预测（2024-2030）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高杆灯杆行业技术发展趋势</w:t>
      </w:r>
      <w:r>
        <w:rPr>
          <w:rFonts w:hint="eastAsia"/>
        </w:rPr>
        <w:br/>
      </w:r>
      <w:r>
        <w:rPr>
          <w:rFonts w:hint="eastAsia"/>
        </w:rPr>
        <w:t>　　表87 高杆灯杆行业主要驱动因素</w:t>
      </w:r>
      <w:r>
        <w:rPr>
          <w:rFonts w:hint="eastAsia"/>
        </w:rPr>
        <w:br/>
      </w:r>
      <w:r>
        <w:rPr>
          <w:rFonts w:hint="eastAsia"/>
        </w:rPr>
        <w:t>　　表88 高杆灯杆行业供应链分析</w:t>
      </w:r>
      <w:r>
        <w:rPr>
          <w:rFonts w:hint="eastAsia"/>
        </w:rPr>
        <w:br/>
      </w:r>
      <w:r>
        <w:rPr>
          <w:rFonts w:hint="eastAsia"/>
        </w:rPr>
        <w:t>　　表89 高杆灯杆上游原料供应商</w:t>
      </w:r>
      <w:r>
        <w:rPr>
          <w:rFonts w:hint="eastAsia"/>
        </w:rPr>
        <w:br/>
      </w:r>
      <w:r>
        <w:rPr>
          <w:rFonts w:hint="eastAsia"/>
        </w:rPr>
        <w:t>　　表90 高杆灯杆行业主要下游客户</w:t>
      </w:r>
      <w:r>
        <w:rPr>
          <w:rFonts w:hint="eastAsia"/>
        </w:rPr>
        <w:br/>
      </w:r>
      <w:r>
        <w:rPr>
          <w:rFonts w:hint="eastAsia"/>
        </w:rPr>
        <w:t>　　表91 高杆灯杆行业典型经销商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重点企业（1）高杆灯杆销量（千个）、收入（百万美元）、价格（美元\u002F个）及毛利率（2019-2024）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重点企业（2）高杆灯杆销量（千个）、收入（百万美元）、价格（美元\u002F个）及毛利率（2019-2024）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重点企业（3）高杆灯杆销量（千个）、收入（百万美元）、价格（美元\u002F个）及毛利率（2019-2024）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重点企业（4）高杆灯杆销量（千个）、收入（百万美元）、价格（美元\u002F个）及毛利率（2019-2024）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重点企业（5）高杆灯杆销量（千个）、收入（百万美元）、价格（美元\u002F个）及毛利率（2019-2024）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重点企业（6）高杆灯杆销量（千个）、收入（百万美元）、价格（美元\u002F个）及毛利率（2019-2024）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重点企业（7）高杆灯杆销量（千个）、收入（百万美元）、价格（美元\u002F个）及毛利率（2019-2024）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重点企业（8）高杆灯杆销量（千个）、收入（百万美元）、价格（美元\u002F个）及毛利率（2019-2024）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重点企业（9）高杆灯杆销量（千个）、收入（百万美元）、价格（美元\u002F个）及毛利率（2019-2024）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重点企业（10）高杆灯杆销量（千个）、收入（百万美元）、价格（美元\u002F个）及毛利率（2019-2024）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重点企业（11）高杆灯杆生产基地、销售区域、竞争对手及市场地位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重点企业（11）高杆灯杆产品规格、参数及市场应用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重点企业（11）高杆灯杆销量（千个）、收入（百万美元）、价格（美元\u002F个）及毛利率（2019-2024）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中国市场高杆灯杆产量、销量、进出口（2019-2024年）&amp;（千个）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表148 中国市场高杆灯杆产量、销量、进出口预测（2024-2030）&amp;（千个）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表149 中国市场高杆灯杆进出口贸易趋势</w:t>
      </w:r>
      <w:r>
        <w:rPr>
          <w:rFonts w:hint="eastAsia"/>
        </w:rPr>
        <w:br/>
      </w:r>
      <w:r>
        <w:rPr>
          <w:rFonts w:hint="eastAsia"/>
        </w:rPr>
        <w:t>　　表150 中国市场高杆灯杆主要进口来源</w:t>
      </w:r>
      <w:r>
        <w:rPr>
          <w:rFonts w:hint="eastAsia"/>
        </w:rPr>
        <w:br/>
      </w:r>
      <w:r>
        <w:rPr>
          <w:rFonts w:hint="eastAsia"/>
        </w:rPr>
        <w:t>　　表151 中国市场高杆灯杆主要出口目的地</w:t>
      </w:r>
      <w:r>
        <w:rPr>
          <w:rFonts w:hint="eastAsia"/>
        </w:rPr>
        <w:br/>
      </w:r>
      <w:r>
        <w:rPr>
          <w:rFonts w:hint="eastAsia"/>
        </w:rPr>
        <w:t>　　表152 中国高杆灯杆生产地区分布</w:t>
      </w:r>
      <w:r>
        <w:rPr>
          <w:rFonts w:hint="eastAsia"/>
        </w:rPr>
        <w:br/>
      </w:r>
      <w:r>
        <w:rPr>
          <w:rFonts w:hint="eastAsia"/>
        </w:rPr>
        <w:t>　　表153 中国高杆灯杆消费地区分布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高杆灯杆产品图片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全球不同产品类型高杆灯杆市场份额2023 &amp; 2024</w:t>
      </w:r>
      <w:r>
        <w:rPr>
          <w:rFonts w:hint="eastAsia"/>
        </w:rPr>
        <w:br/>
      </w:r>
      <w:r>
        <w:rPr>
          <w:rFonts w:hint="eastAsia"/>
        </w:rPr>
        <w:t>　　图3 高强度碳产品图片</w:t>
      </w:r>
      <w:r>
        <w:rPr>
          <w:rFonts w:hint="eastAsia"/>
        </w:rPr>
        <w:br/>
      </w:r>
      <w:r>
        <w:rPr>
          <w:rFonts w:hint="eastAsia"/>
        </w:rPr>
        <w:t>　　图4 耐候钢产品图片</w:t>
      </w:r>
      <w:r>
        <w:rPr>
          <w:rFonts w:hint="eastAsia"/>
        </w:rPr>
        <w:br/>
      </w:r>
      <w:r>
        <w:rPr>
          <w:rFonts w:hint="eastAsia"/>
        </w:rPr>
        <w:t>　　图5 混凝土产品图片</w:t>
      </w:r>
      <w:r>
        <w:rPr>
          <w:rFonts w:hint="eastAsia"/>
        </w:rPr>
        <w:br/>
      </w:r>
      <w:r>
        <w:rPr>
          <w:rFonts w:hint="eastAsia"/>
        </w:rPr>
        <w:t>　　图6 全球不同应用高杆灯杆市场份额2023 vs 2024</w:t>
      </w:r>
      <w:r>
        <w:rPr>
          <w:rFonts w:hint="eastAsia"/>
        </w:rPr>
        <w:br/>
      </w:r>
      <w:r>
        <w:rPr>
          <w:rFonts w:hint="eastAsia"/>
        </w:rPr>
        <w:t>　　图7 运输</w:t>
      </w:r>
      <w:r>
        <w:rPr>
          <w:rFonts w:hint="eastAsia"/>
        </w:rPr>
        <w:br/>
      </w:r>
      <w:r>
        <w:rPr>
          <w:rFonts w:hint="eastAsia"/>
        </w:rPr>
        <w:t>　　图8 重工业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运动照明和体育场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全球高杆灯杆产能、产量、产能利用率及发展趋势（2019-2030）&amp;（千个）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全球高杆灯杆产量、需求量及发展趋势（2019-2030）&amp;（千个）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全球主要地区高杆灯杆产量市场份额（2019-2030）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中国高杆灯杆产能、产量、产能利用率及发展趋势（2019-2030）&amp;（千个）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中国高杆灯杆产量、市场需求量及发展趋势（2019-2030）&amp;（千个）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图17 中国高杆灯杆总产能占全球比重（2019-2030）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中国高杆灯杆总产量占全球比重（2019-2030）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全球高杆灯杆市场收入及增长率：（2019-2030）&amp;（百万美元）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全球市场高杆灯杆市场规模：2019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全球市场高杆灯杆销量及增长率（2019-2030）&amp;（千个）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全球市场高杆灯杆价格趋势（2019-2030）&amp;（美元\u002F个）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图23 中国高杆灯杆市场收入及增长率：（2019-2030）&amp;（百万美元）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中国市场高杆灯杆市场规模：2019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中国市场高杆灯杆销量及增长率（2019-2030）&amp;（千个）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图26 中国市场高杆灯杆销量占全球比重（2019-2030）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中国高杆灯杆收入占全球比重（2019-2030）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全球主要地区高杆灯杆销售收入市场份额（2019-2024）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全球主要地区高杆灯杆销售收入市场份额（2023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全球主要地区高杆灯杆收入市场份额（2024-2030）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北美（美国和加拿大）高杆灯杆销量份额（2019-2030）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北美（美国和加拿大）高杆灯杆收入份额（2019-2030）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欧洲（德国、英国、法国和意大利等国家）高杆灯杆销量份额（2019-2030）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欧洲（德国、英国、法国和意大利等国家）高杆灯杆收入份额（2019-2030）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亚太（中国、日本、韩国、中国台湾、印度和东南亚等）高杆灯杆销量份额（2019-2030）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亚太（中国、日本、韩国、中国台湾、印度和东南亚等）高杆灯杆收入份额（2019-2030）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拉美地区（墨西哥、巴西等国家）高杆灯杆销量份额（2019-2030）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拉美地区（墨西哥、巴西等国家）高杆灯杆收入份额（2019-2030）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中东及非洲（土耳其、沙特等国家）高杆灯杆销量份额（2019-2030）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中东及非洲（土耳其、沙特等国家）高杆灯杆收入份额（2019-2030）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2024年全球市场主要厂商高杆灯杆销量市场份额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2024年全球市场主要厂商高杆灯杆收入市场份额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2024年中国市场主要厂商高杆灯杆销量市场份额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2024年中国市场主要厂商高杆灯杆收入市场份额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2024年全球前五大生产商高杆灯杆市场份额</w:t>
      </w:r>
      <w:r>
        <w:rPr>
          <w:rFonts w:hint="eastAsia"/>
        </w:rPr>
        <w:br/>
      </w:r>
      <w:r>
        <w:rPr>
          <w:rFonts w:hint="eastAsia"/>
        </w:rPr>
        <w:t>　　图46 全球高杆灯杆第一梯队、第二梯队和第三梯队生产商（品牌）及市场份额（2024）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全球不同产品类型高杆灯杆价格走势（2019-2030）&amp;（美元\u002F个）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全球不同应用高杆灯杆价格走势（2019-2030）&amp;（美元\u002F个）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图49 高杆灯杆中国企业SWOT分析</w:t>
      </w:r>
      <w:r>
        <w:rPr>
          <w:rFonts w:hint="eastAsia"/>
        </w:rPr>
        <w:br/>
      </w:r>
      <w:r>
        <w:rPr>
          <w:rFonts w:hint="eastAsia"/>
        </w:rPr>
        <w:t>　　图50 高杆灯杆产业链</w:t>
      </w:r>
      <w:r>
        <w:rPr>
          <w:rFonts w:hint="eastAsia"/>
        </w:rPr>
        <w:br/>
      </w:r>
      <w:r>
        <w:rPr>
          <w:rFonts w:hint="eastAsia"/>
        </w:rPr>
        <w:t>　　图51 高杆灯杆行业采购模式分析</w:t>
      </w:r>
      <w:r>
        <w:rPr>
          <w:rFonts w:hint="eastAsia"/>
        </w:rPr>
        <w:br/>
      </w:r>
      <w:r>
        <w:rPr>
          <w:rFonts w:hint="eastAsia"/>
        </w:rPr>
        <w:t>　　图52 高杆灯杆行业销售模式分析</w:t>
      </w:r>
      <w:r>
        <w:rPr>
          <w:rFonts w:hint="eastAsia"/>
        </w:rPr>
        <w:br/>
      </w:r>
      <w:r>
        <w:rPr>
          <w:rFonts w:hint="eastAsia"/>
        </w:rPr>
        <w:t>　　图53 高杆灯杆行业销售模式分析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c358c65354bf3" w:history="1">
        <w:r>
          <w:rPr>
            <w:rStyle w:val="Hyperlink"/>
          </w:rPr>
          <w:t>2024-2030年全球与中国高杆灯杆行业现状调研分析及市场前景预测报告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c358c65354bf3" w:history="1">
        <w:r>
          <w:rPr>
            <w:rStyle w:val="Hyperlink"/>
          </w:rPr>
          <w:t>https://www.20087.com/7/85/GaoGanDengGanHangYeQianJing.html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5cb2805d649b0" w:history="1">
      <w:r>
        <w:rPr>
          <w:rStyle w:val="Hyperlink"/>
        </w:rPr>
        <w:t>2024-2030年全球与中国高杆灯杆行业现状调研分析及市场前景预测报告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aoGanDengGanHangYeQianJing.html" TargetMode="External" Id="R044c358c6535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aoGanDengGanHangYeQianJing.html" TargetMode="External" Id="Rc765cb2805d6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2024-02-20T03:33:00Z</dcterms:created>
  <dcterms:modified xsi:type="dcterms:W3CDTF">2024-02-20T04:33:00Z</dcterms:modified>
  <dc:subject>2024-2030年全球与中国高杆灯杆行业现状调研分析及市场前景预测报告</dc:subject>
  <dc:title>2024-2030年全球与中国高杆灯杆行业现状调研分析及市场前景预测报告</dc:title>
  <cp:keywords>2024-2030年全球与中国高杆灯杆行业现状调研分析及市场前景预测报告</cp:keywords>
  <dc:description>2024-2030年全球与中国高杆灯杆行业现状调研分析及市场前景预测报告</dc:description>
</cp:coreProperties>
</file>