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55cb0394844d4" w:history="1">
              <w:r>
                <w:rPr>
                  <w:rStyle w:val="Hyperlink"/>
                </w:rPr>
                <w:t>2025-2031年全球与中国加氢装置行业市场调研及前景趋势报告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55cb0394844d4" w:history="1">
              <w:r>
                <w:rPr>
                  <w:rStyle w:val="Hyperlink"/>
                </w:rPr>
                <w:t>2025-2031年全球与中国加氢装置行业市场调研及前景趋势报告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55cb0394844d4" w:history="1">
                <w:r>
                  <w:rPr>
                    <w:rStyle w:val="Hyperlink"/>
                  </w:rPr>
                  <w:t>https://www.20087.com/7/25/JiaQingZhuangZhiShiChangXianZhuangHeQianJing.html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氢装置是石油化工行业中用于加氢反应的关键设备，主要用于将原料油中的硫、氮等杂质去除，并将重质油转化为轻质油。近年来，随着环保法规的日益严格和技术的进步，加氢装置的设计和运行效率得到了显著提升。目前市场上的加氢装置不仅在催化效率上有所提高，而且在能耗和环保方面也实现了较大的改进。</w:t>
      </w:r>
      <w:r>
        <w:rPr>
          <w:rFonts w:hint="eastAsia"/>
        </w:rPr>
        <w:br/>
      </w:r>
      <w:r>
        <w:rPr>
          <w:rFonts w:hint="eastAsia"/>
        </w:rPr>
        <w:t>　　未来，加氢装置的发展将更加注重技术创新和环保要求。技术创新方面，将不断优化催化剂配方和反应条件，以提高转化率和产品选择性。环保方面，将更加注重减少废气排放和废水处理，例如采用先进的脱硫和脱氮技术。此外，随着可再生能源的发展，加氢装置也可能被应用于氢气生产和生物质油的加工，以支持清洁能源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55cb0394844d4" w:history="1">
        <w:r>
          <w:rPr>
            <w:rStyle w:val="Hyperlink"/>
          </w:rPr>
          <w:t>2025-2031年全球与中国加氢装置行业市场调研及前景趋势报告</w:t>
        </w:r>
      </w:hyperlink>
      <w:r>
        <w:rPr>
          <w:rFonts w:hint="eastAsia"/>
        </w:rPr>
        <w:t>》基于国家统计局及相关行业协会的详实数据，结合国内外加氢装置行业研究资料及深入市场调研，系统分析了加氢装置行业的市场规模、市场需求及产业链现状。报告重点探讨了加氢装置行业整体运行情况及细分领域特点，科学预测了加氢装置市场前景与发展趋势，揭示了加氢装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155cb0394844d4" w:history="1">
        <w:r>
          <w:rPr>
            <w:rStyle w:val="Hyperlink"/>
          </w:rPr>
          <w:t>2025-2031年全球与中国加氢装置行业市场调研及前景趋势报告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加氢装置市场概述</w:t>
      </w:r>
      <w:r>
        <w:rPr>
          <w:rFonts w:hint="eastAsia"/>
        </w:rPr>
        <w:br/>
      </w:r>
      <w:r>
        <w:rPr>
          <w:rFonts w:hint="eastAsia"/>
        </w:rPr>
        <w:t>　　1.1 加氢装置行业概述及统计范围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按照不同产品类型，加氢装置主要可以分为如下几个类别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不同产品类型加氢装置规模增长趋势2020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高沸点液体</w:t>
      </w:r>
      <w:r>
        <w:rPr>
          <w:rFonts w:hint="eastAsia"/>
        </w:rPr>
        <w:br/>
      </w:r>
      <w:r>
        <w:rPr>
          <w:rFonts w:hint="eastAsia"/>
        </w:rPr>
        <w:t>　　　　1.2.3 高沸点固体</w:t>
      </w:r>
      <w:r>
        <w:rPr>
          <w:rFonts w:hint="eastAsia"/>
        </w:rPr>
        <w:br/>
      </w:r>
      <w:r>
        <w:rPr>
          <w:rFonts w:hint="eastAsia"/>
        </w:rPr>
        <w:t>　　1.3 从不同应用，加氢装置主要包括如下几个方面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不同应用加氢装置规模增长趋势2020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加氢装置行业发展总体概况</w:t>
      </w:r>
      <w:r>
        <w:rPr>
          <w:rFonts w:hint="eastAsia"/>
        </w:rPr>
        <w:br/>
      </w:r>
      <w:r>
        <w:rPr>
          <w:rFonts w:hint="eastAsia"/>
        </w:rPr>
        <w:t>　　　　1.4.2 加氢装置行业发展主要特点</w:t>
      </w:r>
      <w:r>
        <w:rPr>
          <w:rFonts w:hint="eastAsia"/>
        </w:rPr>
        <w:br/>
      </w:r>
      <w:r>
        <w:rPr>
          <w:rFonts w:hint="eastAsia"/>
        </w:rPr>
        <w:t>　　　　1.4.3 加氢装置行业发展影响因素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全球加氢装置供需现状及预测（2020-2031）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全球加氢装置产能、产量、产能利用率及发展趋势（2020-2031）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全球加氢装置产量、需求量及发展趋势（2020-2031）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全球主要地区加氢装置产量及发展趋势（2020-2031）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中国加氢装置供需现状及预测（2020-2031）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中国加氢装置产能、产量、产能利用率及发展趋势（2020-2031）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中国加氢装置产量、市场需求量及发展趋势（2020-2031）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中国加氢装置产能和产量占全球的比重（2020-2031）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全球加氢装置销量及收入（2020-2031）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全球市场加氢装置收入（2020-2031）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全球市场加氢装置销量（2020-2031）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全球市场加氢装置价格趋势（2020-2031）</w:t>
      </w:r>
      <w:r>
        <w:rPr>
          <w:rFonts w:hint="eastAsia"/>
        </w:rPr>
        <w:br/>
      </w:r>
      <w:r>
        <w:rPr>
          <w:rFonts w:hint="eastAsia"/>
        </w:rPr>
        <w:t>　　2.4 中国加氢装置销量及收入（2020-2031）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中国市场加氢装置收入（2020-2031）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中国市场加氢装置销量（2020-2031）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中国市场加氢装置销量和收入占全球的比重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全球加氢装置主要地区分析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全球主要地区加氢装置市场规模分析：2020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全球主要地区加氢装置销售收入及市场份额（2020-2025年）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全球主要地区加氢装置销售收入预测（2025-2031）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全球主要地区加氢装置销量分析：2020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全球主要地区加氢装置销量及市场份额（2020-2025年）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全球主要地区加氢装置销量及市场份额预测（2025-2031）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北美（美国和加拿大）加氢装置销量（2020-2031）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北美（美国和加拿大）加氢装置收入（2020-2031）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欧洲（德国、英国、法国和意大利等国家）加氢装置销量（2020-2031）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欧洲（德国、英国、法国和意大利等国家）加氢装置收入（2020-2031）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亚太（中国、日本、韩国、中国台湾、印度和东南亚等）加氢装置销量（2020-2031）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亚太（中国、日本、韩国、中国台湾、印度和东南亚等）加氢装置收入（2020-2031）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拉美地区（墨西哥、巴西等国家）加氢装置销量（2020-2031）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拉美地区（墨西哥、巴西等国家）加氢装置收入（2020-2031）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中东及非洲（土耳其、沙特等国家）加氢装置销量（2020-2031）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中东及非洲（土耳其、沙特等国家）加氢装置收入（2020-2031）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全球市场主要厂商加氢装置产能市场份额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全球市场主要厂商加氢装置销量（2020-2025）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全球市场主要厂商加氢装置销售收入（2020-2025）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全球市场主要厂商加氢装置销售价格（2020-2025）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2025年全球主要生产商加氢装置收入排名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中国市场主要厂商加氢装置销量（2020-2025）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中国市场主要厂商加氢装置销售收入（2020-2025）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中国市场主要厂商加氢装置销售价格（2020-2025）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2025年中国主要生产商加氢装置收入排名</w:t>
      </w:r>
      <w:r>
        <w:rPr>
          <w:rFonts w:hint="eastAsia"/>
        </w:rPr>
        <w:br/>
      </w:r>
      <w:r>
        <w:rPr>
          <w:rFonts w:hint="eastAsia"/>
        </w:rPr>
        <w:t>　　4.3 全球主要厂商加氢装置总部及产地分布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全球主要厂商加氢装置商业化日期</w:t>
      </w:r>
      <w:r>
        <w:rPr>
          <w:rFonts w:hint="eastAsia"/>
        </w:rPr>
        <w:br/>
      </w:r>
      <w:r>
        <w:rPr>
          <w:rFonts w:hint="eastAsia"/>
        </w:rPr>
        <w:t>　　4.5 全球主要厂商加氢装置产品类型及应用</w:t>
      </w:r>
      <w:r>
        <w:rPr>
          <w:rFonts w:hint="eastAsia"/>
        </w:rPr>
        <w:br/>
      </w:r>
      <w:r>
        <w:rPr>
          <w:rFonts w:hint="eastAsia"/>
        </w:rPr>
        <w:t>　　4.6 加氢装置行业集中度、竞争程度分析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加氢装置行业集中度分析：全球头部厂商份额（Top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全球加氢装置第一梯队、第二梯队和第三梯队生产商（品牌）及市场份额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不同产品类型加氢装置分析</w:t>
      </w:r>
      <w:r>
        <w:rPr>
          <w:rFonts w:hint="eastAsia"/>
        </w:rPr>
        <w:br/>
      </w:r>
      <w:r>
        <w:rPr>
          <w:rFonts w:hint="eastAsia"/>
        </w:rPr>
        <w:t>　　5.1 全球市场不同产品类型加氢装置销量（2020-2031）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全球市场不同产品类型加氢装置销量及市场份额（2020-2025）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全球市场不同产品类型加氢装置销量预测（2025-2031）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全球市场不同产品类型加氢装置收入（2020-2031）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全球市场不同产品类型加氢装置收入及市场份额（2020-2025）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全球市场不同产品类型加氢装置收入预测（2025-2031）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全球市场不同产品类型加氢装置价格走势（2020-2031）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中国市场不同产品类型加氢装置销量（2020-2031）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中国市场不同产品类型加氢装置销量及市场份额（2020-2025）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中国市场不同产品类型加氢装置销量预测（2025-2031）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中国市场不同产品类型加氢装置收入（2020-2031）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中国市场不同产品类型加氢装置收入及市场份额（2020-2025）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中国市场不同产品类型加氢装置收入预测（2025-2031）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不同应用加氢装置分析</w:t>
      </w:r>
      <w:r>
        <w:rPr>
          <w:rFonts w:hint="eastAsia"/>
        </w:rPr>
        <w:br/>
      </w:r>
      <w:r>
        <w:rPr>
          <w:rFonts w:hint="eastAsia"/>
        </w:rPr>
        <w:t>　　6.1 全球市场不同应用加氢装置销量（2020-2031）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全球市场不同应用加氢装置销量及市场份额（2020-2025）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全球市场不同应用加氢装置销量预测（2025-2031）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全球市场不同应用加氢装置收入（2020-2031）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全球市场不同应用加氢装置收入及市场份额（2020-2025）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全球市场不同应用加氢装置收入预测（2025-2031）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全球市场不同应用加氢装置价格走势（2020-2031）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中国市场不同应用加氢装置销量（2020-2031）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中国市场不同应用加氢装置销量及市场份额（2020-2025）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中国市场不同应用加氢装置销量预测（2025-2031）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中国市场不同应用加氢装置收入（2020-2031）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中国市场不同应用加氢装置收入及市场份额（2020-2025）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中国市场不同应用加氢装置收入预测（2025-2031）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加氢装置行业发展趋势</w:t>
      </w:r>
      <w:r>
        <w:rPr>
          <w:rFonts w:hint="eastAsia"/>
        </w:rPr>
        <w:br/>
      </w:r>
      <w:r>
        <w:rPr>
          <w:rFonts w:hint="eastAsia"/>
        </w:rPr>
        <w:t>　　7.2 加氢装置行业主要驱动因素</w:t>
      </w:r>
      <w:r>
        <w:rPr>
          <w:rFonts w:hint="eastAsia"/>
        </w:rPr>
        <w:br/>
      </w:r>
      <w:r>
        <w:rPr>
          <w:rFonts w:hint="eastAsia"/>
        </w:rPr>
        <w:t>　　7.3 加氢装置中国企业SWOT分析</w:t>
      </w:r>
      <w:r>
        <w:rPr>
          <w:rFonts w:hint="eastAsia"/>
        </w:rPr>
        <w:br/>
      </w:r>
      <w:r>
        <w:rPr>
          <w:rFonts w:hint="eastAsia"/>
        </w:rPr>
        <w:t>　　7.4 中国加氢装置行业政策环境分析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加氢装置行业产业链简介</w:t>
      </w:r>
      <w:r>
        <w:rPr>
          <w:rFonts w:hint="eastAsia"/>
        </w:rPr>
        <w:br/>
      </w:r>
      <w:r>
        <w:rPr>
          <w:rFonts w:hint="eastAsia"/>
        </w:rPr>
        <w:t>　　　　8.1.1 加氢装置行业供应链分析</w:t>
      </w:r>
      <w:r>
        <w:rPr>
          <w:rFonts w:hint="eastAsia"/>
        </w:rPr>
        <w:br/>
      </w:r>
      <w:r>
        <w:rPr>
          <w:rFonts w:hint="eastAsia"/>
        </w:rPr>
        <w:t>　　　　8.1.2 加氢装置主要原料及供应情况</w:t>
      </w:r>
      <w:r>
        <w:rPr>
          <w:rFonts w:hint="eastAsia"/>
        </w:rPr>
        <w:br/>
      </w:r>
      <w:r>
        <w:rPr>
          <w:rFonts w:hint="eastAsia"/>
        </w:rPr>
        <w:t>　　　　8.1.3 加氢装置行业主要下游客户</w:t>
      </w:r>
      <w:r>
        <w:rPr>
          <w:rFonts w:hint="eastAsia"/>
        </w:rPr>
        <w:br/>
      </w:r>
      <w:r>
        <w:rPr>
          <w:rFonts w:hint="eastAsia"/>
        </w:rPr>
        <w:t>　　8.2 加氢装置行业采购模式</w:t>
      </w:r>
      <w:r>
        <w:rPr>
          <w:rFonts w:hint="eastAsia"/>
        </w:rPr>
        <w:br/>
      </w:r>
      <w:r>
        <w:rPr>
          <w:rFonts w:hint="eastAsia"/>
        </w:rPr>
        <w:t>　　8.3 加氢装置行业生产模式</w:t>
      </w:r>
      <w:r>
        <w:rPr>
          <w:rFonts w:hint="eastAsia"/>
        </w:rPr>
        <w:br/>
      </w:r>
      <w:r>
        <w:rPr>
          <w:rFonts w:hint="eastAsia"/>
        </w:rPr>
        <w:t>　　8.4 加氢装置行业销售模式及销售渠道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全球市场主要加氢装置厂商简介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重点企业（1）基本信息、加氢装置生产基地、销售区域、竞争对手及市场地位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加氢装置销量、收入、价格及毛利率（2020-2025）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重点企业（2）基本信息、加氢装置生产基地、销售区域、竞争对手及市场地位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加氢装置销量、收入、价格及毛利率（2020-2025）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重点企业（3）基本信息、加氢装置生产基地、销售区域、竞争对手及市场地位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加氢装置销量、收入、价格及毛利率（2020-2025）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重点企业（4）基本信息、加氢装置生产基地、销售区域、竞争对手及市场地位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加氢装置销量、收入、价格及毛利率（2020-2025）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重点企业（5）基本信息、加氢装置生产基地、销售区域、竞争对手及市场地位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加氢装置销量、收入、价格及毛利率（2020-2025）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重点企业（6）基本信息、加氢装置生产基地、销售区域、竞争对手及市场地位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加氢装置销量、收入、价格及毛利率（2020-2025）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重点企业（7）基本信息、加氢装置生产基地、销售区域、竞争对手及市场地位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加氢装置销量、收入、价格及毛利率（2020-2025）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重点企业（8）基本信息、加氢装置生产基地、销售区域、竞争对手及市场地位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加氢装置销量、收入、价格及毛利率（2020-2025）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重点企业（9）基本信息、加氢装置生产基地、销售区域、竞争对手及市场地位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加氢装置销量、收入、价格及毛利率（2020-2025）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重点企业（10）基本信息、加氢装置生产基地、销售区域、竞争对手及市场地位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加氢装置销量、收入、价格及毛利率（2020-2025）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重点企业（11）基本信息、加氢装置生产基地、销售区域、竞争对手及市场地位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加氢装置销量、收入、价格及毛利率（2020-2025）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重点企业（12）基本信息、加氢装置生产基地、销售区域、竞争对手及市场地位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加氢装置销量、收入、价格及毛利率（2020-2025）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重点企业（13）基本信息、加氢装置生产基地、销售区域、竞争对手及市场地位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加氢装置销量、收入、价格及毛利率（2020-2025）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重点企业（14）基本信息、加氢装置生产基地、销售区域、竞争对手及市场地位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加氢装置销量、收入、价格及毛利率（2020-2025）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中国市场加氢装置产量、销量、进出口分析及未来趋势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中国市场加氢装置产量、销量、进出口分析及未来趋势（2020-2031）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中国市场加氢装置进出口贸易趋势</w:t>
      </w:r>
      <w:r>
        <w:rPr>
          <w:rFonts w:hint="eastAsia"/>
        </w:rPr>
        <w:br/>
      </w:r>
      <w:r>
        <w:rPr>
          <w:rFonts w:hint="eastAsia"/>
        </w:rPr>
        <w:t>　　10.3 中国市场加氢装置主要进口来源</w:t>
      </w:r>
      <w:r>
        <w:rPr>
          <w:rFonts w:hint="eastAsia"/>
        </w:rPr>
        <w:br/>
      </w:r>
      <w:r>
        <w:rPr>
          <w:rFonts w:hint="eastAsia"/>
        </w:rPr>
        <w:t>　　10.4 中国市场加氢装置主要出口目的地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中国市场加氢装置主要地区分布</w:t>
      </w:r>
      <w:r>
        <w:rPr>
          <w:rFonts w:hint="eastAsia"/>
        </w:rPr>
        <w:br/>
      </w:r>
      <w:r>
        <w:rPr>
          <w:rFonts w:hint="eastAsia"/>
        </w:rPr>
        <w:t>　　11.1 中国加氢装置生产地区分布</w:t>
      </w:r>
      <w:r>
        <w:rPr>
          <w:rFonts w:hint="eastAsia"/>
        </w:rPr>
        <w:br/>
      </w:r>
      <w:r>
        <w:rPr>
          <w:rFonts w:hint="eastAsia"/>
        </w:rPr>
        <w:t>　　11.2 中国加氢装置消费地区分布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全球不同产品类型加氢装置增长趋势2020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不同应用加氢装置增长趋势2020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加氢装置行业发展主要特点</w:t>
      </w:r>
      <w:r>
        <w:rPr>
          <w:rFonts w:hint="eastAsia"/>
        </w:rPr>
        <w:br/>
      </w:r>
      <w:r>
        <w:rPr>
          <w:rFonts w:hint="eastAsia"/>
        </w:rPr>
        <w:t>　　表4 加氢装置行业发展有利因素分析</w:t>
      </w:r>
      <w:r>
        <w:rPr>
          <w:rFonts w:hint="eastAsia"/>
        </w:rPr>
        <w:br/>
      </w:r>
      <w:r>
        <w:rPr>
          <w:rFonts w:hint="eastAsia"/>
        </w:rPr>
        <w:t>　　表5 加氢装置行业发展不利因素分析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进入加氢装置行业壁垒</w:t>
      </w:r>
      <w:r>
        <w:rPr>
          <w:rFonts w:hint="eastAsia"/>
        </w:rPr>
        <w:br/>
      </w:r>
      <w:r>
        <w:rPr>
          <w:rFonts w:hint="eastAsia"/>
        </w:rPr>
        <w:t>　　表7 全球主要地区加氢装置产量（千台）：2020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全球主要地区加氢装置产量（2020-2025）&amp;（千台）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全球主要地区加氢装置产量市场份额（2020-2025）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全球主要地区加氢装置产量（2025-2031）&amp;（千台）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全球主要地区加氢装置销售收入（百万美元）：2020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全球主要地区加氢装置销售收入（2020-2025）&amp;（百万美元）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全球主要地区加氢装置销售收入市场份额（2020-2025）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全球主要地区加氢装置收入（2025-2031）&amp;（百万美元）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全球主要地区加氢装置收入市场份额（2025-2031）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全球主要地区加氢装置销量（千台）：2020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全球主要地区加氢装置销量（2020-2025）&amp;（千台）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全球主要地区加氢装置销量市场份额（2020-2025）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全球主要地区加氢装置销量（2025-2031）&amp;（千台）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全球主要地区加氢装置销量份额（2025-2031）</w:t>
      </w:r>
      <w:r>
        <w:rPr>
          <w:rFonts w:hint="eastAsia"/>
        </w:rPr>
        <w:br/>
      </w:r>
      <w:r>
        <w:rPr>
          <w:rFonts w:hint="eastAsia"/>
        </w:rPr>
        <w:t>　　表21 北美加氢装置基本情况分析</w:t>
      </w:r>
      <w:r>
        <w:rPr>
          <w:rFonts w:hint="eastAsia"/>
        </w:rPr>
        <w:br/>
      </w:r>
      <w:r>
        <w:rPr>
          <w:rFonts w:hint="eastAsia"/>
        </w:rPr>
        <w:t>　　表22 欧洲加氢装置基本情况分析</w:t>
      </w:r>
      <w:r>
        <w:rPr>
          <w:rFonts w:hint="eastAsia"/>
        </w:rPr>
        <w:br/>
      </w:r>
      <w:r>
        <w:rPr>
          <w:rFonts w:hint="eastAsia"/>
        </w:rPr>
        <w:t>　　表23 亚太地区加氢装置基本情况分析</w:t>
      </w:r>
      <w:r>
        <w:rPr>
          <w:rFonts w:hint="eastAsia"/>
        </w:rPr>
        <w:br/>
      </w:r>
      <w:r>
        <w:rPr>
          <w:rFonts w:hint="eastAsia"/>
        </w:rPr>
        <w:t>　　表24 拉美地区加氢装置基本情况分析</w:t>
      </w:r>
      <w:r>
        <w:rPr>
          <w:rFonts w:hint="eastAsia"/>
        </w:rPr>
        <w:br/>
      </w:r>
      <w:r>
        <w:rPr>
          <w:rFonts w:hint="eastAsia"/>
        </w:rPr>
        <w:t>　　表25 中东及非洲加氢装置基本情况分析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全球市场主要厂商加氢装置产能（2024-2025）&amp;（千台）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全球市场主要厂商加氢装置销量（2020-2025）&amp;（千台）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全球市场主要厂商加氢装置销量市场份额（2020-2025）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全球市场主要厂商加氢装置销售收入（2020-2025）&amp;（百万美元）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全球市场主要厂商加氢装置销售收入市场份额（2020-2025）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全球市场主要厂商加氢装置销售价格（2020-2025）&amp;（美元/台）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2025年全球主要生产商加氢装置收入排名（百万美元）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中国市场主要厂商加氢装置销量（2020-2025）&amp;（千台）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中国市场主要厂商加氢装置销量市场份额（2020-2025）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中国市场主要厂商加氢装置销售收入（2020-2025）&amp;（百万美元）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中国市场主要厂商加氢装置销售收入市场份额（2020-2025）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中国市场主要厂商加氢装置销售价格（2020-2025）&amp;（美元/台）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2025年中国主要生产商加氢装置收入排名（百万美元）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全球主要厂商加氢装置总部及产地分布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全球主要厂商加氢装置商业化日期</w:t>
      </w:r>
      <w:r>
        <w:rPr>
          <w:rFonts w:hint="eastAsia"/>
        </w:rPr>
        <w:br/>
      </w:r>
      <w:r>
        <w:rPr>
          <w:rFonts w:hint="eastAsia"/>
        </w:rPr>
        <w:t>　　表41 全球主要厂商加氢装置产品类型及应用</w:t>
      </w:r>
      <w:r>
        <w:rPr>
          <w:rFonts w:hint="eastAsia"/>
        </w:rPr>
        <w:br/>
      </w:r>
      <w:r>
        <w:rPr>
          <w:rFonts w:hint="eastAsia"/>
        </w:rPr>
        <w:t>　　表42 2025年全球加氢装置主要厂商市场地位（第一梯队、第二梯队和第三梯队）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全球不同产品类型加氢装置销量（2020-2025年）&amp;（千台）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全球不同产品类型加氢装置销量市场份额（2020-2025）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全球不同产品类型加氢装置销量预测（2025-2031）&amp;（千台）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全球市场不同产品类型加氢装置销量市场份额预测（2025-2031）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全球不同产品类型加氢装置收入（2020-2025年）&amp;（百万美元）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全球不同产品类型加氢装置收入市场份额（2020-2025）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全球不同产品类型加氢装置收入预测（2025-2031）&amp;（百万美元）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全球不同产品类型加氢装置收入市场份额预测（2025-2031）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中国不同产品类型加氢装置销量（2020-2025年）&amp;（千台）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中国不同产品类型加氢装置销量市场份额（2020-2025）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中国不同产品类型加氢装置销量预测（2025-2031）&amp;（千台）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中国不同产品类型加氢装置销量市场份额预测（2025-2031）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中国不同产品类型加氢装置收入（2020-2025年）&amp;（百万美元）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中国不同产品类型加氢装置收入市场份额（2020-2025）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中国不同产品类型加氢装置收入预测（2025-2031）&amp;（百万美元）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中国不同产品类型加氢装置收入市场份额预测（2025-2031）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全球不同应用加氢装置销量（2020-2025年）&amp;（千台）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全球不同应用加氢装置销量市场份额（2020-2025）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全球不同应用加氢装置销量预测（2025-2031）&amp;（千台）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全球市场不同应用加氢装置销量市场份额预测（2025-2031）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全球不同应用加氢装置收入（2020-2025年）&amp;（百万美元）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全球不同应用加氢装置收入市场份额（2020-2025）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全球不同应用加氢装置收入预测（2025-2031）&amp;（百万美元）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全球不同应用加氢装置收入市场份额预测（2025-2031）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中国不同应用加氢装置销量（2020-2025年）&amp;（千台）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中国不同应用加氢装置销量市场份额（2020-2025）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中国不同应用加氢装置销量预测（2025-2031）&amp;（千台）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中国不同应用加氢装置销量市场份额预测（2025-2031）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中国不同应用加氢装置收入（2020-2025年）&amp;（百万美元）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中国不同应用加氢装置收入市场份额（2020-2025）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中国不同应用加氢装置收入预测（2025-2031）&amp;（百万美元）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中国不同应用加氢装置收入市场份额预测（2025-2031）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加氢装置行业技术发展趋势</w:t>
      </w:r>
      <w:r>
        <w:rPr>
          <w:rFonts w:hint="eastAsia"/>
        </w:rPr>
        <w:br/>
      </w:r>
      <w:r>
        <w:rPr>
          <w:rFonts w:hint="eastAsia"/>
        </w:rPr>
        <w:t>　　表76 加氢装置行业主要驱动因素</w:t>
      </w:r>
      <w:r>
        <w:rPr>
          <w:rFonts w:hint="eastAsia"/>
        </w:rPr>
        <w:br/>
      </w:r>
      <w:r>
        <w:rPr>
          <w:rFonts w:hint="eastAsia"/>
        </w:rPr>
        <w:t>　　表77 加氢装置行业供应链分析</w:t>
      </w:r>
      <w:r>
        <w:rPr>
          <w:rFonts w:hint="eastAsia"/>
        </w:rPr>
        <w:br/>
      </w:r>
      <w:r>
        <w:rPr>
          <w:rFonts w:hint="eastAsia"/>
        </w:rPr>
        <w:t>　　表78 加氢装置上游原料供应商</w:t>
      </w:r>
      <w:r>
        <w:rPr>
          <w:rFonts w:hint="eastAsia"/>
        </w:rPr>
        <w:br/>
      </w:r>
      <w:r>
        <w:rPr>
          <w:rFonts w:hint="eastAsia"/>
        </w:rPr>
        <w:t>　　表79 加氢装置行业主要下游客户</w:t>
      </w:r>
      <w:r>
        <w:rPr>
          <w:rFonts w:hint="eastAsia"/>
        </w:rPr>
        <w:br/>
      </w:r>
      <w:r>
        <w:rPr>
          <w:rFonts w:hint="eastAsia"/>
        </w:rPr>
        <w:t>　　表80 加氢装置行业典型经销商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加氢装置生产基地、销售区域、竞争对手及市场地位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加氢装置销量（千台）、收入（百万美元）、价格（美元/台）及毛利率（2020-2025）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加氢装置生产基地、销售区域、竞争对手及市场地位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加氢装置销量（千台）、收入（百万美元）、价格（美元/台）及毛利率（2020-2025）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加氢装置生产基地、销售区域、竞争对手及市场地位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加氢装置销量（千台）、收入（百万美元）、价格（美元/台）及毛利率（2020-2025）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加氢装置生产基地、销售区域、竞争对手及市场地位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加氢装置销量（千台）、收入（百万美元）、价格（美元/台）及毛利率（2020-2025）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加氢装置生产基地、销售区域、竞争对手及市场地位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加氢装置销量（千台）、收入（百万美元）、价格（美元/台）及毛利率（2020-2025）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加氢装置生产基地、销售区域、竞争对手及市场地位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加氢装置销量（千台）、收入（百万美元）、价格（美元/台）及毛利率（2020-2025）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加氢装置生产基地、销售区域、竞争对手及市场地位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加氢装置销量（千台）、收入（百万美元）、价格（美元/台）及毛利率（2020-2025）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加氢装置生产基地、销售区域、竞争对手及市场地位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加氢装置销量（千台）、收入（百万美元）、价格（美元/台）及毛利率（2020-2025）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加氢装置生产基地、销售区域、竞争对手及市场地位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加氢装置销量（千台）、收入（百万美元）、价格（美元/台）及毛利率（2020-2025）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加氢装置生产基地、销售区域、竞争对手及市场地位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加氢装置销量（千台）、收入（百万美元）、价格（美元/台）及毛利率（2020-2025）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加氢装置生产基地、销售区域、竞争对手及市场地位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加氢装置销量（千台）、收入（百万美元）、价格（美元/台）及毛利率（2020-2025）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加氢装置生产基地、销售区域、竞争对手及市场地位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加氢装置销量（千台）、收入（百万美元）、价格（美元/台）及毛利率（2020-2025）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加氢装置生产基地、销售区域、竞争对手及市场地位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加氢装置销量（千台）、收入（百万美元）、价格（美元/台）及毛利率（2020-2025）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加氢装置生产基地、销售区域、竞争对手及市场地位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加氢装置产品规格、参数及市场应用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加氢装置销量（千台）、收入（百万美元）、价格（美元/台）及毛利率（2020-2025）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中国市场加氢装置产量、销量、进出口（2020-2025年）&amp;（千台）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表152 中国市场加氢装置产量、销量、进出口预测（2025-2031）&amp;（千台）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表153 中国市场加氢装置进出口贸易趋势</w:t>
      </w:r>
      <w:r>
        <w:rPr>
          <w:rFonts w:hint="eastAsia"/>
        </w:rPr>
        <w:br/>
      </w:r>
      <w:r>
        <w:rPr>
          <w:rFonts w:hint="eastAsia"/>
        </w:rPr>
        <w:t>　　表154 中国市场加氢装置主要进口来源</w:t>
      </w:r>
      <w:r>
        <w:rPr>
          <w:rFonts w:hint="eastAsia"/>
        </w:rPr>
        <w:br/>
      </w:r>
      <w:r>
        <w:rPr>
          <w:rFonts w:hint="eastAsia"/>
        </w:rPr>
        <w:t>　　表155 中国市场加氢装置主要出口目的地</w:t>
      </w:r>
      <w:r>
        <w:rPr>
          <w:rFonts w:hint="eastAsia"/>
        </w:rPr>
        <w:br/>
      </w:r>
      <w:r>
        <w:rPr>
          <w:rFonts w:hint="eastAsia"/>
        </w:rPr>
        <w:t>　　表156 中国加氢装置生产地区分布</w:t>
      </w:r>
      <w:r>
        <w:rPr>
          <w:rFonts w:hint="eastAsia"/>
        </w:rPr>
        <w:br/>
      </w:r>
      <w:r>
        <w:rPr>
          <w:rFonts w:hint="eastAsia"/>
        </w:rPr>
        <w:t>　　表157 中国加氢装置消费地区分布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加氢装置产品图片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全球不同产品类型加氢装置规模2020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全球不同产品类型加氢装置市场份额2024 VS 2025</w:t>
      </w:r>
      <w:r>
        <w:rPr>
          <w:rFonts w:hint="eastAsia"/>
        </w:rPr>
        <w:br/>
      </w:r>
      <w:r>
        <w:rPr>
          <w:rFonts w:hint="eastAsia"/>
        </w:rPr>
        <w:t>　　图4 高沸点液体产品图片</w:t>
      </w:r>
      <w:r>
        <w:rPr>
          <w:rFonts w:hint="eastAsia"/>
        </w:rPr>
        <w:br/>
      </w:r>
      <w:r>
        <w:rPr>
          <w:rFonts w:hint="eastAsia"/>
        </w:rPr>
        <w:t>　　图5 高沸点固体产品图片</w:t>
      </w:r>
      <w:r>
        <w:rPr>
          <w:rFonts w:hint="eastAsia"/>
        </w:rPr>
        <w:br/>
      </w:r>
      <w:r>
        <w:rPr>
          <w:rFonts w:hint="eastAsia"/>
        </w:rPr>
        <w:t>　　图6 全球不同应用加氢装置规模2020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全球不同应用加氢装置市场份额2024 VS 2025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全球加氢装置产能、产量、产能利用率及发展趋势（2020-2031）&amp;（千台）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全球加氢装置产量、需求量及发展趋势（2020-2031）&amp;（千台）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全球主要地区加氢装置产量规模：2020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全球主要地区加氢装置产量市场份额（2020-2031）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中国加氢装置产能、产量、产能利用率及发展趋势（2020-2031）&amp;（千台）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中国加氢装置产量、市场需求量及发展趋势（2020-2031）&amp;（千台）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中国加氢装置总产能占全球比重（2020-2031）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中国加氢装置总产量占全球比重（2020-2031）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全球加氢装置市场收入及增长率：（2020-2031）&amp;（百万美元）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全球市场加氢装置市场规模：2020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全球市场加氢装置销量及增长率（2020-2031）&amp;（千台）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全球市场加氢装置价格趋势（2020-2031）&amp;（美元/台）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中国加氢装置市场收入及增长率：（2020-2031）&amp;（百万美元）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中国市场加氢装置市场规模：2020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中国市场加氢装置销量及增长率（2020-2031）&amp;（千台）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中国市场加氢装置销量占全球比重（2020-2031）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中国加氢装置收入占全球比重（2020-2031）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全球主要地区加氢装置销售收入规模：2020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全球主要地区加氢装置销售收入市场份额（2020-2025）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全球主要地区加氢装置销售收入市场份额（2024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全球主要地区加氢装置收入市场份额（2025-2031）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北美（美国和加拿大）加氢装置销量（2020-2031）&amp;（千台）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北美（美国和加拿大）加氢装置销量份额（2020-2031）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北美（美国和加拿大）加氢装置收入（2020-2031）&amp;（百万美元）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北美（美国和加拿大）加氢装置收入份额（2020-2031）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欧洲（德国、英国、法国和意大利等国家）加氢装置销量（2020-2031）&amp;（千台）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欧洲（德国、英国、法国和意大利等国家）加氢装置销量份额（2020-2031）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欧洲（德国、英国、法国和意大利等国家）加氢装置收入（2020-2031）&amp;（百万美元）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欧洲（德国、英国、法国和意大利等国家）加氢装置收入份额（2020-2031）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亚太（中国、日本、韩国、中国台湾、印度和东南亚等）加氢装置销量（2020-2031）&amp;（千台）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亚太（中国、日本、韩国、中国台湾、印度和东南亚等）加氢装置销量份额（2020-2031）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亚太（中国、日本、韩国、中国台湾、印度和东南亚等）加氢装置收入（2020-2031）&amp;（百万美元）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亚太（中国、日本、韩国、中国台湾、印度和东南亚等）加氢装置收入份额（2020-2031）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拉美地区（墨西哥、巴西等国家）加氢装置销量（2020-2031）&amp;（千台）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拉美地区（墨西哥、巴西等国家）加氢装置销量份额（2020-2031）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拉美地区（墨西哥、巴西等国家）加氢装置收入（2020-2031）&amp;（百万美元）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拉美地区（墨西哥、巴西等国家）加氢装置收入份额（2020-2031）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中东及非洲（土耳其、沙特等国家）加氢装置销量（2020-2031）&amp;（千台）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中东及非洲（土耳其、沙特等国家）加氢装置销量份额（2020-2031）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中东及非洲（土耳其、沙特等国家）加氢装置收入（2020-2031）&amp;（百万美元）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中东及非洲（土耳其、沙特等国家）加氢装置收入份额（2020-2031）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2025年全球市场主要厂商加氢装置销量市场份额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2025年全球市场主要厂商加氢装置收入市场份额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2025年中国市场主要厂商加氢装置销量市场份额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2025年中国市场主要厂商加氢装置收入市场份额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2025年全球前五大生产商加氢装置市场份额</w:t>
      </w:r>
      <w:r>
        <w:rPr>
          <w:rFonts w:hint="eastAsia"/>
        </w:rPr>
        <w:br/>
      </w:r>
      <w:r>
        <w:rPr>
          <w:rFonts w:hint="eastAsia"/>
        </w:rPr>
        <w:t>　　图57 全球加氢装置第一梯队、第二梯队和第三梯队生产商（品牌）及市场份额（2025）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全球不同产品类型加氢装置价格走势（2020-2031）&amp;（美元/台）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全球不同应用加氢装置价格走势（2020-2031）&amp;（美元/台）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加氢装置中国企业SWOT分析</w:t>
      </w:r>
      <w:r>
        <w:rPr>
          <w:rFonts w:hint="eastAsia"/>
        </w:rPr>
        <w:br/>
      </w:r>
      <w:r>
        <w:rPr>
          <w:rFonts w:hint="eastAsia"/>
        </w:rPr>
        <w:t>　　图61 加氢装置产业链</w:t>
      </w:r>
      <w:r>
        <w:rPr>
          <w:rFonts w:hint="eastAsia"/>
        </w:rPr>
        <w:br/>
      </w:r>
      <w:r>
        <w:rPr>
          <w:rFonts w:hint="eastAsia"/>
        </w:rPr>
        <w:t>　　图62 加氢装置行业采购模式分析</w:t>
      </w:r>
      <w:r>
        <w:rPr>
          <w:rFonts w:hint="eastAsia"/>
        </w:rPr>
        <w:br/>
      </w:r>
      <w:r>
        <w:rPr>
          <w:rFonts w:hint="eastAsia"/>
        </w:rPr>
        <w:t>　　图63 加氢装置行业生产模式分析</w:t>
      </w:r>
      <w:r>
        <w:rPr>
          <w:rFonts w:hint="eastAsia"/>
        </w:rPr>
        <w:br/>
      </w:r>
      <w:r>
        <w:rPr>
          <w:rFonts w:hint="eastAsia"/>
        </w:rPr>
        <w:t>　　图64 加氢装置行业销售模式分析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55cb0394844d4" w:history="1">
        <w:r>
          <w:rPr>
            <w:rStyle w:val="Hyperlink"/>
          </w:rPr>
          <w:t>2025-2031年全球与中国加氢装置行业市场调研及前景趋势报告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55cb0394844d4" w:history="1">
        <w:r>
          <w:rPr>
            <w:rStyle w:val="Hyperlink"/>
          </w:rPr>
          <w:t>https://www.20087.com/7/25/JiaQingZhuangZhiShiChangXianZhuangHeQianJing.html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氢装置工艺流程图、加氢装置炉后混氢工艺优点叙述不正确的是、加氢催化剂组成一般有加氢组分、加氢装置积垢篮置于、加氢精制原理、加氢装置能够直接表示反应深度的是、加氢站建设成本、加氢装置进入反应器的物料中、化工厂加氢车间是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a155777644190" w:history="1">
      <w:r>
        <w:rPr>
          <w:rStyle w:val="Hyperlink"/>
        </w:rPr>
        <w:t>2025-2031年全球与中国加氢装置行业市场调研及前景趋势报告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JiaQingZhuangZhiShiChangXianZhuangHeQianJing.html" TargetMode="External" Id="R86155cb03948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JiaQingZhuangZhiShiChangXianZhuangHeQianJing.html" TargetMode="External" Id="Ree0a15577764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2025-04-20T07:26:00Z</dcterms:created>
  <dcterms:modified xsi:type="dcterms:W3CDTF">2025-04-20T08:26:00Z</dcterms:modified>
  <dc:subject>2025-2031年全球与中国加氢装置行业市场调研及前景趋势报告</dc:subject>
  <dc:title>2025-2031年全球与中国加氢装置行业市场调研及前景趋势报告</dc:title>
  <cp:keywords>2025-2031年全球与中国加氢装置行业市场调研及前景趋势报告</cp:keywords>
  <dc:description>2025-2031年全球与中国加氢装置行业市场调研及前景趋势报告</dc:description>
</cp:coreProperties>
</file>