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4cb3e9b5344a8" w:history="1">
              <w:r>
                <w:rPr>
                  <w:rStyle w:val="Hyperlink"/>
                </w:rPr>
                <w:t>全球与中国微机电系统行业现状调研分析及发展趋势预测报告（2022版）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4cb3e9b5344a8" w:history="1">
              <w:r>
                <w:rPr>
                  <w:rStyle w:val="Hyperlink"/>
                </w:rPr>
                <w:t>全球与中国微机电系统行业现状调研分析及发展趋势预测报告（2022版）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4cb3e9b5344a8" w:history="1">
                <w:r>
                  <w:rPr>
                    <w:rStyle w:val="Hyperlink"/>
                  </w:rPr>
                  <w:t>https://www.20087.com/M_JiXieJiDian/57/WeiJiDianXiTongDeXianZhuangHeFaZhanQuShi.html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类集成了机械和电子功能的微型器件，广泛应用于传感器、执行器等多个领域。随着物联网技术的发展，MEMS传感器在智能家居、可穿戴设备、医疗健康监测等方面的应用日益增多。此外，MEMS技术的进步还促进了自动驾驶汽车、无人机等新兴领域的发展。</w:t>
      </w:r>
      <w:r>
        <w:rPr>
          <w:rFonts w:hint="eastAsia"/>
        </w:rPr>
        <w:br/>
      </w:r>
      <w:r>
        <w:rPr>
          <w:rFonts w:hint="eastAsia"/>
        </w:rPr>
        <w:t>　　未来，从长远看，MEMS技术将继续向着集成度更高、功耗更低、灵敏度更高的方向发展。新材料的应用将进一步缩小器件尺寸，提升性能。随着大数据和人工智能技术的发展，MEMS将与这些技术深度融合，形成智能感知系统，为用户提供更加精准的服务。同时，跨学科合作将推动MEMS技术在更多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4cb3e9b5344a8" w:history="1">
        <w:r>
          <w:rPr>
            <w:rStyle w:val="Hyperlink"/>
          </w:rPr>
          <w:t>全球与中国微机电系统行业现状调研分析及发展趋势预测报告（2022版）</w:t>
        </w:r>
      </w:hyperlink>
      <w:r>
        <w:rPr>
          <w:rFonts w:hint="eastAsia"/>
        </w:rPr>
        <w:t>》深入剖析了当前微机电系统行业的现状，全面梳理了微机电系统市场需求、市场规模、产业链结构以及价格体系。微机电系统报告探讨了微机电系统各细分市场的特点，展望了市场前景与发展趋势，并基于权威数据进行了科学预测。同时，微机电系统报告还对品牌竞争格局、市场集中度、重点企业运营状况进行了客观分析，指出了行业面临的风险与机遇。微机电系统报告旨在为微机电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微机电系统产业概述</w:t>
      </w:r>
      <w:r>
        <w:rPr>
          <w:rFonts w:hint="eastAsia"/>
        </w:rPr>
        <w:br/>
      </w:r>
      <w:r>
        <w:rPr>
          <w:rFonts w:hint="eastAsia"/>
        </w:rPr>
        <w:t>　　1.1 微机电系统定义及产品技术参数</w:t>
      </w:r>
      <w:r>
        <w:rPr>
          <w:rFonts w:hint="eastAsia"/>
        </w:rPr>
        <w:br/>
      </w:r>
      <w:r>
        <w:rPr>
          <w:rFonts w:hint="eastAsia"/>
        </w:rPr>
        <w:t>　　1.2 微机电系统分类</w:t>
      </w:r>
      <w:r>
        <w:rPr>
          <w:rFonts w:hint="eastAsia"/>
        </w:rPr>
        <w:br/>
      </w:r>
      <w:r>
        <w:rPr>
          <w:rFonts w:hint="eastAsia"/>
        </w:rPr>
        <w:t>　　1.3 微机电系统应用领域</w:t>
      </w:r>
      <w:r>
        <w:rPr>
          <w:rFonts w:hint="eastAsia"/>
        </w:rPr>
        <w:br/>
      </w:r>
      <w:r>
        <w:rPr>
          <w:rFonts w:hint="eastAsia"/>
        </w:rPr>
        <w:t>　　1.4 微机电系统产业链结构</w:t>
      </w:r>
      <w:r>
        <w:rPr>
          <w:rFonts w:hint="eastAsia"/>
        </w:rPr>
        <w:br/>
      </w:r>
      <w:r>
        <w:rPr>
          <w:rFonts w:hint="eastAsia"/>
        </w:rPr>
        <w:t>　　1.5 微机电系统产业概述</w:t>
      </w:r>
      <w:r>
        <w:rPr>
          <w:rFonts w:hint="eastAsia"/>
        </w:rPr>
        <w:br/>
      </w:r>
      <w:r>
        <w:rPr>
          <w:rFonts w:hint="eastAsia"/>
        </w:rPr>
        <w:t>　　1.6 微机电系统产业政策</w:t>
      </w:r>
      <w:r>
        <w:rPr>
          <w:rFonts w:hint="eastAsia"/>
        </w:rPr>
        <w:br/>
      </w:r>
      <w:r>
        <w:rPr>
          <w:rFonts w:hint="eastAsia"/>
        </w:rPr>
        <w:t>　　1.7 微机电系统产业动态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微机电系统生产成本分析</w:t>
      </w:r>
      <w:r>
        <w:rPr>
          <w:rFonts w:hint="eastAsia"/>
        </w:rPr>
        <w:br/>
      </w:r>
      <w:r>
        <w:rPr>
          <w:rFonts w:hint="eastAsia"/>
        </w:rPr>
        <w:t>　　2.1 微机电系统物料清单（BOM）</w:t>
      </w:r>
      <w:r>
        <w:rPr>
          <w:rFonts w:hint="eastAsia"/>
        </w:rPr>
        <w:br/>
      </w:r>
      <w:r>
        <w:rPr>
          <w:rFonts w:hint="eastAsia"/>
        </w:rPr>
        <w:t>　　2.2 微机电系统物料清单价格分析</w:t>
      </w:r>
      <w:r>
        <w:rPr>
          <w:rFonts w:hint="eastAsia"/>
        </w:rPr>
        <w:br/>
      </w:r>
      <w:r>
        <w:rPr>
          <w:rFonts w:hint="eastAsia"/>
        </w:rPr>
        <w:t>　　2.3 微机电系统生产劳动力成本分析</w:t>
      </w:r>
      <w:r>
        <w:rPr>
          <w:rFonts w:hint="eastAsia"/>
        </w:rPr>
        <w:br/>
      </w:r>
      <w:r>
        <w:rPr>
          <w:rFonts w:hint="eastAsia"/>
        </w:rPr>
        <w:t>　　2.4 微机电系统设备折旧成本分析</w:t>
      </w:r>
      <w:r>
        <w:rPr>
          <w:rFonts w:hint="eastAsia"/>
        </w:rPr>
        <w:br/>
      </w:r>
      <w:r>
        <w:rPr>
          <w:rFonts w:hint="eastAsia"/>
        </w:rPr>
        <w:t>　　2.5 微机电系统生产成本结构分析</w:t>
      </w:r>
      <w:r>
        <w:rPr>
          <w:rFonts w:hint="eastAsia"/>
        </w:rPr>
        <w:br/>
      </w:r>
      <w:r>
        <w:rPr>
          <w:rFonts w:hint="eastAsia"/>
        </w:rPr>
        <w:t>　　2.6 微机电系统制造工艺分析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中国2017-2021年微机电系统价格、成本及毛利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中国微机电系统技术数据和生产基地分析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中国2021年微机电系统各企业产能及投产时间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中国2021年微机电系统主要企业生产基地及产能分布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中国2021年主要微机电系统企业研发状态及技术来源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中国2021年主要微机电系统企业原料来源分布（原料供应商及比重）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中国2017-2021年微机电系统不同地区、不同规格及不同应用的产量分析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中国2017-2021年不同地区（主要省份）微机电系统产量分布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2017-2021年中国不同规格微机电系统产量分布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中国2017-2021年不同应用微机电系统销量分布</w:t>
      </w:r>
      <w:r>
        <w:rPr>
          <w:rFonts w:hint="eastAsia"/>
        </w:rPr>
        <w:br/>
      </w:r>
      <w:r>
        <w:rPr>
          <w:rFonts w:hint="eastAsia"/>
        </w:rPr>
        <w:t>　　4.4 中国2021年微机电系统主要企业价格分析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中国2017-2021年微机电系统产能、产量（中国生产量）进口量、出口量、销量（中国国内销量）、价格、成本、销售收入及毛利率分析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微机电系统消费量及消费额的地区分析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中国主要地区2017-2021年微机电系统消费量分析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中国2017-2021年微机电系统消费额的地区分析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中国2017-2021年微机电系统消费价格的地区分析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中国2017-2021年微机电系统产供销需市场分析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中国2017-2021年微机电系统产能、产量、销量和产值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中国2017-2021年微机电系统产量和销量的市场份额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中国2017-2021年微机电系统需求量综述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中国2017-2021年微机电系统供应、消费及短缺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中国2017-2021年微机电系统进口、出口和消费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中国2017-2021年微机电系统成本、价格、产值及毛利率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微机电系统产品图片及技术参数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微机电系统产能、产量、价格、成本、利润、收入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微机电系统产品图片及技术参数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微机电系统产能、产量、价格、成本、利润、收入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微机电系统不同产品价格分析</w:t>
      </w:r>
      <w:r>
        <w:rPr>
          <w:rFonts w:hint="eastAsia"/>
        </w:rPr>
        <w:br/>
      </w:r>
      <w:r>
        <w:rPr>
          <w:rFonts w:hint="eastAsia"/>
        </w:rPr>
        <w:t>　　8.5 微机电系统不同价格水平的市场份额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微机电系统不同应用的利润率分析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微机电系统销售渠道分析</w:t>
      </w:r>
      <w:r>
        <w:rPr>
          <w:rFonts w:hint="eastAsia"/>
        </w:rPr>
        <w:br/>
      </w:r>
      <w:r>
        <w:rPr>
          <w:rFonts w:hint="eastAsia"/>
        </w:rPr>
        <w:t>　　9.1 微机电系统销售渠道现状分析</w:t>
      </w:r>
      <w:r>
        <w:rPr>
          <w:rFonts w:hint="eastAsia"/>
        </w:rPr>
        <w:br/>
      </w:r>
      <w:r>
        <w:rPr>
          <w:rFonts w:hint="eastAsia"/>
        </w:rPr>
        <w:t>　　9.2 中国微机电系统经销商及联系方式</w:t>
      </w:r>
      <w:r>
        <w:rPr>
          <w:rFonts w:hint="eastAsia"/>
        </w:rPr>
        <w:br/>
      </w:r>
      <w:r>
        <w:rPr>
          <w:rFonts w:hint="eastAsia"/>
        </w:rPr>
        <w:t>　　9.3 中国微机电系统出厂价、渠道价及终端价分析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中国微机电系统进口、出口及贸易情况分析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中国2017-2021年微机电系统发展趋势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中国2017-2021年微机电系统产能产量预测分析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中国2017-2021年不同规格微机电系统产量分布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中国2017-2021年微机电系统销量及销售收入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中国2017-2021年微机电系统不同应用销量分布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中国2017-2021年微机电系统进口、出口及消费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中国2017-2021年微机电系统成本、价格、产值及利润率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微机电系统主要原料供应商及联系方式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微机电系统主要设备供应商及联系方式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微机电系统主要供应商及联系方式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微机电系统主要买家及联系方式</w:t>
      </w:r>
      <w:r>
        <w:rPr>
          <w:rFonts w:hint="eastAsia"/>
        </w:rPr>
        <w:br/>
      </w:r>
      <w:r>
        <w:rPr>
          <w:rFonts w:hint="eastAsia"/>
        </w:rPr>
        <w:t>　　11.5 微机电系统供应链关系分析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微机电系统新项目可行性分析</w:t>
      </w:r>
      <w:r>
        <w:rPr>
          <w:rFonts w:hint="eastAsia"/>
        </w:rPr>
        <w:br/>
      </w:r>
      <w:r>
        <w:rPr>
          <w:rFonts w:hint="eastAsia"/>
        </w:rPr>
        <w:t>　　12.1 微机电系统新项目SWOT分析</w:t>
      </w:r>
      <w:r>
        <w:rPr>
          <w:rFonts w:hint="eastAsia"/>
        </w:rPr>
        <w:br/>
      </w:r>
      <w:r>
        <w:rPr>
          <w:rFonts w:hint="eastAsia"/>
        </w:rPr>
        <w:t>　　12.2 微机电系统新项目可行性分析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(中智^林)中国微机电系统产业研究总结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微机电系统产品图片</w:t>
      </w:r>
      <w:r>
        <w:rPr>
          <w:rFonts w:hint="eastAsia"/>
        </w:rPr>
        <w:br/>
      </w:r>
      <w:r>
        <w:rPr>
          <w:rFonts w:hint="eastAsia"/>
        </w:rPr>
        <w:t>　　表 微机电系统产品技术参数</w:t>
      </w:r>
      <w:r>
        <w:rPr>
          <w:rFonts w:hint="eastAsia"/>
        </w:rPr>
        <w:br/>
      </w:r>
      <w:r>
        <w:rPr>
          <w:rFonts w:hint="eastAsia"/>
        </w:rPr>
        <w:t>　　表 微机电系统产品分类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2022年中国年不同种类微机电系统销量市场份额</w:t>
      </w:r>
      <w:r>
        <w:rPr>
          <w:rFonts w:hint="eastAsia"/>
        </w:rPr>
        <w:br/>
      </w:r>
      <w:r>
        <w:rPr>
          <w:rFonts w:hint="eastAsia"/>
        </w:rPr>
        <w:t>　　表 微机电系统应用领域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中国2021年不同应用微机电系统销量市场份额</w:t>
      </w:r>
      <w:r>
        <w:rPr>
          <w:rFonts w:hint="eastAsia"/>
        </w:rPr>
        <w:br/>
      </w:r>
      <w:r>
        <w:rPr>
          <w:rFonts w:hint="eastAsia"/>
        </w:rPr>
        <w:t>　　图 微机电系统产业链结构图</w:t>
      </w:r>
      <w:r>
        <w:rPr>
          <w:rFonts w:hint="eastAsia"/>
        </w:rPr>
        <w:br/>
      </w:r>
      <w:r>
        <w:rPr>
          <w:rFonts w:hint="eastAsia"/>
        </w:rPr>
        <w:t>　　表 中国微机电系统产业概述</w:t>
      </w:r>
      <w:r>
        <w:rPr>
          <w:rFonts w:hint="eastAsia"/>
        </w:rPr>
        <w:br/>
      </w:r>
      <w:r>
        <w:rPr>
          <w:rFonts w:hint="eastAsia"/>
        </w:rPr>
        <w:t>　　表 中国微机电系统产业政策</w:t>
      </w:r>
      <w:r>
        <w:rPr>
          <w:rFonts w:hint="eastAsia"/>
        </w:rPr>
        <w:br/>
      </w:r>
      <w:r>
        <w:rPr>
          <w:rFonts w:hint="eastAsia"/>
        </w:rPr>
        <w:t>　　表 中国微机电系统产业动态</w:t>
      </w:r>
      <w:r>
        <w:rPr>
          <w:rFonts w:hint="eastAsia"/>
        </w:rPr>
        <w:br/>
      </w:r>
      <w:r>
        <w:rPr>
          <w:rFonts w:hint="eastAsia"/>
        </w:rPr>
        <w:t>　　表 微机电系统生产物料清单</w:t>
      </w:r>
      <w:r>
        <w:rPr>
          <w:rFonts w:hint="eastAsia"/>
        </w:rPr>
        <w:br/>
      </w:r>
      <w:r>
        <w:rPr>
          <w:rFonts w:hint="eastAsia"/>
        </w:rPr>
        <w:t>　　表 中国微机电系统物料清单价格分析</w:t>
      </w:r>
      <w:r>
        <w:rPr>
          <w:rFonts w:hint="eastAsia"/>
        </w:rPr>
        <w:br/>
      </w:r>
      <w:r>
        <w:rPr>
          <w:rFonts w:hint="eastAsia"/>
        </w:rPr>
        <w:t>　　表 中国微机电系统劳动力成本分析</w:t>
      </w:r>
      <w:r>
        <w:rPr>
          <w:rFonts w:hint="eastAsia"/>
        </w:rPr>
        <w:br/>
      </w:r>
      <w:r>
        <w:rPr>
          <w:rFonts w:hint="eastAsia"/>
        </w:rPr>
        <w:t>　　表 中国微机电系统设备折旧成本分析</w:t>
      </w:r>
      <w:r>
        <w:rPr>
          <w:rFonts w:hint="eastAsia"/>
        </w:rPr>
        <w:br/>
      </w:r>
      <w:r>
        <w:rPr>
          <w:rFonts w:hint="eastAsia"/>
        </w:rPr>
        <w:t>　　表 微机电系统2014年生产成本结构</w:t>
      </w:r>
      <w:r>
        <w:rPr>
          <w:rFonts w:hint="eastAsia"/>
        </w:rPr>
        <w:br/>
      </w:r>
      <w:r>
        <w:rPr>
          <w:rFonts w:hint="eastAsia"/>
        </w:rPr>
        <w:t>　　图 中国微机电系统生产工艺流程图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中国2017-2021年微机电系统价格（元/个）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中国2021年主要企业微机电系统产能（个）及投产时间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中国2021年微机电系统主要企业生产基地及产能分布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中国2021年主要微机电系统企业研发状态及技术来源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中国2021年微机电系统主要企业原料来源分布（原料供应商及比重）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中国2017-2021年不同地区微机电系统产量（个）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中国2017-2021年不同地区微机电系统销量市场份额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中国2021年不同地区微机电系统销量市场份额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2017-2021年中国不同规格微机电系统产量（个）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2017-2021年中国不同规格微机电系统产量市场份额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2022年中国不同规格微机电系统产量市场份额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中国2017-2021年不同应用微机电系统销量（个）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中国2017-2021年不同应用微机电系统销量市场份额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中国2021年不同应用微机电系统销量市场份额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中国2021年微机电系统主要企业价格分析（元/个）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中国主要地区2017-2021年微机电系统消费量（个）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中国主要地区2017-2021年微机电系统消费量份额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中国不同地区2021年微机电系统消费量市场份额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中国2017-2021年主要地区微机电系统消费额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中国2017-2021年主要地区微机电系统消费额份额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中国2021年主要地区微机电系统消费额份额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2017-2021年微机电系统消费价格的地区分析（元/个）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中国2017-2021年主要企业微机电系统产能及总产能（个）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中国2017-2021年主要企业微机电系统产能市场份额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中国2017-2021年主要企业微机电系统产量及总产量（个）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中国2017-2021年主要企业微机电系统产量市场份额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中国2017-2021年微机电系统主要企业销量及总销量（个）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中国2017-2021年主要企业微机电系统销量市场份额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中国2017-2021年微机电系统主要企业销售收入及总销售收入（亿元）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中国2017-2021年微机电系统主要企业销售收入市场份额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中国2017-2021年微机电系统产能（个）、产量（个）及增长率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中国2017-2021年微机电系统产能利用率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中国2017-2021年微机电系统国内销售收入（亿元）及增长率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中国2021年微机电系统主要企业产量市场份额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中国2017-2021年微机电系统销量及增长率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中国2017-2021年微机电系统供应、消费及短缺（个）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中国2017-2021年微机电系统主要企业产值（亿元）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中国2017-2021年微机电系统产能（个）、产量（个）、产值（亿元）、价格（元/个）、成本（元/个）、利润（元/个）及毛利率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重点企业（1）微机电系统产品图片及技术参数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重点企业（1）2017-2021年微机电系统产能（个），产量（个），成本（元/个），价格（元/个），毛利（元/个），产值（亿元）及毛利率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重点企业（1）2017-2021年微机电系统产能（个），产量（个）及增长率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重点企业（1）2017-2021年微机电系统产量（个）及中国市场份额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重点企业（1）微机电系统SWOT分析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重点企业（2）微机电系统产品图片及技术参数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重点企业（2）2017-2021年微机电系统产能（个），产量（个），成本（元/个），价格（元/个），毛利（元/个），产值（亿元）及毛利率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重点企业（2）2017-2021年微机电系统产能（个），产量（个）及增长率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重点企业（2）2017-2021年微机电系统产量（个）及中国市场份额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重点企业（2）微机电系统SWOT分析</w:t>
      </w:r>
      <w:r>
        <w:rPr>
          <w:rFonts w:hint="eastAsia"/>
        </w:rPr>
        <w:br/>
      </w:r>
      <w:r>
        <w:rPr>
          <w:rFonts w:hint="eastAsia"/>
        </w:rPr>
        <w:t>　　表 中国2017-2021年微机电系统不同地区的价格（元/个）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中国2017-2021年微机电系统不同生产商的利润率</w:t>
      </w:r>
      <w:r>
        <w:rPr>
          <w:rFonts w:hint="eastAsia"/>
        </w:rPr>
        <w:br/>
      </w:r>
      <w:r>
        <w:rPr>
          <w:rFonts w:hint="eastAsia"/>
        </w:rPr>
        <w:t>　　表 微机电系统不同地区价格（元/个）</w:t>
      </w:r>
      <w:r>
        <w:rPr>
          <w:rFonts w:hint="eastAsia"/>
        </w:rPr>
        <w:br/>
      </w:r>
      <w:r>
        <w:rPr>
          <w:rFonts w:hint="eastAsia"/>
        </w:rPr>
        <w:t>　　表 微机电系统不同产品价格（元/个）</w:t>
      </w:r>
      <w:r>
        <w:rPr>
          <w:rFonts w:hint="eastAsia"/>
        </w:rPr>
        <w:br/>
      </w:r>
      <w:r>
        <w:rPr>
          <w:rFonts w:hint="eastAsia"/>
        </w:rPr>
        <w:t>　　表 微机电系统不同价格水平的市场份额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微机电系统不同应用的毛利率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中国2017-2021年微机电系统销售渠道现状</w:t>
      </w:r>
      <w:r>
        <w:rPr>
          <w:rFonts w:hint="eastAsia"/>
        </w:rPr>
        <w:br/>
      </w:r>
      <w:r>
        <w:rPr>
          <w:rFonts w:hint="eastAsia"/>
        </w:rPr>
        <w:t>　　表 中国微机电系统经销商及联系方式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2022年中国微机电系统出厂价、渠道价及终端价（元/个）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中国微机电系统进口、出口及贸易量（个）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中国2017-2021年微机电系统产能（个），产量（个）及增长率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中国2017-2021年微机电系统产能利用率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中国2017-2021年不同规格微机电系统产量分布（个）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中国2017-2021年不同规格微机电系统产量市场份额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中国2021年不同规格微机电系统产量市场份额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中国2017-2021年微机电系统销量（个）及增长率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中国2017-2021年微机电系统销售收入（亿元）及增长率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中国2017-2021年微机电系统不同应用销量分布（个）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中国2021年微机电系统不同应用销量市场份额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中国2017-2021年微机电系统产量、进口量、出口量、及消费（个）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中国2017-2021年微机电系统产能（个）、产量（个）、产值（亿元）、价格（元/个）、成本（元/个）、利润（元/个）及毛利率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微机电系统主要原料供应商及联系方式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微机电系统主要设备供应商及联系方式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微机电系统主要供应商及联系方式</w:t>
      </w:r>
      <w:r>
        <w:rPr>
          <w:rFonts w:hint="eastAsia"/>
        </w:rPr>
        <w:br/>
      </w:r>
      <w:r>
        <w:rPr>
          <w:rFonts w:hint="eastAsia"/>
        </w:rPr>
        <w:t>　　表 微机电系统主要买家及联系方式</w:t>
      </w:r>
      <w:r>
        <w:rPr>
          <w:rFonts w:hint="eastAsia"/>
        </w:rPr>
        <w:br/>
      </w:r>
      <w:r>
        <w:rPr>
          <w:rFonts w:hint="eastAsia"/>
        </w:rPr>
        <w:t>　　表 微机电系统供应链关系分析</w:t>
      </w:r>
      <w:r>
        <w:rPr>
          <w:rFonts w:hint="eastAsia"/>
        </w:rPr>
        <w:br/>
      </w:r>
      <w:r>
        <w:rPr>
          <w:rFonts w:hint="eastAsia"/>
        </w:rPr>
        <w:t>　　表 微机电系统新项目SWOT分析</w:t>
      </w:r>
      <w:r>
        <w:rPr>
          <w:rFonts w:hint="eastAsia"/>
        </w:rPr>
        <w:br/>
      </w:r>
      <w:r>
        <w:rPr>
          <w:rFonts w:hint="eastAsia"/>
        </w:rPr>
        <w:t>　　表 微机电系统新项目可行性分析</w:t>
      </w:r>
      <w:r>
        <w:rPr>
          <w:rFonts w:hint="eastAsia"/>
        </w:rPr>
        <w:br/>
      </w:r>
      <w:r>
        <w:rPr>
          <w:rFonts w:hint="eastAsia"/>
        </w:rPr>
        <w:t>　　表 微机电系统部分采访记录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4cb3e9b5344a8" w:history="1">
        <w:r>
          <w:rPr>
            <w:rStyle w:val="Hyperlink"/>
          </w:rPr>
          <w:t>全球与中国微机电系统行业现状调研分析及发展趋势预测报告（2022版）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4cb3e9b5344a8" w:history="1">
        <w:r>
          <w:rPr>
            <w:rStyle w:val="Hyperlink"/>
          </w:rPr>
          <w:t>https://www.20087.com/M_JiXieJiDian/57/WeiJiDianXiTongDeXianZhuangHeFaZhanQuShi.html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bf6567614d73" w:history="1">
      <w:r>
        <w:rPr>
          <w:rStyle w:val="Hyperlink"/>
        </w:rPr>
        <w:t>全球与中国微机电系统行业现状调研分析及发展趋势预测报告（2022版）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WeiJiDianXiTongDeXianZhuangHeFaZhanQuShi.html" TargetMode="External" Id="Rfcd4cb3e9b53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WeiJiDianXiTongDeXianZhuangHeFaZhanQuShi.html" TargetMode="External" Id="R2600bf656761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2022-01-15T23:13:00Z</dcterms:created>
  <dcterms:modified xsi:type="dcterms:W3CDTF">2022-01-16T00:13:00Z</dcterms:modified>
  <dc:subject>全球与中国微机电系统行业现状调研分析及发展趋势预测报告（2022版）</dc:subject>
  <dc:title>全球与中国微机电系统行业现状调研分析及发展趋势预测报告（2022版）</dc:title>
  <cp:keywords>全球与中国微机电系统行业现状调研分析及发展趋势预测报告（2022版）</cp:keywords>
  <dc:description>全球与中国微机电系统行业现状调研分析及发展趋势预测报告（2022版）</dc:description>
</cp:coreProperties>
</file>