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88edd4654bfb" w:history="1">
              <w:r>
                <w:rPr>
                  <w:rStyle w:val="Hyperlink"/>
                </w:rPr>
                <w:t>中国扁平电机行业现状与市场前景分析报告（2026-2032年）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88edd4654bfb" w:history="1">
              <w:r>
                <w:rPr>
                  <w:rStyle w:val="Hyperlink"/>
                </w:rPr>
                <w:t>中国扁平电机行业现状与市场前景分析报告（2026-2032年）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88edd4654bfb" w:history="1">
                <w:r>
                  <w:rPr>
                    <w:rStyle w:val="Hyperlink"/>
                  </w:rPr>
                  <w:t>https://www.20087.com/7/15/BianPingDianJiFaZhanQianJingFenXi.html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机是一种具有低轴向尺寸、高功率密度与优异动态响应特性的旋转电机，广泛应用于空间受限的精密设备中，如无人机、机器人关节、医疗仪器、自动化导轨与高端家电。扁平电机通常采用盘式转子或外转子结构，定子与转子呈平行盘状排列，显著缩短轴向长度，同时保持较大的有效气隙面积。设计上注重电磁优化与热管理，通过高导热材料与高效散热路径控制温升。永磁体多为高性能钕铁硼，确保高转矩输出与快速启停能力。部分型号集成编码器或制动器，支持闭环控制与精确定位。制造工艺要求高精度装配与动平衡校正，确保运行平稳与低振动。</w:t>
      </w:r>
      <w:r>
        <w:rPr>
          <w:rFonts w:hint="eastAsia"/>
        </w:rPr>
        <w:br/>
      </w:r>
      <w:r>
        <w:rPr>
          <w:rFonts w:hint="eastAsia"/>
        </w:rPr>
        <w:t>　　未来，扁平电机的发展将向更高集成度、新材料应用与智能控制深化。未来产品将融合驱动电路、传感器与通信模块，形成机电一体化执行单元，减少外部布线与系统复杂度。超导材料或非晶合金的应用有望突破现有功率密度极限，提升效率与响应速度。在冷却技术方面，探索微流道冷却或相变材料集成，增强散热能力。智能控制算法嵌入电机控制器，实现自适应调速、负载识别与故障预测。在机器人与协作设备中，开发具备力矩感知与柔顺控制能力的扁平伺服电机，提升人机交互安全性。长远来看，扁平电机将从动力元件发展为智能运动核心，支撑轻量化、高动态、高精度机电系统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88edd4654bfb" w:history="1">
        <w:r>
          <w:rPr>
            <w:rStyle w:val="Hyperlink"/>
          </w:rPr>
          <w:t>中国扁平电机行业现状与市场前景分析报告（2026-2032年）</w:t>
        </w:r>
      </w:hyperlink>
      <w:r>
        <w:rPr>
          <w:rFonts w:hint="eastAsia"/>
        </w:rPr>
        <w:t>》基于详实数据，从市场规模、需求变化及价格动态等维度，全面解析了扁平电机行业的现状与发展趋势，并对扁平电机产业链各环节进行了系统性探讨。报告科学预测了扁平电机行业未来发展方向，重点分析了扁平电机技术现状及创新路径，同时聚焦扁平电机重点企业的经营表现，评估了市场竞争格局、品牌影响力及市场集中度。通过对细分市场的深入研究及SWOT分析，报告揭示了扁平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按照不同产品类型，扁平电机主要可以分为如下几个类别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中国不同产品类型扁平电机增长趋势2021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无刷电机</w:t>
      </w:r>
      <w:r>
        <w:rPr>
          <w:rFonts w:hint="eastAsia"/>
        </w:rPr>
        <w:br/>
      </w:r>
      <w:r>
        <w:rPr>
          <w:rFonts w:hint="eastAsia"/>
        </w:rPr>
        <w:t>　　　　1.2.3 有刷电机</w:t>
      </w:r>
      <w:r>
        <w:rPr>
          <w:rFonts w:hint="eastAsia"/>
        </w:rPr>
        <w:br/>
      </w:r>
      <w:r>
        <w:rPr>
          <w:rFonts w:hint="eastAsia"/>
        </w:rPr>
        <w:t>　　1.3 从不同应用，扁平电机主要包括如下几个方面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中国不同应用扁平电机增长趋势2021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中国扁平电机发展现状及未来趋势（2021-2032）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中国市场扁平电机收入及增长率（2021-2032）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中国市场扁平电机销量及增长率（2021-2032）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中国市场主要扁平电机厂商分析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中国市场主要厂商扁平电机销量及市场占有率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中国市场主要厂商扁平电机销量（2021-2026）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中国市场主要厂商扁平电机销量市场份额（2021-2026）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中国市场主要厂商扁平电机收入及市场占有率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中国市场主要厂商扁平电机收入（2021-2026）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中国市场主要厂商扁平电机收入市场份额（2021-2026）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2025年中国市场主要厂商扁平电机收入排名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中国市场主要厂商扁平电机价格（2021-2026）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中国市场主要厂商扁平电机总部及产地分布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中国市场主要厂商成立时间及扁平电机商业化日期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中国市场主要厂商扁平电机产品类型及应用</w:t>
      </w:r>
      <w:r>
        <w:rPr>
          <w:rFonts w:hint="eastAsia"/>
        </w:rPr>
        <w:br/>
      </w:r>
      <w:r>
        <w:rPr>
          <w:rFonts w:hint="eastAsia"/>
        </w:rPr>
        <w:t>　　2.7 扁平电机行业集中度、竞争程度分析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扁平电机行业集中度分析：2025年中国Top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中国市场扁平电机第一梯队、第二梯队和第三梯队厂商（品牌）及2025年市场份额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重点企业（14）在中国市场扁平电机销量、收入、价格及毛利率（2021-2026）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不同产品类型扁平电机分析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中国市场不同产品类型扁平电机销量（2021-2032）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中国市场不同产品类型扁平电机销量及市场份额（2021-2026）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中国市场不同产品类型扁平电机销量预测（2027-2032）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中国市场不同产品类型扁平电机规模（2021-2032）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中国市场不同产品类型扁平电机规模及市场份额（2021-2026）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中国市场不同产品类型扁平电机规模预测（2027-2032）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中国市场不同产品类型扁平电机价格走势（2021-2032）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不同应用扁平电机分析</w:t>
      </w:r>
      <w:r>
        <w:rPr>
          <w:rFonts w:hint="eastAsia"/>
        </w:rPr>
        <w:br/>
      </w:r>
      <w:r>
        <w:rPr>
          <w:rFonts w:hint="eastAsia"/>
        </w:rPr>
        <w:t>　　5.1 中国市场不同应用扁平电机销量（2021-2032）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中国市场不同应用扁平电机销量及市场份额（2021-2026）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中国市场不同应用扁平电机销量预测（2027-2032）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中国市场不同应用扁平电机规模（2021-2032）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中国市场不同应用扁平电机规模及市场份额（2021-2026）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中国市场不同应用扁平电机规模预测（2027-2032）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中国市场不同应用扁平电机价格走势（2021-2032）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扁平电机行业发展分析---发展趋势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扁平电机行业发展分析---厂商壁垒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扁平电机行业发展分析---驱动因素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扁平电机行业发展分析---制约因素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扁平电机中国企业SWOT分析</w:t>
      </w:r>
      <w:r>
        <w:rPr>
          <w:rFonts w:hint="eastAsia"/>
        </w:rPr>
        <w:br/>
      </w:r>
      <w:r>
        <w:rPr>
          <w:rFonts w:hint="eastAsia"/>
        </w:rPr>
        <w:t>　　6.6 扁平电机行业发展分析---行业政策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扁平电机行业产业链简介</w:t>
      </w:r>
      <w:r>
        <w:rPr>
          <w:rFonts w:hint="eastAsia"/>
        </w:rPr>
        <w:br/>
      </w:r>
      <w:r>
        <w:rPr>
          <w:rFonts w:hint="eastAsia"/>
        </w:rPr>
        <w:t>　　7.2 扁平电机产业链分析-上游</w:t>
      </w:r>
      <w:r>
        <w:rPr>
          <w:rFonts w:hint="eastAsia"/>
        </w:rPr>
        <w:br/>
      </w:r>
      <w:r>
        <w:rPr>
          <w:rFonts w:hint="eastAsia"/>
        </w:rPr>
        <w:t>　　7.3 扁平电机产业链分析-中游</w:t>
      </w:r>
      <w:r>
        <w:rPr>
          <w:rFonts w:hint="eastAsia"/>
        </w:rPr>
        <w:br/>
      </w:r>
      <w:r>
        <w:rPr>
          <w:rFonts w:hint="eastAsia"/>
        </w:rPr>
        <w:t>　　7.4 扁平电机产业链分析-下游</w:t>
      </w:r>
      <w:r>
        <w:rPr>
          <w:rFonts w:hint="eastAsia"/>
        </w:rPr>
        <w:br/>
      </w:r>
      <w:r>
        <w:rPr>
          <w:rFonts w:hint="eastAsia"/>
        </w:rPr>
        <w:t>　　7.5 扁平电机行业采购模式</w:t>
      </w:r>
      <w:r>
        <w:rPr>
          <w:rFonts w:hint="eastAsia"/>
        </w:rPr>
        <w:br/>
      </w:r>
      <w:r>
        <w:rPr>
          <w:rFonts w:hint="eastAsia"/>
        </w:rPr>
        <w:t>　　7.6 扁平电机行业生产模式</w:t>
      </w:r>
      <w:r>
        <w:rPr>
          <w:rFonts w:hint="eastAsia"/>
        </w:rPr>
        <w:br/>
      </w:r>
      <w:r>
        <w:rPr>
          <w:rFonts w:hint="eastAsia"/>
        </w:rPr>
        <w:t>　　7.7 扁平电机行业销售模式及销售渠道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中国本土扁平电机产能、产量分析</w:t>
      </w:r>
      <w:r>
        <w:rPr>
          <w:rFonts w:hint="eastAsia"/>
        </w:rPr>
        <w:br/>
      </w:r>
      <w:r>
        <w:rPr>
          <w:rFonts w:hint="eastAsia"/>
        </w:rPr>
        <w:t>　　8.1 中国扁平电机供需现状及预测（2021-2032）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中国扁平电机产能、产量、产能利用率及发展趋势（2021-2032）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中国扁平电机产量、市场需求量及发展趋势（2021-2032）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中国扁平电机进出口分析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中国市场扁平电机主要进口来源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中国市场扁平电机主要出口目的地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不同产品类型扁平电机市场规模2021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不同应用扁平电机市场规模2021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中国市场主要厂商扁平电机销量（2021-2026）&amp;（台）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中国市场主要厂商扁平电机销量市场份额（2021-2026）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中国市场主要厂商扁平电机收入（2021-2026）&amp;（万元）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中国市场主要厂商扁平电机收入份额（2021-2026）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2025年中国主要生产商扁平电机收入排名（万元）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中国市场主要厂商扁平电机价格（2021-2026）&amp;（元/台）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中国市场主要厂商扁平电机总部及产地分布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中国市场主要厂商成立时间及扁平电机商业化日期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中国市场主要厂商扁平电机产品类型及应用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2025年中国市场扁平电机主要厂商市场地位（第一梯队、第二梯队和第三梯队）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扁平电机市场投资、并购等现状分析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扁平电机生产基地、总部、竞争对手及市场地位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扁平电机销量（台）、收入（万元）、价格（元/台）及毛利率（2021-2026）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中国市场不同产品类型扁平电机销量（2021-2026）&amp;（台）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中国市场不同产品类型扁平电机销量市场份额（2021-2026）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中国市场不同产品类型扁平电机销量预测（2027-2032）&amp;（台）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中国市场不同产品类型扁平电机销量市场份额预测（2027-2032）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中国市场不同产品类型扁平电机规模（2021-2026）&amp;（万元）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中国市场不同产品类型扁平电机规模市场份额（2021-2026）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中国市场不同产品类型扁平电机规模预测（2027-2032）&amp;（万元）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中国市场不同产品类型扁平电机规模市场份额预测（2027-2032）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中国市场不同应用扁平电机销量（2021-2026）&amp;（台）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中国市场不同应用扁平电机销量市场份额（2021-2026）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中国市场不同应用扁平电机销量预测（2027-2032）&amp;（台）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中国市场不同应用扁平电机销量市场份额预测（2027-2032）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中国市场不同应用扁平电机规模（2021-2026）&amp;（万元）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中国市场不同应用扁平电机规模市场份额（2021-2026）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中国市场不同应用扁平电机规模预测（2027-2032）&amp;（万元）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中国市场不同应用扁平电机规模市场份额预测（2027-2032）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扁平电机行业发展分析---发展趋势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扁平电机行业发展分析---厂商壁垒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扁平电机行业发展分析---驱动因素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扁平电机行业发展分析---制约因素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扁平电机行业相关重点政策一览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扁平电机行业供应链分析</w:t>
      </w:r>
      <w:r>
        <w:rPr>
          <w:rFonts w:hint="eastAsia"/>
        </w:rPr>
        <w:br/>
      </w:r>
      <w:r>
        <w:rPr>
          <w:rFonts w:hint="eastAsia"/>
        </w:rPr>
        <w:t>　　表 106： 扁平电机上游原料供应商</w:t>
      </w:r>
      <w:r>
        <w:rPr>
          <w:rFonts w:hint="eastAsia"/>
        </w:rPr>
        <w:br/>
      </w:r>
      <w:r>
        <w:rPr>
          <w:rFonts w:hint="eastAsia"/>
        </w:rPr>
        <w:t>　　表 107： 扁平电机行业主要下游客户</w:t>
      </w:r>
      <w:r>
        <w:rPr>
          <w:rFonts w:hint="eastAsia"/>
        </w:rPr>
        <w:br/>
      </w:r>
      <w:r>
        <w:rPr>
          <w:rFonts w:hint="eastAsia"/>
        </w:rPr>
        <w:t>　　表 108： 扁平电机典型经销商</w:t>
      </w:r>
      <w:r>
        <w:rPr>
          <w:rFonts w:hint="eastAsia"/>
        </w:rPr>
        <w:br/>
      </w:r>
      <w:r>
        <w:rPr>
          <w:rFonts w:hint="eastAsia"/>
        </w:rPr>
        <w:t>　　表 109： 中国扁平电机产量、销量、进口量及出口量（2021-2026）&amp;（台）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中国扁平电机产量、销量、进口量及出口量预测（2027-2032）&amp;（台）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中国市场扁平电机主要进口来源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中国市场扁平电机主要出口目的地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中国不同产品类型扁平电机市场规模市场份额2025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无刷电机产品图片</w:t>
      </w:r>
      <w:r>
        <w:rPr>
          <w:rFonts w:hint="eastAsia"/>
        </w:rPr>
        <w:br/>
      </w:r>
      <w:r>
        <w:rPr>
          <w:rFonts w:hint="eastAsia"/>
        </w:rPr>
        <w:t>　　图 4： 有刷电机产品图片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中国不同应用扁平电机市场份额2025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中国市场扁平电机市场规模，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中国市场扁平电机收入及增长率（2021-2032）&amp;（万元）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中国市场扁平电机销量及增长率（2021-2032）&amp;（台）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2025年中国市场主要厂商扁平电机销量市场份额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2025年中国市场主要厂商扁平电机收入市场份额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2025年中国市场前五大厂商扁平电机市场份额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2025年中国市场扁平电机第一梯队、第二梯队和第三梯队厂商（品牌）及市场份额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中国市场不同产品类型扁平电机价格走势（2021-2032）&amp;（元/台）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中国市场不同应用扁平电机价格走势（2021-2032）&amp;（元/台）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扁平电机中国企业SWOT分析</w:t>
      </w:r>
      <w:r>
        <w:rPr>
          <w:rFonts w:hint="eastAsia"/>
        </w:rPr>
        <w:br/>
      </w:r>
      <w:r>
        <w:rPr>
          <w:rFonts w:hint="eastAsia"/>
        </w:rPr>
        <w:t>　　图 21： 扁平电机产业链</w:t>
      </w:r>
      <w:r>
        <w:rPr>
          <w:rFonts w:hint="eastAsia"/>
        </w:rPr>
        <w:br/>
      </w:r>
      <w:r>
        <w:rPr>
          <w:rFonts w:hint="eastAsia"/>
        </w:rPr>
        <w:t>　　图 22： 扁平电机行业采购模式分析</w:t>
      </w:r>
      <w:r>
        <w:rPr>
          <w:rFonts w:hint="eastAsia"/>
        </w:rPr>
        <w:br/>
      </w:r>
      <w:r>
        <w:rPr>
          <w:rFonts w:hint="eastAsia"/>
        </w:rPr>
        <w:t>　　图 23： 扁平电机行业生产模式分析</w:t>
      </w:r>
      <w:r>
        <w:rPr>
          <w:rFonts w:hint="eastAsia"/>
        </w:rPr>
        <w:br/>
      </w:r>
      <w:r>
        <w:rPr>
          <w:rFonts w:hint="eastAsia"/>
        </w:rPr>
        <w:t>　　图 24： 扁平电机行业销售模式分析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中国扁平电机产能、产量、产能利用率及发展趋势（2021-2032）&amp;（台）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中国扁平电机产量、市场需求量及发展趋势（2021-2032）&amp;（台）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88edd4654bfb" w:history="1">
        <w:r>
          <w:rPr>
            <w:rStyle w:val="Hyperlink"/>
          </w:rPr>
          <w:t>中国扁平电机行业现状与市场前景分析报告（2026-2032年）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88edd4654bfb" w:history="1">
        <w:r>
          <w:rPr>
            <w:rStyle w:val="Hyperlink"/>
          </w:rPr>
          <w:t>https://www.20087.com/7/15/BianPingDianJiFaZhanQianJingFenXi.html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热点：扁线电机生产厂家、扁平电机优缺点、mc32p7311a内部原理图、扁平电机工作原理、分级机型号大全、扁平电机 厂家、无框电机工作原理、扁平电机浙江、扁线电机百科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f6e55988439c" w:history="1">
      <w:r>
        <w:rPr>
          <w:rStyle w:val="Hyperlink"/>
        </w:rPr>
        <w:t>中国扁平电机行业现状与市场前景分析报告（2026-2032年）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ianPingDianJiFaZhanQianJingFenXi.html" TargetMode="External" Id="Rcbc088edd465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ianPingDianJiFaZhanQianJingFenXi.html" TargetMode="External" Id="Rd506f6e55988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2026-01-20T23:48:39Z</dcterms:created>
  <dcterms:modified xsi:type="dcterms:W3CDTF">2026-01-21T00:48:39Z</dcterms:modified>
  <dc:subject>中国扁平电机行业现状与市场前景分析报告（2026-2032年）</dc:subject>
  <dc:title>中国扁平电机行业现状与市场前景分析报告（2026-2032年）</dc:title>
  <cp:keywords>中国扁平电机行业现状与市场前景分析报告（2026-2032年）</cp:keywords>
  <dc:description>中国扁平电机行业现状与市场前景分析报告（2026-2032年）</dc:description>
</cp:coreProperties>
</file>