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78145650474f" w:history="1">
              <w:r>
                <w:rPr>
                  <w:rStyle w:val="Hyperlink"/>
                </w:rPr>
                <w:t>2026-2032年中国模块化变电站行业现状调研分析及市场前景预测报告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78145650474f" w:history="1">
              <w:r>
                <w:rPr>
                  <w:rStyle w:val="Hyperlink"/>
                </w:rPr>
                <w:t>2026-2032年中国模块化变电站行业现状调研分析及市场前景预测报告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78145650474f" w:history="1">
                <w:r>
                  <w:rPr>
                    <w:rStyle w:val="Hyperlink"/>
                  </w:rPr>
                  <w:t>https://www.20087.com/7/65/MoKuaiHuaBianDianZhanDeXianZhuangYuQianJing.html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变电站是一种基于预制组件构建的电力分配设施，具有安装快捷、占地面积小和易于扩展等优点，适用于城市电网升级、工业项目和临时供电需求。其设计灵活性使得它能够在短时间内完成部署，并且可以根据负载变化灵活调整容量。近年来，随着智能电网概念的普及和技术进步，模块化变电站逐渐集成了更多智能化元素，如远程监控、故障自诊断和自动化管理等功能，提高了运维效率和服务水平。</w:t>
      </w:r>
      <w:r>
        <w:rPr>
          <w:rFonts w:hint="eastAsia"/>
        </w:rPr>
        <w:br/>
      </w:r>
      <w:r>
        <w:rPr>
          <w:rFonts w:hint="eastAsia"/>
        </w:rPr>
        <w:t>　　未来，模块化变电站的发展将更加注重智能化与集成化。一方面，通过应用大数据分析和人工智能算法，实现对变电站运行状态的实时监测和预测性维护，提前发现潜在问题并采取预防措施，延长设备使用寿命；另一方面，结合分布式能源管理系统，实现与太阳能、风能等可再生能源的无缝对接，优化整体电网稳定性。此外，随着5G通信技术的应用，构建高速稳定的通信网络，支持变电站与电网之间的实时信息交换，也将为智能电网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78145650474f" w:history="1">
        <w:r>
          <w:rPr>
            <w:rStyle w:val="Hyperlink"/>
          </w:rPr>
          <w:t>2026-2032年中国模块化变电站行业现状调研分析及市场前景预测报告</w:t>
        </w:r>
      </w:hyperlink>
      <w:r>
        <w:rPr>
          <w:rFonts w:hint="eastAsia"/>
        </w:rPr>
        <w:t>》从市场规模、需求变化及价格动态等维度，系统解析了模块化变电站行业的现状与发展趋势。报告深入分析了模块化变电站产业链各环节，科学预测了市场前景与技术发展方向，同时聚焦模块化变电站细分市场特点及重点企业的经营表现，揭示了模块化变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固定式模块化变电站</w:t>
      </w:r>
      <w:r>
        <w:rPr>
          <w:rFonts w:hint="eastAsia"/>
        </w:rPr>
        <w:br/>
      </w:r>
      <w:r>
        <w:rPr>
          <w:rFonts w:hint="eastAsia"/>
        </w:rPr>
        <w:t>　　　　1.2.3 撬装/拖车安装式模块化变电站</w:t>
      </w:r>
      <w:r>
        <w:rPr>
          <w:rFonts w:hint="eastAsia"/>
        </w:rPr>
        <w:br/>
      </w:r>
      <w:r>
        <w:rPr>
          <w:rFonts w:hint="eastAsia"/>
        </w:rPr>
        <w:t>　　1.3 从不同应用，模块化变电站主要包括如下几个方面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电力公司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中国模块化变电站发展现状及未来趋势（2021-2032）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中国市场模块化变电站收入及增长率（2021-2032）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中国市场模块化变电站销量及增长率（2021-2032）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中国市场主要模块化变电站厂商分析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中国市场主要厂商模块化变电站销量及市场占有率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中国市场主要厂商模块化变电站销量（2021-2026）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中国市场主要厂商模块化变电站收入及市场占有率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中国市场主要厂商模块化变电站收入（2021-2026）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2025年中国市场主要厂商模块化变电站收入排名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中国市场主要厂商模块化变电站价格（2021-2026）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2.7 模块化变电站行业集中度、竞争程度分析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模块化变电站行业集中度分析：2025年中国Top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中国市场模块化变电站第一梯队、第二梯队和第三梯队厂商（品牌）及2025年市场份额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不同产品类型模块化变电站分析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中国市场不同产品类型模块化变电站销量（2021-2032）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中国市场不同产品类型模块化变电站销量预测（2027-2032）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中国市场不同产品类型模块化变电站规模（2021-2032）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中国市场不同产品类型模块化变电站规模预测（2027-2032）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不同应用模块化变电站分析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中国市场不同应用模块化变电站销量（2021-2032）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中国市场不同应用模块化变电站销量预测（2027-2032）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中国市场不同应用模块化变电站规模（2021-2032）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中国市场不同应用模块化变电站规模预测（2027-2032）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模块化变电站中国企业SWOT分析</w:t>
      </w:r>
      <w:r>
        <w:rPr>
          <w:rFonts w:hint="eastAsia"/>
        </w:rPr>
        <w:br/>
      </w:r>
      <w:r>
        <w:rPr>
          <w:rFonts w:hint="eastAsia"/>
        </w:rPr>
        <w:t>　　6.6 模块化变电站行业发展分析---行业政策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模块化变电站行业产业链简介</w:t>
      </w:r>
      <w:r>
        <w:rPr>
          <w:rFonts w:hint="eastAsia"/>
        </w:rPr>
        <w:br/>
      </w:r>
      <w:r>
        <w:rPr>
          <w:rFonts w:hint="eastAsia"/>
        </w:rPr>
        <w:t>　　7.2 模块化变电站产业链分析-上游</w:t>
      </w:r>
      <w:r>
        <w:rPr>
          <w:rFonts w:hint="eastAsia"/>
        </w:rPr>
        <w:br/>
      </w:r>
      <w:r>
        <w:rPr>
          <w:rFonts w:hint="eastAsia"/>
        </w:rPr>
        <w:t>　　7.3 模块化变电站产业链分析-中游</w:t>
      </w:r>
      <w:r>
        <w:rPr>
          <w:rFonts w:hint="eastAsia"/>
        </w:rPr>
        <w:br/>
      </w:r>
      <w:r>
        <w:rPr>
          <w:rFonts w:hint="eastAsia"/>
        </w:rPr>
        <w:t>　　7.4 模块化变电站产业链分析-下游</w:t>
      </w:r>
      <w:r>
        <w:rPr>
          <w:rFonts w:hint="eastAsia"/>
        </w:rPr>
        <w:br/>
      </w:r>
      <w:r>
        <w:rPr>
          <w:rFonts w:hint="eastAsia"/>
        </w:rPr>
        <w:t>　　7.5 模块化变电站行业采购模式</w:t>
      </w:r>
      <w:r>
        <w:rPr>
          <w:rFonts w:hint="eastAsia"/>
        </w:rPr>
        <w:br/>
      </w:r>
      <w:r>
        <w:rPr>
          <w:rFonts w:hint="eastAsia"/>
        </w:rPr>
        <w:t>　　7.6 模块化变电站行业生产模式</w:t>
      </w:r>
      <w:r>
        <w:rPr>
          <w:rFonts w:hint="eastAsia"/>
        </w:rPr>
        <w:br/>
      </w:r>
      <w:r>
        <w:rPr>
          <w:rFonts w:hint="eastAsia"/>
        </w:rPr>
        <w:t>　　7.7 模块化变电站行业销售模式及销售渠道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中国本土模块化变电站产能、产量分析</w:t>
      </w:r>
      <w:r>
        <w:rPr>
          <w:rFonts w:hint="eastAsia"/>
        </w:rPr>
        <w:br/>
      </w:r>
      <w:r>
        <w:rPr>
          <w:rFonts w:hint="eastAsia"/>
        </w:rPr>
        <w:t>　　8.1 中国模块化变电站供需现状及预测（2021-2032）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中国模块化变电站进出口分析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中国市场模块化变电站主要进口来源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中国市场模块化变电站主要出口目的地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中国市场主要厂商模块化变电站销量（2021-2026）&amp;（千台）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中国市场主要厂商模块化变电站收入份额（2021-2026）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2025年中国主要生产商模块化变电站收入排名（万元）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中国市场主要厂商模块化变电站价格（2021-2026）&amp;（元/台）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模块化变电站销量（千台）、收入（万元）、价格（元/台）及毛利率（2021-2026）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中国市场不同产品类型模块化变电站销量（2021-2026）&amp;（千台）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中国市场不同产品类型模块化变电站销量市场份额（2021-2026）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中国市场不同产品类型模块化变电站销量预测（2027-2032）&amp;（千台）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中国市场不同产品类型模块化变电站销量市场份额预测（2027-2032）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中国市场不同产品类型模块化变电站规模（2021-2026）&amp;（万元）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中国市场不同产品类型模块化变电站规模市场份额（2021-2026）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中国市场不同产品类型模块化变电站规模预测（2027-2032）&amp;（万元）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中国市场不同产品类型模块化变电站规模市场份额预测（2027-2032）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中国市场不同应用模块化变电站销量（2021-2026）&amp;（千台）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中国市场不同应用模块化变电站销量市场份额（2021-2026）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中国市场不同应用模块化变电站销量预测（2027-2032）&amp;（千台）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中国市场不同应用模块化变电站销量市场份额预测（2027-2032）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中国市场不同应用模块化变电站规模（2021-2026）&amp;（万元）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中国市场不同应用模块化变电站规模市场份额（2021-2026）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中国市场不同应用模块化变电站规模预测（2027-2032）&amp;（万元）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中国市场不同应用模块化变电站规模市场份额预测（2027-2032）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模块化变电站行业发展分析---发展趋势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模块化变电站行业发展分析---厂商壁垒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模块化变电站行业发展分析---驱动因素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模块化变电站行业发展分析---制约因素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模块化变电站行业相关重点政策一览</w:t>
      </w:r>
      <w:r>
        <w:rPr>
          <w:rFonts w:hint="eastAsia"/>
        </w:rPr>
        <w:br/>
      </w:r>
      <w:r>
        <w:rPr>
          <w:rFonts w:hint="eastAsia"/>
        </w:rPr>
        <w:t>　　表 75： 模块化变电站行业供应链分析</w:t>
      </w:r>
      <w:r>
        <w:rPr>
          <w:rFonts w:hint="eastAsia"/>
        </w:rPr>
        <w:br/>
      </w:r>
      <w:r>
        <w:rPr>
          <w:rFonts w:hint="eastAsia"/>
        </w:rPr>
        <w:t>　　表 76： 模块化变电站上游原料供应商</w:t>
      </w:r>
      <w:r>
        <w:rPr>
          <w:rFonts w:hint="eastAsia"/>
        </w:rPr>
        <w:br/>
      </w:r>
      <w:r>
        <w:rPr>
          <w:rFonts w:hint="eastAsia"/>
        </w:rPr>
        <w:t>　　表 77： 模块化变电站行业主要下游客户</w:t>
      </w:r>
      <w:r>
        <w:rPr>
          <w:rFonts w:hint="eastAsia"/>
        </w:rPr>
        <w:br/>
      </w:r>
      <w:r>
        <w:rPr>
          <w:rFonts w:hint="eastAsia"/>
        </w:rPr>
        <w:t>　　表 78： 模块化变电站典型经销商</w:t>
      </w:r>
      <w:r>
        <w:rPr>
          <w:rFonts w:hint="eastAsia"/>
        </w:rPr>
        <w:br/>
      </w:r>
      <w:r>
        <w:rPr>
          <w:rFonts w:hint="eastAsia"/>
        </w:rPr>
        <w:t>　　表 79： 中国模块化变电站产量、销量、进口量及出口量（2021-2026）&amp;（千台）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中国模块化变电站产量、销量、进口量及出口量预测（2027-2032）&amp;（千台）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中国市场模块化变电站主要进口来源</w:t>
      </w:r>
      <w:r>
        <w:rPr>
          <w:rFonts w:hint="eastAsia"/>
        </w:rPr>
        <w:br/>
      </w:r>
      <w:r>
        <w:rPr>
          <w:rFonts w:hint="eastAsia"/>
        </w:rPr>
        <w:t>　　表 82： 中国市场模块化变电站主要出口目的地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固定式模块化变电站产品图片</w:t>
      </w:r>
      <w:r>
        <w:rPr>
          <w:rFonts w:hint="eastAsia"/>
        </w:rPr>
        <w:br/>
      </w:r>
      <w:r>
        <w:rPr>
          <w:rFonts w:hint="eastAsia"/>
        </w:rPr>
        <w:t>　　图 4： 撬装/拖车安装式模块化变电站产品图片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中国不同应用模块化变电站市场份额2025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电力公司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中国市场模块化变电站市场规模，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中国市场模块化变电站收入及增长率（2021-2032）&amp;（万元）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中国市场模块化变电站销量及增长率（2021-2032）&amp;（千台）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2025年中国市场主要厂商模块化变电站销量市场份额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2025年中国市场主要厂商模块化变电站收入市场份额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2025年中国市场前五大厂商模块化变电站市场份额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2025年中国市场模块化变电站第一梯队、第二梯队和第三梯队厂商（品牌）及市场份额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中国市场不同产品类型模块化变电站价格走势（2021-2032）&amp;（元/台）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中国市场不同应用模块化变电站价格走势（2021-2032）&amp;（元/台）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模块化变电站中国企业SWOT分析</w:t>
      </w:r>
      <w:r>
        <w:rPr>
          <w:rFonts w:hint="eastAsia"/>
        </w:rPr>
        <w:br/>
      </w:r>
      <w:r>
        <w:rPr>
          <w:rFonts w:hint="eastAsia"/>
        </w:rPr>
        <w:t>　　图 19： 模块化变电站产业链</w:t>
      </w:r>
      <w:r>
        <w:rPr>
          <w:rFonts w:hint="eastAsia"/>
        </w:rPr>
        <w:br/>
      </w:r>
      <w:r>
        <w:rPr>
          <w:rFonts w:hint="eastAsia"/>
        </w:rPr>
        <w:t>　　图 20： 模块化变电站行业采购模式分析</w:t>
      </w:r>
      <w:r>
        <w:rPr>
          <w:rFonts w:hint="eastAsia"/>
        </w:rPr>
        <w:br/>
      </w:r>
      <w:r>
        <w:rPr>
          <w:rFonts w:hint="eastAsia"/>
        </w:rPr>
        <w:t>　　图 21： 模块化变电站行业生产模式分析</w:t>
      </w:r>
      <w:r>
        <w:rPr>
          <w:rFonts w:hint="eastAsia"/>
        </w:rPr>
        <w:br/>
      </w:r>
      <w:r>
        <w:rPr>
          <w:rFonts w:hint="eastAsia"/>
        </w:rPr>
        <w:t>　　图 22： 模块化变电站行业销售模式分析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中国模块化变电站产能、产量、产能利用率及发展趋势（2021-2032）&amp;（千台）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中国模块化变电站产量、市场需求量及发展趋势（2021-2032）&amp;（千台）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78145650474f" w:history="1">
        <w:r>
          <w:rPr>
            <w:rStyle w:val="Hyperlink"/>
          </w:rPr>
          <w:t>2026-2032年中国模块化变电站行业现状调研分析及市场前景预测报告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78145650474f" w:history="1">
        <w:r>
          <w:rPr>
            <w:rStyle w:val="Hyperlink"/>
          </w:rPr>
          <w:t>https://www.20087.com/7/65/MoKuaiHuaBianDianZhanDeXianZhuangYuQianJing.html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热点：变电站仿真系统、模块化变电站最大的优点、预装式变电站、模块化变电站ppt、110kv变电站、模块化变电站装配式建构筑物实现现场、变电站网络拓扑、模块化变电站规程、恢复变电所的电力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77e6a0df4b90" w:history="1">
      <w:r>
        <w:rPr>
          <w:rStyle w:val="Hyperlink"/>
        </w:rPr>
        <w:t>2026-2032年中国模块化变电站行业现状调研分析及市场前景预测报告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oKuaiHuaBianDianZhanDeXianZhuangYuQianJing.html" TargetMode="External" Id="Rc3c178145650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oKuaiHuaBianDianZhanDeXianZhuangYuQianJing.html" TargetMode="External" Id="R47b477e6a0df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2025-11-29T05:53:42Z</dcterms:created>
  <dcterms:modified xsi:type="dcterms:W3CDTF">2025-11-29T06:53:42Z</dcterms:modified>
  <dc:subject>2026-2032年中国模块化变电站行业现状调研分析及市场前景预测报告</dc:subject>
  <dc:title>2026-2032年中国模块化变电站行业现状调研分析及市场前景预测报告</dc:title>
  <cp:keywords>2026-2032年中国模块化变电站行业现状调研分析及市场前景预测报告</cp:keywords>
  <dc:description>2026-2032年中国模块化变电站行业现状调研分析及市场前景预测报告</dc:description>
</cp:coreProperties>
</file>