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5739ebfda4950" w:history="1">
              <w:r>
                <w:rPr>
                  <w:rStyle w:val="Hyperlink"/>
                </w:rPr>
                <w:t>2025-2031年中国紫铜焊接行业研究与发展前景预测报告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5739ebfda4950" w:history="1">
              <w:r>
                <w:rPr>
                  <w:rStyle w:val="Hyperlink"/>
                </w:rPr>
                <w:t>2025-2031年中国紫铜焊接行业研究与发展前景预测报告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b5739ebfda4950" w:history="1">
                <w:r>
                  <w:rPr>
                    <w:rStyle w:val="Hyperlink"/>
                  </w:rPr>
                  <w:t>https://www.20087.com/7/55/ZiTongHanJieXianZhuangYuQianJingFenXi.html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铜因其良好的导电性、导热性和耐腐蚀性，在电气工程、制冷设备、建筑装饰以及化工等领域中有着广泛的应用。紫铜焊接作为连接紫铜材料的关键工艺，其质量直接影响到最终产品的性能和使用寿命。目前，紫铜焊接主要采用的方法包括TIG（钨极惰性气体保护焊）、MIG（熔化极惰性气体保护焊）及火焰钎焊等。这些焊接技术各有优缺点，适用于不同的应用场景。例如，TIG焊接因其能够提供高质量的焊接接头而常用于精密部件的连接；而火焰钎焊则因操作简便、成本较低而在一些大规模生产中得到应用。然而，紫铜焊接面临的主要挑战在于其高导热率导致热量迅速扩散，难以集中加热，这不仅影响焊接效率，还可能导致焊接缺陷如未熔合或气孔等问题。因此，选择合适的焊接材料（如添加磷的铜合金焊丝）和优化焊接参数是确保焊接质量的关键。</w:t>
      </w:r>
      <w:r>
        <w:rPr>
          <w:rFonts w:hint="eastAsia"/>
        </w:rPr>
        <w:br/>
      </w:r>
      <w:r>
        <w:rPr>
          <w:rFonts w:hint="eastAsia"/>
        </w:rPr>
        <w:t>　　随着科技的进步和工业需求的变化，紫铜焊接技术和应用领域将继续扩展和深化。一方面，新材料和新技术的发展将为紫铜焊接带来新的机遇。例如，激光焊接技术由于其能量密度高、焊接速度快、热影响区小等优点，正逐渐成为紫铜焊接的一个重要方向，尤其是在高端制造领域如航空航天、新能源汽车等行业中的应用潜力巨大。此外，随着环保意识的增强和对生产过程绿色化的追求，开发更加环保的焊接方法和材料将成为未来的重要趋势。比如，使用无铅或低铅含量的焊料，减少焊接过程中有害物质的排放。另一方面，智能制造理念的推广也将推动紫铜焊接向自动化、智能化方向发展。通过引入机器人技术和智能控制系统，可以实现焊接过程的精确控制和实时监测，提高生产效率和产品质量的同时降低人工成本。企业需要不断探索和应用新技术，提升自身竞争力，并且加强与科研机构的合作，共同攻克技术难题，促进产业的升级与发展。同时，关注国际标准和技术法规的变化，确保产品和服务符合最新的要求，也是保持市场领先地位的重要策略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b5739ebfda4950" w:history="1">
        <w:r>
          <w:rPr>
            <w:rStyle w:val="Hyperlink"/>
          </w:rPr>
          <w:t>2025-2031年中国紫铜焊接行业研究与发展前景预测报告</w:t>
        </w:r>
      </w:hyperlink>
      <w:r>
        <w:rPr>
          <w:rFonts w:hint="eastAsia"/>
        </w:rPr>
        <w:t>》基于国家统计局及相关行业协会的详实数据，结合国内外紫铜焊接行业研究资料及深入市场调研，系统分析了紫铜焊接行业的市场规模、市场需求及产业链现状。报告重点探讨了紫铜焊接行业整体运行情况及细分领域特点，科学预测了紫铜焊接市场前景与发展趋势，揭示了紫铜焊接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b5739ebfda4950" w:history="1">
        <w:r>
          <w:rPr>
            <w:rStyle w:val="Hyperlink"/>
          </w:rPr>
          <w:t>2025-2031年中国紫铜焊接行业研究与发展前景预测报告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紫铜焊接行业概述</w:t>
      </w:r>
      <w:r>
        <w:rPr>
          <w:rFonts w:hint="eastAsia"/>
        </w:rPr>
        <w:br/>
      </w:r>
      <w:r>
        <w:rPr>
          <w:rFonts w:hint="eastAsia"/>
        </w:rPr>
        <w:t>　　第一节 紫铜焊接定义与分类</w:t>
      </w:r>
      <w:r>
        <w:rPr>
          <w:rFonts w:hint="eastAsia"/>
        </w:rPr>
        <w:br/>
      </w:r>
      <w:r>
        <w:rPr>
          <w:rFonts w:hint="eastAsia"/>
        </w:rPr>
        <w:t>　　第二节 紫铜焊接应用领域</w:t>
      </w:r>
      <w:r>
        <w:rPr>
          <w:rFonts w:hint="eastAsia"/>
        </w:rPr>
        <w:br/>
      </w:r>
      <w:r>
        <w:rPr>
          <w:rFonts w:hint="eastAsia"/>
        </w:rPr>
        <w:t>　　第三节 紫铜焊接行业经济指标分析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紫铜焊接产业链及经营模式分析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三、紫铜焊接销售模式及销售渠道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全球紫铜焊接市场发展综述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2019-2024年全球紫铜焊接市场规模与趋势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主要国家与地区紫铜焊接市场分析</w:t>
      </w:r>
      <w:r>
        <w:rPr>
          <w:rFonts w:hint="eastAsia"/>
        </w:rPr>
        <w:br/>
      </w:r>
      <w:r>
        <w:rPr>
          <w:rFonts w:hint="eastAsia"/>
        </w:rPr>
        <w:t>　　第三节 2025-2031年全球紫铜焊接行业发展趋势与前景预测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中国紫铜焊接行业市场分析</w:t>
      </w:r>
      <w:r>
        <w:rPr>
          <w:rFonts w:hint="eastAsia"/>
        </w:rPr>
        <w:br/>
      </w:r>
      <w:r>
        <w:rPr>
          <w:rFonts w:hint="eastAsia"/>
        </w:rPr>
        <w:t>　　第一节 2024-2025年紫铜焊接产能与投资动态</w:t>
      </w:r>
      <w:r>
        <w:rPr>
          <w:rFonts w:hint="eastAsia"/>
        </w:rPr>
        <w:br/>
      </w:r>
      <w:r>
        <w:rPr>
          <w:rFonts w:hint="eastAsia"/>
        </w:rPr>
        <w:t>　　　　一、国内紫铜焊接产能及利用情况</w:t>
      </w:r>
      <w:r>
        <w:rPr>
          <w:rFonts w:hint="eastAsia"/>
        </w:rPr>
        <w:br/>
      </w:r>
      <w:r>
        <w:rPr>
          <w:rFonts w:hint="eastAsia"/>
        </w:rPr>
        <w:t>　　　　二、紫铜焊接产能扩张与投资动态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2025-2031年紫铜焊接行业产量统计与趋势预测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一、2019-2024年紫铜焊接行业产量数据统计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1、2019-2024年紫铜焊接产量及增长趋势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2、2019-2024年紫铜焊接细分产品产量及份额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二、影响紫铜焊接产量的关键因素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三、2025-2031年紫铜焊接产量预测</w:t>
      </w:r>
      <w:r>
        <w:rPr>
          <w:rFonts w:hint="eastAsia"/>
        </w:rPr>
        <w:br/>
      </w:r>
      <w:r>
        <w:rPr>
          <w:rFonts w:hint="eastAsia"/>
        </w:rPr>
        <w:t>　　第三节 2025-2031年紫铜焊接市场需求与销售分析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一、2024-2025年紫铜焊接行业需求现状</w:t>
      </w:r>
      <w:r>
        <w:rPr>
          <w:rFonts w:hint="eastAsia"/>
        </w:rPr>
        <w:br/>
      </w:r>
      <w:r>
        <w:rPr>
          <w:rFonts w:hint="eastAsia"/>
        </w:rPr>
        <w:t>　　　　二、紫铜焊接客户群体与需求特点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三、2019-2024年紫铜焊接行业销售规模分析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四、2025-2031年紫铜焊接市场增长潜力与规模预测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中国紫铜焊接细分市场与下游应用领域分析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紫铜焊接细分市场分析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一、2024-2025年紫铜焊接主要细分产品市场现状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紫铜焊接下游应用与客户群体分析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一、2024-2025年紫铜焊接各应用领域市场现状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2024-2025年紫铜焊接行业技术发展现状及趋势分析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紫铜焊接行业技术发展现状分析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国内外紫铜焊接行业技术差异与原因</w:t>
      </w:r>
      <w:r>
        <w:rPr>
          <w:rFonts w:hint="eastAsia"/>
        </w:rPr>
        <w:br/>
      </w:r>
      <w:r>
        <w:rPr>
          <w:rFonts w:hint="eastAsia"/>
        </w:rPr>
        <w:t>　　第三节 紫铜焊接行业技术发展方向、趋势预测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提升紫铜焊接行业技术能力策略建议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紫铜焊接价格机制与竞争策略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一、2019-2024年紫铜焊接市场价格走势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紫铜焊接定价策略与方法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2025-2031年紫铜焊接价格竞争态势与趋势预测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中国紫铜焊接行业重点区域市场研究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2024-2025年重点区域紫铜焊接市场发展概况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二、2019-2024年紫铜焊接市场需求规模情况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三、2025-2031年紫铜焊接行业发展潜力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二、2019-2024年紫铜焊接市场需求规模情况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三、2025-2031年紫铜焊接行业发展潜力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二、2019-2024年紫铜焊接市场需求规模情况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三、2025-2031年紫铜焊接行业发展潜力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二、2019-2024年紫铜焊接市场需求规模情况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三、2025-2031年紫铜焊接行业发展潜力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二、2019-2024年紫铜焊接市场需求规模情况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三、2025-2031年紫铜焊接行业发展潜力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2019-2024年中国紫铜焊接行业进出口情况分析</w:t>
      </w:r>
      <w:r>
        <w:rPr>
          <w:rFonts w:hint="eastAsia"/>
        </w:rPr>
        <w:br/>
      </w:r>
      <w:r>
        <w:rPr>
          <w:rFonts w:hint="eastAsia"/>
        </w:rPr>
        <w:t>　　第一节 紫铜焊接行业进口情况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一、2019-2024年紫铜焊接进口规模及增长情况</w:t>
      </w:r>
      <w:r>
        <w:rPr>
          <w:rFonts w:hint="eastAsia"/>
        </w:rPr>
        <w:br/>
      </w:r>
      <w:r>
        <w:rPr>
          <w:rFonts w:hint="eastAsia"/>
        </w:rPr>
        <w:t>　　　　二、紫铜焊接主要进口来源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紫铜焊接行业出口情况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一、2019-2024年紫铜焊接出口规模及增长情况</w:t>
      </w:r>
      <w:r>
        <w:rPr>
          <w:rFonts w:hint="eastAsia"/>
        </w:rPr>
        <w:br/>
      </w:r>
      <w:r>
        <w:rPr>
          <w:rFonts w:hint="eastAsia"/>
        </w:rPr>
        <w:t>　　　　二、紫铜焊接主要出口目的地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2019-2024年中国紫铜焊接行业总体发展与财务状况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2019-2024年中国紫铜焊接行业规模情况</w:t>
      </w:r>
      <w:r>
        <w:rPr>
          <w:rFonts w:hint="eastAsia"/>
        </w:rPr>
        <w:br/>
      </w:r>
      <w:r>
        <w:rPr>
          <w:rFonts w:hint="eastAsia"/>
        </w:rPr>
        <w:t>　　　　一、紫铜焊接行业企业数量规模</w:t>
      </w:r>
      <w:r>
        <w:rPr>
          <w:rFonts w:hint="eastAsia"/>
        </w:rPr>
        <w:br/>
      </w:r>
      <w:r>
        <w:rPr>
          <w:rFonts w:hint="eastAsia"/>
        </w:rPr>
        <w:t>　　　　二、紫铜焊接行业从业人员规模</w:t>
      </w:r>
      <w:r>
        <w:rPr>
          <w:rFonts w:hint="eastAsia"/>
        </w:rPr>
        <w:br/>
      </w:r>
      <w:r>
        <w:rPr>
          <w:rFonts w:hint="eastAsia"/>
        </w:rPr>
        <w:t>　　　　三、紫铜焊接行业市场敏感性分析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2019-2024年中国紫铜焊接行业财务能力分析</w:t>
      </w:r>
      <w:r>
        <w:rPr>
          <w:rFonts w:hint="eastAsia"/>
        </w:rPr>
        <w:br/>
      </w:r>
      <w:r>
        <w:rPr>
          <w:rFonts w:hint="eastAsia"/>
        </w:rPr>
        <w:t>　　　　一、紫铜焊接行业盈利能力</w:t>
      </w:r>
      <w:r>
        <w:rPr>
          <w:rFonts w:hint="eastAsia"/>
        </w:rPr>
        <w:br/>
      </w:r>
      <w:r>
        <w:rPr>
          <w:rFonts w:hint="eastAsia"/>
        </w:rPr>
        <w:t>　　　　二、紫铜焊接行业偿债能力</w:t>
      </w:r>
      <w:r>
        <w:rPr>
          <w:rFonts w:hint="eastAsia"/>
        </w:rPr>
        <w:br/>
      </w:r>
      <w:r>
        <w:rPr>
          <w:rFonts w:hint="eastAsia"/>
        </w:rPr>
        <w:t>　　　　三、紫铜焊接行业营运能力</w:t>
      </w:r>
      <w:r>
        <w:rPr>
          <w:rFonts w:hint="eastAsia"/>
        </w:rPr>
        <w:br/>
      </w:r>
      <w:r>
        <w:rPr>
          <w:rFonts w:hint="eastAsia"/>
        </w:rPr>
        <w:t>　　　　四、紫铜焊接行业发展能力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紫铜焊接行业重点企业调研分析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二、企业紫铜焊接业务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二、企业紫铜焊接业务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二、企业紫铜焊接业务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二、企业紫铜焊接业务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二、企业紫铜焊接业务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二、企业紫铜焊接业务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中国紫铜焊接行业竞争格局分析</w:t>
      </w:r>
      <w:r>
        <w:rPr>
          <w:rFonts w:hint="eastAsia"/>
        </w:rPr>
        <w:br/>
      </w:r>
      <w:r>
        <w:rPr>
          <w:rFonts w:hint="eastAsia"/>
        </w:rPr>
        <w:t>　　第一节 紫铜焊接行业竞争格局总览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2024-2025年紫铜焊接行业竞争力分析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2019-2024年紫铜焊接行业企业并购活动分析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2024-2025年紫铜焊接行业会展与招投标活动分析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一、紫铜焊接行业会展活动及其市场影响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2025年中国紫铜焊接企业发展企业发展策略与建议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紫铜焊接销售模式与渠道策略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紫铜焊接品牌与市场推广策略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紫铜焊接研发投入与技术创新能力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紫铜焊接合作联盟与资源整合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中国紫铜焊接行业风险与对策</w:t>
      </w:r>
      <w:r>
        <w:rPr>
          <w:rFonts w:hint="eastAsia"/>
        </w:rPr>
        <w:br/>
      </w:r>
      <w:r>
        <w:rPr>
          <w:rFonts w:hint="eastAsia"/>
        </w:rPr>
        <w:t>　　第一节 紫铜焊接行业SWOT分析</w:t>
      </w:r>
      <w:r>
        <w:rPr>
          <w:rFonts w:hint="eastAsia"/>
        </w:rPr>
        <w:br/>
      </w:r>
      <w:r>
        <w:rPr>
          <w:rFonts w:hint="eastAsia"/>
        </w:rPr>
        <w:t>　　　　一、紫铜焊接行业优势</w:t>
      </w:r>
      <w:r>
        <w:rPr>
          <w:rFonts w:hint="eastAsia"/>
        </w:rPr>
        <w:br/>
      </w:r>
      <w:r>
        <w:rPr>
          <w:rFonts w:hint="eastAsia"/>
        </w:rPr>
        <w:t>　　　　二、紫铜焊接行业劣势</w:t>
      </w:r>
      <w:r>
        <w:rPr>
          <w:rFonts w:hint="eastAsia"/>
        </w:rPr>
        <w:br/>
      </w:r>
      <w:r>
        <w:rPr>
          <w:rFonts w:hint="eastAsia"/>
        </w:rPr>
        <w:t>　　　　三、紫铜焊接市场机会</w:t>
      </w:r>
      <w:r>
        <w:rPr>
          <w:rFonts w:hint="eastAsia"/>
        </w:rPr>
        <w:br/>
      </w:r>
      <w:r>
        <w:rPr>
          <w:rFonts w:hint="eastAsia"/>
        </w:rPr>
        <w:t>　　　　四、紫铜焊接市场威胁</w:t>
      </w:r>
      <w:r>
        <w:rPr>
          <w:rFonts w:hint="eastAsia"/>
        </w:rPr>
        <w:br/>
      </w:r>
      <w:r>
        <w:rPr>
          <w:rFonts w:hint="eastAsia"/>
        </w:rPr>
        <w:t>　　第二节 紫铜焊接行业风险及对策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2025-2031年中国紫铜焊接行业前景与发展趋势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2024-2025年紫铜焊接行业发展环境分析</w:t>
      </w:r>
      <w:r>
        <w:rPr>
          <w:rFonts w:hint="eastAsia"/>
        </w:rPr>
        <w:br/>
      </w:r>
      <w:r>
        <w:rPr>
          <w:rFonts w:hint="eastAsia"/>
        </w:rPr>
        <w:t>　　　　一、紫铜焊接行业主管部门与监管体制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二、紫铜焊接行业主要法律法规及政策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三、紫铜焊接行业标准与质量监管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2025-2031年紫铜焊接行业发展趋势与方向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2025-2031年紫铜焊接行业发展潜力与机遇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紫铜焊接行业研究结论与建议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(中智.林)紫铜焊接行业发展建议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紫铜焊接行业类别</w:t>
      </w:r>
      <w:r>
        <w:rPr>
          <w:rFonts w:hint="eastAsia"/>
        </w:rPr>
        <w:br/>
      </w:r>
      <w:r>
        <w:rPr>
          <w:rFonts w:hint="eastAsia"/>
        </w:rPr>
        <w:t>　　图表 紫铜焊接行业产业链调研</w:t>
      </w:r>
      <w:r>
        <w:rPr>
          <w:rFonts w:hint="eastAsia"/>
        </w:rPr>
        <w:br/>
      </w:r>
      <w:r>
        <w:rPr>
          <w:rFonts w:hint="eastAsia"/>
        </w:rPr>
        <w:t>　　图表 紫铜焊接行业现状</w:t>
      </w:r>
      <w:r>
        <w:rPr>
          <w:rFonts w:hint="eastAsia"/>
        </w:rPr>
        <w:br/>
      </w:r>
      <w:r>
        <w:rPr>
          <w:rFonts w:hint="eastAsia"/>
        </w:rPr>
        <w:t>　　图表 紫铜焊接行业标准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2019-2024年中国紫铜焊接行业市场规模</w:t>
      </w:r>
      <w:r>
        <w:rPr>
          <w:rFonts w:hint="eastAsia"/>
        </w:rPr>
        <w:br/>
      </w:r>
      <w:r>
        <w:rPr>
          <w:rFonts w:hint="eastAsia"/>
        </w:rPr>
        <w:t>　　图表 2024年中国紫铜焊接行业产能</w:t>
      </w:r>
      <w:r>
        <w:rPr>
          <w:rFonts w:hint="eastAsia"/>
        </w:rPr>
        <w:br/>
      </w:r>
      <w:r>
        <w:rPr>
          <w:rFonts w:hint="eastAsia"/>
        </w:rPr>
        <w:t>　　图表 2019-2024年中国紫铜焊接行业产量统计</w:t>
      </w:r>
      <w:r>
        <w:rPr>
          <w:rFonts w:hint="eastAsia"/>
        </w:rPr>
        <w:br/>
      </w:r>
      <w:r>
        <w:rPr>
          <w:rFonts w:hint="eastAsia"/>
        </w:rPr>
        <w:t>　　图表 紫铜焊接行业动态</w:t>
      </w:r>
      <w:r>
        <w:rPr>
          <w:rFonts w:hint="eastAsia"/>
        </w:rPr>
        <w:br/>
      </w:r>
      <w:r>
        <w:rPr>
          <w:rFonts w:hint="eastAsia"/>
        </w:rPr>
        <w:t>　　图表 2019-2024年中国紫铜焊接市场需求量</w:t>
      </w:r>
      <w:r>
        <w:rPr>
          <w:rFonts w:hint="eastAsia"/>
        </w:rPr>
        <w:br/>
      </w:r>
      <w:r>
        <w:rPr>
          <w:rFonts w:hint="eastAsia"/>
        </w:rPr>
        <w:t>　　图表 2024年中国紫铜焊接行业需求区域调研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2019-2024年中国紫铜焊接行情</w:t>
      </w:r>
      <w:r>
        <w:rPr>
          <w:rFonts w:hint="eastAsia"/>
        </w:rPr>
        <w:br/>
      </w:r>
      <w:r>
        <w:rPr>
          <w:rFonts w:hint="eastAsia"/>
        </w:rPr>
        <w:t>　　图表 2019-2024年中国紫铜焊接价格走势图</w:t>
      </w:r>
      <w:r>
        <w:rPr>
          <w:rFonts w:hint="eastAsia"/>
        </w:rPr>
        <w:br/>
      </w:r>
      <w:r>
        <w:rPr>
          <w:rFonts w:hint="eastAsia"/>
        </w:rPr>
        <w:t>　　图表 2019-2024年中国紫铜焊接行业销售收入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2019-2024年中国紫铜焊接行业盈利情况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2019-2024年中国紫铜焊接行业利润总额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2019-2024年中国紫铜焊接进口统计</w:t>
      </w:r>
      <w:r>
        <w:rPr>
          <w:rFonts w:hint="eastAsia"/>
        </w:rPr>
        <w:br/>
      </w:r>
      <w:r>
        <w:rPr>
          <w:rFonts w:hint="eastAsia"/>
        </w:rPr>
        <w:t>　　图表 2019-2024年中国紫铜焊接出口统计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2019-2024年中国紫铜焊接行业企业数量统计</w:t>
      </w:r>
      <w:r>
        <w:rPr>
          <w:rFonts w:hint="eastAsia"/>
        </w:rPr>
        <w:br/>
      </w:r>
      <w:r>
        <w:rPr>
          <w:rFonts w:hint="eastAsia"/>
        </w:rPr>
        <w:t>　　图表 **地区紫铜焊接市场规模</w:t>
      </w:r>
      <w:r>
        <w:rPr>
          <w:rFonts w:hint="eastAsia"/>
        </w:rPr>
        <w:br/>
      </w:r>
      <w:r>
        <w:rPr>
          <w:rFonts w:hint="eastAsia"/>
        </w:rPr>
        <w:t>　　图表 **地区紫铜焊接行业市场需求</w:t>
      </w:r>
      <w:r>
        <w:rPr>
          <w:rFonts w:hint="eastAsia"/>
        </w:rPr>
        <w:br/>
      </w:r>
      <w:r>
        <w:rPr>
          <w:rFonts w:hint="eastAsia"/>
        </w:rPr>
        <w:t>　　图表 **地区紫铜焊接市场调研</w:t>
      </w:r>
      <w:r>
        <w:rPr>
          <w:rFonts w:hint="eastAsia"/>
        </w:rPr>
        <w:br/>
      </w:r>
      <w:r>
        <w:rPr>
          <w:rFonts w:hint="eastAsia"/>
        </w:rPr>
        <w:t>　　图表 **地区紫铜焊接行业市场需求分析</w:t>
      </w:r>
      <w:r>
        <w:rPr>
          <w:rFonts w:hint="eastAsia"/>
        </w:rPr>
        <w:br/>
      </w:r>
      <w:r>
        <w:rPr>
          <w:rFonts w:hint="eastAsia"/>
        </w:rPr>
        <w:t>　　图表 **地区紫铜焊接市场规模</w:t>
      </w:r>
      <w:r>
        <w:rPr>
          <w:rFonts w:hint="eastAsia"/>
        </w:rPr>
        <w:br/>
      </w:r>
      <w:r>
        <w:rPr>
          <w:rFonts w:hint="eastAsia"/>
        </w:rPr>
        <w:t>　　图表 **地区紫铜焊接行业市场需求</w:t>
      </w:r>
      <w:r>
        <w:rPr>
          <w:rFonts w:hint="eastAsia"/>
        </w:rPr>
        <w:br/>
      </w:r>
      <w:r>
        <w:rPr>
          <w:rFonts w:hint="eastAsia"/>
        </w:rPr>
        <w:t>　　图表 **地区紫铜焊接市场调研</w:t>
      </w:r>
      <w:r>
        <w:rPr>
          <w:rFonts w:hint="eastAsia"/>
        </w:rPr>
        <w:br/>
      </w:r>
      <w:r>
        <w:rPr>
          <w:rFonts w:hint="eastAsia"/>
        </w:rPr>
        <w:t>　　图表 **地区紫铜焊接行业市场需求分析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紫铜焊接行业竞争对手分析</w:t>
      </w:r>
      <w:r>
        <w:rPr>
          <w:rFonts w:hint="eastAsia"/>
        </w:rPr>
        <w:br/>
      </w:r>
      <w:r>
        <w:rPr>
          <w:rFonts w:hint="eastAsia"/>
        </w:rPr>
        <w:t>　　图表 紫铜焊接重点企业（一）基本信息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紫铜焊接重点企业（一）经营情况分析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紫铜焊接重点企业（一）主要经济指标情况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紫铜焊接重点企业（一）盈利能力情况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紫铜焊接重点企业（一）偿债能力情况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紫铜焊接重点企业（一）运营能力情况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紫铜焊接重点企业（一）成长能力情况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紫铜焊接重点企业（二）基本信息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紫铜焊接重点企业（二）经营情况分析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紫铜焊接重点企业（二）主要经济指标情况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紫铜焊接重点企业（二）盈利能力情况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紫铜焊接重点企业（二）偿债能力情况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紫铜焊接重点企业（二）运营能力情况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紫铜焊接重点企业（二）成长能力情况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紫铜焊接重点企业（三）基本信息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紫铜焊接重点企业（三）经营情况分析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紫铜焊接重点企业（三）主要经济指标情况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紫铜焊接重点企业（三）盈利能力情况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紫铜焊接重点企业（三）偿债能力情况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紫铜焊接重点企业（三）运营能力情况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紫铜焊接重点企业（三）成长能力情况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2025-2031年中国紫铜焊接行业产能预测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2025-2031年中国紫铜焊接行业产量预测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2025-2031年中国紫铜焊接市场需求预测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2025-2031年中国紫铜焊接行业市场规模预测</w:t>
      </w:r>
      <w:r>
        <w:rPr>
          <w:rFonts w:hint="eastAsia"/>
        </w:rPr>
        <w:br/>
      </w:r>
      <w:r>
        <w:rPr>
          <w:rFonts w:hint="eastAsia"/>
        </w:rPr>
        <w:t>　　图表 紫铜焊接行业准入条件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2025-2031年中国紫铜焊接行业信息化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2025-2031年中国紫铜焊接行业风险分析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2025-2031年中国紫铜焊接行业发展趋势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2025-2031年中国紫铜焊接市场前景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5739ebfda4950" w:history="1">
        <w:r>
          <w:rPr>
            <w:rStyle w:val="Hyperlink"/>
          </w:rPr>
          <w:t>2025-2031年中国紫铜焊接行业研究与发展前景预测报告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b5739ebfda4950" w:history="1">
        <w:r>
          <w:rPr>
            <w:rStyle w:val="Hyperlink"/>
          </w:rPr>
          <w:t>https://www.20087.com/7/55/ZiTongHanJieXianZhuangYuQianJingFenXi.html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热点：紫铜焊接工艺、紫铜焊接方法与技巧、黄铜和紫铜焊接、紫铜焊接母材很难熔化的主要原因、紫铜焊接需要助焊剂吗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44633bdf1b423c" w:history="1">
      <w:r>
        <w:rPr>
          <w:rStyle w:val="Hyperlink"/>
        </w:rPr>
        <w:t>2025-2031年中国紫铜焊接行业研究与发展前景预测报告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ZiTongHanJieXianZhuangYuQianJingFenXi.html" TargetMode="External" Id="Re2b5739ebfda49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ZiTongHanJieXianZhuangYuQianJingFenXi.html" TargetMode="External" Id="R5d44633bdf1b42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2025-03-20T06:28:51Z</dcterms:created>
  <dcterms:modified xsi:type="dcterms:W3CDTF">2025-03-20T07:28:51Z</dcterms:modified>
  <dc:subject>2025-2031年中国紫铜焊接行业研究与发展前景预测报告</dc:subject>
  <dc:title>2025-2031年中国紫铜焊接行业研究与发展前景预测报告</dc:title>
  <cp:keywords>2025-2031年中国紫铜焊接行业研究与发展前景预测报告</cp:keywords>
  <dc:description>2025-2031年中国紫铜焊接行业研究与发展前景预测报告</dc:description>
</cp:coreProperties>
</file>