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ec3fb03e04a17" w:history="1">
              <w:r>
                <w:rPr>
                  <w:rStyle w:val="Hyperlink"/>
                </w:rPr>
                <w:t>2025-2031年中国通用式清洗机行业发展调研与市场前景分析报告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ec3fb03e04a17" w:history="1">
              <w:r>
                <w:rPr>
                  <w:rStyle w:val="Hyperlink"/>
                </w:rPr>
                <w:t>2025-2031年中国通用式清洗机行业发展调研与市场前景分析报告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ec3fb03e04a17" w:history="1">
                <w:r>
                  <w:rPr>
                    <w:rStyle w:val="Hyperlink"/>
                  </w:rPr>
                  <w:t>https://www.20087.com/7/A5/TongYongShiQingXiJiShiChangQianJing.html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式清洗机作为工业和商业领域广泛应用的一种清洁设备，近年来在技术进步和市场需求的推动下，其性能和效率有了显著提升。目前，通用式清洗机不仅在清洗效果、节水节能方面有所增强，而且在自动化程度和操作便捷性方面也有所改进。例如，通过采用高压喷射技术、循环水利用系统以及智能控制系统，通用式清洗机能够在保证清洗质量的同时，大幅降低水资源消耗和人力成本。此外，随着环保意识的提高，越来越多的产品开始采用环保材料，并且在设计上考虑到了可回收性。</w:t>
      </w:r>
      <w:r>
        <w:rPr>
          <w:rFonts w:hint="eastAsia"/>
        </w:rPr>
        <w:br/>
      </w:r>
      <w:r>
        <w:rPr>
          <w:rFonts w:hint="eastAsia"/>
        </w:rPr>
        <w:t>　　未来的通用式清洗机将更加注重可持续性和智能化。一方面，随着环境保护法规的趋严，清洗机将采用更多绿色材料和技术，以减少对环境的影响。例如，通过优化设计来减少噪音污染、采用低能耗元件来降低能耗。另一方面，为了提高清洗效率和降低成本，通用式清洗机将集成更多智能化元素，如物联网技术、远程监控系统等，实现设备的远程管理和故障诊断，同时也能根据不同的清洗任务自动调节参数，提高清洗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ec3fb03e04a17" w:history="1">
        <w:r>
          <w:rPr>
            <w:rStyle w:val="Hyperlink"/>
          </w:rPr>
          <w:t>2025-2031年中国通用式清洗机行业发展调研与市场前景分析报告</w:t>
        </w:r>
      </w:hyperlink>
      <w:r>
        <w:rPr>
          <w:rFonts w:hint="eastAsia"/>
        </w:rPr>
        <w:t>》基于国家统计局及相关行业协会的详实数据，系统分析了通用式清洗机市场规模、竞争格局及通用式清洗机重点企业经营状况，梳理通用式清洗机行业技术发展现状与未来方向。报告还结合通用式清洗机市场供需变化与政策环境，对通用式清洗机行业发展前景与趋势作出科学预测，并评估通用式清洗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中国通用式清洗机行业概述</w:t>
      </w:r>
      <w:r>
        <w:rPr>
          <w:rFonts w:hint="eastAsia"/>
        </w:rPr>
        <w:br/>
      </w:r>
      <w:r>
        <w:rPr>
          <w:rFonts w:hint="eastAsia"/>
        </w:rPr>
        <w:t>　　第一节 通用式清洗机行业定义</w:t>
      </w:r>
      <w:r>
        <w:rPr>
          <w:rFonts w:hint="eastAsia"/>
        </w:rPr>
        <w:br/>
      </w:r>
      <w:r>
        <w:rPr>
          <w:rFonts w:hint="eastAsia"/>
        </w:rPr>
        <w:t>　　第二节 通用式清洗机行业发展种类</w:t>
      </w:r>
      <w:r>
        <w:rPr>
          <w:rFonts w:hint="eastAsia"/>
        </w:rPr>
        <w:br/>
      </w:r>
      <w:r>
        <w:rPr>
          <w:rFonts w:hint="eastAsia"/>
        </w:rPr>
        <w:t>　　第三节 通用式清洗机行业特征</w:t>
      </w:r>
      <w:r>
        <w:rPr>
          <w:rFonts w:hint="eastAsia"/>
        </w:rPr>
        <w:br/>
      </w:r>
      <w:r>
        <w:rPr>
          <w:rFonts w:hint="eastAsia"/>
        </w:rPr>
        <w:t>　　第四节 通用式清洗机行业发展历程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2024-2025年中国通用式清洗机行业发展环境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通用式清洗机行业相关政策及影响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中国通用式清洗机行业发展特点</w:t>
      </w:r>
      <w:r>
        <w:rPr>
          <w:rFonts w:hint="eastAsia"/>
        </w:rPr>
        <w:br/>
      </w:r>
      <w:r>
        <w:rPr>
          <w:rFonts w:hint="eastAsia"/>
        </w:rPr>
        <w:t>　　第一节 通用式清洗机行业运行分析</w:t>
      </w:r>
      <w:r>
        <w:rPr>
          <w:rFonts w:hint="eastAsia"/>
        </w:rPr>
        <w:br/>
      </w:r>
      <w:r>
        <w:rPr>
          <w:rFonts w:hint="eastAsia"/>
        </w:rPr>
        <w:t>　　第二节 中国通用式清洗机行业重要性</w:t>
      </w:r>
      <w:r>
        <w:rPr>
          <w:rFonts w:hint="eastAsia"/>
        </w:rPr>
        <w:br/>
      </w:r>
      <w:r>
        <w:rPr>
          <w:rFonts w:hint="eastAsia"/>
        </w:rPr>
        <w:t>　　第三节 通用式清洗机行业特性分析</w:t>
      </w:r>
      <w:r>
        <w:rPr>
          <w:rFonts w:hint="eastAsia"/>
        </w:rPr>
        <w:br/>
      </w:r>
      <w:r>
        <w:rPr>
          <w:rFonts w:hint="eastAsia"/>
        </w:rPr>
        <w:t>　　第四节 通用式清洗机行业发展历程</w:t>
      </w:r>
      <w:r>
        <w:rPr>
          <w:rFonts w:hint="eastAsia"/>
        </w:rPr>
        <w:br/>
      </w:r>
      <w:r>
        <w:rPr>
          <w:rFonts w:hint="eastAsia"/>
        </w:rPr>
        <w:t>　　第五节 通用式清洗机行业技术现状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中国通用式清洗机厂商市场竞争力与市场竞争格局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通用式清洗机行业竞争格局分析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中国通用式清洗机行业供需情况</w:t>
      </w:r>
      <w:r>
        <w:rPr>
          <w:rFonts w:hint="eastAsia"/>
        </w:rPr>
        <w:br/>
      </w:r>
      <w:r>
        <w:rPr>
          <w:rFonts w:hint="eastAsia"/>
        </w:rPr>
        <w:t>　　第一节 通用式清洗机行业市场需求分析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通用式清洗机行业供给能力分析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通用式清洗机行业销售状况分析</w:t>
      </w:r>
      <w:r>
        <w:rPr>
          <w:rFonts w:hint="eastAsia"/>
        </w:rPr>
        <w:br/>
      </w:r>
      <w:r>
        <w:rPr>
          <w:rFonts w:hint="eastAsia"/>
        </w:rPr>
        <w:t>　　第一节 通用式清洗机行业销售收入分析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通用式清洗机行业投资收益率分析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通用式清洗机行业产品销售成本分析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通用式清洗机行业销售税金分析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通用式清洗机行业进出口分析</w:t>
      </w:r>
      <w:r>
        <w:rPr>
          <w:rFonts w:hint="eastAsia"/>
        </w:rPr>
        <w:br/>
      </w:r>
      <w:r>
        <w:rPr>
          <w:rFonts w:hint="eastAsia"/>
        </w:rPr>
        <w:t>　　第一节 通用式清洗机行业历史进出口总量变化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一、通用式清洗机行业进口总量变化</w:t>
      </w:r>
      <w:r>
        <w:rPr>
          <w:rFonts w:hint="eastAsia"/>
        </w:rPr>
        <w:br/>
      </w:r>
      <w:r>
        <w:rPr>
          <w:rFonts w:hint="eastAsia"/>
        </w:rPr>
        <w:t>　　　　二、通用式清洗机行业出口总量变化</w:t>
      </w:r>
      <w:r>
        <w:rPr>
          <w:rFonts w:hint="eastAsia"/>
        </w:rPr>
        <w:br/>
      </w:r>
      <w:r>
        <w:rPr>
          <w:rFonts w:hint="eastAsia"/>
        </w:rPr>
        <w:t>　　　　三、通用式清洗机行业进出口差量变动情况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通用式清洗机行业历史进出口结构变化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一、通用式清洗机行业进口来源分析</w:t>
      </w:r>
      <w:r>
        <w:rPr>
          <w:rFonts w:hint="eastAsia"/>
        </w:rPr>
        <w:br/>
      </w:r>
      <w:r>
        <w:rPr>
          <w:rFonts w:hint="eastAsia"/>
        </w:rPr>
        <w:t>　　　　二、通用式清洗机行业出口去向分析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影响通用式清洗机行业进出口的主要因素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通用式清洗机行业进出口态势展望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一、通用式清洗机行业进口态势展望</w:t>
      </w:r>
      <w:r>
        <w:rPr>
          <w:rFonts w:hint="eastAsia"/>
        </w:rPr>
        <w:br/>
      </w:r>
      <w:r>
        <w:rPr>
          <w:rFonts w:hint="eastAsia"/>
        </w:rPr>
        <w:t>　　　　二、通用式清洗机行业出口态势展望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中国通用式清洗机区域市场投资状况分析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中国通用式清洗机市场发展预测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通用式清洗机重点企业发展展望</w:t>
      </w:r>
      <w:r>
        <w:rPr>
          <w:rFonts w:hint="eastAsia"/>
        </w:rPr>
        <w:br/>
      </w:r>
      <w:r>
        <w:rPr>
          <w:rFonts w:hint="eastAsia"/>
        </w:rPr>
        <w:t>　　第一节 通用式清洗机企业（一）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通用式清洗机企业（二）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通用式清洗机企业（三）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通用式清洗机企业（四）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通用式清洗机企业（五）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通用式清洗机企业（六）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中国通用式清洗机行业未来发展预测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一、2025-2031年通用式清洗机行业产能预测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二、2025-2031年通用式清洗机行业产量预测</w:t>
      </w:r>
      <w:r>
        <w:rPr>
          <w:rFonts w:hint="eastAsia"/>
        </w:rPr>
        <w:br/>
      </w:r>
      <w:r>
        <w:rPr>
          <w:rFonts w:hint="eastAsia"/>
        </w:rPr>
        <w:t>　　第二节 (中智.林)2025-2031年市场需求预测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一、2025-2031年通用式清洗机行业需求预测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二、2025-2031年通用式清洗机行业市场供需平衡预测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通用式清洗机产业链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2020-2025年中国通用式清洗机行业市场规模及增长情况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2020-2025年中国通用式清洗机行业产量及增长趋势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2020-2025年中国通用式清洗机市场需求量及增速统计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2020-2025年中国通用式清洗机行业盈利情况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2020-2025年中国通用式清洗机行业企业数量情况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2020-2025年中国通用式清洗机行业企业平均规模情况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2020-2025年中国通用式清洗机行业市场规模及增长情况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**地区通用式清洗机市场规模及增长情况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**地区通用式清洗机行业市场需求情况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通用式清洗机重点企业（一）基本信息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通用式清洗机重点企业（一）经营情况分析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通用式清洗机重点企业（一）主要经济指标情况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通用式清洗机重点企业（一）盈利能力情况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通用式清洗机重点企业（一）偿债能力情况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通用式清洗机重点企业（一）运营能力情况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通用式清洗机重点企业（一）成长能力情况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通用式清洗机重点企业（二）基本信息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通用式清洗机重点企业（二）经营情况分析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通用式清洗机重点企业（二）主要经济指标情况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通用式清洗机重点企业（二）盈利能力情况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通用式清洗机重点企业（二）偿债能力情况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通用式清洗机重点企业（二）运营能力情况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通用式清洗机重点企业（二）成长能力情况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2025-2031年中国通用式清洗机行业产量预测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2025-2031年中国通用式清洗机市场需求量预测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2025-2031年中国通用式清洗机行业市场规模预测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2025-2031年中国通用式清洗机市场前景分析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2025-2031年中国通用式清洗机行业发展趋势预测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ec3fb03e04a17" w:history="1">
        <w:r>
          <w:rPr>
            <w:rStyle w:val="Hyperlink"/>
          </w:rPr>
          <w:t>2025-2031年中国通用式清洗机行业发展调研与市场前景分析报告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ec3fb03e04a17" w:history="1">
        <w:r>
          <w:rPr>
            <w:rStyle w:val="Hyperlink"/>
          </w:rPr>
          <w:t>https://www.20087.com/7/A5/TongYongShiQingXiJiShiChangQianJing.html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热点：全自动清洗设备厂家直销、清洗机用途、清洗机配件有哪些、清洗机有几种、立式清洗机、清洗机简介、便携式清洗机、普通清洗机、移动式清洗设备有哪些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985c332d243f5" w:history="1">
      <w:r>
        <w:rPr>
          <w:rStyle w:val="Hyperlink"/>
        </w:rPr>
        <w:t>2025-2031年中国通用式清洗机行业发展调研与市场前景分析报告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TongYongShiQingXiJiShiChangQianJing.html" TargetMode="External" Id="R8a2ec3fb03e0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TongYongShiQingXiJiShiChangQianJing.html" TargetMode="External" Id="Ra32985c332d2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2024-12-20T04:31:00Z</dcterms:created>
  <dcterms:modified xsi:type="dcterms:W3CDTF">2024-12-20T05:31:00Z</dcterms:modified>
  <dc:subject>2025-2031年中国通用式清洗机行业发展调研与市场前景分析报告</dc:subject>
  <dc:title>2025-2031年中国通用式清洗机行业发展调研与市场前景分析报告</dc:title>
  <cp:keywords>2025-2031年中国通用式清洗机行业发展调研与市场前景分析报告</cp:keywords>
  <dc:description>2025-2031年中国通用式清洗机行业发展调研与市场前景分析报告</dc:description>
</cp:coreProperties>
</file>