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8980cad7d44f9" w:history="1">
              <w:r>
                <w:rPr>
                  <w:rStyle w:val="Hyperlink"/>
                </w:rPr>
                <w:t>2025-2031年中国铡切机行业调研与前景趋势预测报告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8980cad7d44f9" w:history="1">
              <w:r>
                <w:rPr>
                  <w:rStyle w:val="Hyperlink"/>
                </w:rPr>
                <w:t>2025-2031年中国铡切机行业调研与前景趋势预测报告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8980cad7d44f9" w:history="1">
                <w:r>
                  <w:rPr>
                    <w:rStyle w:val="Hyperlink"/>
                  </w:rPr>
                  <w:t>https://www.20087.com/7/35/ZhaQieJiHangYeQianJing.html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铡切机是一种用于切割和处理草料、秸秆等农业废弃物的机械设备，广泛应用于畜牧业和农业废弃物处理领域。近年来，随着机械制造技术和材料科学的进步，铡切机的性能和效率都有了显著提升。目前，铡切机不仅在切割效率和耐用性方面有所提高，还在操作便捷性和维护简易性方面进行了优化，以满足不同应用场景的需求。此外，随着对环保和资源循环利用的重视，铡切机的设计更加注重提高能效和减少环境污染。</w:t>
      </w:r>
      <w:r>
        <w:rPr>
          <w:rFonts w:hint="eastAsia"/>
        </w:rPr>
        <w:br/>
      </w:r>
      <w:r>
        <w:rPr>
          <w:rFonts w:hint="eastAsia"/>
        </w:rPr>
        <w:t>　　未来，铡切机的发展将主要集中在提高切割效率、增强智能化水平和拓宽应用领域方面。一方面，通过采用更先进的材料和制造工艺，铡切机将具备更高的切割效率和更长的使用寿命。另一方面，随着物联网和人工智能技术的应用，铡切机将集成更多的智能功能，如自动识别物料类型、智能调整切割参数等，提高设备的适应性和灵活性。此外，随着新技术的应用，铡切机将被应用于更多领域，如生物质能源生产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8980cad7d44f9" w:history="1">
        <w:r>
          <w:rPr>
            <w:rStyle w:val="Hyperlink"/>
          </w:rPr>
          <w:t>2025-2031年中国铡切机行业调研与前景趋势预测报告</w:t>
        </w:r>
      </w:hyperlink>
      <w:r>
        <w:rPr>
          <w:rFonts w:hint="eastAsia"/>
        </w:rPr>
        <w:t>》全面梳理了铡切机行业的市场规模、技术现状及产业链结构，结合数据分析了铡切机市场需求、价格动态与竞争格局，科学预测了铡切机发展趋势与市场前景，解读了行业内重点企业的战略布局与品牌影响力，同时对市场竞争与集中度进行了评估。此外，报告还细分了市场领域，揭示了铡切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铡切机行业概述</w:t>
      </w:r>
      <w:r>
        <w:rPr>
          <w:rFonts w:hint="eastAsia"/>
        </w:rPr>
        <w:br/>
      </w:r>
      <w:r>
        <w:rPr>
          <w:rFonts w:hint="eastAsia"/>
        </w:rPr>
        <w:t>　　第一节 铡切机定义与分类</w:t>
      </w:r>
      <w:r>
        <w:rPr>
          <w:rFonts w:hint="eastAsia"/>
        </w:rPr>
        <w:br/>
      </w:r>
      <w:r>
        <w:rPr>
          <w:rFonts w:hint="eastAsia"/>
        </w:rPr>
        <w:t>　　第二节 铡切机应用领域</w:t>
      </w:r>
      <w:r>
        <w:rPr>
          <w:rFonts w:hint="eastAsia"/>
        </w:rPr>
        <w:br/>
      </w:r>
      <w:r>
        <w:rPr>
          <w:rFonts w:hint="eastAsia"/>
        </w:rPr>
        <w:t>　　第三节 铡切机行业经济指标分析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铡切机产业链及经营模式分析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三、铡切机销售模式及销售渠道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全球铡切机市场发展综述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2019-2024年全球铡切机市场规模与趋势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主要国家与地区铡切机市场分析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2025-2031年全球铡切机行业发展趋势与前景预测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中国铡切机行业市场分析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2024-2025年铡切机产能与投资动态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一、国内铡切机产能及利用情况</w:t>
      </w:r>
      <w:r>
        <w:rPr>
          <w:rFonts w:hint="eastAsia"/>
        </w:rPr>
        <w:br/>
      </w:r>
      <w:r>
        <w:rPr>
          <w:rFonts w:hint="eastAsia"/>
        </w:rPr>
        <w:t>　　　　二、铡切机产能扩张与投资动态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2025-2031年铡切机行业产量统计与趋势预测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一、2019-2024年铡切机行业产量数据统计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1、2019-2024年铡切机产量及增长趋势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2、2019-2024年铡切机细分产品产量及份额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二、影响铡切机产量的关键因素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三、2025-2031年铡切机产量预测</w:t>
      </w:r>
      <w:r>
        <w:rPr>
          <w:rFonts w:hint="eastAsia"/>
        </w:rPr>
        <w:br/>
      </w:r>
      <w:r>
        <w:rPr>
          <w:rFonts w:hint="eastAsia"/>
        </w:rPr>
        <w:t>　　第三节 2025-2031年铡切机市场需求与销售分析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一、2024-2025年铡切机行业需求现状</w:t>
      </w:r>
      <w:r>
        <w:rPr>
          <w:rFonts w:hint="eastAsia"/>
        </w:rPr>
        <w:br/>
      </w:r>
      <w:r>
        <w:rPr>
          <w:rFonts w:hint="eastAsia"/>
        </w:rPr>
        <w:t>　　　　二、铡切机客户群体与需求特点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三、2019-2024年铡切机行业销售规模分析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四、2025-2031年铡切机市场增长潜力与规模预测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中国铡切机细分市场与下游应用领域分析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铡切机细分市场分析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一、2024-2025年铡切机主要细分产品市场现状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铡切机下游应用与客户群体分析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一、2024-2025年铡切机各应用领域市场现状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2024-2025年铡切机行业技术发展现状及趋势分析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铡切机行业技术发展现状分析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国内外铡切机行业技术差异与原因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铡切机行业技术发展方向、趋势预测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提升铡切机行业技术能力策略建议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铡切机价格机制与竞争策略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一、2019-2024年铡切机市场价格走势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铡切机定价策略与方法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2025-2031年铡切机价格竞争态势与趋势预测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中国铡切机行业重点区域市场研究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2024-2025年重点区域铡切机市场发展概况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三、2025-2031年铡切机行业发展潜力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2019-2024年中国铡切机行业进出口情况分析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铡切机行业进口情况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一、2019-2024年铡切机进口规模及增长情况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二、铡切机主要进口来源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铡切机行业出口情况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一、2019-2024年铡切机出口规模及增长情况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二、铡切机主要出口目的地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2019-2024年中国铡切机行业总体发展与财务状况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2019-2024年中国铡切机行业规模情况</w:t>
      </w:r>
      <w:r>
        <w:rPr>
          <w:rFonts w:hint="eastAsia"/>
        </w:rPr>
        <w:br/>
      </w:r>
      <w:r>
        <w:rPr>
          <w:rFonts w:hint="eastAsia"/>
        </w:rPr>
        <w:t>　　　　一、铡切机行业企业数量规模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二、铡切机行业从业人员规模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三、铡切机行业市场敏感性分析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2019-2024年中国铡切机行业财务能力分析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一、铡切机行业盈利能力</w:t>
      </w:r>
      <w:r>
        <w:rPr>
          <w:rFonts w:hint="eastAsia"/>
        </w:rPr>
        <w:br/>
      </w:r>
      <w:r>
        <w:rPr>
          <w:rFonts w:hint="eastAsia"/>
        </w:rPr>
        <w:t>　　　　二、铡切机行业偿债能力</w:t>
      </w:r>
      <w:r>
        <w:rPr>
          <w:rFonts w:hint="eastAsia"/>
        </w:rPr>
        <w:br/>
      </w:r>
      <w:r>
        <w:rPr>
          <w:rFonts w:hint="eastAsia"/>
        </w:rPr>
        <w:t>　　　　三、铡切机行业营运能力</w:t>
      </w:r>
      <w:r>
        <w:rPr>
          <w:rFonts w:hint="eastAsia"/>
        </w:rPr>
        <w:br/>
      </w:r>
      <w:r>
        <w:rPr>
          <w:rFonts w:hint="eastAsia"/>
        </w:rPr>
        <w:t>　　　　四、铡切机行业发展能力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铡切机行业重点企业调研分析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二、企业铡切机业务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中国铡切机行业竞争格局分析</w:t>
      </w:r>
      <w:r>
        <w:rPr>
          <w:rFonts w:hint="eastAsia"/>
        </w:rPr>
        <w:br/>
      </w:r>
      <w:r>
        <w:rPr>
          <w:rFonts w:hint="eastAsia"/>
        </w:rPr>
        <w:t>　　第一节 铡切机行业竞争格局总览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2024-2025年铡切机行业竞争力分析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2019-2024年铡切机行业企业并购活动分析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2024-2025年铡切机行业会展与招投标活动分析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一、铡切机行业会展活动及其市场影响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2025年中国铡切机企业发展企业发展策略与建议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铡切机销售模式与渠道策略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铡切机品牌与市场推广策略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铡切机研发投入与技术创新能力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铡切机合作联盟与资源整合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中国铡切机行业风险与对策</w:t>
      </w:r>
      <w:r>
        <w:rPr>
          <w:rFonts w:hint="eastAsia"/>
        </w:rPr>
        <w:br/>
      </w:r>
      <w:r>
        <w:rPr>
          <w:rFonts w:hint="eastAsia"/>
        </w:rPr>
        <w:t>　　第一节 铡切机行业SWOT分析</w:t>
      </w:r>
      <w:r>
        <w:rPr>
          <w:rFonts w:hint="eastAsia"/>
        </w:rPr>
        <w:br/>
      </w:r>
      <w:r>
        <w:rPr>
          <w:rFonts w:hint="eastAsia"/>
        </w:rPr>
        <w:t>　　　　一、铡切机行业优势</w:t>
      </w:r>
      <w:r>
        <w:rPr>
          <w:rFonts w:hint="eastAsia"/>
        </w:rPr>
        <w:br/>
      </w:r>
      <w:r>
        <w:rPr>
          <w:rFonts w:hint="eastAsia"/>
        </w:rPr>
        <w:t>　　　　二、铡切机行业劣势</w:t>
      </w:r>
      <w:r>
        <w:rPr>
          <w:rFonts w:hint="eastAsia"/>
        </w:rPr>
        <w:br/>
      </w:r>
      <w:r>
        <w:rPr>
          <w:rFonts w:hint="eastAsia"/>
        </w:rPr>
        <w:t>　　　　三、铡切机市场机会</w:t>
      </w:r>
      <w:r>
        <w:rPr>
          <w:rFonts w:hint="eastAsia"/>
        </w:rPr>
        <w:br/>
      </w:r>
      <w:r>
        <w:rPr>
          <w:rFonts w:hint="eastAsia"/>
        </w:rPr>
        <w:t>　　　　四、铡切机市场威胁</w:t>
      </w:r>
      <w:r>
        <w:rPr>
          <w:rFonts w:hint="eastAsia"/>
        </w:rPr>
        <w:br/>
      </w:r>
      <w:r>
        <w:rPr>
          <w:rFonts w:hint="eastAsia"/>
        </w:rPr>
        <w:t>　　第二节 铡切机行业风险及对策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2025-2031年中国铡切机行业前景与发展趋势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2024-2025年铡切机行业发展环境分析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一、铡切机行业主管部门与监管体制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二、铡切机行业主要法律法规及政策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三、铡切机行业标准与质量监管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2025-2031年铡切机行业发展趋势与方向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2025-2031年铡切机行业发展潜力与机遇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铡切机行业研究结论与建议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中智.林.铡切机行业发展建议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2019-2024年中国铡切机市场规模及增长情况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2019-2024年中国铡切机行业产能及增长趋势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2025-2031年中国铡切机行业产能预测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2025-2031年中国铡切机行业产量预测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2025-2031年中国铡切机行业市场需求预测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**地区铡切机行业市场需求情况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2019-2024年中国铡切机行业进口量及增速统计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2019-2024年中国铡切机行业出口量及增速统计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铡切机重点企业经营情况分析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2025年铡切机行业壁垒</w:t>
      </w:r>
      <w:r>
        <w:rPr>
          <w:rFonts w:hint="eastAsia"/>
        </w:rPr>
        <w:br/>
      </w:r>
      <w:r>
        <w:rPr>
          <w:rFonts w:hint="eastAsia"/>
        </w:rPr>
        <w:t>　　图表 2025年铡切机市场前景分析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2025-2031年中国铡切机市场需求预测</w:t>
      </w:r>
      <w:r>
        <w:rPr>
          <w:rFonts w:hint="eastAsia"/>
        </w:rPr>
        <w:br/>
      </w:r>
      <w:r>
        <w:rPr>
          <w:rFonts w:hint="eastAsia"/>
        </w:rPr>
        <w:t>　　图表 2025年铡切机发展趋势预测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8980cad7d44f9" w:history="1">
        <w:r>
          <w:rPr>
            <w:rStyle w:val="Hyperlink"/>
          </w:rPr>
          <w:t>2025-2031年中国铡切机行业调研与前景趋势预测报告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8980cad7d44f9" w:history="1">
        <w:r>
          <w:rPr>
            <w:rStyle w:val="Hyperlink"/>
          </w:rPr>
          <w:t>https://www.20087.com/7/35/ZhaQieJiHangYeQianJing.html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热点：铡草机刀片、铡切机旋切、最先进铡草揉丝机、全自动电铡刀、铡草机刀片大全图片、刨切机多少钱一台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ff483eee45ab" w:history="1">
      <w:r>
        <w:rPr>
          <w:rStyle w:val="Hyperlink"/>
        </w:rPr>
        <w:t>2025-2031年中国铡切机行业调研与前景趋势预测报告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aQieJiHangYeQianJing.html" TargetMode="External" Id="R9778980cad7d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aQieJiHangYeQianJing.html" TargetMode="External" Id="Rf544ff483eee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2025-06-11T00:04:04Z</dcterms:created>
  <dcterms:modified xsi:type="dcterms:W3CDTF">2025-06-11T01:04:04Z</dcterms:modified>
  <dc:subject>2025-2031年中国铡切机行业调研与前景趋势预测报告</dc:subject>
  <dc:title>2025-2031年中国铡切机行业调研与前景趋势预测报告</dc:title>
  <cp:keywords>2025-2031年中国铡切机行业调研与前景趋势预测报告</cp:keywords>
  <dc:description>2025-2031年中国铡切机行业调研与前景趋势预测报告</dc:description>
</cp:coreProperties>
</file>