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83394c70e48af" w:history="1">
              <w:r>
                <w:rPr>
                  <w:rStyle w:val="Hyperlink"/>
                </w:rPr>
                <w:t>2025-2031年中国传送带装载机发展现状分析与市场前景预测报告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83394c70e48af" w:history="1">
              <w:r>
                <w:rPr>
                  <w:rStyle w:val="Hyperlink"/>
                </w:rPr>
                <w:t>2025-2031年中国传送带装载机发展现状分析与市场前景预测报告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83394c70e48af" w:history="1">
                <w:r>
                  <w:rPr>
                    <w:rStyle w:val="Hyperlink"/>
                  </w:rPr>
                  <w:t>https://www.20087.com/8/35/ChuanSongDaiZhuangZaiJiDeQianJing.html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带装载机是一种用于自动化物流系统中，以实现货物高效装卸的关键设备，广泛应用于仓库管理、制造业和物流配送中心等领域。现代传送带装载机不仅在运输能力和稳定性方面有了显著提升，采用了先进的驱动技术和控制系统来提高工作效率，还在模块化设计和易维护性上进行了优化，例如开发了快速拆装组件和自诊断系统，简化了维护流程。为了适应不同的应用场景，市场上推出了各种规格的传送带装载机，从轻载运输到重型物流系统应有尽有。此外，一些高端产品还具备防滑设计和低噪音特性，增强了用户体验。</w:t>
      </w:r>
      <w:r>
        <w:rPr>
          <w:rFonts w:hint="eastAsia"/>
        </w:rPr>
        <w:br/>
      </w:r>
      <w:r>
        <w:rPr>
          <w:rFonts w:hint="eastAsia"/>
        </w:rPr>
        <w:t>　　未来，传送带装载机将更加注重高效能与智能化集成。一方面，随着智能制造理念的普及和技术进步，未来的传送带装载机有望通过联网实现自动化操作和实时监控，从而提高系统的灵活性和响应速度。例如，利用物联网（IoT）技术和大数据分析预测设备的维护需求，并提前安排维修计划以避免停机时间。另一方面，考虑到全球范围内对节能减排的关注增加，推动传送带装载机向绿色制造转型将是重要方向，包括采用环保材料和生产工艺、推广使用清洁能源等措施。同时，建立健全的服务支持体系也是未来发展的重要环节，确保用户能够充分利用新技术带来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83394c70e48af" w:history="1">
        <w:r>
          <w:rPr>
            <w:rStyle w:val="Hyperlink"/>
          </w:rPr>
          <w:t>2025-2031年中国传送带装载机发展现状分析与市场前景预测报告</w:t>
        </w:r>
      </w:hyperlink>
      <w:r>
        <w:rPr>
          <w:rFonts w:hint="eastAsia"/>
        </w:rPr>
        <w:t>》系统分析了传送带装载机行业的市场需求、市场规模及价格动态，全面梳理了传送带装载机产业链结构，并对传送带装载机细分市场进行了深入探究。报告基于详实数据，科学预测了传送带装载机市场前景与发展趋势，重点剖析了品牌竞争格局、市场集中度及重点企业的市场地位。通过SWOT分析，报告识别了行业面临的机遇与风险，并提出了针对性发展策略与建议，为传送带装载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传送带装载机行业概述</w:t>
      </w:r>
      <w:r>
        <w:rPr>
          <w:rFonts w:hint="eastAsia"/>
        </w:rPr>
        <w:br/>
      </w:r>
      <w:r>
        <w:rPr>
          <w:rFonts w:hint="eastAsia"/>
        </w:rPr>
        <w:t>　　第一节 传送带装载机定义与分类</w:t>
      </w:r>
      <w:r>
        <w:rPr>
          <w:rFonts w:hint="eastAsia"/>
        </w:rPr>
        <w:br/>
      </w:r>
      <w:r>
        <w:rPr>
          <w:rFonts w:hint="eastAsia"/>
        </w:rPr>
        <w:t>　　第二节 传送带装载机应用领域</w:t>
      </w:r>
      <w:r>
        <w:rPr>
          <w:rFonts w:hint="eastAsia"/>
        </w:rPr>
        <w:br/>
      </w:r>
      <w:r>
        <w:rPr>
          <w:rFonts w:hint="eastAsia"/>
        </w:rPr>
        <w:t>　　第三节 传送带装载机行业经济指标分析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传送带装载机产业链及经营模式分析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三、传送带装载机销售模式及销售渠道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全球传送带装载机市场发展综述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2019-2024年全球传送带装载机市场规模与趋势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主要国家与地区传送带装载机市场分析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2025-2031年全球传送带装载机行业发展趋势与前景预测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中国传送带装载机行业市场分析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2024-2025年传送带装载机产能与投资动态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一、国内传送带装载机产能及利用情况</w:t>
      </w:r>
      <w:r>
        <w:rPr>
          <w:rFonts w:hint="eastAsia"/>
        </w:rPr>
        <w:br/>
      </w:r>
      <w:r>
        <w:rPr>
          <w:rFonts w:hint="eastAsia"/>
        </w:rPr>
        <w:t>　　　　二、传送带装载机产能扩张与投资动态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2025-2031年传送带装载机行业产量统计与趋势预测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一、2019-2024年传送带装载机行业产量数据统计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1、2019-2024年传送带装载机产量及增长趋势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2、2019-2024年传送带装载机细分产品产量及份额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二、影响传送带装载机产量的关键因素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三、2025-2031年传送带装载机产量预测</w:t>
      </w:r>
      <w:r>
        <w:rPr>
          <w:rFonts w:hint="eastAsia"/>
        </w:rPr>
        <w:br/>
      </w:r>
      <w:r>
        <w:rPr>
          <w:rFonts w:hint="eastAsia"/>
        </w:rPr>
        <w:t>　　第三节 2025-2031年传送带装载机市场需求与销售分析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一、2024-2025年传送带装载机行业需求现状</w:t>
      </w:r>
      <w:r>
        <w:rPr>
          <w:rFonts w:hint="eastAsia"/>
        </w:rPr>
        <w:br/>
      </w:r>
      <w:r>
        <w:rPr>
          <w:rFonts w:hint="eastAsia"/>
        </w:rPr>
        <w:t>　　　　二、传送带装载机客户群体与需求特点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三、2019-2024年传送带装载机行业销售规模分析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四、2025-2031年传送带装载机市场增长潜力与规模预测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中国传送带装载机细分市场与下游应用领域分析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传送带装载机细分市场分析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一、2024-2025年传送带装载机主要细分产品市场现状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传送带装载机下游应用与客户群体分析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一、2024-2025年传送带装载机各应用领域市场现状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2024-2025年传送带装载机行业技术发展现状及趋势分析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传送带装载机行业技术发展现状分析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国内外传送带装载机行业技术差异与原因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传送带装载机行业技术发展方向、趋势预测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提升传送带装载机行业技术能力策略建议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传送带装载机价格机制与竞争策略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一、2019-2024年传送带装载机市场价格走势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传送带装载机定价策略与方法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2025-2031年传送带装载机价格竞争态势与趋势预测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中国传送带装载机行业重点区域市场研究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2024-2025年重点区域传送带装载机市场发展概况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二、2019-2024年传送带装载机市场需求规模情况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三、2025-2031年传送带装载机行业发展潜力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二、2019-2024年传送带装载机市场需求规模情况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三、2025-2031年传送带装载机行业发展潜力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二、2019-2024年传送带装载机市场需求规模情况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三、2025-2031年传送带装载机行业发展潜力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二、2019-2024年传送带装载机市场需求规模情况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三、2025-2031年传送带装载机行业发展潜力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二、2019-2024年传送带装载机市场需求规模情况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三、2025-2031年传送带装载机行业发展潜力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2019-2024年中国传送带装载机行业进出口情况分析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传送带装载机行业进口情况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一、2019-2024年传送带装载机进口规模及增长情况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二、传送带装载机主要进口来源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传送带装载机行业出口情况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一、2019-2024年传送带装载机出口规模及增长情况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二、传送带装载机主要出口目的地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2019-2024年中国传送带装载机行业总体发展与财务状况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2019-2024年中国传送带装载机行业规模情况</w:t>
      </w:r>
      <w:r>
        <w:rPr>
          <w:rFonts w:hint="eastAsia"/>
        </w:rPr>
        <w:br/>
      </w:r>
      <w:r>
        <w:rPr>
          <w:rFonts w:hint="eastAsia"/>
        </w:rPr>
        <w:t>　　　　一、传送带装载机行业企业数量规模</w:t>
      </w:r>
      <w:r>
        <w:rPr>
          <w:rFonts w:hint="eastAsia"/>
        </w:rPr>
        <w:br/>
      </w:r>
      <w:r>
        <w:rPr>
          <w:rFonts w:hint="eastAsia"/>
        </w:rPr>
        <w:t>　　　　二、传送带装载机行业从业人员规模</w:t>
      </w:r>
      <w:r>
        <w:rPr>
          <w:rFonts w:hint="eastAsia"/>
        </w:rPr>
        <w:br/>
      </w:r>
      <w:r>
        <w:rPr>
          <w:rFonts w:hint="eastAsia"/>
        </w:rPr>
        <w:t>　　　　三、传送带装载机行业市场敏感性分析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2019-2024年中国传送带装载机行业财务能力分析</w:t>
      </w:r>
      <w:r>
        <w:rPr>
          <w:rFonts w:hint="eastAsia"/>
        </w:rPr>
        <w:br/>
      </w:r>
      <w:r>
        <w:rPr>
          <w:rFonts w:hint="eastAsia"/>
        </w:rPr>
        <w:t>　　　　一、传送带装载机行业盈利能力</w:t>
      </w:r>
      <w:r>
        <w:rPr>
          <w:rFonts w:hint="eastAsia"/>
        </w:rPr>
        <w:br/>
      </w:r>
      <w:r>
        <w:rPr>
          <w:rFonts w:hint="eastAsia"/>
        </w:rPr>
        <w:t>　　　　二、传送带装载机行业偿债能力</w:t>
      </w:r>
      <w:r>
        <w:rPr>
          <w:rFonts w:hint="eastAsia"/>
        </w:rPr>
        <w:br/>
      </w:r>
      <w:r>
        <w:rPr>
          <w:rFonts w:hint="eastAsia"/>
        </w:rPr>
        <w:t>　　　　三、传送带装载机行业营运能力</w:t>
      </w:r>
      <w:r>
        <w:rPr>
          <w:rFonts w:hint="eastAsia"/>
        </w:rPr>
        <w:br/>
      </w:r>
      <w:r>
        <w:rPr>
          <w:rFonts w:hint="eastAsia"/>
        </w:rPr>
        <w:t>　　　　四、传送带装载机行业发展能力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传送带装载机行业重点企业调研分析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二、企业传送带装载机业务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二、企业传送带装载机业务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二、企业传送带装载机业务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二、企业传送带装载机业务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二、企业传送带装载机业务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二、企业传送带装载机业务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中国传送带装载机行业竞争格局分析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传送带装载机行业竞争格局总览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2024-2025年传送带装载机行业竞争力分析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2019-2024年传送带装载机行业企业并购活动分析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2024-2025年传送带装载机行业会展与招投标活动分析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一、传送带装载机行业会展活动及其市场影响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2025年中国传送带装载机企业发展企业发展策略与建议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传送带装载机销售模式与渠道策略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传送带装载机品牌与市场推广策略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传送带装载机研发投入与技术创新能力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传送带装载机合作联盟与资源整合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中国传送带装载机行业风险与对策</w:t>
      </w:r>
      <w:r>
        <w:rPr>
          <w:rFonts w:hint="eastAsia"/>
        </w:rPr>
        <w:br/>
      </w:r>
      <w:r>
        <w:rPr>
          <w:rFonts w:hint="eastAsia"/>
        </w:rPr>
        <w:t>　　第一节 传送带装载机行业SWOT分析</w:t>
      </w:r>
      <w:r>
        <w:rPr>
          <w:rFonts w:hint="eastAsia"/>
        </w:rPr>
        <w:br/>
      </w:r>
      <w:r>
        <w:rPr>
          <w:rFonts w:hint="eastAsia"/>
        </w:rPr>
        <w:t>　　　　一、传送带装载机行业优势</w:t>
      </w:r>
      <w:r>
        <w:rPr>
          <w:rFonts w:hint="eastAsia"/>
        </w:rPr>
        <w:br/>
      </w:r>
      <w:r>
        <w:rPr>
          <w:rFonts w:hint="eastAsia"/>
        </w:rPr>
        <w:t>　　　　二、传送带装载机行业劣势</w:t>
      </w:r>
      <w:r>
        <w:rPr>
          <w:rFonts w:hint="eastAsia"/>
        </w:rPr>
        <w:br/>
      </w:r>
      <w:r>
        <w:rPr>
          <w:rFonts w:hint="eastAsia"/>
        </w:rPr>
        <w:t>　　　　三、传送带装载机市场机会</w:t>
      </w:r>
      <w:r>
        <w:rPr>
          <w:rFonts w:hint="eastAsia"/>
        </w:rPr>
        <w:br/>
      </w:r>
      <w:r>
        <w:rPr>
          <w:rFonts w:hint="eastAsia"/>
        </w:rPr>
        <w:t>　　　　四、传送带装载机市场威胁</w:t>
      </w:r>
      <w:r>
        <w:rPr>
          <w:rFonts w:hint="eastAsia"/>
        </w:rPr>
        <w:br/>
      </w:r>
      <w:r>
        <w:rPr>
          <w:rFonts w:hint="eastAsia"/>
        </w:rPr>
        <w:t>　　第二节 传送带装载机行业风险及对策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2025-2031年中国传送带装载机行业前景与发展趋势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2024-2025年传送带装载机行业发展环境分析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一、传送带装载机行业主管部门与监管体制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二、传送带装载机行业主要法律法规及政策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三、传送带装载机行业标准与质量监管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2025-2031年传送带装载机行业发展趋势与方向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2025-2031年传送带装载机行业发展潜力与机遇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传送带装载机行业研究结论与建议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中智-林-：传送带装载机行业发展建议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2019-2024年中国传送带装载机市场规模及增长情况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2019-2024年中国传送带装载机行业产能及增长趋势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2025-2031年中国传送带装载机行业产能预测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2019-2024年中国传送带装载机行业产量及增长趋势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2025-2031年中国传送带装载机行业产量预测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2019-2024年中国传送带装载机行业市场需求及增长情况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2025-2031年中国传送带装载机行业市场需求预测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2019-2024年中国传送带装载机行业利润及增长情况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**地区传送带装载机市场规模及增长情况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**地区传送带装载机行业市场需求情况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**地区传送带装载机市场规模及增长情况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**地区传送带装载机行业市场需求情况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2019-2024年中国传送带装载机行业进口量及增速统计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2019-2024年中国传送带装载机行业出口量及增速统计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传送带装载机重点企业经营情况分析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2025年传送带装载机行业壁垒</w:t>
      </w:r>
      <w:r>
        <w:rPr>
          <w:rFonts w:hint="eastAsia"/>
        </w:rPr>
        <w:br/>
      </w:r>
      <w:r>
        <w:rPr>
          <w:rFonts w:hint="eastAsia"/>
        </w:rPr>
        <w:t>　　图表 2025年传送带装载机市场前景分析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2025-2031年中国传送带装载机市场需求预测</w:t>
      </w:r>
      <w:r>
        <w:rPr>
          <w:rFonts w:hint="eastAsia"/>
        </w:rPr>
        <w:br/>
      </w:r>
      <w:r>
        <w:rPr>
          <w:rFonts w:hint="eastAsia"/>
        </w:rPr>
        <w:t>　　图表 2025年传送带装载机发展趋势预测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83394c70e48af" w:history="1">
        <w:r>
          <w:rPr>
            <w:rStyle w:val="Hyperlink"/>
          </w:rPr>
          <w:t>2025-2031年中国传送带装载机发展现状分析与市场前景预测报告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83394c70e48af" w:history="1">
        <w:r>
          <w:rPr>
            <w:rStyle w:val="Hyperlink"/>
          </w:rPr>
          <w:t>https://www.20087.com/8/35/ChuanSongDaiZhuangZaiJiDeQianJing.html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热点：集装箱装卸车装载机、装车用的传送带机子、轮胎式装载机图片、装卸传送带、装车传送带输送机、装车传送带、装载机有安全带吗、装卸传送机、装车卸车输送机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b4c1c5c5249b3" w:history="1">
      <w:r>
        <w:rPr>
          <w:rStyle w:val="Hyperlink"/>
        </w:rPr>
        <w:t>2025-2031年中国传送带装载机发展现状分析与市场前景预测报告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uanSongDaiZhuangZaiJiDeQianJing.html" TargetMode="External" Id="R07983394c70e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uanSongDaiZhuangZaiJiDeQianJing.html" TargetMode="External" Id="R915b4c1c5c52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2025-04-18T06:18:28Z</dcterms:created>
  <dcterms:modified xsi:type="dcterms:W3CDTF">2025-04-18T07:18:28Z</dcterms:modified>
  <dc:subject>2025-2031年中国传送带装载机发展现状分析与市场前景预测报告</dc:subject>
  <dc:title>2025-2031年中国传送带装载机发展现状分析与市场前景预测报告</dc:title>
  <cp:keywords>2025-2031年中国传送带装载机发展现状分析与市场前景预测报告</cp:keywords>
  <dc:description>2025-2031年中国传送带装载机发展现状分析与市场前景预测报告</dc:description>
</cp:coreProperties>
</file>