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ca428b104a3b" w:history="1">
              <w:r>
                <w:rPr>
                  <w:rStyle w:val="Hyperlink"/>
                </w:rPr>
                <w:t>2024-2030年全球与中国悬浮电磁铁发展现状及前景趋势预测报告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ca428b104a3b" w:history="1">
              <w:r>
                <w:rPr>
                  <w:rStyle w:val="Hyperlink"/>
                </w:rPr>
                <w:t>2024-2030年全球与中国悬浮电磁铁发展现状及前景趋势预测报告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bca428b104a3b" w:history="1">
                <w:r>
                  <w:rPr>
                    <w:rStyle w:val="Hyperlink"/>
                  </w:rPr>
                  <w:t>https://www.20087.com/8/25/XuanFuDianCiTieShiChangQianJing.html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电磁铁是一种重要的电磁装置，广泛应用于磁悬浮列车、精密加工、自动化设备等领域。近年来，随着电磁技术的进步和市场需求的增长，悬浮电磁铁市场需求持续增长。目前，悬浮电磁铁不仅在电磁效率和稳定性上实现了优化，还在提高操作便捷性和降低成本方面进行了改进。例如，通过采用更高性能的磁性材料和更精细的绕组技术，提高了电磁铁的工作效率和稳定性；通过引入更友好的控制面板和模块化设计，增强了产品的操作便捷性和互换性。此外，随着消费者对高效能和低能耗的需求增加，悬浮电磁铁的设计更加注重能效和环境适应性。</w:t>
      </w:r>
      <w:r>
        <w:rPr>
          <w:rFonts w:hint="eastAsia"/>
        </w:rPr>
        <w:br/>
      </w:r>
      <w:r>
        <w:rPr>
          <w:rFonts w:hint="eastAsia"/>
        </w:rPr>
        <w:t>　　未来，悬浮电磁铁的发展将更加注重技术创新和服务优化。一方面，随着新材料和新技术的应用，悬浮电磁铁将采用更多高性能的材料和技术，如新型磁性材料和智能控制系统，以提高其综合性能和能效。另一方面，随着工业自动化和智能制造技术的发展，悬浮电磁铁将更多地集成智能化功能，如通过物联网技术实现远程监控和智能故障诊断，提高系统的智能化水平。此外，随着对可持续发展目标的重视，悬浮电磁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ca428b104a3b" w:history="1">
        <w:r>
          <w:rPr>
            <w:rStyle w:val="Hyperlink"/>
          </w:rPr>
          <w:t>2024-2030年全球与中国悬浮电磁铁发展现状及前景趋势预测报告</w:t>
        </w:r>
      </w:hyperlink>
      <w:r>
        <w:rPr>
          <w:rFonts w:hint="eastAsia"/>
        </w:rPr>
        <w:t>》全面分析了悬浮电磁铁行业的现状，深入探讨了悬浮电磁铁市场需求、市场规模及价格波动。悬浮电磁铁报告探讨了产业链关键环节，并对悬浮电磁铁各细分市场进行了研究。同时，基于权威数据和专业分析，科学预测了悬浮电磁铁市场前景与发展趋势。此外，还评估了悬浮电磁铁重点企业的经营状况，包括品牌影响力、市场集中度以及竞争格局，并审慎剖析了潜在风险与机遇。悬浮电磁铁报告以其专业性、科学性和权威性，成为悬浮电磁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悬浮电磁铁行业发展综述</w:t>
      </w:r>
      <w:r>
        <w:rPr>
          <w:rFonts w:hint="eastAsia"/>
        </w:rPr>
        <w:br/>
      </w:r>
      <w:r>
        <w:rPr>
          <w:rFonts w:hint="eastAsia"/>
        </w:rPr>
        <w:t>　　1.1 悬浮电磁铁行业概述及统计范围</w:t>
      </w:r>
      <w:r>
        <w:rPr>
          <w:rFonts w:hint="eastAsia"/>
        </w:rPr>
        <w:br/>
      </w:r>
      <w:r>
        <w:rPr>
          <w:rFonts w:hint="eastAsia"/>
        </w:rPr>
        <w:t>　　1.2 悬浮电磁铁行业主要产品分类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不同产品类型悬浮电磁铁增长趋势2022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手动清洁型</w:t>
      </w:r>
      <w:r>
        <w:rPr>
          <w:rFonts w:hint="eastAsia"/>
        </w:rPr>
        <w:br/>
      </w:r>
      <w:r>
        <w:rPr>
          <w:rFonts w:hint="eastAsia"/>
        </w:rPr>
        <w:t>　　　　1.2.3 自动清洁式</w:t>
      </w:r>
      <w:r>
        <w:rPr>
          <w:rFonts w:hint="eastAsia"/>
        </w:rPr>
        <w:br/>
      </w:r>
      <w:r>
        <w:rPr>
          <w:rFonts w:hint="eastAsia"/>
        </w:rPr>
        <w:t>　　1.3 悬浮电磁铁下游市场应用及需求分析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不同应用悬浮电磁铁增长趋势2022 vs 2023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循环利用产业</w:t>
      </w:r>
      <w:r>
        <w:rPr>
          <w:rFonts w:hint="eastAsia"/>
        </w:rPr>
        <w:br/>
      </w:r>
      <w:r>
        <w:rPr>
          <w:rFonts w:hint="eastAsia"/>
        </w:rPr>
        <w:t>　　　　1.3.4 塑料和陶瓷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煤矿</w:t>
      </w:r>
      <w:r>
        <w:rPr>
          <w:rFonts w:hint="eastAsia"/>
        </w:rPr>
        <w:br/>
      </w:r>
      <w:r>
        <w:rPr>
          <w:rFonts w:hint="eastAsia"/>
        </w:rPr>
        <w:t>　　　　1.3.7 中西药品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悬浮电磁铁行业发展总体概况</w:t>
      </w:r>
      <w:r>
        <w:rPr>
          <w:rFonts w:hint="eastAsia"/>
        </w:rPr>
        <w:br/>
      </w:r>
      <w:r>
        <w:rPr>
          <w:rFonts w:hint="eastAsia"/>
        </w:rPr>
        <w:t>　　　　1.4.2 悬浮电磁铁行业发展主要特点</w:t>
      </w:r>
      <w:r>
        <w:rPr>
          <w:rFonts w:hint="eastAsia"/>
        </w:rPr>
        <w:br/>
      </w:r>
      <w:r>
        <w:rPr>
          <w:rFonts w:hint="eastAsia"/>
        </w:rPr>
        <w:t>　　　　1.4.3 悬浮电磁铁行业发展影响因素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全球悬浮电磁铁行业供需及预测分析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全球悬浮电磁铁总产能、产量、产值及需求分析（2018-2023年）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中国悬浮电磁铁总产能、产量、产值及需求分析（2018-2023年）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全球主要地区悬浮电磁铁供需及预测分析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全球主要地区悬浮电磁铁产值分析（2018-2023年）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全球主要地区悬浮电磁铁产量分析（2018-2023年）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全球主要地区悬浮电磁铁价格分析（2018-2023年）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全球主要地区悬浮电磁铁消费格局及预测分析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全球主要厂商悬浮电磁铁产能、产量及产值分析（2018-2023年）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全球主要厂商总部及悬浮电磁铁产地分布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全球主要厂商悬浮电磁铁产品类型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中国本土主要厂商悬浮电磁铁产量及产值分析（2018-2023年）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中国市场悬浮电磁铁销售情况分析</w:t>
      </w:r>
      <w:r>
        <w:rPr>
          <w:rFonts w:hint="eastAsia"/>
        </w:rPr>
        <w:br/>
      </w:r>
      <w:r>
        <w:rPr>
          <w:rFonts w:hint="eastAsia"/>
        </w:rPr>
        <w:t>　　3.3 悬浮电磁铁行业波特五力分析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不同产品类型悬浮电磁铁分析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全球市场不同产品类型悬浮电磁铁产量（2018-2023年）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全球市场不同产品类型悬浮电磁铁产量及市场份额（2018-2023年）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全球市场不同产品类型悬浮电磁铁产量预测（2018-2023年）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全球市场不同产品类型悬浮电磁铁规模（2018-2023年）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全球市场不同产品类型悬浮电磁铁规模及市场份额（2018-2023年）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全球市场不同产品类型悬浮电磁铁规模预测（2018-2023年）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全球市场不同产品类型悬浮电磁铁价格走势（2018-2023年）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不同应用悬浮电磁铁分析</w:t>
      </w:r>
      <w:r>
        <w:rPr>
          <w:rFonts w:hint="eastAsia"/>
        </w:rPr>
        <w:br/>
      </w:r>
      <w:r>
        <w:rPr>
          <w:rFonts w:hint="eastAsia"/>
        </w:rPr>
        <w:t>　　5.1 全球市场不同应用悬浮电磁铁产量（2018-2023年）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全球市场不同应用悬浮电磁铁产量及市场份额（2018-2023年）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全球市场不同应用悬浮电磁铁产量预测（2018-2023年）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全球市场不同应用悬浮电磁铁规模（2018-2023年）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全球市场不同应用悬浮电磁铁规模及市场份额（2018-2023年）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全球市场不同应用悬浮电磁铁规模预测（2018-2023年）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全球市场不同应用悬浮电磁铁价格走势（2018-2023年）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中国悬浮电磁铁行业政策环境分析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政策环境对悬浮电磁铁行业的影响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悬浮电磁铁行业经济环境分析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经济环境对悬浮电磁铁行业的影响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悬浮电磁铁行业产业链简介</w:t>
      </w:r>
      <w:r>
        <w:rPr>
          <w:rFonts w:hint="eastAsia"/>
        </w:rPr>
        <w:br/>
      </w:r>
      <w:r>
        <w:rPr>
          <w:rFonts w:hint="eastAsia"/>
        </w:rPr>
        <w:t>　　7.3 悬浮电磁铁行业供应链分析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上下游行业对悬浮电磁铁行业的影响</w:t>
      </w:r>
      <w:r>
        <w:rPr>
          <w:rFonts w:hint="eastAsia"/>
        </w:rPr>
        <w:br/>
      </w:r>
      <w:r>
        <w:rPr>
          <w:rFonts w:hint="eastAsia"/>
        </w:rPr>
        <w:t>　　7.4 悬浮电磁铁行业采购模式</w:t>
      </w:r>
      <w:r>
        <w:rPr>
          <w:rFonts w:hint="eastAsia"/>
        </w:rPr>
        <w:br/>
      </w:r>
      <w:r>
        <w:rPr>
          <w:rFonts w:hint="eastAsia"/>
        </w:rPr>
        <w:t>　　7.5 悬浮电磁铁行业生产模式</w:t>
      </w:r>
      <w:r>
        <w:rPr>
          <w:rFonts w:hint="eastAsia"/>
        </w:rPr>
        <w:br/>
      </w:r>
      <w:r>
        <w:rPr>
          <w:rFonts w:hint="eastAsia"/>
        </w:rPr>
        <w:t>　　7.6 悬浮电磁铁行业销售模式及销售渠道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全球市场主要悬浮电磁铁厂商简介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重点企业（13）悬浮电磁铁产量、产值、价格及毛利率（2018-2023年）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按照不同产品类型，悬浮电磁铁主要可以分为如下几个类别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不同产品类型悬浮电磁铁增长趋势2022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从不同应用，悬浮电磁铁主要包括如下几个方面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不同应用悬浮电磁铁增长趋势2022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悬浮电磁铁行业发展主要特点</w:t>
      </w:r>
      <w:r>
        <w:rPr>
          <w:rFonts w:hint="eastAsia"/>
        </w:rPr>
        <w:br/>
      </w:r>
      <w:r>
        <w:rPr>
          <w:rFonts w:hint="eastAsia"/>
        </w:rPr>
        <w:t>　　表6 悬浮电磁铁行业发展有利因素分析</w:t>
      </w:r>
      <w:r>
        <w:rPr>
          <w:rFonts w:hint="eastAsia"/>
        </w:rPr>
        <w:br/>
      </w:r>
      <w:r>
        <w:rPr>
          <w:rFonts w:hint="eastAsia"/>
        </w:rPr>
        <w:t>　　表7 悬浮电磁铁行业发展不利因素分析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进入悬浮电磁铁行业壁垒</w:t>
      </w:r>
      <w:r>
        <w:rPr>
          <w:rFonts w:hint="eastAsia"/>
        </w:rPr>
        <w:br/>
      </w:r>
      <w:r>
        <w:rPr>
          <w:rFonts w:hint="eastAsia"/>
        </w:rPr>
        <w:t>　　表9 悬浮电磁铁发展趋势及建议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全球主要地区悬浮电磁铁产值（百万美元）：2018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全球主要地区悬浮电磁铁产值列表（2018-2023年）&amp;（百万美元）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全球主要地区悬浮电磁铁产值（2018-2023年）&amp;（百万美元）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全球主要地区悬浮电磁铁产量（2018-2023年）&amp;（台）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全球主要地区悬浮电磁铁产量（2018-2023年）&amp;（台）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全球主要地区悬浮电磁铁消费量（2018-2023年）&amp;（台）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全球主要地区悬浮电磁铁消费量（2018-2023年）&amp;（台）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北美悬浮电磁铁基本情况分析</w:t>
      </w:r>
      <w:r>
        <w:rPr>
          <w:rFonts w:hint="eastAsia"/>
        </w:rPr>
        <w:br/>
      </w:r>
      <w:r>
        <w:rPr>
          <w:rFonts w:hint="eastAsia"/>
        </w:rPr>
        <w:t>　　表18 欧洲悬浮电磁铁基本情况分析</w:t>
      </w:r>
      <w:r>
        <w:rPr>
          <w:rFonts w:hint="eastAsia"/>
        </w:rPr>
        <w:br/>
      </w:r>
      <w:r>
        <w:rPr>
          <w:rFonts w:hint="eastAsia"/>
        </w:rPr>
        <w:t>　　表19 亚太悬浮电磁铁基本情况分析</w:t>
      </w:r>
      <w:r>
        <w:rPr>
          <w:rFonts w:hint="eastAsia"/>
        </w:rPr>
        <w:br/>
      </w:r>
      <w:r>
        <w:rPr>
          <w:rFonts w:hint="eastAsia"/>
        </w:rPr>
        <w:t>　　表20 拉美悬浮电磁铁基本情况分析</w:t>
      </w:r>
      <w:r>
        <w:rPr>
          <w:rFonts w:hint="eastAsia"/>
        </w:rPr>
        <w:br/>
      </w:r>
      <w:r>
        <w:rPr>
          <w:rFonts w:hint="eastAsia"/>
        </w:rPr>
        <w:t>　　表21 中东及非洲悬浮电磁铁基本情况分析</w:t>
      </w:r>
      <w:r>
        <w:rPr>
          <w:rFonts w:hint="eastAsia"/>
        </w:rPr>
        <w:br/>
      </w:r>
      <w:r>
        <w:rPr>
          <w:rFonts w:hint="eastAsia"/>
        </w:rPr>
        <w:t>　　表22 中国市场悬浮电磁铁出口目的地、占比及产品结构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中国市场悬浮电磁铁出口来源、占比及产品结构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全球主要厂商悬浮电磁铁产能及市场份额（2018-2023年）&amp;（台）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全球主要厂商悬浮电磁铁产量及市场份额（2018-2023年）&amp;（台）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全球主要厂商悬浮电磁铁产值及市场份额（2018-2023年）&amp;（百万美元）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2024年全球主要厂商悬浮电磁铁产量及产值排名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全球主要厂商悬浮电磁铁产品出厂价格（2018-2023年）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全球主要厂商悬浮电磁铁产地分布及商业化日期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全球主要厂商悬浮电磁铁产品类型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中国主要厂商悬浮电磁铁产量及市场份额（2018-2023年）&amp;（台）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中国主要厂商悬浮电磁铁产值及市场份额（2018-2023年）&amp;（百万美元）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2024年中国本土主要悬浮电磁铁厂商排名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2024年中国市场主要厂商悬浮电磁铁销量排名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全球市场不同产品类型悬浮电磁铁产量（2018-2023年）&amp;（台）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全球市场不同产品类型悬浮电磁铁产量市场份额（2018-2023年）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全球市场不同产品类型悬浮电磁铁产量预测（2018-2023年）&amp;（台）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全球市场不同产品类型悬浮电磁铁产量市场份额预测（2018-2023年）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全球市场不同产品类型悬浮电磁铁规模（2018-2023年）&amp;（百万美元）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全球市场不同产品类型悬浮电磁铁规模市场份额（2018-2023年）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全球市场不同产品类型悬浮电磁铁规模预测（2018-2023年）&amp;（百万美元）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全球市场不同产品类型悬浮电磁铁规模市场份额预测（2018-2023年）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全球市场不同应用悬浮电磁铁产量（2018-2023年）&amp;（台）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全球市场不同应用悬浮电磁铁产量市场份额（2018-2023年）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全球市场不同应用悬浮电磁铁产量预测（2018-2023年）&amp;（台）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全球市场不同应用悬浮电磁铁产量市场份额预测（2018-2023年）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全球市场不同应用悬浮电磁铁规模（2018-2023年）&amp;（百万美元）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全球市场不同应用悬浮电磁铁规模市场份额（2018-2023年）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全球市场不同应用悬浮电磁铁规模预测（2018-2023年）&amp;（百万美元）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全球市场不同应用悬浮电磁铁规模市场份额预测（2018-2023年）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悬浮电磁铁行业技术发展趋势</w:t>
      </w:r>
      <w:r>
        <w:rPr>
          <w:rFonts w:hint="eastAsia"/>
        </w:rPr>
        <w:br/>
      </w:r>
      <w:r>
        <w:rPr>
          <w:rFonts w:hint="eastAsia"/>
        </w:rPr>
        <w:t>　　表54 悬浮电磁铁行业供应链分析</w:t>
      </w:r>
      <w:r>
        <w:rPr>
          <w:rFonts w:hint="eastAsia"/>
        </w:rPr>
        <w:br/>
      </w:r>
      <w:r>
        <w:rPr>
          <w:rFonts w:hint="eastAsia"/>
        </w:rPr>
        <w:t>　　表55 悬浮电磁铁上游原料供应商</w:t>
      </w:r>
      <w:r>
        <w:rPr>
          <w:rFonts w:hint="eastAsia"/>
        </w:rPr>
        <w:br/>
      </w:r>
      <w:r>
        <w:rPr>
          <w:rFonts w:hint="eastAsia"/>
        </w:rPr>
        <w:t>　　表56 悬浮电磁铁行业下游客户分析</w:t>
      </w:r>
      <w:r>
        <w:rPr>
          <w:rFonts w:hint="eastAsia"/>
        </w:rPr>
        <w:br/>
      </w:r>
      <w:r>
        <w:rPr>
          <w:rFonts w:hint="eastAsia"/>
        </w:rPr>
        <w:t>　　表57 悬浮电磁铁行业主要下游客户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上下游行业对悬浮电磁铁行业的影响</w:t>
      </w:r>
      <w:r>
        <w:rPr>
          <w:rFonts w:hint="eastAsia"/>
        </w:rPr>
        <w:br/>
      </w:r>
      <w:r>
        <w:rPr>
          <w:rFonts w:hint="eastAsia"/>
        </w:rPr>
        <w:t>　　表59 悬浮电磁铁行业主要经销商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重点企业（13）悬浮电磁铁生产基地、总部及市场地位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重点企业（13）悬浮电磁铁产品规格、参数及市场应用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重点企业（13）悬浮电磁铁产量（台）、产值（百万美元）、价格及毛利率（2018-2023年）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中国不同产品类型悬浮电磁铁产量市场份额2022 &amp; 2023</w:t>
      </w:r>
      <w:r>
        <w:rPr>
          <w:rFonts w:hint="eastAsia"/>
        </w:rPr>
        <w:br/>
      </w:r>
      <w:r>
        <w:rPr>
          <w:rFonts w:hint="eastAsia"/>
        </w:rPr>
        <w:t>　　图2 手动清洁型产品图片</w:t>
      </w:r>
      <w:r>
        <w:rPr>
          <w:rFonts w:hint="eastAsia"/>
        </w:rPr>
        <w:br/>
      </w:r>
      <w:r>
        <w:rPr>
          <w:rFonts w:hint="eastAsia"/>
        </w:rPr>
        <w:t>　　图3 自动清洁式产品图片</w:t>
      </w:r>
      <w:r>
        <w:rPr>
          <w:rFonts w:hint="eastAsia"/>
        </w:rPr>
        <w:br/>
      </w:r>
      <w:r>
        <w:rPr>
          <w:rFonts w:hint="eastAsia"/>
        </w:rPr>
        <w:t>　　图4 中国不同应用悬浮电磁铁消费量市场份额2022 vs 2023</w:t>
      </w:r>
      <w:r>
        <w:rPr>
          <w:rFonts w:hint="eastAsia"/>
        </w:rPr>
        <w:br/>
      </w:r>
      <w:r>
        <w:rPr>
          <w:rFonts w:hint="eastAsia"/>
        </w:rPr>
        <w:t>　　图5 矿业</w:t>
      </w:r>
      <w:r>
        <w:rPr>
          <w:rFonts w:hint="eastAsia"/>
        </w:rPr>
        <w:br/>
      </w:r>
      <w:r>
        <w:rPr>
          <w:rFonts w:hint="eastAsia"/>
        </w:rPr>
        <w:t>　　图6 循环利用产业</w:t>
      </w:r>
      <w:r>
        <w:rPr>
          <w:rFonts w:hint="eastAsia"/>
        </w:rPr>
        <w:br/>
      </w:r>
      <w:r>
        <w:rPr>
          <w:rFonts w:hint="eastAsia"/>
        </w:rPr>
        <w:t>　　图7 塑料和陶瓷</w:t>
      </w:r>
      <w:r>
        <w:rPr>
          <w:rFonts w:hint="eastAsia"/>
        </w:rPr>
        <w:br/>
      </w:r>
      <w:r>
        <w:rPr>
          <w:rFonts w:hint="eastAsia"/>
        </w:rPr>
        <w:t>　　图8 食品工业</w:t>
      </w:r>
      <w:r>
        <w:rPr>
          <w:rFonts w:hint="eastAsia"/>
        </w:rPr>
        <w:br/>
      </w:r>
      <w:r>
        <w:rPr>
          <w:rFonts w:hint="eastAsia"/>
        </w:rPr>
        <w:t>　　图9 煤矿</w:t>
      </w:r>
      <w:r>
        <w:rPr>
          <w:rFonts w:hint="eastAsia"/>
        </w:rPr>
        <w:br/>
      </w:r>
      <w:r>
        <w:rPr>
          <w:rFonts w:hint="eastAsia"/>
        </w:rPr>
        <w:t>　　图10 中西药品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全球悬浮电磁铁总产能及产量（2018-2023年）&amp;（台）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全球悬浮电磁铁产值（2018-2023年）&amp;（百万美元）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全球悬浮电磁铁总需求量（2018-2023年）&amp;（台）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中国悬浮电磁铁总产能及产量（2018-2023年）&amp;（台）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中国悬浮电磁铁产值（2018-2023年）&amp;（百万美元）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中国悬浮电磁铁总需求量（2018-2023年）&amp;（台）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中国悬浮电磁铁总产量占全球比重（2018-2023年）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中国悬浮电磁铁总产值占全球比重（2018-2023年）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中国悬浮电磁铁总需求占全球比重（2018-2023年）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全球主要地区悬浮电磁铁产值份额（2018-2023年）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全球主要地区悬浮电磁铁产量份额（2018-2023年）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全球主要地区悬浮电磁铁价格趋势（2018-2023年）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全球主要地区悬浮电磁铁消费量份额（2018-2023年）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北美（美国和加拿大）悬浮电磁铁消费量（2018-2023年）（台）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欧洲（德国、英国、法国、意大利和其他欧洲国家）悬浮电磁铁消费量（2018-2023年）（台）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亚太（中国、日本、韩国、中国台湾地区、东南亚、印度等）悬浮电磁铁消费量（2018-2023年）（台）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拉美（墨西哥和巴西等）悬浮电磁铁消费量（2018-2023年）（台）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中东及非洲地区悬浮电磁铁消费量（2018-2023年）（台）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中国市场国外企业与本土企业悬浮电磁铁销量份额（2022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全球市场不同产品类型悬浮电磁铁价格走势（2018-2023年）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全球市场不同应用悬浮电磁铁价格走势（2018-2023年）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悬浮电磁铁产业链</w:t>
      </w:r>
      <w:r>
        <w:rPr>
          <w:rFonts w:hint="eastAsia"/>
        </w:rPr>
        <w:br/>
      </w:r>
      <w:r>
        <w:rPr>
          <w:rFonts w:hint="eastAsia"/>
        </w:rPr>
        <w:t>　　图36 悬浮电磁铁行业采购模式分析</w:t>
      </w:r>
      <w:r>
        <w:rPr>
          <w:rFonts w:hint="eastAsia"/>
        </w:rPr>
        <w:br/>
      </w:r>
      <w:r>
        <w:rPr>
          <w:rFonts w:hint="eastAsia"/>
        </w:rPr>
        <w:t>　　图37 悬浮电磁铁行业销售模式分析</w:t>
      </w:r>
      <w:r>
        <w:rPr>
          <w:rFonts w:hint="eastAsia"/>
        </w:rPr>
        <w:br/>
      </w:r>
      <w:r>
        <w:rPr>
          <w:rFonts w:hint="eastAsia"/>
        </w:rPr>
        <w:t>　　图38 悬浮电磁铁行业销售模式分析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ca428b104a3b" w:history="1">
        <w:r>
          <w:rPr>
            <w:rStyle w:val="Hyperlink"/>
          </w:rPr>
          <w:t>2024-2030年全球与中国悬浮电磁铁发展现状及前景趋势预测报告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bca428b104a3b" w:history="1">
        <w:r>
          <w:rPr>
            <w:rStyle w:val="Hyperlink"/>
          </w:rPr>
          <w:t>https://www.20087.com/8/25/XuanFuDianCiTieShiChangQianJing.html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1fd517a644194" w:history="1">
      <w:r>
        <w:rPr>
          <w:rStyle w:val="Hyperlink"/>
        </w:rPr>
        <w:t>2024-2030年全球与中国悬浮电磁铁发展现状及前景趋势预测报告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uanFuDianCiTieShiChangQianJing.html" TargetMode="External" Id="Rc15bca428b1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uanFuDianCiTieShiChangQianJing.html" TargetMode="External" Id="R8d41fd517a6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2023-12-15T07:09:00Z</dcterms:created>
  <dcterms:modified xsi:type="dcterms:W3CDTF">2023-12-15T08:09:00Z</dcterms:modified>
  <dc:subject>2024-2030年全球与中国悬浮电磁铁发展现状及前景趋势预测报告</dc:subject>
  <dc:title>2024-2030年全球与中国悬浮电磁铁发展现状及前景趋势预测报告</dc:title>
  <cp:keywords>2024-2030年全球与中国悬浮电磁铁发展现状及前景趋势预测报告</cp:keywords>
  <dc:description>2024-2030年全球与中国悬浮电磁铁发展现状及前景趋势预测报告</dc:description>
</cp:coreProperties>
</file>