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56cef387d4c08" w:history="1">
              <w:r>
                <w:rPr>
                  <w:rStyle w:val="Hyperlink"/>
                </w:rPr>
                <w:t>2026-2032年中国科氏力流量计市场现状与前景趋势预测报告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56cef387d4c08" w:history="1">
              <w:r>
                <w:rPr>
                  <w:rStyle w:val="Hyperlink"/>
                </w:rPr>
                <w:t>2026-2032年中国科氏力流量计市场现状与前景趋势预测报告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56cef387d4c08" w:history="1">
                <w:r>
                  <w:rPr>
                    <w:rStyle w:val="Hyperlink"/>
                  </w:rPr>
                  <w:t>https://www.20087.com/8/85/KeShiLiLiuLiangJiHangYeQianJingQuShi.html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氏力流量计是高精度质量流量测量仪表，通过检测流体在振动管中产生的科里奥利力直接输出质量流量、密度与温度参数，广泛应用于石油炼化、化工、食品及制药等对计量准确性要求严苛的领域。当前高端产品具备多变量输出、高量程比及本质安全认证，可在两相流、高粘度或腐蚀性介质中稳定工作。在贸易结算与配方控制场景中，科氏力流量计因无需温压补偿、长期稳定性好而成为首选。然而，设备体积大、成本高，且对安装应力与外部振动敏感，限制其在空间受限或预算紧张项目中的应用。</w:t>
      </w:r>
      <w:r>
        <w:rPr>
          <w:rFonts w:hint="eastAsia"/>
        </w:rPr>
        <w:br/>
      </w:r>
      <w:r>
        <w:rPr>
          <w:rFonts w:hint="eastAsia"/>
        </w:rPr>
        <w:t>　　未来，科氏力流量计将向微型化、低功耗与边缘智能方向突破。MEMS微加工技术将推动芯片级科氏传感器发展，适配微流控与便携设备；新型振动模式（如面内弯曲）将降低对外界干扰的敏感性。在智能化层面，嵌入式AI芯片将实现自诊断、流型识别与数据预处理，减少上位系统负担。同时，无线通信与能量采集技术将支持无源部署。随着工业4.0对过程透明化要求提升，科氏力流量计将从“高精度计量仪表”升级为“过程智能感知节点”，在数字工厂与精准制造体系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56cef387d4c08" w:history="1">
        <w:r>
          <w:rPr>
            <w:rStyle w:val="Hyperlink"/>
          </w:rPr>
          <w:t>2026-2032年中国科氏力流量计市场现状与前景趋势预测报告</w:t>
        </w:r>
      </w:hyperlink>
      <w:r>
        <w:rPr>
          <w:rFonts w:hint="eastAsia"/>
        </w:rPr>
        <w:t>》系统梳理了科氏力流量计行业的产业链结构，详细分析了科氏力流量计市场规模与需求状况，并对市场价格、行业现状及未来前景进行了客观评估。报告结合科氏力流量计技术现状与发展方向，对行业趋势作出科学预测，同时聚焦科氏力流量计重点企业，解析竞争格局、市场集中度及品牌影响力。通过对科氏力流量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科氏力流量计市场概述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按照不同产品类型，科氏力流量计主要可以分为如下几个类别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中国不同产品类型科氏力流量计增长趋势2021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液体流量计</w:t>
      </w:r>
      <w:r>
        <w:rPr>
          <w:rFonts w:hint="eastAsia"/>
        </w:rPr>
        <w:br/>
      </w:r>
      <w:r>
        <w:rPr>
          <w:rFonts w:hint="eastAsia"/>
        </w:rPr>
        <w:t>　　　　1.2.3 气体流量计</w:t>
      </w:r>
      <w:r>
        <w:rPr>
          <w:rFonts w:hint="eastAsia"/>
        </w:rPr>
        <w:br/>
      </w:r>
      <w:r>
        <w:rPr>
          <w:rFonts w:hint="eastAsia"/>
        </w:rPr>
        <w:t>　　1.3 从不同应用，科氏力流量计主要包括如下几个方面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中国不同应用科氏力流量计增长趋势2021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石化与化工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油气</w:t>
      </w:r>
      <w:r>
        <w:rPr>
          <w:rFonts w:hint="eastAsia"/>
        </w:rPr>
        <w:br/>
      </w:r>
      <w:r>
        <w:rPr>
          <w:rFonts w:hint="eastAsia"/>
        </w:rPr>
        <w:t>　　　　1.3.5 医药</w:t>
      </w:r>
      <w:r>
        <w:rPr>
          <w:rFonts w:hint="eastAsia"/>
        </w:rPr>
        <w:br/>
      </w:r>
      <w:r>
        <w:rPr>
          <w:rFonts w:hint="eastAsia"/>
        </w:rPr>
        <w:t>　　　　1.3.6 水与污水处理</w:t>
      </w:r>
      <w:r>
        <w:rPr>
          <w:rFonts w:hint="eastAsia"/>
        </w:rPr>
        <w:br/>
      </w:r>
      <w:r>
        <w:rPr>
          <w:rFonts w:hint="eastAsia"/>
        </w:rPr>
        <w:t>　　　　1.3.7 造纸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中国科氏力流量计发展现状及未来趋势（2021-2032）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中国市场科氏力流量计收入及增长率（2021-2032）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中国市场科氏力流量计销量及增长率（2021-2032）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中国市场主要科氏力流量计厂商分析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中国市场主要厂商科氏力流量计销量及市场占有率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中国市场主要厂商科氏力流量计销量（2021-2026）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中国市场主要厂商科氏力流量计销量市场份额（2021-2026）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中国市场主要厂商科氏力流量计收入及市场占有率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中国市场主要厂商科氏力流量计收入（2021-2026）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中国市场主要厂商科氏力流量计收入市场份额（2021-2026）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2025年中国市场主要厂商科氏力流量计收入排名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中国市场主要厂商科氏力流量计价格（2021-2026）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中国市场主要厂商科氏力流量计总部及产地分布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中国市场主要厂商成立时间及科氏力流量计商业化日期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中国市场主要厂商科氏力流量计产品类型及应用</w:t>
      </w:r>
      <w:r>
        <w:rPr>
          <w:rFonts w:hint="eastAsia"/>
        </w:rPr>
        <w:br/>
      </w:r>
      <w:r>
        <w:rPr>
          <w:rFonts w:hint="eastAsia"/>
        </w:rPr>
        <w:t>　　2.7 科氏力流量计行业集中度、竞争程度分析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科氏力流量计行业集中度分析：2025年中国Top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中国市场科氏力流量计第一梯队、第二梯队和第三梯队厂商（品牌）及2025年市场份额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重点企业（1）在中国市场科氏力流量计销量、收入、价格及毛利率（2021-2026）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重点企业（2）在中国市场科氏力流量计销量、收入、价格及毛利率（2021-2026）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重点企业（3）在中国市场科氏力流量计销量、收入、价格及毛利率（2021-2026）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重点企业（4）在中国市场科氏力流量计销量、收入、价格及毛利率（2021-2026）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重点企业（5）在中国市场科氏力流量计销量、收入、价格及毛利率（2021-2026）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重点企业（6）在中国市场科氏力流量计销量、收入、价格及毛利率（2021-2026）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重点企业（7）在中国市场科氏力流量计销量、收入、价格及毛利率（2021-2026）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重点企业（8）在中国市场科氏力流量计销量、收入、价格及毛利率（2021-2026）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重点企业（9）在中国市场科氏力流量计销量、收入、价格及毛利率（2021-2026）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重点企业（10）在中国市场科氏力流量计销量、收入、价格及毛利率（2021-2026）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重点企业（11）在中国市场科氏力流量计销量、收入、价格及毛利率（2021-2026）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重点企业（12）在中国市场科氏力流量计销量、收入、价格及毛利率（2021-2026）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重点企业（13）在中国市场科氏力流量计销量、收入、价格及毛利率（2021-2026）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重点企业（14）在中国市场科氏力流量计销量、收入、价格及毛利率（2021-2026）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重点企业（15）在中国市场科氏力流量计销量、收入、价格及毛利率（2021-2026）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重点企业（16）在中国市场科氏力流量计销量、收入、价格及毛利率（2021-2026）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重点企业（17）在中国市场科氏力流量计销量、收入、价格及毛利率（2021-2026）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重点企业（18）在中国市场科氏力流量计销量、收入、价格及毛利率（2021-2026）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重点企业（19）在中国市场科氏力流量计销量、收入、价格及毛利率（2021-2026）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重点企业（20）在中国市场科氏力流量计销量、收入、价格及毛利率（2021-2026）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重点企业（21）在中国市场科氏力流量计销量、收入、价格及毛利率（2021-2026）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重点企业（22）在中国市场科氏力流量计销量、收入、价格及毛利率（2021-2026）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重点企业（23）在中国市场科氏力流量计销量、收入、价格及毛利率（2021-2026）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重点企业（24）在中国市场科氏力流量计销量、收入、价格及毛利率（2021-2026）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重点企业（25）在中国市场科氏力流量计销量、收入、价格及毛利率（2021-2026）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不同产品类型科氏力流量计分析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中国市场不同产品类型科氏力流量计销量（2021-2032）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中国市场不同产品类型科氏力流量计销量及市场份额（2021-2026）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中国市场不同产品类型科氏力流量计销量预测（2027-2032）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中国市场不同产品类型科氏力流量计规模（2021-2032）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中国市场不同产品类型科氏力流量计规模及市场份额（2021-2026）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中国市场不同产品类型科氏力流量计规模预测（2027-2032）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中国市场不同产品类型科氏力流量计价格走势（2021-2032）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不同应用科氏力流量计分析</w:t>
      </w:r>
      <w:r>
        <w:rPr>
          <w:rFonts w:hint="eastAsia"/>
        </w:rPr>
        <w:br/>
      </w:r>
      <w:r>
        <w:rPr>
          <w:rFonts w:hint="eastAsia"/>
        </w:rPr>
        <w:t>　　5.1 中国市场不同应用科氏力流量计销量（2021-2032）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中国市场不同应用科氏力流量计销量及市场份额（2021-2026）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中国市场不同应用科氏力流量计销量预测（2027-2032）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中国市场不同应用科氏力流量计规模（2021-2032）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中国市场不同应用科氏力流量计规模及市场份额（2021-2026）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中国市场不同应用科氏力流量计规模预测（2027-2032）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中国市场不同应用科氏力流量计价格走势（2021-2032）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科氏力流量计行业发展分析---发展趋势</w:t>
      </w:r>
      <w:r>
        <w:rPr>
          <w:rFonts w:hint="eastAsia"/>
        </w:rPr>
        <w:br/>
      </w:r>
      <w:r>
        <w:rPr>
          <w:rFonts w:hint="eastAsia"/>
        </w:rPr>
        <w:t>　　6.2 科氏力流量计行业发展分析---厂商壁垒</w:t>
      </w:r>
      <w:r>
        <w:rPr>
          <w:rFonts w:hint="eastAsia"/>
        </w:rPr>
        <w:br/>
      </w:r>
      <w:r>
        <w:rPr>
          <w:rFonts w:hint="eastAsia"/>
        </w:rPr>
        <w:t>　　6.3 科氏力流量计行业发展分析---驱动因素</w:t>
      </w:r>
      <w:r>
        <w:rPr>
          <w:rFonts w:hint="eastAsia"/>
        </w:rPr>
        <w:br/>
      </w:r>
      <w:r>
        <w:rPr>
          <w:rFonts w:hint="eastAsia"/>
        </w:rPr>
        <w:t>　　6.4 科氏力流量计行业发展分析---制约因素</w:t>
      </w:r>
      <w:r>
        <w:rPr>
          <w:rFonts w:hint="eastAsia"/>
        </w:rPr>
        <w:br/>
      </w:r>
      <w:r>
        <w:rPr>
          <w:rFonts w:hint="eastAsia"/>
        </w:rPr>
        <w:t>　　6.5 科氏力流量计中国企业SWOT分析</w:t>
      </w:r>
      <w:r>
        <w:rPr>
          <w:rFonts w:hint="eastAsia"/>
        </w:rPr>
        <w:br/>
      </w:r>
      <w:r>
        <w:rPr>
          <w:rFonts w:hint="eastAsia"/>
        </w:rPr>
        <w:t>　　6.6 科氏力流量计行业发展分析---行业政策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科氏力流量计行业产业链简介</w:t>
      </w:r>
      <w:r>
        <w:rPr>
          <w:rFonts w:hint="eastAsia"/>
        </w:rPr>
        <w:br/>
      </w:r>
      <w:r>
        <w:rPr>
          <w:rFonts w:hint="eastAsia"/>
        </w:rPr>
        <w:t>　　7.2 科氏力流量计产业链分析-上游</w:t>
      </w:r>
      <w:r>
        <w:rPr>
          <w:rFonts w:hint="eastAsia"/>
        </w:rPr>
        <w:br/>
      </w:r>
      <w:r>
        <w:rPr>
          <w:rFonts w:hint="eastAsia"/>
        </w:rPr>
        <w:t>　　7.3 科氏力流量计产业链分析-中游</w:t>
      </w:r>
      <w:r>
        <w:rPr>
          <w:rFonts w:hint="eastAsia"/>
        </w:rPr>
        <w:br/>
      </w:r>
      <w:r>
        <w:rPr>
          <w:rFonts w:hint="eastAsia"/>
        </w:rPr>
        <w:t>　　7.4 科氏力流量计产业链分析-下游</w:t>
      </w:r>
      <w:r>
        <w:rPr>
          <w:rFonts w:hint="eastAsia"/>
        </w:rPr>
        <w:br/>
      </w:r>
      <w:r>
        <w:rPr>
          <w:rFonts w:hint="eastAsia"/>
        </w:rPr>
        <w:t>　　7.5 科氏力流量计行业采购模式</w:t>
      </w:r>
      <w:r>
        <w:rPr>
          <w:rFonts w:hint="eastAsia"/>
        </w:rPr>
        <w:br/>
      </w:r>
      <w:r>
        <w:rPr>
          <w:rFonts w:hint="eastAsia"/>
        </w:rPr>
        <w:t>　　7.6 科氏力流量计行业生产模式</w:t>
      </w:r>
      <w:r>
        <w:rPr>
          <w:rFonts w:hint="eastAsia"/>
        </w:rPr>
        <w:br/>
      </w:r>
      <w:r>
        <w:rPr>
          <w:rFonts w:hint="eastAsia"/>
        </w:rPr>
        <w:t>　　7.7 科氏力流量计行业销售模式及销售渠道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中国本土科氏力流量计产能、产量分析</w:t>
      </w:r>
      <w:r>
        <w:rPr>
          <w:rFonts w:hint="eastAsia"/>
        </w:rPr>
        <w:br/>
      </w:r>
      <w:r>
        <w:rPr>
          <w:rFonts w:hint="eastAsia"/>
        </w:rPr>
        <w:t>　　8.1 中国科氏力流量计供需现状及预测（2021-2032）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中国科氏力流量计产能、产量、产能利用率及发展趋势（2021-2032）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中国科氏力流量计产量、市场需求量及发展趋势（2021-2032）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中国科氏力流量计进出口分析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中国市场科氏力流量计主要进口来源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中国市场科氏力流量计主要出口目的地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不同产品类型科氏力流量计市场规模2021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不同应用科氏力流量计市场规模2021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中国市场主要厂商科氏力流量计销量（2021-2026）&amp;（千台）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中国市场主要厂商科氏力流量计销量市场份额（2021-2026）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中国市场主要厂商科氏力流量计收入（2021-2026）&amp;（万元）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中国市场主要厂商科氏力流量计收入份额（2021-2026）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2025年中国主要生产商科氏力流量计收入排名（万元）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中国市场主要厂商科氏力流量计价格（2021-2026）&amp;（元/台）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中国市场主要厂商科氏力流量计总部及产地分布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中国市场主要厂商成立时间及科氏力流量计商业化日期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中国市场主要厂商科氏力流量计产品类型及应用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2025年中国市场科氏力流量计主要厂商市场地位（第一梯队、第二梯队和第三梯队）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科氏力流量计市场投资、并购等现状分析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科氏力流量计销量（千台）、收入（万元）、价格（元/台）及毛利率（2021-2026）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科氏力流量计销量（千台）、收入（万元）、价格（元/台）及毛利率（2021-2026）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科氏力流量计销量（千台）、收入（万元）、价格（元/台）及毛利率（2021-2026）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科氏力流量计销量（千台）、收入（万元）、价格（元/台）及毛利率（2021-2026）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科氏力流量计销量（千台）、收入（万元）、价格（元/台）及毛利率（2021-2026）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科氏力流量计销量（千台）、收入（万元）、价格（元/台）及毛利率（2021-2026）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科氏力流量计销量（千台）、收入（万元）、价格（元/台）及毛利率（2021-2026）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科氏力流量计销量（千台）、收入（万元）、价格（元/台）及毛利率（2021-2026）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科氏力流量计销量（千台）、收入（万元）、价格（元/台）及毛利率（2021-2026）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科氏力流量计销量（千台）、收入（万元）、价格（元/台）及毛利率（2021-2026）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科氏力流量计销量（千台）、收入（万元）、价格（元/台）及毛利率（2021-2026）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科氏力流量计销量（千台）、收入（万元）、价格（元/台）及毛利率（2021-2026）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科氏力流量计销量（千台）、收入（万元）、价格（元/台）及毛利率（2021-2026）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科氏力流量计销量（千台）、收入（万元）、价格（元/台）及毛利率（2021-2026）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科氏力流量计销量（千台）、收入（万元）、价格（元/台）及毛利率（2021-2026）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科氏力流量计销量（千台）、收入（万元）、价格（元/台）及毛利率（2021-2026）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科氏力流量计销量（千台）、收入（万元）、价格（元/台）及毛利率（2021-2026）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科氏力流量计销量（千台）、收入（万元）、价格（元/台）及毛利率（2021-2026）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科氏力流量计销量（千台）、收入（万元）、价格（元/台）及毛利率（2021-2026）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科氏力流量计销量（千台）、收入（万元）、价格（元/台）及毛利率（2021-2026）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科氏力流量计销量（千台）、收入（万元）、价格（元/台）及毛利率（2021-2026）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科氏力流量计销量（千台）、收入（万元）、价格（元/台）及毛利率（2021-2026）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科氏力流量计销量（千台）、收入（万元）、价格（元/台）及毛利率（2021-2026）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科氏力流量计销量（千台）、收入（万元）、价格（元/台）及毛利率（2021-2026）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科氏力流量计生产基地、总部、竞争对手及市场地位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科氏力流量计产品规格、参数及市场应用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科氏力流量计销量（千台）、收入（万元）、价格（元/台）及毛利率（2021-2026）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中国市场不同产品类型科氏力流量计销量（2021-2026）&amp;（千台）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中国市场不同产品类型科氏力流量计销量市场份额（2021-2026）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中国市场不同产品类型科氏力流量计销量预测（2027-2032）&amp;（千台）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中国市场不同产品类型科氏力流量计销量市场份额预测（2027-2032）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中国市场不同产品类型科氏力流量计规模（2021-2026）&amp;（万元）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中国市场不同产品类型科氏力流量计规模市场份额（2021-2026）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中国市场不同产品类型科氏力流量计规模预测（2027-2032）&amp;（万元）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中国市场不同产品类型科氏力流量计规模市场份额预测（2027-2032）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中国市场不同应用科氏力流量计销量（2021-2026）&amp;（千台）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中国市场不同应用科氏力流量计销量市场份额（2021-2026）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中国市场不同应用科氏力流量计销量预测（2027-2032）&amp;（千台）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中国市场不同应用科氏力流量计销量市场份额预测（2027-2032）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中国市场不同应用科氏力流量计规模（2021-2026）&amp;（万元）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中国市场不同应用科氏力流量计规模市场份额（2021-2026）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中国市场不同应用科氏力流量计规模预测（2027-2032）&amp;（万元）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中国市场不同应用科氏力流量计规模市场份额预测（2027-2032）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科氏力流量计行业发展分析---发展趋势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科氏力流量计行业发展分析---厂商壁垒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科氏力流量计行业发展分析---驱动因素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科氏力流量计行业发展分析---制约因素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科氏力流量计行业相关重点政策一览</w:t>
      </w:r>
      <w:r>
        <w:rPr>
          <w:rFonts w:hint="eastAsia"/>
        </w:rPr>
        <w:br/>
      </w:r>
      <w:r>
        <w:rPr>
          <w:rFonts w:hint="eastAsia"/>
        </w:rPr>
        <w:t>　　表 160： 科氏力流量计行业供应链分析</w:t>
      </w:r>
      <w:r>
        <w:rPr>
          <w:rFonts w:hint="eastAsia"/>
        </w:rPr>
        <w:br/>
      </w:r>
      <w:r>
        <w:rPr>
          <w:rFonts w:hint="eastAsia"/>
        </w:rPr>
        <w:t>　　表 161： 科氏力流量计上游原料供应商</w:t>
      </w:r>
      <w:r>
        <w:rPr>
          <w:rFonts w:hint="eastAsia"/>
        </w:rPr>
        <w:br/>
      </w:r>
      <w:r>
        <w:rPr>
          <w:rFonts w:hint="eastAsia"/>
        </w:rPr>
        <w:t>　　表 162： 科氏力流量计行业主要下游客户</w:t>
      </w:r>
      <w:r>
        <w:rPr>
          <w:rFonts w:hint="eastAsia"/>
        </w:rPr>
        <w:br/>
      </w:r>
      <w:r>
        <w:rPr>
          <w:rFonts w:hint="eastAsia"/>
        </w:rPr>
        <w:t>　　表 163： 科氏力流量计典型经销商</w:t>
      </w:r>
      <w:r>
        <w:rPr>
          <w:rFonts w:hint="eastAsia"/>
        </w:rPr>
        <w:br/>
      </w:r>
      <w:r>
        <w:rPr>
          <w:rFonts w:hint="eastAsia"/>
        </w:rPr>
        <w:t>　　表 164： 中国科氏力流量计产量、销量、进口量及出口量（2021-2026）&amp;（千台）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中国科氏力流量计产量、销量、进口量及出口量预测（2027-2032）&amp;（千台）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中国市场科氏力流量计主要进口来源</w:t>
      </w:r>
      <w:r>
        <w:rPr>
          <w:rFonts w:hint="eastAsia"/>
        </w:rPr>
        <w:br/>
      </w:r>
      <w:r>
        <w:rPr>
          <w:rFonts w:hint="eastAsia"/>
        </w:rPr>
        <w:t>　　表 167： 中国市场科氏力流量计主要出口目的地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科氏力流量计产品图片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中国不同产品类型科氏力流量计市场规模市场份额2025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液体流量计产品图片</w:t>
      </w:r>
      <w:r>
        <w:rPr>
          <w:rFonts w:hint="eastAsia"/>
        </w:rPr>
        <w:br/>
      </w:r>
      <w:r>
        <w:rPr>
          <w:rFonts w:hint="eastAsia"/>
        </w:rPr>
        <w:t>　　图 4： 气体流量计产品图片</w:t>
      </w:r>
      <w:r>
        <w:rPr>
          <w:rFonts w:hint="eastAsia"/>
        </w:rPr>
        <w:br/>
      </w:r>
      <w:r>
        <w:rPr>
          <w:rFonts w:hint="eastAsia"/>
        </w:rPr>
        <w:t>　　图 5： 中国不同应用科氏力流量计市场份额2025 &amp; 2032</w:t>
      </w:r>
      <w:r>
        <w:rPr>
          <w:rFonts w:hint="eastAsia"/>
        </w:rPr>
        <w:br/>
      </w:r>
      <w:r>
        <w:rPr>
          <w:rFonts w:hint="eastAsia"/>
        </w:rPr>
        <w:t>　　图 6： 石化与化工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油气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水与污水处理</w:t>
      </w:r>
      <w:r>
        <w:rPr>
          <w:rFonts w:hint="eastAsia"/>
        </w:rPr>
        <w:br/>
      </w:r>
      <w:r>
        <w:rPr>
          <w:rFonts w:hint="eastAsia"/>
        </w:rPr>
        <w:t>　　图 11： 造纸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中国市场科氏力流量计市场规模，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中国市场科氏力流量计收入及增长率（2021-2032）&amp;（万元）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中国市场科氏力流量计销量及增长率（2021-2032）&amp;（千台）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2025年中国市场主要厂商科氏力流量计销量市场份额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2025年中国市场主要厂商科氏力流量计收入市场份额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2025年中国市场前五大厂商科氏力流量计市场份额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2025年中国市场科氏力流量计第一梯队、第二梯队和第三梯队厂商（品牌）及市场份额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中国市场不同产品类型科氏力流量计价格走势（2021-2032）&amp;（元/台）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中国市场不同应用科氏力流量计价格走势（2021-2032）&amp;（元/台）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科氏力流量计中国企业SWOT分析</w:t>
      </w:r>
      <w:r>
        <w:rPr>
          <w:rFonts w:hint="eastAsia"/>
        </w:rPr>
        <w:br/>
      </w:r>
      <w:r>
        <w:rPr>
          <w:rFonts w:hint="eastAsia"/>
        </w:rPr>
        <w:t>　　图 23： 科氏力流量计产业链</w:t>
      </w:r>
      <w:r>
        <w:rPr>
          <w:rFonts w:hint="eastAsia"/>
        </w:rPr>
        <w:br/>
      </w:r>
      <w:r>
        <w:rPr>
          <w:rFonts w:hint="eastAsia"/>
        </w:rPr>
        <w:t>　　图 24： 科氏力流量计行业采购模式分析</w:t>
      </w:r>
      <w:r>
        <w:rPr>
          <w:rFonts w:hint="eastAsia"/>
        </w:rPr>
        <w:br/>
      </w:r>
      <w:r>
        <w:rPr>
          <w:rFonts w:hint="eastAsia"/>
        </w:rPr>
        <w:t>　　图 25： 科氏力流量计行业生产模式分析</w:t>
      </w:r>
      <w:r>
        <w:rPr>
          <w:rFonts w:hint="eastAsia"/>
        </w:rPr>
        <w:br/>
      </w:r>
      <w:r>
        <w:rPr>
          <w:rFonts w:hint="eastAsia"/>
        </w:rPr>
        <w:t>　　图 26： 科氏力流量计行业销售模式分析</w:t>
      </w:r>
      <w:r>
        <w:rPr>
          <w:rFonts w:hint="eastAsia"/>
        </w:rPr>
        <w:br/>
      </w:r>
      <w:r>
        <w:rPr>
          <w:rFonts w:hint="eastAsia"/>
        </w:rPr>
        <w:t>　　图 27： 中国科氏力流量计产能、产量、产能利用率及发展趋势（2021-2032）&amp;（千台）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中国科氏力流量计产量、市场需求量及发展趋势（2021-2032）&amp;（千台）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56cef387d4c08" w:history="1">
        <w:r>
          <w:rPr>
            <w:rStyle w:val="Hyperlink"/>
          </w:rPr>
          <w:t>2026-2032年中国科氏力流量计市场现状与前景趋势预测报告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56cef387d4c08" w:history="1">
        <w:r>
          <w:rPr>
            <w:rStyle w:val="Hyperlink"/>
          </w:rPr>
          <w:t>https://www.20087.com/8/85/KeShiLiLiuLiangJiHangYeQianJingQuShi.html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热点：质量流量计图片、科氏力流量计的工作原理、科里奥利质量流量计工作原理、科氏力流量计测量管形状、涡街流量计、科氏力流量计中流量管产生扭曲的两个条件、质量流量计有哪几种类型、科氏力流量计 测量密度、流量计种类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4a93b186e44a9" w:history="1">
      <w:r>
        <w:rPr>
          <w:rStyle w:val="Hyperlink"/>
        </w:rPr>
        <w:t>2026-2032年中国科氏力流量计市场现状与前景趋势预测报告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KeShiLiLiuLiangJiHangYeQianJingQuShi.html" TargetMode="External" Id="R84f56cef387d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KeShiLiLiuLiangJiHangYeQianJingQuShi.html" TargetMode="External" Id="R5894a93b186e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2025-12-06T02:52:23Z</dcterms:created>
  <dcterms:modified xsi:type="dcterms:W3CDTF">2025-12-06T03:52:23Z</dcterms:modified>
  <dc:subject>2026-2032年中国科氏力流量计市场现状与前景趋势预测报告</dc:subject>
  <dc:title>2026-2032年中国科氏力流量计市场现状与前景趋势预测报告</dc:title>
  <cp:keywords>2026-2032年中国科氏力流量计市场现状与前景趋势预测报告</cp:keywords>
  <dc:description>2026-2032年中国科氏力流量计市场现状与前景趋势预测报告</dc:description>
</cp:coreProperties>
</file>