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722745404f47" w:history="1">
              <w:r>
                <w:rPr>
                  <w:rStyle w:val="Hyperlink"/>
                </w:rPr>
                <w:t>2025-2031年中国卧式自动捆扎机行业发展调研与前景趋势报告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722745404f47" w:history="1">
              <w:r>
                <w:rPr>
                  <w:rStyle w:val="Hyperlink"/>
                </w:rPr>
                <w:t>2025-2031年中国卧式自动捆扎机行业发展调研与前景趋势报告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7722745404f47" w:history="1">
                <w:r>
                  <w:rPr>
                    <w:rStyle w:val="Hyperlink"/>
                  </w:rPr>
                  <w:t>https://www.20087.com/9/15/WoShiZiDongKunZhaJiShiChangQianJingFenXi.html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自动捆扎机作为物流、制造和包装环节中的关键设备，广泛应用于纸箱、板材、建材、家电等产品的捆扎固定作业。卧式自动捆扎机主流机型采用机电一体化设计，集成送带、收紧、热熔接合与切带功能，实现全自动化操作，显著提升包装效率并降低人工成本。设备通常配备光电传感器与PLC控制系统，可自动感应物品到位并启动捆扎流程，支持多种带宽与材质的塑料打包带。结构设计注重稳定性和耐用性，机架采用高强度钢材，关键运动部件经过精密加工与表面处理，确保在高频率连续运行下的可靠性。部分高端型号具备多道捆扎、预紧力调节和故障自诊断功能，适应不同尺寸和重量的包装需求。在食品、饮料、印刷等行业，设备还需满足卫生清洁与防腐蚀要求，推动不锈钢材质和模块化设计的应用。</w:t>
      </w:r>
      <w:r>
        <w:rPr>
          <w:rFonts w:hint="eastAsia"/>
        </w:rPr>
        <w:br/>
      </w:r>
      <w:r>
        <w:rPr>
          <w:rFonts w:hint="eastAsia"/>
        </w:rPr>
        <w:t>　　未来，卧式自动捆扎机将向智能化、柔性化和绿色化方向发展。智能控制系统将集成更多感知元件，实时监测打包带张力、接头质量与设备状态，实现自适应调节与预测性维护。人机交互界面将更加友好，支持参数快速设定、生产数据统计与远程监控，便于融入工厂信息化管理系统。柔性设计将支持快速换型，适应小批量、多品种的生产模式，减少停机调整时间。节能技术如高效电机、能量回馈系统和待机休眠模式将降低设备运行能耗。在环保方面，设备将优化对可降解或再生材质打包带的适配性，支持绿色包装材料的推广应用。模块化架构便于功能扩展与维护升级，提升设备生命周期价值。在极端工况下，如高温、高湿或粉尘环境，防护等级与散热设计将进一步强化。长远来看，卧式自动捆扎机将从单一功能设备发展为智能包装单元，与输送线、码垛机等协同作业，构建高效、柔性的自动化包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7722745404f47" w:history="1">
        <w:r>
          <w:rPr>
            <w:rStyle w:val="Hyperlink"/>
          </w:rPr>
          <w:t>2025-2031年中国卧式自动捆扎机行业发展调研与前景趋势报告</w:t>
        </w:r>
      </w:hyperlink>
      <w:r>
        <w:rPr>
          <w:rFonts w:hint="eastAsia"/>
        </w:rPr>
        <w:t>》基于对卧式自动捆扎机行业长期跟踪研究，采用定量与定性相结合的分析方法，系统梳理卧式自动捆扎机行业市场现状。报告从卧式自动捆扎机供需关系角度分析市场规模、产品动态及品牌竞争格局，考察卧式自动捆扎机重点企业经营状况，并评估卧式自动捆扎机行业技术发展现状与创新方向。通过对卧式自动捆扎机市场环境的分析，报告对卧式自动捆扎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卧式自动捆扎机行业概述</w:t>
      </w:r>
      <w:r>
        <w:rPr>
          <w:rFonts w:hint="eastAsia"/>
        </w:rPr>
        <w:br/>
      </w:r>
      <w:r>
        <w:rPr>
          <w:rFonts w:hint="eastAsia"/>
        </w:rPr>
        <w:t>　　第一节 卧式自动捆扎机定义与分类</w:t>
      </w:r>
      <w:r>
        <w:rPr>
          <w:rFonts w:hint="eastAsia"/>
        </w:rPr>
        <w:br/>
      </w:r>
      <w:r>
        <w:rPr>
          <w:rFonts w:hint="eastAsia"/>
        </w:rPr>
        <w:t>　　第二节 卧式自动捆扎机应用领域</w:t>
      </w:r>
      <w:r>
        <w:rPr>
          <w:rFonts w:hint="eastAsia"/>
        </w:rPr>
        <w:br/>
      </w:r>
      <w:r>
        <w:rPr>
          <w:rFonts w:hint="eastAsia"/>
        </w:rPr>
        <w:t>　　第三节 卧式自动捆扎机行业经济指标分析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卧式自动捆扎机产业链及经营模式分析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三、卧式自动捆扎机销售模式及销售渠道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全球卧式自动捆扎机市场发展综述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2019-2024年全球卧式自动捆扎机市场规模与趋势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主要国家与地区卧式自动捆扎机市场分析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2025-2031年全球卧式自动捆扎机行业发展趋势与前景预测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中国卧式自动捆扎机行业市场分析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2024-2025年卧式自动捆扎机产能与投资动态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一、国内卧式自动捆扎机产能及利用情况</w:t>
      </w:r>
      <w:r>
        <w:rPr>
          <w:rFonts w:hint="eastAsia"/>
        </w:rPr>
        <w:br/>
      </w:r>
      <w:r>
        <w:rPr>
          <w:rFonts w:hint="eastAsia"/>
        </w:rPr>
        <w:t>　　　　二、卧式自动捆扎机产能扩张与投资动态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2025-2031年卧式自动捆扎机行业产量统计与趋势预测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一、2019-2024年卧式自动捆扎机行业产量数据统计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1、2019-2024年卧式自动捆扎机产量及增长趋势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2、2019-2024年卧式自动捆扎机细分产品产量及份额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二、影响卧式自动捆扎机产量的关键因素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三、2025-2031年卧式自动捆扎机产量预测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2025-2031年卧式自动捆扎机市场需求与销售分析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一、2024-2025年卧式自动捆扎机行业需求现状</w:t>
      </w:r>
      <w:r>
        <w:rPr>
          <w:rFonts w:hint="eastAsia"/>
        </w:rPr>
        <w:br/>
      </w:r>
      <w:r>
        <w:rPr>
          <w:rFonts w:hint="eastAsia"/>
        </w:rPr>
        <w:t>　　　　二、卧式自动捆扎机客户群体与需求特点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三、2019-2024年卧式自动捆扎机行业销售规模分析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四、2025-2031年卧式自动捆扎机市场增长潜力与规模预测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中国卧式自动捆扎机细分市场与下游应用领域分析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卧式自动捆扎机细分市场分析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一、2024-2025年卧式自动捆扎机主要细分产品市场现状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卧式自动捆扎机下游应用与客户群体分析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一、2024-2025年卧式自动捆扎机各应用领域市场现状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2024-2025年卧式自动捆扎机行业技术发展现状及趋势分析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卧式自动捆扎机行业技术发展现状分析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国内外卧式自动捆扎机行业技术差异与原因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卧式自动捆扎机行业技术发展方向、趋势预测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提升卧式自动捆扎机行业技术能力策略建议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卧式自动捆扎机价格机制与竞争策略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一、2019-2024年卧式自动捆扎机市场价格走势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卧式自动捆扎机定价策略与方法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2025-2031年卧式自动捆扎机价格竞争态势与趋势预测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中国卧式自动捆扎机行业重点区域市场研究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2024-2025年重点区域卧式自动捆扎机市场发展概况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三、2025-2031年卧式自动捆扎机行业发展潜力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三、2025-2031年卧式自动捆扎机行业发展潜力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三、2025-2031年卧式自动捆扎机行业发展潜力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三、2025-2031年卧式自动捆扎机行业发展潜力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三、2025-2031年卧式自动捆扎机行业发展潜力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2019-2024年中国卧式自动捆扎机行业进出口情况分析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卧式自动捆扎机行业进口情况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一、2019-2024年卧式自动捆扎机进口规模及增长情况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二、卧式自动捆扎机主要进口来源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卧式自动捆扎机行业出口情况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一、2019-2024年卧式自动捆扎机出口规模及增长情况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二、卧式自动捆扎机主要出口目的地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2019-2024年中国卧式自动捆扎机行业总体发展与财务状况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2019-2024年中国卧式自动捆扎机行业规模情况</w:t>
      </w:r>
      <w:r>
        <w:rPr>
          <w:rFonts w:hint="eastAsia"/>
        </w:rPr>
        <w:br/>
      </w:r>
      <w:r>
        <w:rPr>
          <w:rFonts w:hint="eastAsia"/>
        </w:rPr>
        <w:t>　　　　一、卧式自动捆扎机行业企业数量规模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二、卧式自动捆扎机行业从业人员规模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三、卧式自动捆扎机行业市场敏感性分析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2019-2024年中国卧式自动捆扎机行业财务能力分析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一、卧式自动捆扎机行业盈利能力</w:t>
      </w:r>
      <w:r>
        <w:rPr>
          <w:rFonts w:hint="eastAsia"/>
        </w:rPr>
        <w:br/>
      </w:r>
      <w:r>
        <w:rPr>
          <w:rFonts w:hint="eastAsia"/>
        </w:rPr>
        <w:t>　　　　二、卧式自动捆扎机行业偿债能力</w:t>
      </w:r>
      <w:r>
        <w:rPr>
          <w:rFonts w:hint="eastAsia"/>
        </w:rPr>
        <w:br/>
      </w:r>
      <w:r>
        <w:rPr>
          <w:rFonts w:hint="eastAsia"/>
        </w:rPr>
        <w:t>　　　　三、卧式自动捆扎机行业营运能力</w:t>
      </w:r>
      <w:r>
        <w:rPr>
          <w:rFonts w:hint="eastAsia"/>
        </w:rPr>
        <w:br/>
      </w:r>
      <w:r>
        <w:rPr>
          <w:rFonts w:hint="eastAsia"/>
        </w:rPr>
        <w:t>　　　　四、卧式自动捆扎机行业发展能力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卧式自动捆扎机行业重点企业调研分析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中国卧式自动捆扎机行业竞争格局分析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卧式自动捆扎机行业竞争格局总览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2024-2025年卧式自动捆扎机行业竞争力分析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2019-2024年卧式自动捆扎机行业企业并购活动分析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2024-2025年卧式自动捆扎机行业会展与招投标活动分析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一、卧式自动捆扎机行业会展活动及其市场影响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2025年中国卧式自动捆扎机企业发展企业发展策略与建议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卧式自动捆扎机销售模式与渠道策略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卧式自动捆扎机品牌与市场推广策略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卧式自动捆扎机研发投入与技术创新能力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卧式自动捆扎机合作联盟与资源整合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中国卧式自动捆扎机行业风险与对策</w:t>
      </w:r>
      <w:r>
        <w:rPr>
          <w:rFonts w:hint="eastAsia"/>
        </w:rPr>
        <w:br/>
      </w:r>
      <w:r>
        <w:rPr>
          <w:rFonts w:hint="eastAsia"/>
        </w:rPr>
        <w:t>　　第一节 卧式自动捆扎机行业SWOT分析</w:t>
      </w:r>
      <w:r>
        <w:rPr>
          <w:rFonts w:hint="eastAsia"/>
        </w:rPr>
        <w:br/>
      </w:r>
      <w:r>
        <w:rPr>
          <w:rFonts w:hint="eastAsia"/>
        </w:rPr>
        <w:t>　　　　一、卧式自动捆扎机行业优势</w:t>
      </w:r>
      <w:r>
        <w:rPr>
          <w:rFonts w:hint="eastAsia"/>
        </w:rPr>
        <w:br/>
      </w:r>
      <w:r>
        <w:rPr>
          <w:rFonts w:hint="eastAsia"/>
        </w:rPr>
        <w:t>　　　　二、卧式自动捆扎机行业劣势</w:t>
      </w:r>
      <w:r>
        <w:rPr>
          <w:rFonts w:hint="eastAsia"/>
        </w:rPr>
        <w:br/>
      </w:r>
      <w:r>
        <w:rPr>
          <w:rFonts w:hint="eastAsia"/>
        </w:rPr>
        <w:t>　　　　三、卧式自动捆扎机市场机会</w:t>
      </w:r>
      <w:r>
        <w:rPr>
          <w:rFonts w:hint="eastAsia"/>
        </w:rPr>
        <w:br/>
      </w:r>
      <w:r>
        <w:rPr>
          <w:rFonts w:hint="eastAsia"/>
        </w:rPr>
        <w:t>　　　　四、卧式自动捆扎机市场威胁</w:t>
      </w:r>
      <w:r>
        <w:rPr>
          <w:rFonts w:hint="eastAsia"/>
        </w:rPr>
        <w:br/>
      </w:r>
      <w:r>
        <w:rPr>
          <w:rFonts w:hint="eastAsia"/>
        </w:rPr>
        <w:t>　　第二节 卧式自动捆扎机行业风险及对策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2025-2031年中国卧式自动捆扎机行业前景与发展趋势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2024-2025年卧式自动捆扎机行业发展环境分析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一、卧式自动捆扎机行业主管部门与监管体制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二、卧式自动捆扎机行业主要法律法规及政策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三、卧式自动捆扎机行业标准与质量监管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2025-2031年卧式自动捆扎机行业发展趋势与方向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2025-2031年卧式自动捆扎机行业发展潜力与机遇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卧式自动捆扎机行业研究结论与建议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中智:林:－卧式自动捆扎机行业发展建议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卧式自动捆扎机行业历程</w:t>
      </w:r>
      <w:r>
        <w:rPr>
          <w:rFonts w:hint="eastAsia"/>
        </w:rPr>
        <w:br/>
      </w:r>
      <w:r>
        <w:rPr>
          <w:rFonts w:hint="eastAsia"/>
        </w:rPr>
        <w:t>　　图表 卧式自动捆扎机行业生命周期</w:t>
      </w:r>
      <w:r>
        <w:rPr>
          <w:rFonts w:hint="eastAsia"/>
        </w:rPr>
        <w:br/>
      </w:r>
      <w:r>
        <w:rPr>
          <w:rFonts w:hint="eastAsia"/>
        </w:rPr>
        <w:t>　　图表 卧式自动捆扎机行业产业链分析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2019-2024年卧式自动捆扎机行业市场容量分析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2024年中国卧式自动捆扎机行业需求领域分布格局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2024年中国卧式自动捆扎机进口国家及地区分析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2024年中国卧式自动捆扎机出口国家及地区分析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2019-2024年中国卧式自动捆扎机行业企业平均规模情况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**地区卧式自动捆扎机行业市场需求情况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卧式自动捆扎机重点企业（三）成长能力情况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2025-2031年中国卧式自动捆扎机发展趋势预测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722745404f47" w:history="1">
        <w:r>
          <w:rPr>
            <w:rStyle w:val="Hyperlink"/>
          </w:rPr>
          <w:t>2025-2031年中国卧式自动捆扎机行业发展调研与前景趋势报告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7722745404f47" w:history="1">
        <w:r>
          <w:rPr>
            <w:rStyle w:val="Hyperlink"/>
          </w:rPr>
          <w:t>https://www.20087.com/9/15/WoShiZiDongKunZhaJiShiChangQianJingFenXi.html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打包机捆扎机、卧式自动捆扎机怎么用、自动捆扎机多少钱一台、全自动捆扎机、捆扎机、mh_x201全自动捆扎机安装视频、小型捆扎机多少钱一台、mh-103a型全自动捆扎机使用视频、全自动捆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43435e41041b9" w:history="1">
      <w:r>
        <w:rPr>
          <w:rStyle w:val="Hyperlink"/>
        </w:rPr>
        <w:t>2025-2031年中国卧式自动捆扎机行业发展调研与前景趋势报告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oShiZiDongKunZhaJiShiChangQianJingFenXi.html" TargetMode="External" Id="R5d977227454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oShiZiDongKunZhaJiShiChangQianJingFenXi.html" TargetMode="External" Id="Rb0943435e410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2025-08-28T01:48:56Z</dcterms:created>
  <dcterms:modified xsi:type="dcterms:W3CDTF">2025-08-28T02:48:56Z</dcterms:modified>
  <dc:subject>2025-2031年中国卧式自动捆扎机行业发展调研与前景趋势报告</dc:subject>
  <dc:title>2025-2031年中国卧式自动捆扎机行业发展调研与前景趋势报告</dc:title>
  <cp:keywords>2025-2031年中国卧式自动捆扎机行业发展调研与前景趋势报告</cp:keywords>
  <dc:description>2025-2031年中国卧式自动捆扎机行业发展调研与前景趋势报告</dc:description>
</cp:coreProperties>
</file>