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78c13a2be4643" w:history="1">
              <w:r>
                <w:rPr>
                  <w:rStyle w:val="Hyperlink"/>
                </w:rPr>
                <w:t>2025-2031年中国牵引机市场调查研究及发展前景趋势分析报告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78c13a2be4643" w:history="1">
              <w:r>
                <w:rPr>
                  <w:rStyle w:val="Hyperlink"/>
                </w:rPr>
                <w:t>2025-2031年中国牵引机市场调查研究及发展前景趋势分析报告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78c13a2be4643" w:history="1">
                <w:r>
                  <w:rPr>
                    <w:rStyle w:val="Hyperlink"/>
                  </w:rPr>
                  <w:t>https://www.20087.com/9/95/QianYinJiDeFaZhanQianJing.html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机是一种用于拖拉重物或驱动其他机械设备的动力源，广泛应用于农业、物流、建筑等多个领域。近年来，随着机械化水平的提高和技术的进步，牵引机的性能和效率有了显著提升。目前，牵引机的制造技术不断创新，产品线涵盖了从小型农用牵引机到重型工业牵引机等多种型号，以适应不同作业环境的需求。</w:t>
      </w:r>
      <w:r>
        <w:rPr>
          <w:rFonts w:hint="eastAsia"/>
        </w:rPr>
        <w:br/>
      </w:r>
      <w:r>
        <w:rPr>
          <w:rFonts w:hint="eastAsia"/>
        </w:rPr>
        <w:t>　　未来，牵引机的发展将更加注重智能化和环保性能。一方面，通过集成先进的传感技术和自动化控制系统，提高牵引机的操作精度和工作效率。另一方面，随着对环境保护的重视，牵引机将采用更清洁的能源和低排放发动机，减少对环境的影响。此外，随着物联网技术的应用，牵引机将实现远程监控和故障诊断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78c13a2be4643" w:history="1">
        <w:r>
          <w:rPr>
            <w:rStyle w:val="Hyperlink"/>
          </w:rPr>
          <w:t>2025-2031年中国牵引机市场调查研究及发展前景趋势分析报告</w:t>
        </w:r>
      </w:hyperlink>
      <w:r>
        <w:rPr>
          <w:rFonts w:hint="eastAsia"/>
        </w:rPr>
        <w:t>》通过详实的数据分析，全面解析了牵引机行业的市场规模、需求动态及价格趋势，深入探讨了牵引机产业链上下游的协同关系与竞争格局变化。报告对牵引机细分市场进行精准划分，结合重点企业研究，揭示了品牌影响力与市场集中度的现状，为行业参与者提供了清晰的竞争态势洞察。同时，报告结合宏观经济环境、技术发展路径及消费者需求演变，科学预测了牵引机行业的未来发展方向，并针对潜在风险提出了切实可行的应对策略。报告为牵引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全球牵引机行业发展现状</w:t>
      </w:r>
      <w:r>
        <w:rPr>
          <w:rFonts w:hint="eastAsia"/>
        </w:rPr>
        <w:br/>
      </w:r>
      <w:r>
        <w:rPr>
          <w:rFonts w:hint="eastAsia"/>
        </w:rPr>
        <w:t>　　第一节 2025年世界牵引机市场发展状况分析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一、世界牵引机行业特点分析</w:t>
      </w:r>
      <w:r>
        <w:rPr>
          <w:rFonts w:hint="eastAsia"/>
        </w:rPr>
        <w:br/>
      </w:r>
      <w:r>
        <w:rPr>
          <w:rFonts w:hint="eastAsia"/>
        </w:rPr>
        <w:t>　　　　二、世界牵引机市场需求分析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2025年全球牵引机市场分析</w:t>
      </w:r>
      <w:r>
        <w:rPr>
          <w:rFonts w:hint="eastAsia"/>
        </w:rPr>
        <w:br/>
      </w:r>
      <w:r>
        <w:rPr>
          <w:rFonts w:hint="eastAsia"/>
        </w:rPr>
        <w:t>　　　　一、2025年全球牵引机需求分析</w:t>
      </w:r>
      <w:r>
        <w:rPr>
          <w:rFonts w:hint="eastAsia"/>
        </w:rPr>
        <w:br/>
      </w:r>
      <w:r>
        <w:rPr>
          <w:rFonts w:hint="eastAsia"/>
        </w:rPr>
        <w:t>　　　　二、2025年全球牵引机产销分析</w:t>
      </w:r>
      <w:r>
        <w:rPr>
          <w:rFonts w:hint="eastAsia"/>
        </w:rPr>
        <w:br/>
      </w:r>
      <w:r>
        <w:rPr>
          <w:rFonts w:hint="eastAsia"/>
        </w:rPr>
        <w:t>　　　　三、2025年中外牵引机市场对比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我国牵引机行业发展现状</w:t>
      </w:r>
      <w:r>
        <w:rPr>
          <w:rFonts w:hint="eastAsia"/>
        </w:rPr>
        <w:br/>
      </w:r>
      <w:r>
        <w:rPr>
          <w:rFonts w:hint="eastAsia"/>
        </w:rPr>
        <w:t>　　第一节 我国牵引机行业发展现状</w:t>
      </w:r>
      <w:r>
        <w:rPr>
          <w:rFonts w:hint="eastAsia"/>
        </w:rPr>
        <w:br/>
      </w:r>
      <w:r>
        <w:rPr>
          <w:rFonts w:hint="eastAsia"/>
        </w:rPr>
        <w:t>　　　　一、牵引机行业品牌发展现状</w:t>
      </w:r>
      <w:r>
        <w:rPr>
          <w:rFonts w:hint="eastAsia"/>
        </w:rPr>
        <w:br/>
      </w:r>
      <w:r>
        <w:rPr>
          <w:rFonts w:hint="eastAsia"/>
        </w:rPr>
        <w:t>　　　　二、牵引机行业消费市场现状</w:t>
      </w:r>
      <w:r>
        <w:rPr>
          <w:rFonts w:hint="eastAsia"/>
        </w:rPr>
        <w:br/>
      </w:r>
      <w:r>
        <w:rPr>
          <w:rFonts w:hint="eastAsia"/>
        </w:rPr>
        <w:t>　　　　三、牵引机市场消费层次分析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四、我国牵引机市场走向分析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2020-2025年牵引机行业发展情况分析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一、2025年牵引机行业发展特点分析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二、2025年牵引机行业发展情况</w:t>
      </w:r>
      <w:r>
        <w:rPr>
          <w:rFonts w:hint="eastAsia"/>
        </w:rPr>
        <w:br/>
      </w:r>
      <w:r>
        <w:rPr>
          <w:rFonts w:hint="eastAsia"/>
        </w:rPr>
        <w:t>　　第三节 2025年牵引机行业运行分析</w:t>
      </w:r>
      <w:r>
        <w:rPr>
          <w:rFonts w:hint="eastAsia"/>
        </w:rPr>
        <w:br/>
      </w:r>
      <w:r>
        <w:rPr>
          <w:rFonts w:hint="eastAsia"/>
        </w:rPr>
        <w:t>　　　　一、2025年牵引机行业产销运行分析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二、2025年牵引机行业利润情况分析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三、2025年牵引机行业发展周期分析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四、2025-2031年牵引机行业发展机遇分析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五、2025-2031年牵引机行业利润增速预测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对中国牵引机市场的分析及思考</w:t>
      </w:r>
      <w:r>
        <w:rPr>
          <w:rFonts w:hint="eastAsia"/>
        </w:rPr>
        <w:br/>
      </w:r>
      <w:r>
        <w:rPr>
          <w:rFonts w:hint="eastAsia"/>
        </w:rPr>
        <w:t>　　　　一、牵引机市场特点</w:t>
      </w:r>
      <w:r>
        <w:rPr>
          <w:rFonts w:hint="eastAsia"/>
        </w:rPr>
        <w:br/>
      </w:r>
      <w:r>
        <w:rPr>
          <w:rFonts w:hint="eastAsia"/>
        </w:rPr>
        <w:t>　　　　二、牵引机市场分析</w:t>
      </w:r>
      <w:r>
        <w:rPr>
          <w:rFonts w:hint="eastAsia"/>
        </w:rPr>
        <w:br/>
      </w:r>
      <w:r>
        <w:rPr>
          <w:rFonts w:hint="eastAsia"/>
        </w:rPr>
        <w:t>　　　　三、牵引机市场变化的方向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四、中国牵引机产业发展的新思路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五、对中国牵引机产业发展的思考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2025年中国牵引机市场运行态势剖析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2025年中国牵引机市场动态分析</w:t>
      </w:r>
      <w:r>
        <w:rPr>
          <w:rFonts w:hint="eastAsia"/>
        </w:rPr>
        <w:br/>
      </w:r>
      <w:r>
        <w:rPr>
          <w:rFonts w:hint="eastAsia"/>
        </w:rPr>
        <w:t>　　　　一、牵引机行业新动态</w:t>
      </w:r>
      <w:r>
        <w:rPr>
          <w:rFonts w:hint="eastAsia"/>
        </w:rPr>
        <w:br/>
      </w:r>
      <w:r>
        <w:rPr>
          <w:rFonts w:hint="eastAsia"/>
        </w:rPr>
        <w:t>　　　　二、牵引机主要品牌动态</w:t>
      </w:r>
      <w:r>
        <w:rPr>
          <w:rFonts w:hint="eastAsia"/>
        </w:rPr>
        <w:br/>
      </w:r>
      <w:r>
        <w:rPr>
          <w:rFonts w:hint="eastAsia"/>
        </w:rPr>
        <w:t>　　　　三、牵引机行业消费者需求新动态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2025年中国牵引机市场运营格局分析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2025年中国牵引机市场进出口形式综述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2025年中国牵引机市场价格分析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牵引机行业经济运行分析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2025年牵引机行业主要经济指标分析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一、2025年牵引机行业主要经济指标分析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2025年我国牵引机行业绩效分析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中国牵引机行业消费市场分析</w:t>
      </w:r>
      <w:r>
        <w:rPr>
          <w:rFonts w:hint="eastAsia"/>
        </w:rPr>
        <w:br/>
      </w:r>
      <w:r>
        <w:rPr>
          <w:rFonts w:hint="eastAsia"/>
        </w:rPr>
        <w:t>　　第一节 牵引机市场消费需求分析</w:t>
      </w:r>
      <w:r>
        <w:rPr>
          <w:rFonts w:hint="eastAsia"/>
        </w:rPr>
        <w:br/>
      </w:r>
      <w:r>
        <w:rPr>
          <w:rFonts w:hint="eastAsia"/>
        </w:rPr>
        <w:t>　　　　一、牵引机市场的消费需求变化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二、牵引机行业的需求情况分析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三、2025年牵引机品牌市场消费需求分析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牵引机消费市场状况分析</w:t>
      </w:r>
      <w:r>
        <w:rPr>
          <w:rFonts w:hint="eastAsia"/>
        </w:rPr>
        <w:br/>
      </w:r>
      <w:r>
        <w:rPr>
          <w:rFonts w:hint="eastAsia"/>
        </w:rPr>
        <w:t>　　　　一、牵引机行业消费特点</w:t>
      </w:r>
      <w:r>
        <w:rPr>
          <w:rFonts w:hint="eastAsia"/>
        </w:rPr>
        <w:br/>
      </w:r>
      <w:r>
        <w:rPr>
          <w:rFonts w:hint="eastAsia"/>
        </w:rPr>
        <w:t>　　　　二、牵引机行业消费分析</w:t>
      </w:r>
      <w:r>
        <w:rPr>
          <w:rFonts w:hint="eastAsia"/>
        </w:rPr>
        <w:br/>
      </w:r>
      <w:r>
        <w:rPr>
          <w:rFonts w:hint="eastAsia"/>
        </w:rPr>
        <w:t>　　　　三、牵引机行业消费结构分析</w:t>
      </w:r>
      <w:r>
        <w:rPr>
          <w:rFonts w:hint="eastAsia"/>
        </w:rPr>
        <w:br/>
      </w:r>
      <w:r>
        <w:rPr>
          <w:rFonts w:hint="eastAsia"/>
        </w:rPr>
        <w:t>　　　　四、牵引机行业消费的市场变化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五、牵引机市场的消费方向</w:t>
      </w:r>
      <w:r>
        <w:rPr>
          <w:rFonts w:hint="eastAsia"/>
        </w:rPr>
        <w:br/>
      </w:r>
      <w:r>
        <w:rPr>
          <w:rFonts w:hint="eastAsia"/>
        </w:rPr>
        <w:t>　　第三节 牵引机行业产品的品牌市场调查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五、牵引机行业品牌忠诚度调查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六、牵引机行业品牌市场占有率调查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我国牵引机行业市场调查分析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2025年我国牵引机行业市场宏观分析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2025年中国牵引机行业市场微观分析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四、行业竞争状况及其对牵引机行业的意义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四、行业新动态及其对牵引机行业的影响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五、行业竞争状况及其对牵引机行业的意义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牵引机行业竞争格局分析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中国牵引机行业竞争格局综述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一、2025年牵引机行业集中度</w:t>
      </w:r>
      <w:r>
        <w:rPr>
          <w:rFonts w:hint="eastAsia"/>
        </w:rPr>
        <w:br/>
      </w:r>
      <w:r>
        <w:rPr>
          <w:rFonts w:hint="eastAsia"/>
        </w:rPr>
        <w:t>　　　　二、2025年牵引机行业竞争程度</w:t>
      </w:r>
      <w:r>
        <w:rPr>
          <w:rFonts w:hint="eastAsia"/>
        </w:rPr>
        <w:br/>
      </w:r>
      <w:r>
        <w:rPr>
          <w:rFonts w:hint="eastAsia"/>
        </w:rPr>
        <w:t>　　　　三、2025年牵引机企业与品牌数量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四、2025年牵引机行业竞争格局分析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2020-2025年牵引机行业竞争格局分析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一、2020-2025年国内外牵引机行业竞争分析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二、2020-2025年我国牵引机市场竞争分析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牵引机企业竞争策略分析</w:t>
      </w:r>
      <w:r>
        <w:rPr>
          <w:rFonts w:hint="eastAsia"/>
        </w:rPr>
        <w:br/>
      </w:r>
      <w:r>
        <w:rPr>
          <w:rFonts w:hint="eastAsia"/>
        </w:rPr>
        <w:t>　　第一节 牵引机市场竞争策略分析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一、2025年牵引机市场增长潜力分析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二、2025年牵引机主要潜力品种分析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三、现有牵引机市场竞争策略分析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四、潜力牵引机竞争策略选择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牵引机企业竞争策略分析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一、2025-2031年我国牵引机市场竞争趋势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二、2025-2031年牵引机行业竞争格局展望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三、2025-2031年牵引机行业竞争策略分析</w:t>
      </w:r>
      <w:r>
        <w:rPr>
          <w:rFonts w:hint="eastAsia"/>
        </w:rPr>
        <w:br/>
      </w:r>
      <w:r>
        <w:rPr>
          <w:rFonts w:hint="eastAsia"/>
        </w:rPr>
        <w:t>　　第三节 牵引机行业发展机会分析</w:t>
      </w:r>
      <w:r>
        <w:rPr>
          <w:rFonts w:hint="eastAsia"/>
        </w:rPr>
        <w:br/>
      </w:r>
      <w:r>
        <w:rPr>
          <w:rFonts w:hint="eastAsia"/>
        </w:rPr>
        <w:t>　　第四节 牵引机行业发展风险分析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重点牵引机企业竞争分析</w:t>
      </w:r>
      <w:r>
        <w:rPr>
          <w:rFonts w:hint="eastAsia"/>
        </w:rPr>
        <w:br/>
      </w:r>
      <w:r>
        <w:rPr>
          <w:rFonts w:hint="eastAsia"/>
        </w:rPr>
        <w:t>　　第一节 湘潭市牵引机车厂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无锡恒泰线缆设备厂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宁波海成压铸有限公司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甘肃诚信电力机具制造有限责任公司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宁海县吉米机械有限公司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宁海县新力机械有限公司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淮北鑫冠工贸有限责任公司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我国牵引机行业前景与机遇分析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一、我国牵引机行业发展前景</w:t>
      </w:r>
      <w:r>
        <w:rPr>
          <w:rFonts w:hint="eastAsia"/>
        </w:rPr>
        <w:br/>
      </w:r>
      <w:r>
        <w:rPr>
          <w:rFonts w:hint="eastAsia"/>
        </w:rPr>
        <w:t>　　　　二、我国牵引机发展机遇分析</w:t>
      </w:r>
      <w:r>
        <w:rPr>
          <w:rFonts w:hint="eastAsia"/>
        </w:rPr>
        <w:br/>
      </w:r>
      <w:r>
        <w:rPr>
          <w:rFonts w:hint="eastAsia"/>
        </w:rPr>
        <w:t>　　　　三、2025年牵引机行业的发展机遇分析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2025-2031年中国牵引机市场趋势分析</w:t>
      </w:r>
      <w:r>
        <w:rPr>
          <w:rFonts w:hint="eastAsia"/>
        </w:rPr>
        <w:br/>
      </w:r>
      <w:r>
        <w:rPr>
          <w:rFonts w:hint="eastAsia"/>
        </w:rPr>
        <w:t>　　　　一、2025年牵引机市场趋势总结</w:t>
      </w:r>
      <w:r>
        <w:rPr>
          <w:rFonts w:hint="eastAsia"/>
        </w:rPr>
        <w:br/>
      </w:r>
      <w:r>
        <w:rPr>
          <w:rFonts w:hint="eastAsia"/>
        </w:rPr>
        <w:t>　　　　二、2025年牵引机行业发展趋势分析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三、2025-2031年牵引机市场发展空间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四、2025-2031年牵引机产业政策趋向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五、2025-2031年牵引机行业技术革新趋势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六、2025-2031年牵引机价格走势分析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七、2025-2031年国际环境对牵引机行业的影响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牵引机市场发展潜力分析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牵引机行业发展趋势分析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牵引机行业发展战略研究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对我国牵引机品牌的战略思考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二、牵引机实施品牌战略的意义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三、牵引机企业品牌的现状分析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四、我国牵引机企业的品牌战略</w:t>
      </w:r>
      <w:r>
        <w:rPr>
          <w:rFonts w:hint="eastAsia"/>
        </w:rPr>
        <w:br/>
      </w:r>
      <w:r>
        <w:rPr>
          <w:rFonts w:hint="eastAsia"/>
        </w:rPr>
        <w:t>　　　　五、牵引机品牌战略管理的策略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2025-2031年牵引机行业发展预测</w:t>
      </w:r>
      <w:r>
        <w:rPr>
          <w:rFonts w:hint="eastAsia"/>
        </w:rPr>
        <w:br/>
      </w:r>
      <w:r>
        <w:rPr>
          <w:rFonts w:hint="eastAsia"/>
        </w:rPr>
        <w:t>　　第一节 未来牵引机需求与消费预测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一、2025-2031年牵引机产品消费预测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二、2025-2031年牵引机市场规模预测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三、2025-2031年牵引机行业总产值预测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四、2025-2031年牵引机行业销售收入预测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五、2025-2031年牵引机行业总资产预测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2025-2031年中国牵引机行业供需预测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一、2025-2031年中国牵引机供给预测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二、2025-2031年中国牵引机产量预测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三、2025-2031年中国牵引机需求预测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四、2025-2031年中国牵引机供需平衡预测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五、2025-2031年中国牵引机产品价格预测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六、2025-2031年主要牵引机产品进出口预测</w:t>
      </w:r>
      <w:r>
        <w:rPr>
          <w:rFonts w:hint="eastAsia"/>
        </w:rPr>
        <w:br/>
      </w:r>
      <w:r>
        <w:rPr>
          <w:rFonts w:hint="eastAsia"/>
        </w:rPr>
        <w:t>　　第三节 影响牵引机行业发展的主要因素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一、2025-2031年影响牵引机行业运行的有利因素分析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二、2025-2031年影响牵引机行业运行的稳定因素分析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三、2025-2031年影响牵引机行业运行的不利因素分析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四、2025-2031年我国牵引机行业发展面临的挑战分析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五、2025-2031年我国牵引机行业发展面临的机遇分析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牵引机行业投资风险及控制策略分析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一、2025-2031年牵引机行业市场风险及控制策略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二、2025-2031年牵引机行业政策风险及控制策略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三、2025-2031年牵引机行业经营风险及控制策略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四、2025-2031年牵引机行业技术风险及控制策略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五、2025-2031年牵引机行业同业竞争风险及控制策略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六、2025-2031年牵引机行业其他风险及控制策略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[中.智.林.]行业发展建议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牵引机产业链分析</w:t>
      </w:r>
      <w:r>
        <w:rPr>
          <w:rFonts w:hint="eastAsia"/>
        </w:rPr>
        <w:br/>
      </w:r>
      <w:r>
        <w:rPr>
          <w:rFonts w:hint="eastAsia"/>
        </w:rPr>
        <w:t>　　图表 国际牵引机市场规模</w:t>
      </w:r>
      <w:r>
        <w:rPr>
          <w:rFonts w:hint="eastAsia"/>
        </w:rPr>
        <w:br/>
      </w:r>
      <w:r>
        <w:rPr>
          <w:rFonts w:hint="eastAsia"/>
        </w:rPr>
        <w:t>　　图表 国际牵引机生命周期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2020-2025年我国牵引机行业产销情况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78c13a2be4643" w:history="1">
        <w:r>
          <w:rPr>
            <w:rStyle w:val="Hyperlink"/>
          </w:rPr>
          <w:t>2025-2031年中国牵引机市场调查研究及发展前景趋势分析报告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78c13a2be4643" w:history="1">
        <w:r>
          <w:rPr>
            <w:rStyle w:val="Hyperlink"/>
          </w:rPr>
          <w:t>https://www.20087.com/9/95/QianYinJiDeFaZhanQianJing.html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热点：农用拖拉机随车吊、牵引机设备、牵引机工作原理、牵引机动车时,被牵引的机动车可以拖带挂车、牵引机怎么使用、牵引机牵引卷筒槽底直径不得小于、卷扬机、牵引机牵引力计算、牵引机有哪些图片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2f064a45c4c40" w:history="1">
      <w:r>
        <w:rPr>
          <w:rStyle w:val="Hyperlink"/>
        </w:rPr>
        <w:t>2025-2031年中国牵引机市场调查研究及发展前景趋势分析报告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ianYinJiDeFaZhanQianJing.html" TargetMode="External" Id="R83078c13a2be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ianYinJiDeFaZhanQianJing.html" TargetMode="External" Id="Ra002f064a45c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2025-03-14T05:44:00Z</dcterms:created>
  <dcterms:modified xsi:type="dcterms:W3CDTF">2025-03-14T06:44:00Z</dcterms:modified>
  <dc:subject>2025-2031年中国牵引机市场调查研究及发展前景趋势分析报告</dc:subject>
  <dc:title>2025-2031年中国牵引机市场调查研究及发展前景趋势分析报告</dc:title>
  <cp:keywords>2025-2031年中国牵引机市场调查研究及发展前景趋势分析报告</cp:keywords>
  <dc:description>2025-2031年中国牵引机市场调查研究及发展前景趋势分析报告</dc:description>
</cp:coreProperties>
</file>