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b9c18244644fa" w:history="1">
              <w:r>
                <w:rPr>
                  <w:rStyle w:val="Hyperlink"/>
                </w:rPr>
                <w:t>2025-2031年全球与中国喷水泵市场调查研究及发展趋势报告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b9c18244644fa" w:history="1">
              <w:r>
                <w:rPr>
                  <w:rStyle w:val="Hyperlink"/>
                </w:rPr>
                <w:t>2025-2031年全球与中国喷水泵市场调查研究及发展趋势报告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b9c18244644fa" w:history="1">
                <w:r>
                  <w:rPr>
                    <w:rStyle w:val="Hyperlink"/>
                  </w:rPr>
                  <w:t>https://www.20087.com/9/65/PenShuiBengFaZhanQuShi.html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泵作为农业灌溉、园林喷洒、消防灭火等领域的重要设备，近年来随着水资源管理和环保意识的提高，市场需求稳定增长。喷水泵通过将水流加压并喷射出去，实现远距离和大面积的喷洒作业。目前，喷水泵正朝着提高喷洒效率、降低能耗、增强耐用性的方向发展，如采用更高效的叶轮设计、智能控制系统，以及采用耐腐蚀材料，适应不同水质和作业环境。</w:t>
      </w:r>
      <w:r>
        <w:rPr>
          <w:rFonts w:hint="eastAsia"/>
        </w:rPr>
        <w:br/>
      </w:r>
      <w:r>
        <w:rPr>
          <w:rFonts w:hint="eastAsia"/>
        </w:rPr>
        <w:t>　　未来，喷水泵将朝着更智能、更节能、更环保的方向发展。智能化趋势将推动喷水泵集成更多传感器和自动化控制技术，如雨量传感器、土壤湿度监测，实现根据实际需求自动调节喷水量和喷洒模式，提高水资源利用效率。节能化要求喷水泵采用更先进的动力系统，如变频电机，以及优化水力设计，降低能耗，减少运行成本。环保化将推动喷水泵采用更环保的材料和设计，减少对水质和土壤的污染，符合绿色农业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b9c18244644fa" w:history="1">
        <w:r>
          <w:rPr>
            <w:rStyle w:val="Hyperlink"/>
          </w:rPr>
          <w:t>2025-2031年全球与中国喷水泵市场调查研究及发展趋势报告</w:t>
        </w:r>
      </w:hyperlink>
      <w:r>
        <w:rPr>
          <w:rFonts w:hint="eastAsia"/>
        </w:rPr>
        <w:t>》系统分析了喷水泵行业的市场规模、市场需求及价格波动，深入探讨了喷水泵产业链关键环节及各细分市场特点。报告基于权威数据，科学预测了喷水泵市场前景与发展趋势，同时评估了喷水泵重点企业的经营状况，包括品牌影响力、市场集中度及竞争格局。通过SWOT分析，报告揭示了喷水泵行业面临的风险与机遇，为喷水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从不同应用，喷水泵主要包括如下几个方面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喷水泵行业背景、发展历史、现状及趋势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喷水泵发展趋势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全球喷水泵总体规模分析</w:t>
      </w:r>
      <w:r>
        <w:rPr>
          <w:rFonts w:hint="eastAsia"/>
        </w:rPr>
        <w:br/>
      </w:r>
      <w:r>
        <w:rPr>
          <w:rFonts w:hint="eastAsia"/>
        </w:rPr>
        <w:t>　　2.1 全球喷水泵供需现状及预测（2020-2031）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全球主要地区喷水泵产量（2020-2025）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全球主要地区喷水泵产量（2025-2031）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全球主要地区喷水泵产量市场份额（2020-2031）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全球市场喷水泵销售额（2020-2031）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全球市场喷水泵销量（2020-2031）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全球市场主要厂商喷水泵产能市场份额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全球市场主要厂商喷水泵销量（2020-2025）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全球市场主要厂商喷水泵销量（2020-2025）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全球市场主要厂商喷水泵销售收入（2020-2025）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全球市场主要厂商喷水泵销售价格（2020-2025）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2025年全球主要生产商喷水泵收入排名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中国市场主要厂商喷水泵销量（2020-2025）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中国市场主要厂商喷水泵销量（2020-2025）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中国市场主要厂商喷水泵销售收入（2020-2025）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2025年中国主要生产商喷水泵收入排名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中国市场主要厂商喷水泵销售价格（2020-2025）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全球主要厂商喷水泵总部及产地分布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全球主要厂商成立时间及喷水泵商业化日期</w:t>
      </w:r>
      <w:r>
        <w:rPr>
          <w:rFonts w:hint="eastAsia"/>
        </w:rPr>
        <w:br/>
      </w:r>
      <w:r>
        <w:rPr>
          <w:rFonts w:hint="eastAsia"/>
        </w:rPr>
        <w:t>　　3.6 全球主要厂商喷水泵产品类型及应用</w:t>
      </w:r>
      <w:r>
        <w:rPr>
          <w:rFonts w:hint="eastAsia"/>
        </w:rPr>
        <w:br/>
      </w:r>
      <w:r>
        <w:rPr>
          <w:rFonts w:hint="eastAsia"/>
        </w:rPr>
        <w:t>　　3.7 喷水泵行业集中度、竞争程度分析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喷水泵行业集中度分析：2025年全球Top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全球主要地区喷水泵销售收入预测（2025-2031年）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全球喷水泵主要生产商分析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喷水泵销量、收入、价格及毛利率（2020-2025）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不同产品类型喷水泵分析</w:t>
      </w:r>
      <w:r>
        <w:rPr>
          <w:rFonts w:hint="eastAsia"/>
        </w:rPr>
        <w:br/>
      </w:r>
      <w:r>
        <w:rPr>
          <w:rFonts w:hint="eastAsia"/>
        </w:rPr>
        <w:t>　　6.1 全球不同产品类型喷水泵销量（2020-2031）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全球不同产品类型喷水泵收入（2020-2031）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全球不同产品类型喷水泵价格走势（2020-2031）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不同应用喷水泵分析</w:t>
      </w:r>
      <w:r>
        <w:rPr>
          <w:rFonts w:hint="eastAsia"/>
        </w:rPr>
        <w:br/>
      </w:r>
      <w:r>
        <w:rPr>
          <w:rFonts w:hint="eastAsia"/>
        </w:rPr>
        <w:t>　　7.1 全球不同应用喷水泵销量（2020-2031）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全球不同应用喷水泵销量预测（2025-2031）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全球不同应用喷水泵收入预测（2025-2031）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喷水泵产业链分析</w:t>
      </w:r>
      <w:r>
        <w:rPr>
          <w:rFonts w:hint="eastAsia"/>
        </w:rPr>
        <w:br/>
      </w:r>
      <w:r>
        <w:rPr>
          <w:rFonts w:hint="eastAsia"/>
        </w:rPr>
        <w:t>　　8.2 喷水泵产业上游供应分析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喷水泵下游典型客户</w:t>
      </w:r>
      <w:r>
        <w:rPr>
          <w:rFonts w:hint="eastAsia"/>
        </w:rPr>
        <w:br/>
      </w:r>
      <w:r>
        <w:rPr>
          <w:rFonts w:hint="eastAsia"/>
        </w:rPr>
        <w:t>　　8.4 喷水泵销售渠道分析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喷水泵行业发展面临的风险</w:t>
      </w:r>
      <w:r>
        <w:rPr>
          <w:rFonts w:hint="eastAsia"/>
        </w:rPr>
        <w:br/>
      </w:r>
      <w:r>
        <w:rPr>
          <w:rFonts w:hint="eastAsia"/>
        </w:rPr>
        <w:t>　　9.3 喷水泵行业政策分析</w:t>
      </w:r>
      <w:r>
        <w:rPr>
          <w:rFonts w:hint="eastAsia"/>
        </w:rPr>
        <w:br/>
      </w:r>
      <w:r>
        <w:rPr>
          <w:rFonts w:hint="eastAsia"/>
        </w:rPr>
        <w:t>　　9.4 喷水泵中国企业SWOT分析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全球不同产品类型喷水泵销售额增长（CAGR）趋势2020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喷水泵行业目前发展现状</w:t>
      </w:r>
      <w:r>
        <w:rPr>
          <w:rFonts w:hint="eastAsia"/>
        </w:rPr>
        <w:br/>
      </w:r>
      <w:r>
        <w:rPr>
          <w:rFonts w:hint="eastAsia"/>
        </w:rPr>
        <w:t>　　表4 喷水泵发展趋势</w:t>
      </w:r>
      <w:r>
        <w:rPr>
          <w:rFonts w:hint="eastAsia"/>
        </w:rPr>
        <w:br/>
      </w:r>
      <w:r>
        <w:rPr>
          <w:rFonts w:hint="eastAsia"/>
        </w:rPr>
        <w:t>　　表5 全球主要地区喷水泵产量增速（CAGR）：2020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全球主要地区喷水泵产量（2020-2025）&amp;（台）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全球主要地区喷水泵产量（2025-2031）&amp;（台）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全球主要地区喷水泵产量市场份额（2020-2025）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全球主要地区喷水泵产量市场份额（2025-2031）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全球市场主要厂商喷水泵产能（2020-2025）&amp;（台）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全球市场主要厂商喷水泵销量（2020-2025）&amp;（台）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全球市场主要厂商喷水泵销量市场份额（2020-2025）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全球市场主要厂商喷水泵销售收入（2020-2025）&amp;（百万美元）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全球市场主要厂商喷水泵销售收入市场份额（2020-2025）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全球市场主要厂商喷水泵销售价格（2020-2025）&amp;（美元/台）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2025年全球主要生产商喷水泵收入排名（百万美元）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中国市场主要厂商喷水泵销量（2020-2025）&amp;（台）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中国市场主要厂商喷水泵销量市场份额（2020-2025）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中国市场主要厂商喷水泵销售收入（2020-2025）&amp;（百万美元）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中国市场主要厂商喷水泵销售收入市场份额（2020-2025）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2025年中国主要生产商喷水泵收入排名（百万美元）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中国市场主要厂商喷水泵销售价格（2020-2025）&amp;（美元/台）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全球主要厂商喷水泵总部及产地分布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全球主要厂商成立时间及喷水泵商业化日期</w:t>
      </w:r>
      <w:r>
        <w:rPr>
          <w:rFonts w:hint="eastAsia"/>
        </w:rPr>
        <w:br/>
      </w:r>
      <w:r>
        <w:rPr>
          <w:rFonts w:hint="eastAsia"/>
        </w:rPr>
        <w:t>　　表25 全球主要厂商喷水泵产品类型及应用</w:t>
      </w:r>
      <w:r>
        <w:rPr>
          <w:rFonts w:hint="eastAsia"/>
        </w:rPr>
        <w:br/>
      </w:r>
      <w:r>
        <w:rPr>
          <w:rFonts w:hint="eastAsia"/>
        </w:rPr>
        <w:t>　　表26 2025年全球喷水泵主要厂商市场地位（第一梯队、第二梯队和第三梯队）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全球喷水泵市场投资、并购等现状分析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全球主要地区喷水泵销售收入增速：（2020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全球主要地区喷水泵销售收入（2020-2025）&amp;（百万美元）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全球主要地区喷水泵销售收入市场份额（2020-2025）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全球主要地区喷水泵收入（2025-2031）&amp;（百万美元）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全球主要地区喷水泵收入市场份额（2025-2031）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全球主要地区喷水泵销量（台）：2020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全球主要地区喷水泵销量（2020-2025）&amp;（台）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全球主要地区喷水泵销量市场份额（2020-2025）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全球主要地区喷水泵销量（2025-2031）&amp;（台）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全球主要地区喷水泵销量份额（2025-2031）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喷水泵生产基地、销售区域、竞争对手及市场地位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喷水泵产品规格、参数及市场应用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喷水泵销量（台）、收入（百万美元）、价格（美元/台）及毛利率（2020-2025）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全球不同产品类型喷水泵销量（2020-2025）&amp;（台）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全球不同产品类型喷水泵销量市场份额（2020-2025）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全球不同产品类型喷水泵销量预测（2025-2031）&amp;（台）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全球不同产品类型喷水泵销量市场份额预测（2025-2031）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全球不同产品类型喷水泵收入（2020-2025）&amp;（百万美元）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全球不同产品类型喷水泵收入市场份额（2020-2025）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全球不同产品类型喷水泵收入预测（2025-2031）&amp;（百万美元）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全球不同类型喷水泵收入市场份额预测（2025-2031）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全球不同应用喷水泵销量（2020-2025年）&amp;（台）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全球不同应用喷水泵销量市场份额（2020-2025）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全球不同应用喷水泵销量预测（2025-2031）&amp;（台）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全球不同应用喷水泵销量市场份额预测（2025-2031）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全球不同应用喷水泵收入（2020-2025年）&amp;（百万美元）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全球不同应用喷水泵收入市场份额（2020-2025）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全球不同应用喷水泵收入预测（2025-2031）&amp;（百万美元）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全球不同应用喷水泵收入市场份额预测（2025-2031）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喷水泵上游原料供应商及联系方式列表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喷水泵典型客户列表</w:t>
      </w:r>
      <w:r>
        <w:rPr>
          <w:rFonts w:hint="eastAsia"/>
        </w:rPr>
        <w:br/>
      </w:r>
      <w:r>
        <w:rPr>
          <w:rFonts w:hint="eastAsia"/>
        </w:rPr>
        <w:t>　　表136 喷水泵主要销售模式及销售渠道</w:t>
      </w:r>
      <w:r>
        <w:rPr>
          <w:rFonts w:hint="eastAsia"/>
        </w:rPr>
        <w:br/>
      </w:r>
      <w:r>
        <w:rPr>
          <w:rFonts w:hint="eastAsia"/>
        </w:rPr>
        <w:t>　　表137 喷水泵行业发展机遇及主要驱动因素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喷水泵行业发展面临的风险</w:t>
      </w:r>
      <w:r>
        <w:rPr>
          <w:rFonts w:hint="eastAsia"/>
        </w:rPr>
        <w:br/>
      </w:r>
      <w:r>
        <w:rPr>
          <w:rFonts w:hint="eastAsia"/>
        </w:rPr>
        <w:t>　　表139 喷水泵行业政策分析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全球不同产品类型喷水泵销售额2020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全球不同产品类型喷水泵市场份额2024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全球不同应用喷水泵销售额2020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全球不同应用喷水泵市场份额2024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全球喷水泵产能、产量、产能利用率及发展趋势（2020-2031）&amp;（台）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全球喷水泵产量、需求量及发展趋势（2020-2031）&amp;（台）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全球主要地区喷水泵产量市场份额（2020-2031）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中国喷水泵产能、产量、产能利用率及发展趋势（2020-2031）&amp;（台）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中国喷水泵产量、市场需求量及发展趋势（2020-2031）&amp;（台）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全球喷水泵市场销售额及增长率：（2020-2031）&amp;（百万美元）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全球市场喷水泵市场规模：2020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全球市场喷水泵销量及增长率（2020-2031）&amp;（台）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全球市场喷水泵价格趋势（2020-2031）&amp;（台）&amp;（美元/台）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2025年全球市场主要厂商喷水泵销量市场份额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2025年全球市场主要厂商喷水泵收入市场份额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2025年中国市场主要厂商喷水泵销量市场份额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2025年中国市场主要厂商喷水泵收入市场份额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2025年全球前五大生产商喷水泵市场份额</w:t>
      </w:r>
      <w:r>
        <w:rPr>
          <w:rFonts w:hint="eastAsia"/>
        </w:rPr>
        <w:br/>
      </w:r>
      <w:r>
        <w:rPr>
          <w:rFonts w:hint="eastAsia"/>
        </w:rPr>
        <w:t>　　图25 2025年全球喷水泵第一梯队、第二梯队和第三梯队生产商（品牌）及市场份额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全球主要地区喷水泵销售收入（2020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全球主要地区喷水泵销售收入市场份额（2024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北美市场喷水泵销量及增长率（2020-2031）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北美市场喷水泵收入及增长率（2020-2031）&amp;（百万美元）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欧洲市场喷水泵销量及增长率（2020-2031）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欧洲市场喷水泵收入及增长率（2020-2031）&amp;（百万美元）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中国市场喷水泵销量及增长率（2020-2031）&amp;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中国市场喷水泵收入及增长率（2020-2031）&amp;（百万美元）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日本市场喷水泵销量及增长率（2020-2031）&amp;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日本市场喷水泵收入及增长率（2020-2031）&amp;（百万美元）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全球不同产品类型喷水泵价格走势（2020-2031）&amp;（美元/台）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全球不同应用喷水泵价格走势（2020-2031）&amp;（美元/台）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喷水泵产业链</w:t>
      </w:r>
      <w:r>
        <w:rPr>
          <w:rFonts w:hint="eastAsia"/>
        </w:rPr>
        <w:br/>
      </w:r>
      <w:r>
        <w:rPr>
          <w:rFonts w:hint="eastAsia"/>
        </w:rPr>
        <w:t>　　图39 喷水泵中国企业SWOT分析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b9c18244644fa" w:history="1">
        <w:r>
          <w:rPr>
            <w:rStyle w:val="Hyperlink"/>
          </w:rPr>
          <w:t>2025-2031年全球与中国喷水泵市场调查研究及发展趋势报告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b9c18244644fa" w:history="1">
        <w:r>
          <w:rPr>
            <w:rStyle w:val="Hyperlink"/>
          </w:rPr>
          <w:t>https://www.20087.com/9/65/PenShuiBengFaZhanQuShi.html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热点：怎么判断喷水电机坏了、喷水泵图片、汽车喷水嘴压力不足、喷水泵安装示意图、如何判断汽车水泵坏了、喷水泵原理、喷射式泵、喷水泵压力低怎么解决、喷水泵的结构组成及工作原理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080b8ad9e4db1" w:history="1">
      <w:r>
        <w:rPr>
          <w:rStyle w:val="Hyperlink"/>
        </w:rPr>
        <w:t>2025-2031年全球与中国喷水泵市场调查研究及发展趋势报告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PenShuiBengFaZhanQuShi.html" TargetMode="External" Id="R280b9c182446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PenShuiBengFaZhanQuShi.html" TargetMode="External" Id="Rbf6080b8ad9e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2025-05-19T08:14:00Z</dcterms:created>
  <dcterms:modified xsi:type="dcterms:W3CDTF">2025-05-19T09:14:00Z</dcterms:modified>
  <dc:subject>2025-2031年全球与中国喷水泵市场调查研究及发展趋势报告</dc:subject>
  <dc:title>2025-2031年全球与中国喷水泵市场调查研究及发展趋势报告</dc:title>
  <cp:keywords>2025-2031年全球与中国喷水泵市场调查研究及发展趋势报告</cp:keywords>
  <dc:description>2025-2031年全球与中国喷水泵市场调查研究及发展趋势报告</dc:description>
</cp:coreProperties>
</file>