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9db97c0d5415a" w:history="1">
              <w:r>
                <w:rPr>
                  <w:rStyle w:val="Hyperlink"/>
                </w:rPr>
                <w:t>2026-2032年中国玻璃锥形瓶行业研究与市场前景分析报告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9db97c0d5415a" w:history="1">
              <w:r>
                <w:rPr>
                  <w:rStyle w:val="Hyperlink"/>
                </w:rPr>
                <w:t>2026-2032年中国玻璃锥形瓶行业研究与市场前景分析报告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9db97c0d5415a" w:history="1">
                <w:r>
                  <w:rPr>
                    <w:rStyle w:val="Hyperlink"/>
                  </w:rPr>
                  <w:t>https://www.20087.com/9/25/BoLiZhuiXingPingShiChangXianZhuangHeQianJing.html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锥形瓶是化学实验、生物研究及工业检测中广泛应用的基础仪器，因其耐高温、耐腐蚀、透明度高、便于观察反应过程等特性，成为实验室常规设备之一。目前市场上的玻璃锥形瓶主要采用硼硅酸盐玻璃制造，具备良好的热稳定性和化学惰性，适用于加热、振荡、滴定等多种操作场景。随着科研活动的日益频繁以及教育普及率的提高，锥形瓶的需求保持稳定增长。尽管该产品技术成熟、生产工艺标准化程度较高，但在高端应用领域，如医药研发、食品检测、环境监测等行业，对产品的精度、洁净度和一致性提出了更高要求。同时，部分低端产品存在材质不均、耐压性能差等问题，影响实验结果准确性。</w:t>
      </w:r>
      <w:r>
        <w:rPr>
          <w:rFonts w:hint="eastAsia"/>
        </w:rPr>
        <w:br/>
      </w:r>
      <w:r>
        <w:rPr>
          <w:rFonts w:hint="eastAsia"/>
        </w:rPr>
        <w:t>　　未来，玻璃锥形瓶的发展将围绕产品质量提升、功能拓展与绿色可持续方向推进。市场调研网指出，一方面，随着实验室自动化水平不断提高，锥形瓶将更注重与自动进样系统、智能温控装置等配套设备的兼容性设计，以适应高通量实验流程。另一方面，针对特定行业需求，厂商将推出具有防爆、低吸附、表面改性等功能的特种锥形瓶，满足复杂体系下的分析测试要求。此外，环保法规趋严背景下，可重复使用、易于清洁、耐久性强的产品将受到青睐，推动企业优化生产流程，减少原材料浪费和碳排放。随着全球科研投入持续增加，玻璃锥形瓶作为基础耗材仍将在多个学科领域中发挥重要作用，并在细分市场中实现价值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39db97c0d5415a" w:history="1">
        <w:r>
          <w:rPr>
            <w:rStyle w:val="Hyperlink"/>
          </w:rPr>
          <w:t>2026-2032年中国玻璃锥形瓶行业研究与市场前景分析报告</w:t>
        </w:r>
      </w:hyperlink>
      <w:r>
        <w:rPr>
          <w:rFonts w:hint="eastAsia"/>
        </w:rPr>
        <w:t>》，2025年玻璃锥形瓶行业市场规模达 亿元，预计2032年市场规模将达 亿元，期间年均复合增长率（CAGR）达 %。报告基于权威数据和调研资料，采用定量与定性相结合的方法，系统分析了玻璃锥形瓶行业的现状和未来趋势。通过对行业的长期跟踪研究，报告提供了清晰的市场分析和趋势预测，帮助投资者更好地理解行业投资价值。同时，结合玻璃锥形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玻璃锥形瓶产品概述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玻璃锥形瓶市场特点分析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玻璃锥形瓶行业发展周期特征分析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中国玻璃锥形瓶行业发展环境分析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中国玻璃锥形瓶行业发展经济环境分析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中国玻璃锥形瓶行业发展政策环境分析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一、玻璃锥形瓶行业政策影响分析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二、相关玻璃锥形瓶行业标准分析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全球玻璃锥形瓶行业市场发展调研分析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全球玻璃锥形瓶行业市场运行环境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全球玻璃锥形瓶行业市场发展情况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一、全球玻璃锥形瓶行业市场供给分析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二、全球玻璃锥形瓶行业市场需求分析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三、全球玻璃锥形瓶行业主要国家地区发展情况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2026-2032年全球玻璃锥形瓶行业市场规模趋势预测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中国玻璃锥形瓶行业市场供需现状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中国玻璃锥形瓶市场现状</w:t>
      </w:r>
      <w:r>
        <w:rPr>
          <w:rFonts w:hint="eastAsia"/>
        </w:rPr>
        <w:br/>
      </w:r>
      <w:r>
        <w:rPr>
          <w:rFonts w:hint="eastAsia"/>
        </w:rPr>
        <w:t>　　第二节 中国玻璃锥形瓶产量情况分析及预测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一、玻璃锥形瓶总体产能规模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二、2020-2025年中国玻璃锥形瓶行业产量统计分析</w:t>
      </w:r>
      <w:r>
        <w:rPr>
          <w:rFonts w:hint="eastAsia"/>
        </w:rPr>
        <w:br/>
      </w:r>
      <w:r>
        <w:rPr>
          <w:rFonts w:hint="eastAsia"/>
        </w:rPr>
        <w:t>　　　　三、玻璃锥形瓶行业区域产量分布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四、2026-2032年中国玻璃锥形瓶行业产量预测</w:t>
      </w:r>
      <w:r>
        <w:rPr>
          <w:rFonts w:hint="eastAsia"/>
        </w:rPr>
        <w:br/>
      </w:r>
      <w:r>
        <w:rPr>
          <w:rFonts w:hint="eastAsia"/>
        </w:rPr>
        <w:t>　　第三节 中国玻璃锥形瓶市场需求分析及预测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一、2020-2025年中国玻璃锥形瓶市场需求统计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二、中国玻璃锥形瓶市场需求特点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三、2026-2032年中国玻璃锥形瓶市场需求量预测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2025-2026年玻璃锥形瓶行业技术发展现状及趋势分析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玻璃锥形瓶行业技术发展现状分析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国内外玻璃锥形瓶行业技术差异与原因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玻璃锥形瓶行业技术发展方向、趋势预测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提升玻璃锥形瓶行业技术能力策略建议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中国玻璃锥形瓶行业现状调研分析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中国玻璃锥形瓶行业发展现状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一、2025-2026年玻璃锥形瓶行业品牌发展现状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二、2025-2026年玻璃锥形瓶行业需求市场现状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三、2025-2026年玻璃锥形瓶市场需求层次分析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四、2025-2026年中国玻璃锥形瓶市场走向分析</w:t>
      </w:r>
      <w:r>
        <w:rPr>
          <w:rFonts w:hint="eastAsia"/>
        </w:rPr>
        <w:br/>
      </w:r>
      <w:r>
        <w:rPr>
          <w:rFonts w:hint="eastAsia"/>
        </w:rPr>
        <w:t>　　第二节 中国玻璃锥形瓶行业存在的问题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一、2025-2026年玻璃锥形瓶产品市场存在的主要问题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二、2025-2026年国内玻璃锥形瓶产品市场的三大瓶颈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三、2025-2026年玻璃锥形瓶产品市场遭遇的规模难题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对中国玻璃锥形瓶市场的分析及思考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一、玻璃锥形瓶市场特点</w:t>
      </w:r>
      <w:r>
        <w:rPr>
          <w:rFonts w:hint="eastAsia"/>
        </w:rPr>
        <w:br/>
      </w:r>
      <w:r>
        <w:rPr>
          <w:rFonts w:hint="eastAsia"/>
        </w:rPr>
        <w:t>　　　　二、玻璃锥形瓶市场分析</w:t>
      </w:r>
      <w:r>
        <w:rPr>
          <w:rFonts w:hint="eastAsia"/>
        </w:rPr>
        <w:br/>
      </w:r>
      <w:r>
        <w:rPr>
          <w:rFonts w:hint="eastAsia"/>
        </w:rPr>
        <w:t>　　　　三、玻璃锥形瓶市场变化的方向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四、中国玻璃锥形瓶行业发展的新思路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五、对中国玻璃锥形瓶行业发展的思考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2020-2025年中国玻璃锥形瓶产品市场进出口数据分析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2020-2025年中国玻璃锥形瓶产品出口统计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2020-2025年中国玻璃锥形瓶产品进口统计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2020-2025年中国玻璃锥形瓶产品进出口价格对比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中国玻璃锥形瓶主要进口来源地及出口目的地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玻璃锥形瓶行业细分产品调研</w:t>
      </w:r>
      <w:r>
        <w:rPr>
          <w:rFonts w:hint="eastAsia"/>
        </w:rPr>
        <w:br/>
      </w:r>
      <w:r>
        <w:rPr>
          <w:rFonts w:hint="eastAsia"/>
        </w:rPr>
        <w:t>　　第一节 玻璃锥形瓶细分产品结构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2020-2025年中国玻璃锥形瓶行业竞争态势分析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2025年玻璃锥形瓶行业集中度分析</w:t>
      </w:r>
      <w:r>
        <w:rPr>
          <w:rFonts w:hint="eastAsia"/>
        </w:rPr>
        <w:br/>
      </w:r>
      <w:r>
        <w:rPr>
          <w:rFonts w:hint="eastAsia"/>
        </w:rPr>
        <w:t>　　　　一、玻璃锥形瓶市场集中度分析</w:t>
      </w:r>
      <w:r>
        <w:rPr>
          <w:rFonts w:hint="eastAsia"/>
        </w:rPr>
        <w:br/>
      </w:r>
      <w:r>
        <w:rPr>
          <w:rFonts w:hint="eastAsia"/>
        </w:rPr>
        <w:t>　　　　二、玻璃锥形瓶企业分布区域集中度分析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三、玻璃锥形瓶区域消费集中度分析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2020-2025年玻璃锥形瓶主要企业竞争力分析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2025年玻璃锥形瓶行业竞争格局分析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一、玻璃锥形瓶行业竞争分析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二、中外玻璃锥形瓶产品竞争分析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三、国内玻璃锥形瓶行业重点企业发展动向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玻璃锥形瓶行业上下游产业链发展情况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玻璃锥形瓶上游产业发展分析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玻璃锥形瓶下游产业发展分析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玻璃锥形瓶行业重点企业竞争力分析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三、企业玻璃锥形瓶经营状况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三、企业玻璃锥形瓶经营状况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三、企业玻璃锥形瓶经营状况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三、企业玻璃锥形瓶经营状况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三、企业玻璃锥形瓶经营状况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三、企业玻璃锥形瓶经营状况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玻璃锥形瓶企业管理策略建议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提高玻璃锥形瓶企业竞争力的策略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一、提高中国玻璃锥形瓶企业核心竞争力的对策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二、玻璃锥形瓶企业提升竞争力的主要方向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三、影响玻璃锥形瓶企业核心竞争力的因素及提升途径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四、提高玻璃锥形瓶企业竞争力的策略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对中国玻璃锥形瓶品牌的战略思考</w:t>
      </w:r>
      <w:r>
        <w:rPr>
          <w:rFonts w:hint="eastAsia"/>
        </w:rPr>
        <w:br/>
      </w:r>
      <w:r>
        <w:rPr>
          <w:rFonts w:hint="eastAsia"/>
        </w:rPr>
        <w:t>　　　　一、玻璃锥形瓶实施品牌战略的意义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二、玻璃锥形瓶企业品牌的现状分析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三、中国玻璃锥形瓶企业的品牌战略</w:t>
      </w:r>
      <w:r>
        <w:rPr>
          <w:rFonts w:hint="eastAsia"/>
        </w:rPr>
        <w:br/>
      </w:r>
      <w:r>
        <w:rPr>
          <w:rFonts w:hint="eastAsia"/>
        </w:rPr>
        <w:t>　　　　四、玻璃锥形瓶品牌战略管理的策略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玻璃锥形瓶行业发展趋势及投资风险预警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2026年玻璃锥形瓶市场前景分析</w:t>
      </w:r>
      <w:r>
        <w:rPr>
          <w:rFonts w:hint="eastAsia"/>
        </w:rPr>
        <w:br/>
      </w:r>
      <w:r>
        <w:rPr>
          <w:rFonts w:hint="eastAsia"/>
        </w:rPr>
        <w:t>　　第二节 2026年玻璃锥形瓶行业发展趋势预测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影响玻璃锥形瓶行业发展的主要因素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一、2026年影响玻璃锥形瓶行业运行的有利因素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二、2026年影响玻璃锥形瓶行业运行的稳定因素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三、2026年影响玻璃锥形瓶行业运行的不利因素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四、2026年中国玻璃锥形瓶行业发展面临的挑战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五、2026年中国玻璃锥形瓶行业发展面临的机遇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玻璃锥形瓶行业投资风险预警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一、2026年玻璃锥形瓶行业市场风险及控制策略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二、2026年玻璃锥形瓶行业政策风险及控制策略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三、2026年玻璃锥形瓶行业经营风险及控制策略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四、2026年玻璃锥形瓶同业竞争风险及控制策略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五、2026年玻璃锥形瓶行业其他风险及控制策略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玻璃锥形瓶市场研究结论</w:t>
      </w:r>
      <w:r>
        <w:rPr>
          <w:rFonts w:hint="eastAsia"/>
        </w:rPr>
        <w:br/>
      </w:r>
      <w:r>
        <w:rPr>
          <w:rFonts w:hint="eastAsia"/>
        </w:rPr>
        <w:t>　　第二节 玻璃锥形瓶子行业研究结论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中.智.林.：玻璃锥形瓶市场发展建议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玻璃锥形瓶行业历程</w:t>
      </w:r>
      <w:r>
        <w:rPr>
          <w:rFonts w:hint="eastAsia"/>
        </w:rPr>
        <w:br/>
      </w:r>
      <w:r>
        <w:rPr>
          <w:rFonts w:hint="eastAsia"/>
        </w:rPr>
        <w:t>　　图表 玻璃锥形瓶行业生命周期</w:t>
      </w:r>
      <w:r>
        <w:rPr>
          <w:rFonts w:hint="eastAsia"/>
        </w:rPr>
        <w:br/>
      </w:r>
      <w:r>
        <w:rPr>
          <w:rFonts w:hint="eastAsia"/>
        </w:rPr>
        <w:t>　　图表 玻璃锥形瓶行业产业链分析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2020-2025年中国玻璃锥形瓶行业市场规模及增长情况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2020-2025年玻璃锥形瓶行业市场容量分析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2020-2025年中国玻璃锥形瓶行业产能统计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2020-2025年中国玻璃锥形瓶行业产量及增长趋势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2020-2025年中国玻璃锥形瓶市场需求量及增速统计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2025年中国玻璃锥形瓶行业需求领域分布格局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2020-2025年中国玻璃锥形瓶行业销售收入分析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2020-2025年中国玻璃锥形瓶行业盈利情况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2020-2025年中国玻璃锥形瓶行业利润总额统计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2020-2025年中国玻璃锥形瓶进口数量分析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2020-2025年中国玻璃锥形瓶进口金额分析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2020-2025年中国玻璃锥形瓶出口数量分析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2020-2025年中国玻璃锥形瓶出口金额分析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2025年中国玻璃锥形瓶进口国家及地区分析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2025年中国玻璃锥形瓶出口国家及地区分析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2020-2025年中国玻璃锥形瓶行业企业数量情况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2020-2025年中国玻璃锥形瓶行业企业平均规模情况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**地区玻璃锥形瓶市场规模及增长情况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**地区玻璃锥形瓶行业市场需求情况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**地区玻璃锥形瓶市场规模及增长情况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**地区玻璃锥形瓶行业市场需求情况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**地区玻璃锥形瓶市场规模及增长情况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**地区玻璃锥形瓶行业市场需求情况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**地区玻璃锥形瓶市场规模及增长情况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**地区玻璃锥形瓶行业市场需求情况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玻璃锥形瓶重点企业（一）基本信息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玻璃锥形瓶重点企业（一）经营情况分析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玻璃锥形瓶重点企业（一）主要经济指标情况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玻璃锥形瓶重点企业（一）盈利能力情况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玻璃锥形瓶重点企业（一）偿债能力情况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玻璃锥形瓶重点企业（一）运营能力情况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玻璃锥形瓶重点企业（一）成长能力情况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玻璃锥形瓶重点企业（二）基本信息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玻璃锥形瓶重点企业（二）经营情况分析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玻璃锥形瓶重点企业（二）主要经济指标情况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玻璃锥形瓶重点企业（二）盈利能力情况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玻璃锥形瓶重点企业（二）偿债能力情况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玻璃锥形瓶重点企业（二）运营能力情况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玻璃锥形瓶重点企业（二）成长能力情况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玻璃锥形瓶重点企业（三）基本信息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玻璃锥形瓶重点企业（三）经营情况分析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玻璃锥形瓶重点企业（三）主要经济指标情况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玻璃锥形瓶重点企业（三）盈利能力情况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玻璃锥形瓶重点企业（三）偿债能力情况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玻璃锥形瓶重点企业（三）运营能力情况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玻璃锥形瓶重点企业（三）成长能力情况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2026-2032年中国玻璃锥形瓶行业产能预测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2026-2032年中国玻璃锥形瓶行业产量预测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2026-2032年中国玻璃锥形瓶市场需求量预测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2026-2032年中国玻璃锥形瓶行业供需平衡预测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2026-2032年中国玻璃锥形瓶行业市场容量预测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2026-2032年中国玻璃锥形瓶行业市场规模预测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2026年中国玻璃锥形瓶市场前景分析</w:t>
      </w:r>
      <w:r>
        <w:rPr>
          <w:rFonts w:hint="eastAsia"/>
        </w:rPr>
        <w:br/>
      </w:r>
      <w:r>
        <w:rPr>
          <w:rFonts w:hint="eastAsia"/>
        </w:rPr>
        <w:t>　　图表 2026年中国玻璃锥形瓶发展趋势预测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9db97c0d5415a" w:history="1">
        <w:r>
          <w:rPr>
            <w:rStyle w:val="Hyperlink"/>
          </w:rPr>
          <w:t>2026-2032年中国玻璃锥形瓶行业研究与市场前景分析报告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9db97c0d5415a" w:history="1">
        <w:r>
          <w:rPr>
            <w:rStyle w:val="Hyperlink"/>
          </w:rPr>
          <w:t>https://www.20087.com/9/25/BoLiZhuiXingPingShiChangXianZhuangHeQianJing.html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热点：玻璃锥形瓶可以加热吗、玻璃锥形瓶质量、玻璃锥形瓶可以承受250摄氏度吗、玻璃锥形瓶耐低温吗、玻璃锥形瓶低本底值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2778df6684e7a" w:history="1">
      <w:r>
        <w:rPr>
          <w:rStyle w:val="Hyperlink"/>
        </w:rPr>
        <w:t>2026-2032年中国玻璃锥形瓶行业研究与市场前景分析报告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BoLiZhuiXingPingShiChangXianZhuangHeQianJing.html" TargetMode="External" Id="Ra439db97c0d5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BoLiZhuiXingPingShiChangXianZhuangHeQianJing.html" TargetMode="External" Id="R22f2778df668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2026-06-19T03:10:52Z</dcterms:created>
  <dcterms:modified xsi:type="dcterms:W3CDTF">2026-06-19T04:10:52Z</dcterms:modified>
  <dc:subject>2026-2032年中国玻璃锥形瓶行业研究与市场前景分析报告</dc:subject>
  <dc:title>2026-2032年中国玻璃锥形瓶行业研究与市场前景分析报告</dc:title>
  <cp:keywords>2026-2032年中国玻璃锥形瓶行业研究与市场前景分析报告</cp:keywords>
  <dc:description>2026-2032年中国玻璃锥形瓶行业研究与市场前景分析报告</dc:description>
</cp:coreProperties>
</file>