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2f5709bdd4ec5" w:history="1">
              <w:r>
                <w:rPr>
                  <w:rStyle w:val="Hyperlink"/>
                </w:rPr>
                <w:t>2025-2031年中国制衣设备行业发展研及市场前景预测报告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2f5709bdd4ec5" w:history="1">
              <w:r>
                <w:rPr>
                  <w:rStyle w:val="Hyperlink"/>
                </w:rPr>
                <w:t>2025-2031年中国制衣设备行业发展研及市场前景预测报告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2f5709bdd4ec5" w:history="1">
                <w:r>
                  <w:rPr>
                    <w:rStyle w:val="Hyperlink"/>
                  </w:rPr>
                  <w:t>https://www.20087.com/9/17/ZhiYiSheBeiQianJing.html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衣设备是服装制造业不可或缺的一部分，涵盖了从原材料处理到成品加工的各个环节。随着科技的进步，现代制衣设备已经实现了高度自动化和智能化，大大提高了生产效率和产品质量。近年来，由于人工成本的上升以及市场竞争的加剧，越来越多的企业开始采用先进的制衣设备来降低成本、提升竞争力。同时，可持续发展理念的推广也促使制衣设备向更加节能环保的方向发展。</w:t>
      </w:r>
      <w:r>
        <w:rPr>
          <w:rFonts w:hint="eastAsia"/>
        </w:rPr>
        <w:br/>
      </w:r>
      <w:r>
        <w:rPr>
          <w:rFonts w:hint="eastAsia"/>
        </w:rPr>
        <w:t>　　未来，数字化转型将是制衣设备行业的一个重要趋势。通过集成物联网（IoT）、大数据分析等先进技术，可以实现对生产线的实时监控和优化管理，进一步提高生产效率。此外，3D打印技术在制衣领域的应用也将成为一大亮点，它能够帮助设计师快速制作原型样衣，并可能在未来改变传统的服装制造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2f5709bdd4ec5" w:history="1">
        <w:r>
          <w:rPr>
            <w:rStyle w:val="Hyperlink"/>
          </w:rPr>
          <w:t>2025-2031年中国制衣设备行业发展研及市场前景预测报告</w:t>
        </w:r>
      </w:hyperlink>
      <w:r>
        <w:rPr>
          <w:rFonts w:hint="eastAsia"/>
        </w:rPr>
        <w:t>》结合制衣设备行业市场的发展现状，依托行业权威数据资源和长期市场监测数据库，系统分析了制衣设备行业的市场规模、供需状况、竞争格局及主要企业经营情况，并对制衣设备行业未来发展进行了科学预测。报告旨在帮助投资者准确把握制衣设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制衣设备行业概述</w:t>
      </w:r>
      <w:r>
        <w:rPr>
          <w:rFonts w:hint="eastAsia"/>
        </w:rPr>
        <w:br/>
      </w:r>
      <w:r>
        <w:rPr>
          <w:rFonts w:hint="eastAsia"/>
        </w:rPr>
        <w:t>　　第一节 制衣设备定义与分类</w:t>
      </w:r>
      <w:r>
        <w:rPr>
          <w:rFonts w:hint="eastAsia"/>
        </w:rPr>
        <w:br/>
      </w:r>
      <w:r>
        <w:rPr>
          <w:rFonts w:hint="eastAsia"/>
        </w:rPr>
        <w:t>　　第二节 制衣设备应用领域</w:t>
      </w:r>
      <w:r>
        <w:rPr>
          <w:rFonts w:hint="eastAsia"/>
        </w:rPr>
        <w:br/>
      </w:r>
      <w:r>
        <w:rPr>
          <w:rFonts w:hint="eastAsia"/>
        </w:rPr>
        <w:t>　　第三节 制衣设备行业经济指标分析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一、制衣设备行业赢利性评估</w:t>
      </w:r>
      <w:r>
        <w:rPr>
          <w:rFonts w:hint="eastAsia"/>
        </w:rPr>
        <w:br/>
      </w:r>
      <w:r>
        <w:rPr>
          <w:rFonts w:hint="eastAsia"/>
        </w:rPr>
        <w:t>　　　　二、制衣设备行业成长速度分析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三、制衣设备附加值提升空间探讨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四、制衣设备行业进入壁垒分析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五、制衣设备行业风险性评估</w:t>
      </w:r>
      <w:r>
        <w:rPr>
          <w:rFonts w:hint="eastAsia"/>
        </w:rPr>
        <w:br/>
      </w:r>
      <w:r>
        <w:rPr>
          <w:rFonts w:hint="eastAsia"/>
        </w:rPr>
        <w:t>　　　　六、制衣设备行业周期性分析</w:t>
      </w:r>
      <w:r>
        <w:rPr>
          <w:rFonts w:hint="eastAsia"/>
        </w:rPr>
        <w:br/>
      </w:r>
      <w:r>
        <w:rPr>
          <w:rFonts w:hint="eastAsia"/>
        </w:rPr>
        <w:t>　　　　七、制衣设备行业竞争程度指标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八、制衣设备行业成熟度综合分析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制衣设备产业链及经营模式分析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三、制衣设备销售模式与渠道策略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全球制衣设备市场发展分析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2024-2025年全球制衣设备行业发展分析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一、全球制衣设备行业市场规模与趋势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二、全球制衣设备行业发展特点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三、全球制衣设备行业竞争格局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主要国家与地区制衣设备市场分析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2025-2031年全球制衣设备行业发展趋势与前景预测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一、制衣设备行业发展趋势</w:t>
      </w:r>
      <w:r>
        <w:rPr>
          <w:rFonts w:hint="eastAsia"/>
        </w:rPr>
        <w:br/>
      </w:r>
      <w:r>
        <w:rPr>
          <w:rFonts w:hint="eastAsia"/>
        </w:rPr>
        <w:t>　　　　二、制衣设备行业发展潜力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中国制衣设备行业市场分析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2024-2025年制衣设备产能与投资动态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一、国内制衣设备产能现状与利用效率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二、制衣设备产能扩张与投资动态分析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2025-2031年制衣设备行业产量统计与趋势预测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一、2019-2024年制衣设备行业产量与增长趋势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1、2019-2024年制衣设备产量及增长趋势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2、2019-2024年制衣设备细分产品产量及份额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二、制衣设备产量影响因素分析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三、2025-2031年制衣设备产量预测</w:t>
      </w:r>
      <w:r>
        <w:rPr>
          <w:rFonts w:hint="eastAsia"/>
        </w:rPr>
        <w:br/>
      </w:r>
      <w:r>
        <w:rPr>
          <w:rFonts w:hint="eastAsia"/>
        </w:rPr>
        <w:t>　　第三节 2025-2031年制衣设备市场需求与销售分析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一、2024-2025年制衣设备行业需求现状</w:t>
      </w:r>
      <w:r>
        <w:rPr>
          <w:rFonts w:hint="eastAsia"/>
        </w:rPr>
        <w:br/>
      </w:r>
      <w:r>
        <w:rPr>
          <w:rFonts w:hint="eastAsia"/>
        </w:rPr>
        <w:t>　　　　二、制衣设备客户群体与需求特点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三、2019-2024年制衣设备行业销售规模分析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四、2025-2031年制衣设备市场增长潜力与规模预测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2024-2025年制衣设备行业技术发展现状及趋势分析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制衣设备行业技术发展现状分析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国内外制衣设备行业技术差距分析及差距形成的主要原因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制衣设备行业技术发展方向、趋势预测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提升制衣设备行业技术能力策略建议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中国制衣设备细分市场分析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一、2024-2025年制衣设备主要细分产品市场现状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制衣设备价格机制与竞争策略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一、2019-2024年制衣设备市场价格走势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制衣设备定价策略与方法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2025-2031年制衣设备价格竞争态势与趋势预测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中国制衣设备行业重点区域市场研究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2024-2025年重点区域制衣设备市场发展概况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三、2025-2031年制衣设备行业发展潜力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三、2025-2031年制衣设备行业发展潜力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三、2025-2031年制衣设备行业发展潜力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三、2025-2031年制衣设备行业发展潜力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二、2019-2024年制衣设备市场需求规模情况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三、2025-2031年制衣设备行业发展潜力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2019-2024年中国制衣设备行业进出口情况分析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制衣设备行业进口规模与来源分析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一、2019-2024年制衣设备进口规模分析</w:t>
      </w:r>
      <w:r>
        <w:rPr>
          <w:rFonts w:hint="eastAsia"/>
        </w:rPr>
        <w:br/>
      </w:r>
      <w:r>
        <w:rPr>
          <w:rFonts w:hint="eastAsia"/>
        </w:rPr>
        <w:t>　　　　二、制衣设备主要进口来源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制衣设备行业出口规模与目的地分析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一、2019-2024年制衣设备出口规模分析</w:t>
      </w:r>
      <w:r>
        <w:rPr>
          <w:rFonts w:hint="eastAsia"/>
        </w:rPr>
        <w:br/>
      </w:r>
      <w:r>
        <w:rPr>
          <w:rFonts w:hint="eastAsia"/>
        </w:rPr>
        <w:t>　　　　二、制衣设备主要出口目的地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2019-2024年中国制衣设备总体规模与财务指标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中国制衣设备行业总体规模分析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一、制衣设备企业数量与结构</w:t>
      </w:r>
      <w:r>
        <w:rPr>
          <w:rFonts w:hint="eastAsia"/>
        </w:rPr>
        <w:br/>
      </w:r>
      <w:r>
        <w:rPr>
          <w:rFonts w:hint="eastAsia"/>
        </w:rPr>
        <w:t>　　　　二、制衣设备从业人员规模</w:t>
      </w:r>
      <w:r>
        <w:rPr>
          <w:rFonts w:hint="eastAsia"/>
        </w:rPr>
        <w:br/>
      </w:r>
      <w:r>
        <w:rPr>
          <w:rFonts w:hint="eastAsia"/>
        </w:rPr>
        <w:t>　　　　三、制衣设备行业资产状况</w:t>
      </w:r>
      <w:r>
        <w:rPr>
          <w:rFonts w:hint="eastAsia"/>
        </w:rPr>
        <w:br/>
      </w:r>
      <w:r>
        <w:rPr>
          <w:rFonts w:hint="eastAsia"/>
        </w:rPr>
        <w:t>　　第二节 中国制衣设备行业财务指标总体分析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制衣设备行业重点企业经营状况分析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制衣设备领先企业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制衣设备标杆企业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制衣设备代表企业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制衣设备龙头企业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中国制衣设备行业竞争格局分析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制衣设备行业竞争格局总览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2024-2025年制衣设备行业竞争力分析</w:t>
      </w:r>
      <w:r>
        <w:rPr>
          <w:rFonts w:hint="eastAsia"/>
        </w:rPr>
        <w:br/>
      </w:r>
      <w:r>
        <w:rPr>
          <w:rFonts w:hint="eastAsia"/>
        </w:rPr>
        <w:t>　　　　一、制衣设备供应商议价能力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四、制衣设备替代品威胁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2019-2024年制衣设备行业企业并购活动分析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2024-2025年制衣设备行业会展与招投标活动分析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一、制衣设备行业会展活动及其市场影响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2025年中国制衣设备企业发展策略分析</w:t>
      </w:r>
      <w:r>
        <w:rPr>
          <w:rFonts w:hint="eastAsia"/>
        </w:rPr>
        <w:br/>
      </w:r>
      <w:r>
        <w:rPr>
          <w:rFonts w:hint="eastAsia"/>
        </w:rPr>
        <w:t>　　第一节 制衣设备市场策略分析</w:t>
      </w:r>
      <w:r>
        <w:rPr>
          <w:rFonts w:hint="eastAsia"/>
        </w:rPr>
        <w:br/>
      </w:r>
      <w:r>
        <w:rPr>
          <w:rFonts w:hint="eastAsia"/>
        </w:rPr>
        <w:t>　　　　一、制衣设备市场定位与拓展策略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二、制衣设备市场细分与目标客户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制衣设备销售策略分析</w:t>
      </w:r>
      <w:r>
        <w:rPr>
          <w:rFonts w:hint="eastAsia"/>
        </w:rPr>
        <w:br/>
      </w:r>
      <w:r>
        <w:rPr>
          <w:rFonts w:hint="eastAsia"/>
        </w:rPr>
        <w:t>　　　　一、制衣设备销售渠道与网络建设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提高制衣设备企业竞争力建议</w:t>
      </w:r>
      <w:r>
        <w:rPr>
          <w:rFonts w:hint="eastAsia"/>
        </w:rPr>
        <w:br/>
      </w:r>
      <w:r>
        <w:rPr>
          <w:rFonts w:hint="eastAsia"/>
        </w:rPr>
        <w:t>　　　　一、制衣设备技术创新与管理优化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制衣设备品牌战略思考</w:t>
      </w:r>
      <w:r>
        <w:rPr>
          <w:rFonts w:hint="eastAsia"/>
        </w:rPr>
        <w:br/>
      </w:r>
      <w:r>
        <w:rPr>
          <w:rFonts w:hint="eastAsia"/>
        </w:rPr>
        <w:t>　　　　一、制衣设备品牌建设与维护</w:t>
      </w:r>
      <w:r>
        <w:rPr>
          <w:rFonts w:hint="eastAsia"/>
        </w:rPr>
        <w:br/>
      </w:r>
      <w:r>
        <w:rPr>
          <w:rFonts w:hint="eastAsia"/>
        </w:rPr>
        <w:t>　　　　二、制衣设备品牌影响力与市场竞争力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中国制衣设备行业风险与对策</w:t>
      </w:r>
      <w:r>
        <w:rPr>
          <w:rFonts w:hint="eastAsia"/>
        </w:rPr>
        <w:br/>
      </w:r>
      <w:r>
        <w:rPr>
          <w:rFonts w:hint="eastAsia"/>
        </w:rPr>
        <w:t>　　第一节 制衣设备行业SWOT分析</w:t>
      </w:r>
      <w:r>
        <w:rPr>
          <w:rFonts w:hint="eastAsia"/>
        </w:rPr>
        <w:br/>
      </w:r>
      <w:r>
        <w:rPr>
          <w:rFonts w:hint="eastAsia"/>
        </w:rPr>
        <w:t>　　　　一、制衣设备行业优势分析</w:t>
      </w:r>
      <w:r>
        <w:rPr>
          <w:rFonts w:hint="eastAsia"/>
        </w:rPr>
        <w:br/>
      </w:r>
      <w:r>
        <w:rPr>
          <w:rFonts w:hint="eastAsia"/>
        </w:rPr>
        <w:t>　　　　二、制衣设备行业劣势分析</w:t>
      </w:r>
      <w:r>
        <w:rPr>
          <w:rFonts w:hint="eastAsia"/>
        </w:rPr>
        <w:br/>
      </w:r>
      <w:r>
        <w:rPr>
          <w:rFonts w:hint="eastAsia"/>
        </w:rPr>
        <w:t>　　　　三、制衣设备市场机会探索</w:t>
      </w:r>
      <w:r>
        <w:rPr>
          <w:rFonts w:hint="eastAsia"/>
        </w:rPr>
        <w:br/>
      </w:r>
      <w:r>
        <w:rPr>
          <w:rFonts w:hint="eastAsia"/>
        </w:rPr>
        <w:t>　　　　四、制衣设备市场威胁评估</w:t>
      </w:r>
      <w:r>
        <w:rPr>
          <w:rFonts w:hint="eastAsia"/>
        </w:rPr>
        <w:br/>
      </w:r>
      <w:r>
        <w:rPr>
          <w:rFonts w:hint="eastAsia"/>
        </w:rPr>
        <w:t>　　第二节 制衣设备行业风险及对策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2025-2031年中国制衣设备行业前景与发展趋势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制衣设备行业发展环境分析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2025-2031年制衣设备行业发展趋势与方向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一、制衣设备行业发展方向预测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二、制衣设备发展趋势分析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2025-2031年制衣设备行业发展潜力与机遇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一、制衣设备市场发展潜力评估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二、制衣设备新兴市场与机遇探索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制衣设备行业研究结论与建议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(中智:林)制衣设备行业发展建议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制衣设备行业历程</w:t>
      </w:r>
      <w:r>
        <w:rPr>
          <w:rFonts w:hint="eastAsia"/>
        </w:rPr>
        <w:br/>
      </w:r>
      <w:r>
        <w:rPr>
          <w:rFonts w:hint="eastAsia"/>
        </w:rPr>
        <w:t>　　图表 制衣设备行业生命周期</w:t>
      </w:r>
      <w:r>
        <w:rPr>
          <w:rFonts w:hint="eastAsia"/>
        </w:rPr>
        <w:br/>
      </w:r>
      <w:r>
        <w:rPr>
          <w:rFonts w:hint="eastAsia"/>
        </w:rPr>
        <w:t>　　图表 制衣设备行业产业链分析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2019-2024年中国制衣设备行业市场规模及增长情况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2019-2024年制衣设备行业市场容量分析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2019-2024年中国制衣设备行业产能统计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2019-2024年中国制衣设备行业产量及增长趋势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2019-2024年中国制衣设备市场需求量及增速统计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2024年中国制衣设备行业需求领域分布格局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2019-2024年中国制衣设备行业销售收入分析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2019-2024年中国制衣设备行业盈利情况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2019-2024年中国制衣设备行业利润总额统计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2019-2024年中国制衣设备进口数量分析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2019-2024年中国制衣设备进口金额分析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2019-2024年中国制衣设备出口数量分析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2019-2024年中国制衣设备出口金额分析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2024年中国制衣设备进口国家及地区分析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2024年中国制衣设备出口国家及地区分析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2019-2024年中国制衣设备行业企业数量情况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2019-2024年中国制衣设备行业企业平均规模情况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**地区制衣设备行业市场需求情况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制衣设备重点企业（一）基本信息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制衣设备重点企业（一）经营情况分析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制衣设备重点企业（一）主要经济指标情况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制衣设备重点企业（一）盈利能力情况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制衣设备重点企业（一）偿债能力情况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制衣设备重点企业（一）运营能力情况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制衣设备重点企业（一）成长能力情况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制衣设备重点企业（二）基本信息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制衣设备重点企业（二）经营情况分析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制衣设备重点企业（二）主要经济指标情况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制衣设备重点企业（二）盈利能力情况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制衣设备重点企业（二）偿债能力情况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制衣设备重点企业（二）运营能力情况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制衣设备重点企业（二）成长能力情况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制衣设备企业信息</w:t>
      </w:r>
      <w:r>
        <w:rPr>
          <w:rFonts w:hint="eastAsia"/>
        </w:rPr>
        <w:br/>
      </w:r>
      <w:r>
        <w:rPr>
          <w:rFonts w:hint="eastAsia"/>
        </w:rPr>
        <w:t>　　图表 制衣设备企业经营情况分析</w:t>
      </w:r>
      <w:r>
        <w:rPr>
          <w:rFonts w:hint="eastAsia"/>
        </w:rPr>
        <w:br/>
      </w:r>
      <w:r>
        <w:rPr>
          <w:rFonts w:hint="eastAsia"/>
        </w:rPr>
        <w:t>　　图表 制衣设备重点企业（三）主要经济指标情况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制衣设备重点企业（三）盈利能力情况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制衣设备重点企业（三）偿债能力情况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制衣设备重点企业（三）运营能力情况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制衣设备重点企业（三）成长能力情况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2025-2031年中国制衣设备行业产能预测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2025-2031年中国制衣设备行业产量预测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2025-2031年中国制衣设备市场需求量预测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2025-2031年中国制衣设备行业供需平衡预测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2025-2031年中国制衣设备行业市场容量预测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2025-2031年中国制衣设备行业市场规模预测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2025-2031年中国制衣设备市场前景分析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2025-2031年中国制衣设备发展趋势预测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2f5709bdd4ec5" w:history="1">
        <w:r>
          <w:rPr>
            <w:rStyle w:val="Hyperlink"/>
          </w:rPr>
          <w:t>2025-2031年中国制衣设备行业发展研及市场前景预测报告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2f5709bdd4ec5" w:history="1">
        <w:r>
          <w:rPr>
            <w:rStyle w:val="Hyperlink"/>
          </w:rPr>
          <w:t>https://www.20087.com/9/17/ZhiYiSheBeiQianJing.html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热点：包装盒定制加工厂、全自动制衣设备、制衣机器设备、大型制衣设备、制衣设备全套生产设备、制衣设备全套生产设备、想做服装怎么联系工厂、制衣设备转让出售、制衣设备有哪些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cd666f1db4ff8" w:history="1">
      <w:r>
        <w:rPr>
          <w:rStyle w:val="Hyperlink"/>
        </w:rPr>
        <w:t>2025-2031年中国制衣设备行业发展研及市场前景预测报告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ZhiYiSheBeiQianJing.html" TargetMode="External" Id="R2792f5709bdd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ZhiYiSheBeiQianJing.html" TargetMode="External" Id="R63fcd666f1db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2025-05-21T09:20:30Z</dcterms:created>
  <dcterms:modified xsi:type="dcterms:W3CDTF">2025-05-21T10:20:30Z</dcterms:modified>
  <dc:subject>2025-2031年中国制衣设备行业发展研及市场前景预测报告</dc:subject>
  <dc:title>2025-2031年中国制衣设备行业发展研及市场前景预测报告</dc:title>
  <cp:keywords>2025-2031年中国制衣设备行业发展研及市场前景预测报告</cp:keywords>
  <dc:description>2025-2031年中国制衣设备行业发展研及市场前景预测报告</dc:description>
</cp:coreProperties>
</file>