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b73fc2a018f485a" w:history="1">
              <w:r>
                <w:rPr>
                  <w:rStyle w:val="Hyperlink"/>
                </w:rPr>
                <w:t>2027-2032年全球与中国多层自动裁切系统行业发展研究及行业前景分析报告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b73fc2a018f485a" w:history="1">
              <w:r>
                <w:rPr>
                  <w:rStyle w:val="Hyperlink"/>
                </w:rPr>
                <w:t>2027-2032年全球与中国多层自动裁切系统行业发展研究及行业前景分析报告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6019560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b73fc2a018f485a" w:history="1">
                <w:r>
                  <w:rPr>
                    <w:rStyle w:val="Hyperlink"/>
                  </w:rPr>
                  <w:t>https://www.20087.com/0/56/DuoCengZiDongCaiQieXiTongDeXianZhuangYuQianJing.html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多层自动裁切系统是面向服装、家纺、汽车内饰、箱包、家具和复合材料行业的大批量柔性材料裁剪装备，可在真空吸附条件下对多层织物、皮革、无纺布和复合面料进行高速精密裁切17。多层自动裁切系统已从传统机械裁床向数字化、自动化和柔性化升级，配备自动铺布、真空压缩、智能排料、震动刀或刀具模组、磨刀补偿、故障检测和云端监控等功能7。行业需求受快反订单、小批量多批次生产、人工成本上升和材料利用率要求提升驱动，自动裁切系统在提升裁片一致性、降低面料损耗和改善生产环境方面优势明显。家纺、汽车内饰和宽幅床品等场景对超宽台面、厚料稳定裁切和无张力铺布提出更高要求。</w:t>
      </w:r>
      <w:r>
        <w:rPr>
          <w:rFonts w:hint="eastAsia"/>
        </w:rPr>
        <w:br/>
      </w:r>
      <w:r>
        <w:rPr>
          <w:rFonts w:hint="eastAsia"/>
        </w:rPr>
        <w:t>　　未来，多层自动裁切系统将向更高柔性、更强数字化集成和更优材料适配能力演进。市场调研网认为，AI智能排料、视觉对位、张力控制和自动纠偏将进一步提升裁切精度与材料利用率1。系统将与MES、ERP、PLM和仓储物流平台衔接，实现从订单接收、排产、铺布、裁切到裁片分拣的全流程数字化。刀具技术将针对不同面料优化冷却、防粘和磨损补偿策略，厚料、弹力面料和复合材料的裁切稳定性将继续提升718。超宽台面、模块化扩展和快速换款能力将更好支持大批量生产与电商快反并行。行业竞争将从单机设备销售转向包含软件算法、产线规划、工艺支持和运维服务的整体裁剪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b73fc2a018f485a" w:history="1">
        <w:r>
          <w:rPr>
            <w:rStyle w:val="Hyperlink"/>
          </w:rPr>
          <w:t>2027-2032年全球与中国多层自动裁切系统行业发展研究及行业前景分析报告</w:t>
        </w:r>
      </w:hyperlink>
      <w:r>
        <w:rPr>
          <w:rFonts w:hint="eastAsia"/>
        </w:rPr>
        <w:t>》，2027年多层自动裁切系统行业市场规模达 亿元，预计2032年市场规模将达 亿元，期间年均复合增长率（CAGR）达 %。报告依托权威数据资源和长期市场监测，对多层自动裁切系统市场现状进行了系统分析，并结合多层自动裁切系统行业特点对未来发展趋势作出科学预判。报告深入探讨了多层自动裁切系统行业的投资价值，围绕技术创新、消费者需求变化等核心动态，提出了针对性的投资策略和营销策略建议。通过提供全面、可靠的数据支持和专业的分析视角，报告为投资者在把握市场机遇、规避潜在风险方面提供了有力的决策依据和行动指南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多层自动裁切系统市场概述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按照不同产品类型，多层自动裁切系统主要可以分为如下几个类别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全球不同产品类型多层自动裁切系统销售额增长趋势2021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固定式裁切床台</w:t>
      </w:r>
      <w:r>
        <w:rPr>
          <w:rFonts w:hint="eastAsia"/>
        </w:rPr>
        <w:br/>
      </w:r>
      <w:r>
        <w:rPr>
          <w:rFonts w:hint="eastAsia"/>
        </w:rPr>
        <w:t>　　　　1.2.3 输送带式裁切床台</w:t>
      </w:r>
      <w:r>
        <w:rPr>
          <w:rFonts w:hint="eastAsia"/>
        </w:rPr>
        <w:br/>
      </w:r>
      <w:r>
        <w:rPr>
          <w:rFonts w:hint="eastAsia"/>
        </w:rPr>
        <w:t>　　1.3 按照不同最大压缩裁切高度，多层自动裁切系统主要可以分为如下几个类别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全球不同最大压缩裁切高度多层自动裁切系统销售额增长趋势2021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不超过30 mm</w:t>
      </w:r>
      <w:r>
        <w:rPr>
          <w:rFonts w:hint="eastAsia"/>
        </w:rPr>
        <w:br/>
      </w:r>
      <w:r>
        <w:rPr>
          <w:rFonts w:hint="eastAsia"/>
        </w:rPr>
        <w:t>　　　　1.3.3 30 mm-60 mm</w:t>
      </w:r>
      <w:r>
        <w:rPr>
          <w:rFonts w:hint="eastAsia"/>
        </w:rPr>
        <w:br/>
      </w:r>
      <w:r>
        <w:rPr>
          <w:rFonts w:hint="eastAsia"/>
        </w:rPr>
        <w:t>　　　　1.3.4 60 mm-80 mm</w:t>
      </w:r>
      <w:r>
        <w:rPr>
          <w:rFonts w:hint="eastAsia"/>
        </w:rPr>
        <w:br/>
      </w:r>
      <w:r>
        <w:rPr>
          <w:rFonts w:hint="eastAsia"/>
        </w:rPr>
        <w:t>　　　　1.3.5 大于80 mm</w:t>
      </w:r>
      <w:r>
        <w:rPr>
          <w:rFonts w:hint="eastAsia"/>
        </w:rPr>
        <w:br/>
      </w:r>
      <w:r>
        <w:rPr>
          <w:rFonts w:hint="eastAsia"/>
        </w:rPr>
        <w:t>　　1.4 按照不同有效裁切宽度，多层自动裁切系统主要可以分为如下几个类别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全球不同有效裁切宽度多层自动裁切系统销售额增长趋势2021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不超过1800 mm</w:t>
      </w:r>
      <w:r>
        <w:rPr>
          <w:rFonts w:hint="eastAsia"/>
        </w:rPr>
        <w:br/>
      </w:r>
      <w:r>
        <w:rPr>
          <w:rFonts w:hint="eastAsia"/>
        </w:rPr>
        <w:t>　　　　1.4.3 1800 mm-2000 mm</w:t>
      </w:r>
      <w:r>
        <w:rPr>
          <w:rFonts w:hint="eastAsia"/>
        </w:rPr>
        <w:br/>
      </w:r>
      <w:r>
        <w:rPr>
          <w:rFonts w:hint="eastAsia"/>
        </w:rPr>
        <w:t>　　　　1.4.4 2000 mm-2200 mm</w:t>
      </w:r>
      <w:r>
        <w:rPr>
          <w:rFonts w:hint="eastAsia"/>
        </w:rPr>
        <w:br/>
      </w:r>
      <w:r>
        <w:rPr>
          <w:rFonts w:hint="eastAsia"/>
        </w:rPr>
        <w:t>　　　　1.4.5 大于2200 mm</w:t>
      </w:r>
      <w:r>
        <w:rPr>
          <w:rFonts w:hint="eastAsia"/>
        </w:rPr>
        <w:br/>
      </w:r>
      <w:r>
        <w:rPr>
          <w:rFonts w:hint="eastAsia"/>
        </w:rPr>
        <w:t>　　1.5 按照不同最大裁切速度，多层自动裁切系统主要可以分为如下几个类别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1.5.1 全球不同最大裁切速度多层自动裁切系统销售额增长趋势2021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不超过60米每分钟</w:t>
      </w:r>
      <w:r>
        <w:rPr>
          <w:rFonts w:hint="eastAsia"/>
        </w:rPr>
        <w:br/>
      </w:r>
      <w:r>
        <w:rPr>
          <w:rFonts w:hint="eastAsia"/>
        </w:rPr>
        <w:t>　　　　1.5.3 60-80米每分钟</w:t>
      </w:r>
      <w:r>
        <w:rPr>
          <w:rFonts w:hint="eastAsia"/>
        </w:rPr>
        <w:br/>
      </w:r>
      <w:r>
        <w:rPr>
          <w:rFonts w:hint="eastAsia"/>
        </w:rPr>
        <w:t>　　　　1.5.4 大于80米每分钟</w:t>
      </w:r>
      <w:r>
        <w:rPr>
          <w:rFonts w:hint="eastAsia"/>
        </w:rPr>
        <w:br/>
      </w:r>
      <w:r>
        <w:rPr>
          <w:rFonts w:hint="eastAsia"/>
        </w:rPr>
        <w:t>　　1.6 从不同应用，多层自动裁切系统主要包括如下几个方面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1.6.1 全球不同应用多层自动裁切系统销售额增长趋势2021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1.6.2 服装制造</w:t>
      </w:r>
      <w:r>
        <w:rPr>
          <w:rFonts w:hint="eastAsia"/>
        </w:rPr>
        <w:br/>
      </w:r>
      <w:r>
        <w:rPr>
          <w:rFonts w:hint="eastAsia"/>
        </w:rPr>
        <w:t>　　　　1.6.3 家具制造</w:t>
      </w:r>
      <w:r>
        <w:rPr>
          <w:rFonts w:hint="eastAsia"/>
        </w:rPr>
        <w:br/>
      </w:r>
      <w:r>
        <w:rPr>
          <w:rFonts w:hint="eastAsia"/>
        </w:rPr>
        <w:t>　　　　1.6.4 汽车制造</w:t>
      </w:r>
      <w:r>
        <w:rPr>
          <w:rFonts w:hint="eastAsia"/>
        </w:rPr>
        <w:br/>
      </w:r>
      <w:r>
        <w:rPr>
          <w:rFonts w:hint="eastAsia"/>
        </w:rPr>
        <w:t>　　　　1.6.5 家用纺织品制造</w:t>
      </w:r>
      <w:r>
        <w:rPr>
          <w:rFonts w:hint="eastAsia"/>
        </w:rPr>
        <w:br/>
      </w:r>
      <w:r>
        <w:rPr>
          <w:rFonts w:hint="eastAsia"/>
        </w:rPr>
        <w:t>　　　　1.6.6 航空航天制造</w:t>
      </w:r>
      <w:r>
        <w:rPr>
          <w:rFonts w:hint="eastAsia"/>
        </w:rPr>
        <w:br/>
      </w:r>
      <w:r>
        <w:rPr>
          <w:rFonts w:hint="eastAsia"/>
        </w:rPr>
        <w:t>　　　　1.6.7 船舶制造</w:t>
      </w:r>
      <w:r>
        <w:rPr>
          <w:rFonts w:hint="eastAsia"/>
        </w:rPr>
        <w:br/>
      </w:r>
      <w:r>
        <w:rPr>
          <w:rFonts w:hint="eastAsia"/>
        </w:rPr>
        <w:t>　　　　1.6.8 箱包制造</w:t>
      </w:r>
      <w:r>
        <w:rPr>
          <w:rFonts w:hint="eastAsia"/>
        </w:rPr>
        <w:br/>
      </w:r>
      <w:r>
        <w:rPr>
          <w:rFonts w:hint="eastAsia"/>
        </w:rPr>
        <w:t>　　1.7 多层自动裁切系统行业背景、发展历史、现状及趋势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1.7.1 多层自动裁切系统行业目前现状分析</w:t>
      </w:r>
      <w:r>
        <w:rPr>
          <w:rFonts w:hint="eastAsia"/>
        </w:rPr>
        <w:br/>
      </w:r>
      <w:r>
        <w:rPr>
          <w:rFonts w:hint="eastAsia"/>
        </w:rPr>
        <w:t>　　　　1.7.2 多层自动裁切系统发展趋势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全球多层自动裁切系统总体规模分析</w:t>
      </w:r>
      <w:r>
        <w:rPr>
          <w:rFonts w:hint="eastAsia"/>
        </w:rPr>
        <w:br/>
      </w:r>
      <w:r>
        <w:rPr>
          <w:rFonts w:hint="eastAsia"/>
        </w:rPr>
        <w:t>　　2.1 全球多层自动裁切系统供需现状及预测（2021-2032）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全球多层自动裁切系统产能、产量、产能利用率及发展趋势（2021-2032）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全球多层自动裁切系统产量、需求量及发展趋势（2021-2032）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全球主要地区多层自动裁切系统产量及发展趋势（2021-2032）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全球主要地区多层自动裁切系统产量（2021-2026）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全球主要地区多层自动裁切系统产量（2027-2032）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全球主要地区多层自动裁切系统产量市场份额（2021-2032）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中国多层自动裁切系统供需现状及预测（2021-2032）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中国多层自动裁切系统产能、产量、产能利用率及发展趋势（2021-2032）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中国多层自动裁切系统产量、市场需求量及发展趋势（2021-2032）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全球多层自动裁切系统销量及销售额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全球市场多层自动裁切系统销售额（2021-2032）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全球市场多层自动裁切系统销量（2021-2032）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全球市场多层自动裁切系统价格趋势（2021-2032）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全球多层自动裁切系统主要地区分析</w:t>
      </w:r>
      <w:r>
        <w:rPr>
          <w:rFonts w:hint="eastAsia"/>
        </w:rPr>
        <w:br/>
      </w:r>
      <w:r>
        <w:rPr>
          <w:rFonts w:hint="eastAsia"/>
        </w:rPr>
        <w:t>　　3.1 全球主要地区多层自动裁切系统市场规模分析：2021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全球主要地区多层自动裁切系统销售收入及市场份额（2021-2026）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全球主要地区多层自动裁切系统销售收入预测（2027-2032）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全球主要地区多层自动裁切系统销量分析：2021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全球主要地区多层自动裁切系统销量及市场份额（2021-2026）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全球主要地区多层自动裁切系统销量及市场份额预测（2027-2032）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北美市场多层自动裁切系统销量、收入及增长率（2021-2032）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欧洲市场多层自动裁切系统销量、收入及增长率（2021-2032）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中国市场多层自动裁切系统销量、收入及增长率（2021-2032）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日本市场多层自动裁切系统销量、收入及增长率（2021-2032）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东南亚市场多层自动裁切系统销量、收入及增长率（2021-2032）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印度市场多层自动裁切系统销量、收入及增长率（2021-2032）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全球市场主要厂商多层自动裁切系统产能市场份额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全球市场主要厂商多层自动裁切系统销量（2021-2026）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全球市场主要厂商多层自动裁切系统销量（2021-2026）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全球市场主要厂商多层自动裁切系统销售收入（2021-2026）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全球市场主要厂商多层自动裁切系统销售价格（2021-2026）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2025年全球主要生产商多层自动裁切系统收入排名</w:t>
      </w:r>
      <w:r>
        <w:rPr>
          <w:rFonts w:hint="eastAsia"/>
        </w:rPr>
        <w:br/>
      </w:r>
      <w:r>
        <w:rPr>
          <w:rFonts w:hint="eastAsia"/>
        </w:rPr>
        <w:t>　　4.3 中国市场主要厂商多层自动裁切系统销量（2021-2026）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中国市场主要厂商多层自动裁切系统销量（2021-2026）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中国市场主要厂商多层自动裁切系统销售收入（2021-2026）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2025年中国主要生产商多层自动裁切系统收入排名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中国市场主要厂商多层自动裁切系统销售价格（2021-2026）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全球主要厂商多层自动裁切系统总部及产地分布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全球主要厂商成立时间及多层自动裁切系统商业化日期</w:t>
      </w:r>
      <w:r>
        <w:rPr>
          <w:rFonts w:hint="eastAsia"/>
        </w:rPr>
        <w:br/>
      </w:r>
      <w:r>
        <w:rPr>
          <w:rFonts w:hint="eastAsia"/>
        </w:rPr>
        <w:t>　　4.6 全球主要厂商多层自动裁切系统产品类型及应用</w:t>
      </w:r>
      <w:r>
        <w:rPr>
          <w:rFonts w:hint="eastAsia"/>
        </w:rPr>
        <w:br/>
      </w:r>
      <w:r>
        <w:rPr>
          <w:rFonts w:hint="eastAsia"/>
        </w:rPr>
        <w:t>　　4.7 多层自动裁切系统行业集中度、竞争程度分析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多层自动裁切系统行业集中度分析：2025年全球Top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全球多层自动裁切系统第一梯队、第二梯队和第三梯队生产商（品牌）及市场份额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重点企业（1）基本信息、多层自动裁切系统生产基地、销售区域、竞争对手及市场地位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多层自动裁切系统产品规格、参数及市场应用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多层自动裁切系统销量、收入、价格及毛利率（2021-2026）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重点企业（2）基本信息、多层自动裁切系统生产基地、销售区域、竞争对手及市场地位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多层自动裁切系统产品规格、参数及市场应用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多层自动裁切系统销量、收入、价格及毛利率（2021-2026）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重点企业（3）基本信息、多层自动裁切系统生产基地、销售区域、竞争对手及市场地位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多层自动裁切系统产品规格、参数及市场应用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多层自动裁切系统销量、收入、价格及毛利率（2021-2026）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重点企业（4）基本信息、多层自动裁切系统生产基地、销售区域、竞争对手及市场地位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多层自动裁切系统产品规格、参数及市场应用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多层自动裁切系统销量、收入、价格及毛利率（2021-2026）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重点企业（5）基本信息、多层自动裁切系统生产基地、销售区域、竞争对手及市场地位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多层自动裁切系统产品规格、参数及市场应用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多层自动裁切系统销量、收入、价格及毛利率（2021-2026）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重点企业（6）基本信息、多层自动裁切系统生产基地、销售区域、竞争对手及市场地位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多层自动裁切系统产品规格、参数及市场应用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多层自动裁切系统销量、收入、价格及毛利率（2021-2026）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重点企业（7）基本信息、多层自动裁切系统生产基地、销售区域、竞争对手及市场地位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多层自动裁切系统产品规格、参数及市场应用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多层自动裁切系统销量、收入、价格及毛利率（2021-2026）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重点企业（8）基本信息、多层自动裁切系统生产基地、销售区域、竞争对手及市场地位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多层自动裁切系统产品规格、参数及市场应用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多层自动裁切系统销量、收入、价格及毛利率（2021-2026）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重点企业（9）基本信息、多层自动裁切系统生产基地、销售区域、竞争对手及市场地位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多层自动裁切系统产品规格、参数及市场应用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多层自动裁切系统销量、收入、价格及毛利率（2021-2026）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重点企业（10）基本信息、多层自动裁切系统生产基地、销售区域、竞争对手及市场地位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多层自动裁切系统产品规格、参数及市场应用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多层自动裁切系统销量、收入、价格及毛利率（2021-2026）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重点企业（11）基本信息、多层自动裁切系统生产基地、销售区域、竞争对手及市场地位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多层自动裁切系统产品规格、参数及市场应用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多层自动裁切系统销量、收入、价格及毛利率（2021-2026）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重点企业（12）基本信息、多层自动裁切系统生产基地、销售区域、竞争对手及市场地位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多层自动裁切系统产品规格、参数及市场应用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多层自动裁切系统销量、收入、价格及毛利率（2021-2026）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重点企业（13）基本信息、多层自动裁切系统生产基地、销售区域、竞争对手及市场地位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多层自动裁切系统产品规格、参数及市场应用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多层自动裁切系统销量、收入、价格及毛利率（2021-2026）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重点企业（14）基本信息、多层自动裁切系统生产基地、销售区域、竞争对手及市场地位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多层自动裁切系统产品规格、参数及市场应用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多层自动裁切系统销量、收入、价格及毛利率（2021-2026）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重点企业（15）基本信息、多层自动裁切系统生产基地、销售区域、竞争对手及市场地位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多层自动裁切系统产品规格、参数及市场应用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多层自动裁切系统销量、收入、价格及毛利率（2021-2026）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重点企业（16）基本信息、多层自动裁切系统生产基地、销售区域、竞争对手及市场地位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多层自动裁切系统产品规格、参数及市场应用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多层自动裁切系统销量、收入、价格及毛利率（2021-2026）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不同产品类型多层自动裁切系统分析</w:t>
      </w:r>
      <w:r>
        <w:rPr>
          <w:rFonts w:hint="eastAsia"/>
        </w:rPr>
        <w:br/>
      </w:r>
      <w:r>
        <w:rPr>
          <w:rFonts w:hint="eastAsia"/>
        </w:rPr>
        <w:t>　　6.1 全球不同产品类型多层自动裁切系统销量（2021-2032）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全球不同产品类型多层自动裁切系统销量及市场份额（2021-2026）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全球不同产品类型多层自动裁切系统销量预测（2027-2032）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全球不同产品类型多层自动裁切系统收入（2021-2032）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全球不同产品类型多层自动裁切系统收入及市场份额（2021-2026）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全球不同产品类型多层自动裁切系统收入预测（2027-2032）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全球不同产品类型多层自动裁切系统价格走势（2021-2032）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不同应用多层自动裁切系统分析</w:t>
      </w:r>
      <w:r>
        <w:rPr>
          <w:rFonts w:hint="eastAsia"/>
        </w:rPr>
        <w:br/>
      </w:r>
      <w:r>
        <w:rPr>
          <w:rFonts w:hint="eastAsia"/>
        </w:rPr>
        <w:t>　　7.1 全球不同应用多层自动裁切系统销量（2021-2032）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全球不同应用多层自动裁切系统销量及市场份额（2021-2026）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全球不同应用多层自动裁切系统销量预测（2027-2032）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全球不同应用多层自动裁切系统收入（2021-2032）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全球不同应用多层自动裁切系统收入及市场份额（2021-2026）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全球不同应用多层自动裁切系统收入预测（2027-2032）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全球不同应用多层自动裁切系统价格走势（2021-2032）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多层自动裁切系统产业链分析</w:t>
      </w:r>
      <w:r>
        <w:rPr>
          <w:rFonts w:hint="eastAsia"/>
        </w:rPr>
        <w:br/>
      </w:r>
      <w:r>
        <w:rPr>
          <w:rFonts w:hint="eastAsia"/>
        </w:rPr>
        <w:t>　　8.2 多层自动裁切系统工艺制造技术分析</w:t>
      </w:r>
      <w:r>
        <w:rPr>
          <w:rFonts w:hint="eastAsia"/>
        </w:rPr>
        <w:br/>
      </w:r>
      <w:r>
        <w:rPr>
          <w:rFonts w:hint="eastAsia"/>
        </w:rPr>
        <w:t>　　8.3 多层自动裁切系统产业上游供应分析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多层自动裁切系统下游客户分析</w:t>
      </w:r>
      <w:r>
        <w:rPr>
          <w:rFonts w:hint="eastAsia"/>
        </w:rPr>
        <w:br/>
      </w:r>
      <w:r>
        <w:rPr>
          <w:rFonts w:hint="eastAsia"/>
        </w:rPr>
        <w:t>　　8.5 多层自动裁切系统销售渠道分析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多层自动裁切系统行业发展机遇及主要驱动因素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多层自动裁切系统行业发展面临的风险</w:t>
      </w:r>
      <w:r>
        <w:rPr>
          <w:rFonts w:hint="eastAsia"/>
        </w:rPr>
        <w:br/>
      </w:r>
      <w:r>
        <w:rPr>
          <w:rFonts w:hint="eastAsia"/>
        </w:rPr>
        <w:t>　　9.3 多层自动裁切系统行业政策分析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中⋅智林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全球不同产品类型多层自动裁切系统销售额增长（CAGR）趋势2021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全球不同最大压缩裁切高度多层自动裁切系统销售额增长（CAGR）趋势2021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全球不同有效裁切宽度多层自动裁切系统销售额增长（CAGR）趋势2021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全球不同最大裁切速度多层自动裁切系统销售额增长（CAGR）趋势2021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6： 多层自动裁切系统行业目前发展现状</w:t>
      </w:r>
      <w:r>
        <w:rPr>
          <w:rFonts w:hint="eastAsia"/>
        </w:rPr>
        <w:br/>
      </w:r>
      <w:r>
        <w:rPr>
          <w:rFonts w:hint="eastAsia"/>
        </w:rPr>
        <w:t>　　表 7： 多层自动裁切系统发展趋势</w:t>
      </w:r>
      <w:r>
        <w:rPr>
          <w:rFonts w:hint="eastAsia"/>
        </w:rPr>
        <w:br/>
      </w:r>
      <w:r>
        <w:rPr>
          <w:rFonts w:hint="eastAsia"/>
        </w:rPr>
        <w:t>　　表 8： 全球主要地区多层自动裁切系统产量增速（CAGR）：（2021 VS 2025 VS 2032）&amp;（套）</w:t>
      </w:r>
      <w:r>
        <w:rPr>
          <w:rFonts w:hint="eastAsia"/>
        </w:rPr>
        <w:br/>
      </w:r>
      <w:r>
        <w:rPr>
          <w:rFonts w:hint="eastAsia"/>
        </w:rPr>
        <w:t>　　表 9： 全球主要地区多层自动裁切系统产量（2021-2026）&amp;（套）</w:t>
      </w:r>
      <w:r>
        <w:rPr>
          <w:rFonts w:hint="eastAsia"/>
        </w:rPr>
        <w:br/>
      </w:r>
      <w:r>
        <w:rPr>
          <w:rFonts w:hint="eastAsia"/>
        </w:rPr>
        <w:t>　　表 10： 全球主要地区多层自动裁切系统产量（2027-2032）&amp;（套）</w:t>
      </w:r>
      <w:r>
        <w:rPr>
          <w:rFonts w:hint="eastAsia"/>
        </w:rPr>
        <w:br/>
      </w:r>
      <w:r>
        <w:rPr>
          <w:rFonts w:hint="eastAsia"/>
        </w:rPr>
        <w:t>　　表 11： 全球主要地区多层自动裁切系统产量市场份额（2021-2026）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12： 全球主要地区多层自动裁切系统产量市场份额（2027-2032）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13： 全球主要地区多层自动裁切系统销售收入增速：（2021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全球主要地区多层自动裁切系统销售收入（2021-2026）&amp;（百万美元）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全球主要地区多层自动裁切系统销售收入市场份额（2021-2026）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16： 全球主要地区多层自动裁切系统收入（2027-2032）&amp;（百万美元）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17： 全球主要地区多层自动裁切系统收入市场份额（2027-2032）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18： 全球主要地区多层自动裁切系统销量（套）：2021 VS 2025 VS 2032</w:t>
      </w:r>
      <w:r>
        <w:rPr>
          <w:rFonts w:hint="eastAsia"/>
        </w:rPr>
        <w:br/>
      </w:r>
      <w:r>
        <w:rPr>
          <w:rFonts w:hint="eastAsia"/>
        </w:rPr>
        <w:t>　　表 19： 全球主要地区多层自动裁切系统销量（2021-2026）&amp;（套）</w:t>
      </w:r>
      <w:r>
        <w:rPr>
          <w:rFonts w:hint="eastAsia"/>
        </w:rPr>
        <w:br/>
      </w:r>
      <w:r>
        <w:rPr>
          <w:rFonts w:hint="eastAsia"/>
        </w:rPr>
        <w:t>　　表 20： 全球主要地区多层自动裁切系统销量市场份额（2021-2026）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21： 全球主要地区多层自动裁切系统销量（2027-2032）&amp;（套）</w:t>
      </w:r>
      <w:r>
        <w:rPr>
          <w:rFonts w:hint="eastAsia"/>
        </w:rPr>
        <w:br/>
      </w:r>
      <w:r>
        <w:rPr>
          <w:rFonts w:hint="eastAsia"/>
        </w:rPr>
        <w:t>　　表 22： 全球主要地区多层自动裁切系统销量份额（2027-2032）</w:t>
      </w:r>
      <w:r>
        <w:rPr>
          <w:rFonts w:hint="eastAsia"/>
        </w:rPr>
        <w:br/>
      </w:r>
      <w:r>
        <w:rPr>
          <w:rFonts w:hint="eastAsia"/>
        </w:rPr>
        <w:t>　　表 23： 全球市场主要厂商多层自动裁切系统产能（2025-2026）&amp;（套）</w:t>
      </w:r>
      <w:r>
        <w:rPr>
          <w:rFonts w:hint="eastAsia"/>
        </w:rPr>
        <w:br/>
      </w:r>
      <w:r>
        <w:rPr>
          <w:rFonts w:hint="eastAsia"/>
        </w:rPr>
        <w:t>　　表 24： 全球市场主要厂商多层自动裁切系统销量（2021-2026）&amp;（套）</w:t>
      </w:r>
      <w:r>
        <w:rPr>
          <w:rFonts w:hint="eastAsia"/>
        </w:rPr>
        <w:br/>
      </w:r>
      <w:r>
        <w:rPr>
          <w:rFonts w:hint="eastAsia"/>
        </w:rPr>
        <w:t>　　表 25： 全球市场主要厂商多层自动裁切系统销量市场份额（2021-2026）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26： 全球市场主要厂商多层自动裁切系统销售收入（2021-2026）&amp;（百万美元）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27： 全球市场主要厂商多层自动裁切系统销售收入市场份额（2021-2026）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28： 全球市场主要厂商多层自动裁切系统销售价格（2021-2026）&amp;（千美元/套）</w:t>
      </w:r>
      <w:r>
        <w:rPr>
          <w:rFonts w:hint="eastAsia"/>
        </w:rPr>
        <w:br/>
      </w:r>
      <w:r>
        <w:rPr>
          <w:rFonts w:hint="eastAsia"/>
        </w:rPr>
        <w:t>　　表 29： 2025年全球主要生产商多层自动裁切系统收入排名（百万美元）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中国市场主要厂商多层自动裁切系统销量（2021-2026）&amp;（套）</w:t>
      </w:r>
      <w:r>
        <w:rPr>
          <w:rFonts w:hint="eastAsia"/>
        </w:rPr>
        <w:br/>
      </w:r>
      <w:r>
        <w:rPr>
          <w:rFonts w:hint="eastAsia"/>
        </w:rPr>
        <w:t>　　表 31： 中国市场主要厂商多层自动裁切系统销量市场份额（2021-2026）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32： 中国市场主要厂商多层自动裁切系统销售收入（2021-2026）&amp;（百万美元）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33： 中国市场主要厂商多层自动裁切系统销售收入市场份额（2021-2026）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34： 2025年中国主要生产商多层自动裁切系统收入排名（百万美元）</w:t>
      </w:r>
      <w:r>
        <w:rPr>
          <w:rFonts w:hint="eastAsia"/>
        </w:rPr>
        <w:br/>
      </w:r>
      <w:r>
        <w:rPr>
          <w:rFonts w:hint="eastAsia"/>
        </w:rPr>
        <w:t>　　表 35： 中国市场主要厂商多层自动裁切系统销售价格（2021-2026）&amp;（千美元/套）</w:t>
      </w:r>
      <w:r>
        <w:rPr>
          <w:rFonts w:hint="eastAsia"/>
        </w:rPr>
        <w:br/>
      </w:r>
      <w:r>
        <w:rPr>
          <w:rFonts w:hint="eastAsia"/>
        </w:rPr>
        <w:t>　　表 36： 全球主要厂商多层自动裁切系统总部及产地分布</w:t>
      </w:r>
      <w:r>
        <w:rPr>
          <w:rFonts w:hint="eastAsia"/>
        </w:rPr>
        <w:br/>
      </w:r>
      <w:r>
        <w:rPr>
          <w:rFonts w:hint="eastAsia"/>
        </w:rPr>
        <w:t>　　表 37： 全球主要厂商成立时间及多层自动裁切系统商业化日期</w:t>
      </w:r>
      <w:r>
        <w:rPr>
          <w:rFonts w:hint="eastAsia"/>
        </w:rPr>
        <w:br/>
      </w:r>
      <w:r>
        <w:rPr>
          <w:rFonts w:hint="eastAsia"/>
        </w:rPr>
        <w:t>　　表 38： 全球主要厂商多层自动裁切系统产品类型及应用</w:t>
      </w:r>
      <w:r>
        <w:rPr>
          <w:rFonts w:hint="eastAsia"/>
        </w:rPr>
        <w:br/>
      </w:r>
      <w:r>
        <w:rPr>
          <w:rFonts w:hint="eastAsia"/>
        </w:rPr>
        <w:t>　　表 39： 2025年全球多层自动裁切系统主要厂商市场地位（第一梯队、第二梯队和第三梯队）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40： 全球多层自动裁切系统市场投资、并购等现状分析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41： 重点企业（1） 多层自动裁切系统生产基地、销售区域、竞争对手及市场地位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重点企业（1） 多层自动裁切系统产品规格、参数及市场应用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重点企业（1） 多层自动裁切系统销量（套）、收入（百万美元）、价格（千美元/套）及毛利率（2021-2026）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重点企业（2） 多层自动裁切系统生产基地、销售区域、竞争对手及市场地位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重点企业（2） 多层自动裁切系统产品规格、参数及市场应用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重点企业（2） 多层自动裁切系统销量（套）、收入（百万美元）、价格（千美元/套）及毛利率（2021-2026）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重点企业（3） 多层自动裁切系统生产基地、销售区域、竞争对手及市场地位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重点企业（3） 多层自动裁切系统产品规格、参数及市场应用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重点企业（3） 多层自动裁切系统销量（套）、收入（百万美元）、价格（千美元/套）及毛利率（2021-2026）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重点企业（4） 多层自动裁切系统生产基地、销售区域、竞争对手及市场地位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重点企业（4） 多层自动裁切系统产品规格、参数及市场应用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重点企业（4） 多层自动裁切系统销量（套）、收入（百万美元）、价格（千美元/套）及毛利率（2021-2026）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重点企业（5） 多层自动裁切系统生产基地、销售区域、竞争对手及市场地位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重点企业（5） 多层自动裁切系统产品规格、参数及市场应用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重点企业（5） 多层自动裁切系统销量（套）、收入（百万美元）、价格（千美元/套）及毛利率（2021-2026）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重点企业（6） 多层自动裁切系统生产基地、销售区域、竞争对手及市场地位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重点企业（6） 多层自动裁切系统产品规格、参数及市场应用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重点企业（6） 多层自动裁切系统销量（套）、收入（百万美元）、价格（千美元/套）及毛利率（2021-2026）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重点企业（7） 多层自动裁切系统生产基地、销售区域、竞争对手及市场地位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重点企业（7） 多层自动裁切系统产品规格、参数及市场应用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重点企业（7） 多层自动裁切系统销量（套）、收入（百万美元）、价格（千美元/套）及毛利率（2021-2026）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重点企业（8） 多层自动裁切系统生产基地、销售区域、竞争对手及市场地位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重点企业（8） 多层自动裁切系统产品规格、参数及市场应用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重点企业（8） 多层自动裁切系统销量（套）、收入（百万美元）、价格（千美元/套）及毛利率（2021-2026）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重点企业（9） 多层自动裁切系统生产基地、销售区域、竞争对手及市场地位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重点企业（9） 多层自动裁切系统产品规格、参数及市场应用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重点企业（9） 多层自动裁切系统销量（套）、收入（百万美元）、价格（千美元/套）及毛利率（2021-2026）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重点企业（10） 多层自动裁切系统生产基地、销售区域、竞争对手及市场地位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重点企业（10） 多层自动裁切系统产品规格、参数及市场应用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重点企业（10） 多层自动裁切系统销量（套）、收入（百万美元）、价格（千美元/套）及毛利率（2021-2026）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重点企业（11） 多层自动裁切系统生产基地、销售区域、竞争对手及市场地位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重点企业（11） 多层自动裁切系统产品规格、参数及市场应用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重点企业（11） 多层自动裁切系统销量（套）、收入（百万美元）、价格（千美元/套）及毛利率（2021-2026）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重点企业（12） 多层自动裁切系统生产基地、销售区域、竞争对手及市场地位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重点企业（12） 多层自动裁切系统产品规格、参数及市场应用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重点企业（12） 多层自动裁切系统销量（套）、收入（百万美元）、价格（千美元/套）及毛利率（2021-2026）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重点企业（13） 多层自动裁切系统生产基地、销售区域、竞争对手及市场地位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重点企业（13） 多层自动裁切系统产品规格、参数及市场应用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重点企业（13） 多层自动裁切系统销量（套）、收入（百万美元）、价格（千美元/套）及毛利率（2021-2026）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重点企业（14） 多层自动裁切系统生产基地、销售区域、竞争对手及市场地位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重点企业（14） 多层自动裁切系统产品规格、参数及市场应用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重点企业（14） 多层自动裁切系统销量（套）、收入（百万美元）、价格（千美元/套）及毛利率（2021-2026）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重点企业（15） 多层自动裁切系统生产基地、销售区域、竞争对手及市场地位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重点企业（15） 多层自动裁切系统产品规格、参数及市场应用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重点企业（15） 多层自动裁切系统销量（套）、收入（百万美元）、价格（千美元/套）及毛利率（2021-2026）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重点企业（16） 多层自动裁切系统生产基地、销售区域、竞争对手及市场地位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117： 重点企业（16） 多层自动裁切系统产品规格、参数及市场应用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118： 重点企业（16） 多层自动裁切系统销量（套）、收入（百万美元）、价格（千美元/套）及毛利率（2021-2026）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121： 全球不同产品类型多层自动裁切系统销量（2021-2026）&amp;（套）</w:t>
      </w:r>
      <w:r>
        <w:rPr>
          <w:rFonts w:hint="eastAsia"/>
        </w:rPr>
        <w:br/>
      </w:r>
      <w:r>
        <w:rPr>
          <w:rFonts w:hint="eastAsia"/>
        </w:rPr>
        <w:t>　　表 122： 全球不同产品类型多层自动裁切系统销量市场份额（2021-2026）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全球不同产品类型多层自动裁切系统销量预测（2027-2032）&amp;（套）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124： 全球市场不同产品类型多层自动裁切系统销量市场份额预测（2027-2032）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全球不同产品类型多层自动裁切系统收入（2021-2026）&amp;（百万美元）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126： 全球不同产品类型多层自动裁切系统收入市场份额（2021-2026）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127： 全球不同产品类型多层自动裁切系统收入预测（2027-2032）&amp;（百万美元）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128： 全球不同产品类型多层自动裁切系统收入市场份额预测（2027-2032）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全球不同应用多层自动裁切系统销量（2021-2026）&amp;（套）</w:t>
      </w:r>
      <w:r>
        <w:rPr>
          <w:rFonts w:hint="eastAsia"/>
        </w:rPr>
        <w:br/>
      </w:r>
      <w:r>
        <w:rPr>
          <w:rFonts w:hint="eastAsia"/>
        </w:rPr>
        <w:t>　　表 130： 全球不同应用多层自动裁切系统销量市场份额（2021-2026）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131： 全球不同应用多层自动裁切系统销量预测（2027-2032）&amp;（套）</w:t>
      </w:r>
      <w:r>
        <w:rPr>
          <w:rFonts w:hint="eastAsia"/>
        </w:rPr>
        <w:br/>
      </w:r>
      <w:r>
        <w:rPr>
          <w:rFonts w:hint="eastAsia"/>
        </w:rPr>
        <w:t>　　表 132： 全球市场不同应用多层自动裁切系统销量市场份额预测（2027-2032）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133： 全球不同应用多层自动裁切系统收入（2021-2026）&amp;（百万美元）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134： 全球不同应用多层自动裁切系统收入市场份额（2021-2026）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135： 全球不同应用多层自动裁切系统收入预测（2027-2032）&amp;（百万美元）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136： 全球不同应用多层自动裁切系统收入市场份额预测（2027-2032）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多层自动裁切系统上游原料供应商及联系方式列表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138： 多层自动裁切系统典型客户列表</w:t>
      </w:r>
      <w:r>
        <w:rPr>
          <w:rFonts w:hint="eastAsia"/>
        </w:rPr>
        <w:br/>
      </w:r>
      <w:r>
        <w:rPr>
          <w:rFonts w:hint="eastAsia"/>
        </w:rPr>
        <w:t>　　表 139： 多层自动裁切系统主要销售模式及销售渠道</w:t>
      </w:r>
      <w:r>
        <w:rPr>
          <w:rFonts w:hint="eastAsia"/>
        </w:rPr>
        <w:br/>
      </w:r>
      <w:r>
        <w:rPr>
          <w:rFonts w:hint="eastAsia"/>
        </w:rPr>
        <w:t>　　表 140： 多层自动裁切系统行业发展机遇及主要驱动因素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141： 多层自动裁切系统行业发展面临的风险</w:t>
      </w:r>
      <w:r>
        <w:rPr>
          <w:rFonts w:hint="eastAsia"/>
        </w:rPr>
        <w:br/>
      </w:r>
      <w:r>
        <w:rPr>
          <w:rFonts w:hint="eastAsia"/>
        </w:rPr>
        <w:t>　　表 142： 多层自动裁切系统行业政策分析</w:t>
      </w:r>
      <w:r>
        <w:rPr>
          <w:rFonts w:hint="eastAsia"/>
        </w:rPr>
        <w:br/>
      </w:r>
      <w:r>
        <w:rPr>
          <w:rFonts w:hint="eastAsia"/>
        </w:rPr>
        <w:t>　　表 143： 研究范围</w:t>
      </w:r>
      <w:r>
        <w:rPr>
          <w:rFonts w:hint="eastAsia"/>
        </w:rPr>
        <w:br/>
      </w:r>
      <w:r>
        <w:rPr>
          <w:rFonts w:hint="eastAsia"/>
        </w:rPr>
        <w:t>　　表 144：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多层自动裁切系统产品图片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全球不同产品类型多层自动裁切系统销售额2021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全球不同产品类型多层自动裁切系统市场份额2025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固定式裁切床台产品图片</w:t>
      </w:r>
      <w:r>
        <w:rPr>
          <w:rFonts w:hint="eastAsia"/>
        </w:rPr>
        <w:br/>
      </w:r>
      <w:r>
        <w:rPr>
          <w:rFonts w:hint="eastAsia"/>
        </w:rPr>
        <w:t>　　图 5： 输送带式裁切床台产品图片</w:t>
      </w:r>
      <w:r>
        <w:rPr>
          <w:rFonts w:hint="eastAsia"/>
        </w:rPr>
        <w:br/>
      </w:r>
      <w:r>
        <w:rPr>
          <w:rFonts w:hint="eastAsia"/>
        </w:rPr>
        <w:t>　　图 6： 全球不同最大压缩裁切高度多层自动裁切系统销售额2021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全球不同最大压缩裁切高度多层自动裁切系统市场份额2025 &amp; 2032</w:t>
      </w:r>
      <w:r>
        <w:rPr>
          <w:rFonts w:hint="eastAsia"/>
        </w:rPr>
        <w:br/>
      </w:r>
      <w:r>
        <w:rPr>
          <w:rFonts w:hint="eastAsia"/>
        </w:rPr>
        <w:t>　　图 8： 不超过30 mm产品图片</w:t>
      </w:r>
      <w:r>
        <w:rPr>
          <w:rFonts w:hint="eastAsia"/>
        </w:rPr>
        <w:br/>
      </w:r>
      <w:r>
        <w:rPr>
          <w:rFonts w:hint="eastAsia"/>
        </w:rPr>
        <w:t>　　图 9： 30 mm-60 mm产品图片</w:t>
      </w:r>
      <w:r>
        <w:rPr>
          <w:rFonts w:hint="eastAsia"/>
        </w:rPr>
        <w:br/>
      </w:r>
      <w:r>
        <w:rPr>
          <w:rFonts w:hint="eastAsia"/>
        </w:rPr>
        <w:t>　　图 10： 60 mm-80 mm产品图片</w:t>
      </w:r>
      <w:r>
        <w:rPr>
          <w:rFonts w:hint="eastAsia"/>
        </w:rPr>
        <w:br/>
      </w:r>
      <w:r>
        <w:rPr>
          <w:rFonts w:hint="eastAsia"/>
        </w:rPr>
        <w:t>　　图 11： 大于80 mm产品图片</w:t>
      </w:r>
      <w:r>
        <w:rPr>
          <w:rFonts w:hint="eastAsia"/>
        </w:rPr>
        <w:br/>
      </w:r>
      <w:r>
        <w:rPr>
          <w:rFonts w:hint="eastAsia"/>
        </w:rPr>
        <w:t>　　图 12： 全球不同有效裁切宽度多层自动裁切系统销售额2021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全球不同有效裁切宽度多层自动裁切系统市场份额2025 &amp; 2032</w:t>
      </w:r>
      <w:r>
        <w:rPr>
          <w:rFonts w:hint="eastAsia"/>
        </w:rPr>
        <w:br/>
      </w:r>
      <w:r>
        <w:rPr>
          <w:rFonts w:hint="eastAsia"/>
        </w:rPr>
        <w:t>　　图 14： 不超过1800 mm产品图片</w:t>
      </w:r>
      <w:r>
        <w:rPr>
          <w:rFonts w:hint="eastAsia"/>
        </w:rPr>
        <w:br/>
      </w:r>
      <w:r>
        <w:rPr>
          <w:rFonts w:hint="eastAsia"/>
        </w:rPr>
        <w:t>　　图 15： 1800 mm-2000 mm产品图片</w:t>
      </w:r>
      <w:r>
        <w:rPr>
          <w:rFonts w:hint="eastAsia"/>
        </w:rPr>
        <w:br/>
      </w:r>
      <w:r>
        <w:rPr>
          <w:rFonts w:hint="eastAsia"/>
        </w:rPr>
        <w:t>　　图 16： 2000 mm-2200 mm产品图片</w:t>
      </w:r>
      <w:r>
        <w:rPr>
          <w:rFonts w:hint="eastAsia"/>
        </w:rPr>
        <w:br/>
      </w:r>
      <w:r>
        <w:rPr>
          <w:rFonts w:hint="eastAsia"/>
        </w:rPr>
        <w:t>　　图 17： 大于2200 mm产品图片</w:t>
      </w:r>
      <w:r>
        <w:rPr>
          <w:rFonts w:hint="eastAsia"/>
        </w:rPr>
        <w:br/>
      </w:r>
      <w:r>
        <w:rPr>
          <w:rFonts w:hint="eastAsia"/>
        </w:rPr>
        <w:t>　　图 18： 全球不同最大裁切速度多层自动裁切系统销售额2021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全球不同最大裁切速度多层自动裁切系统市场份额2025 &amp; 2032</w:t>
      </w:r>
      <w:r>
        <w:rPr>
          <w:rFonts w:hint="eastAsia"/>
        </w:rPr>
        <w:br/>
      </w:r>
      <w:r>
        <w:rPr>
          <w:rFonts w:hint="eastAsia"/>
        </w:rPr>
        <w:t>　　图 20： 不超过60米每分钟产品图片</w:t>
      </w:r>
      <w:r>
        <w:rPr>
          <w:rFonts w:hint="eastAsia"/>
        </w:rPr>
        <w:br/>
      </w:r>
      <w:r>
        <w:rPr>
          <w:rFonts w:hint="eastAsia"/>
        </w:rPr>
        <w:t>　　图 21： 60-80米每分钟产品图片</w:t>
      </w:r>
      <w:r>
        <w:rPr>
          <w:rFonts w:hint="eastAsia"/>
        </w:rPr>
        <w:br/>
      </w:r>
      <w:r>
        <w:rPr>
          <w:rFonts w:hint="eastAsia"/>
        </w:rPr>
        <w:t>　　图 22： 大于80米每分钟产品图片</w:t>
      </w:r>
      <w:r>
        <w:rPr>
          <w:rFonts w:hint="eastAsia"/>
        </w:rPr>
        <w:br/>
      </w:r>
      <w:r>
        <w:rPr>
          <w:rFonts w:hint="eastAsia"/>
        </w:rPr>
        <w:t>　　图 23：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24： 全球不同应用多层自动裁切系统市场份额2025 &amp; 2032</w:t>
      </w:r>
      <w:r>
        <w:rPr>
          <w:rFonts w:hint="eastAsia"/>
        </w:rPr>
        <w:br/>
      </w:r>
      <w:r>
        <w:rPr>
          <w:rFonts w:hint="eastAsia"/>
        </w:rPr>
        <w:t>　　图 25： 服装制造</w:t>
      </w:r>
      <w:r>
        <w:rPr>
          <w:rFonts w:hint="eastAsia"/>
        </w:rPr>
        <w:br/>
      </w:r>
      <w:r>
        <w:rPr>
          <w:rFonts w:hint="eastAsia"/>
        </w:rPr>
        <w:t>　　图 26： 家具制造</w:t>
      </w:r>
      <w:r>
        <w:rPr>
          <w:rFonts w:hint="eastAsia"/>
        </w:rPr>
        <w:br/>
      </w:r>
      <w:r>
        <w:rPr>
          <w:rFonts w:hint="eastAsia"/>
        </w:rPr>
        <w:t>　　图 27： 汽车制造</w:t>
      </w:r>
      <w:r>
        <w:rPr>
          <w:rFonts w:hint="eastAsia"/>
        </w:rPr>
        <w:br/>
      </w:r>
      <w:r>
        <w:rPr>
          <w:rFonts w:hint="eastAsia"/>
        </w:rPr>
        <w:t>　　图 28： 家用纺织品制造</w:t>
      </w:r>
      <w:r>
        <w:rPr>
          <w:rFonts w:hint="eastAsia"/>
        </w:rPr>
        <w:br/>
      </w:r>
      <w:r>
        <w:rPr>
          <w:rFonts w:hint="eastAsia"/>
        </w:rPr>
        <w:t>　　图 29： 航空航天制造</w:t>
      </w:r>
      <w:r>
        <w:rPr>
          <w:rFonts w:hint="eastAsia"/>
        </w:rPr>
        <w:br/>
      </w:r>
      <w:r>
        <w:rPr>
          <w:rFonts w:hint="eastAsia"/>
        </w:rPr>
        <w:t>　　图 30： 船舶制造</w:t>
      </w:r>
      <w:r>
        <w:rPr>
          <w:rFonts w:hint="eastAsia"/>
        </w:rPr>
        <w:br/>
      </w:r>
      <w:r>
        <w:rPr>
          <w:rFonts w:hint="eastAsia"/>
        </w:rPr>
        <w:t>　　图 31： 箱包制造</w:t>
      </w:r>
      <w:r>
        <w:rPr>
          <w:rFonts w:hint="eastAsia"/>
        </w:rPr>
        <w:br/>
      </w:r>
      <w:r>
        <w:rPr>
          <w:rFonts w:hint="eastAsia"/>
        </w:rPr>
        <w:t>　　图 32： 全球多层自动裁切系统产能、产量、产能利用率及发展趋势（2021-2032）&amp;（套）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33： 全球多层自动裁切系统产量、需求量及发展趋势（2021-2032）&amp;（套）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34： 全球主要地区多层自动裁切系统产量（2021 VS 2025 VS 2032）&amp;（套）</w:t>
      </w:r>
      <w:r>
        <w:rPr>
          <w:rFonts w:hint="eastAsia"/>
        </w:rPr>
        <w:br/>
      </w:r>
      <w:r>
        <w:rPr>
          <w:rFonts w:hint="eastAsia"/>
        </w:rPr>
        <w:t>　　图 35： 全球主要地区多层自动裁切系统产量市场份额（2021-2032）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36： 中国多层自动裁切系统产能、产量、产能利用率及发展趋势（2021-2032）&amp;（套）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37： 中国多层自动裁切系统产量、市场需求量及发展趋势（2021-2032）&amp;（套）</w:t>
      </w:r>
      <w:r>
        <w:rPr>
          <w:rFonts w:hint="eastAsia"/>
        </w:rPr>
        <w:br/>
      </w:r>
      <w:r>
        <w:rPr>
          <w:rFonts w:hint="eastAsia"/>
        </w:rPr>
        <w:t>　　图 38： 全球多层自动裁切系统市场销售额及增长率：（2021-2032）&amp;（百万美元）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全球市场多层自动裁切系统市场规模：2021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40： 全球市场多层自动裁切系统销量及增长率（2021-2032）&amp;（套）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41： 全球市场多层自动裁切系统价格趋势（2021-2032）&amp;（千美元/套）</w:t>
      </w:r>
      <w:r>
        <w:rPr>
          <w:rFonts w:hint="eastAsia"/>
        </w:rPr>
        <w:br/>
      </w:r>
      <w:r>
        <w:rPr>
          <w:rFonts w:hint="eastAsia"/>
        </w:rPr>
        <w:t>　　图 42： 全球主要地区多层自动裁切系统销售收入（2021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43： 全球主要地区多层自动裁切系统销售收入市场份额（2021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44： 北美市场多层自动裁切系统销量及增长率（2021-2032）&amp;（套）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45： 北美市场多层自动裁切系统收入及增长率（2021-2032）&amp;（百万美元）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欧洲市场多层自动裁切系统销量及增长率（2021-2032）&amp;（套）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47： 欧洲市场多层自动裁切系统收入及增长率（2021-2032）&amp;（百万美元）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中国市场多层自动裁切系统销量及增长率（2021-2032）&amp;（套）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49： 中国市场多层自动裁切系统收入及增长率（2021-2032）&amp;（百万美元）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50： 日本市场多层自动裁切系统销量及增长率（2021-2032）&amp;（套）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51： 日本市场多层自动裁切系统收入及增长率（2021-2032）&amp;（百万美元）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52： 东南亚市场多层自动裁切系统销量及增长率（2021-2032）&amp;（套）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53： 东南亚市场多层自动裁切系统收入及增长率（2021-2032）&amp;（百万美元）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54： 印度市场多层自动裁切系统销量及增长率（2021-2032）&amp;（套）</w:t>
      </w:r>
      <w:r>
        <w:rPr>
          <w:rFonts w:hint="eastAsia"/>
        </w:rPr>
        <w:br/>
      </w:r>
      <w:r>
        <w:rPr>
          <w:rFonts w:hint="eastAsia"/>
        </w:rPr>
        <w:t>　　图 55： 印度市场多层自动裁切系统收入及增长率（2021-2032）&amp;（百万美元）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56： 2025年全球市场主要厂商多层自动裁切系统销量市场份额</w:t>
      </w:r>
      <w:r>
        <w:rPr>
          <w:rFonts w:hint="eastAsia"/>
        </w:rPr>
        <w:br/>
      </w:r>
      <w:r>
        <w:rPr>
          <w:rFonts w:hint="eastAsia"/>
        </w:rPr>
        <w:t>　　图 57： 2025年全球市场主要厂商多层自动裁切系统收入市场份额</w:t>
      </w:r>
      <w:r>
        <w:rPr>
          <w:rFonts w:hint="eastAsia"/>
        </w:rPr>
        <w:br/>
      </w:r>
      <w:r>
        <w:rPr>
          <w:rFonts w:hint="eastAsia"/>
        </w:rPr>
        <w:t>　　图 58： 2025年中国市场主要厂商多层自动裁切系统销量市场份额</w:t>
      </w:r>
      <w:r>
        <w:rPr>
          <w:rFonts w:hint="eastAsia"/>
        </w:rPr>
        <w:br/>
      </w:r>
      <w:r>
        <w:rPr>
          <w:rFonts w:hint="eastAsia"/>
        </w:rPr>
        <w:t>　　图 59： 2025年中国市场主要厂商多层自动裁切系统收入市场份额</w:t>
      </w:r>
      <w:r>
        <w:rPr>
          <w:rFonts w:hint="eastAsia"/>
        </w:rPr>
        <w:br/>
      </w:r>
      <w:r>
        <w:rPr>
          <w:rFonts w:hint="eastAsia"/>
        </w:rPr>
        <w:t>　　图 60： 2025年全球前五大生产商多层自动裁切系统市场份额</w:t>
      </w:r>
      <w:r>
        <w:rPr>
          <w:rFonts w:hint="eastAsia"/>
        </w:rPr>
        <w:br/>
      </w:r>
      <w:r>
        <w:rPr>
          <w:rFonts w:hint="eastAsia"/>
        </w:rPr>
        <w:t>　　图 61： 2025年全球多层自动裁切系统第一梯队、第二梯队和第三梯队厂商及市场份额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62： 全球不同产品类型多层自动裁切系统价格走势（2021-2032）&amp;（千美元/套）</w:t>
      </w:r>
      <w:r>
        <w:rPr>
          <w:rFonts w:hint="eastAsia"/>
        </w:rPr>
        <w:br/>
      </w:r>
      <w:r>
        <w:rPr>
          <w:rFonts w:hint="eastAsia"/>
        </w:rPr>
        <w:t>　　图 63： 全球不同应用多层自动裁切系统价格走势（2021-2032）&amp;（千美元/套）</w:t>
      </w:r>
      <w:r>
        <w:rPr>
          <w:rFonts w:hint="eastAsia"/>
        </w:rPr>
        <w:br/>
      </w:r>
      <w:r>
        <w:rPr>
          <w:rFonts w:hint="eastAsia"/>
        </w:rPr>
        <w:t>　　图 64： 多层自动裁切系统产业链</w:t>
      </w:r>
      <w:r>
        <w:rPr>
          <w:rFonts w:hint="eastAsia"/>
        </w:rPr>
        <w:br/>
      </w:r>
      <w:r>
        <w:rPr>
          <w:rFonts w:hint="eastAsia"/>
        </w:rPr>
        <w:t>　　图 65： 多层自动裁切系统中国企业SWOT分析</w:t>
      </w:r>
      <w:r>
        <w:rPr>
          <w:rFonts w:hint="eastAsia"/>
        </w:rPr>
        <w:br/>
      </w:r>
      <w:r>
        <w:rPr>
          <w:rFonts w:hint="eastAsia"/>
        </w:rPr>
        <w:t>　　图 66： 关键采访目标</w:t>
      </w:r>
      <w:r>
        <w:rPr>
          <w:rFonts w:hint="eastAsia"/>
        </w:rPr>
        <w:br/>
      </w:r>
      <w:r>
        <w:rPr>
          <w:rFonts w:hint="eastAsia"/>
        </w:rPr>
        <w:t>　　图 67：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b73fc2a018f485a" w:history="1">
        <w:r>
          <w:rPr>
            <w:rStyle w:val="Hyperlink"/>
          </w:rPr>
          <w:t>2027-2032年全球与中国多层自动裁切系统行业发展研究及行业前景分析报告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6019560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b73fc2a018f485a" w:history="1">
        <w:r>
          <w:rPr>
            <w:rStyle w:val="Hyperlink"/>
          </w:rPr>
          <w:t>https://www.20087.com/0/56/DuoCengZiDongCaiQieXiTongDeXianZhuangYuQianJing.html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热点：多层自动裁切系统原理、小型自动裁切机视频、全自动智能裁切机、自动裁切pet膜厂家、全自动裁切机无纺布切断机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94be241c14946cb" w:history="1">
      <w:r>
        <w:rPr>
          <w:rStyle w:val="Hyperlink"/>
        </w:rPr>
        <w:t>2027-2032年全球与中国多层自动裁切系统行业发展研究及行业前景分析报告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6/DuoCengZiDongCaiQieXiTongDeXianZhuangYuQianJing.html" TargetMode="External" Id="R3b73fc2a018f485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6/DuoCengZiDongCaiQieXiTongDeXianZhuangYuQianJing.html" TargetMode="External" Id="R394be241c14946c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2026-09-16T04:01:12Z</dcterms:created>
  <dcterms:modified xsi:type="dcterms:W3CDTF">2026-09-16T05:01:12Z</dcterms:modified>
  <dc:subject>2027-2032年全球与中国多层自动裁切系统行业发展研究及行业前景分析报告</dc:subject>
  <dc:title>2027-2032年全球与中国多层自动裁切系统行业发展研究及行业前景分析报告</dc:title>
  <cp:keywords>2027-2032年全球与中国多层自动裁切系统行业发展研究及行业前景分析报告</cp:keywords>
  <dc:description>2027-2032年全球与中国多层自动裁切系统行业发展研究及行业前景分析报告</dc:description>
</cp:coreProperties>
</file>