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c016745d04f7c" w:history="1">
              <w:r>
                <w:rPr>
                  <w:rStyle w:val="Hyperlink"/>
                </w:rPr>
                <w:t>中国真空贴合机行业市场调研与发展趋势研究报告（2025-2031年）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c016745d04f7c" w:history="1">
              <w:r>
                <w:rPr>
                  <w:rStyle w:val="Hyperlink"/>
                </w:rPr>
                <w:t>中国真空贴合机行业市场调研与发展趋势研究报告（2025-2031年）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c016745d04f7c" w:history="1">
                <w:r>
                  <w:rPr>
                    <w:rStyle w:val="Hyperlink"/>
                  </w:rPr>
                  <w:t>https://www.20087.com/0/26/ZhenKongTieHeJiDeQianJingQuShi.html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贴合机是一种用于显示屏等电子产品制造过程中的关键设备，通过在真空环境下将两层或多层材料紧密贴合在一起，以确保产品的质量和可靠性。近年来，随着显示技术的快速发展和对产品品质要求的提高，真空贴合机市场需求旺盛。现代真空贴合机采用了先进的真空系统和精密的机械设计，能够实现高精度的贴合效果。为了适应不同尺寸和形状的屏幕，市场上出现了多种型号和配置的真空贴合机，以满足多样化的需求。</w:t>
      </w:r>
      <w:r>
        <w:rPr>
          <w:rFonts w:hint="eastAsia"/>
        </w:rPr>
        <w:br/>
      </w:r>
      <w:r>
        <w:rPr>
          <w:rFonts w:hint="eastAsia"/>
        </w:rPr>
        <w:t>　　随着5G通信、物联网等新兴技术的发展，对高清晰度、大尺寸显示屏的需求将持续增长，真空贴合机也将迎来新的发展机遇。一方面，为了支持更高分辨率和更大尺寸的屏幕生产，真空贴合机将需要进一步提高贴合精度和效率。另一方面，随着智能制造技术的应用，真空贴合机将更加智能化，通过集成先进的传感技术和自动化控制系统，实现设备的自我优化和远程运维。预计在未来几年内，真空贴合机将更加注重技术创新和性能提升，以满足显示技术发展的新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c016745d04f7c" w:history="1">
        <w:r>
          <w:rPr>
            <w:rStyle w:val="Hyperlink"/>
          </w:rPr>
          <w:t>中国真空贴合机行业市场调研与发展趋势研究报告（2025-2031年）</w:t>
        </w:r>
      </w:hyperlink>
      <w:r>
        <w:rPr>
          <w:rFonts w:hint="eastAsia"/>
        </w:rPr>
        <w:t>》基于国家统计局及相关协会的权威数据，系统研究了真空贴合机行业的市场需求、市场规模及产业链现状，分析了真空贴合机价格波动、细分市场动态及重点企业的经营表现，科学预测了真空贴合机市场前景与发展趋势，揭示了潜在需求与投资机会，同时指出了真空贴合机行业可能面临的风险。通过对真空贴合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真空贴合机行业界定及应用</w:t>
      </w:r>
      <w:r>
        <w:rPr>
          <w:rFonts w:hint="eastAsia"/>
        </w:rPr>
        <w:br/>
      </w:r>
      <w:r>
        <w:rPr>
          <w:rFonts w:hint="eastAsia"/>
        </w:rPr>
        <w:t>　　第一节 真空贴合机行业定义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真空贴合机主要应用领域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2024-2025年中国真空贴合机行业发展环境分析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真空贴合机行业经济环境分析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真空贴合机行业政策环境分析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一、真空贴合机行业政策影响分析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二、相关真空贴合机行业标准分析</w:t>
      </w:r>
      <w:r>
        <w:rPr>
          <w:rFonts w:hint="eastAsia"/>
        </w:rPr>
        <w:br/>
      </w:r>
      <w:r>
        <w:rPr>
          <w:rFonts w:hint="eastAsia"/>
        </w:rPr>
        <w:t>　　第三节 真空贴合机行业社会环境分析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2024-2025年真空贴合机行业技术发展现状及趋势分析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真空贴合机行业技术发展现状分析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国内外真空贴合机行业技术差异与原因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真空贴合机行业技术发展方向、趋势预测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提升真空贴合机行业技术能力策略建议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2024-2025年全球真空贴合机行业发展状况分析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2019-2024年全球真空贴合机行业运行概况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2019-2024年全球真空贴合机行业市场规模分析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全球主要地区真空贴合机行业运行情况分析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2025-2031年全球真空贴合机行业发展趋势预测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中国真空贴合机行业现状调研分析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中国真空贴合机行业发展现状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一、2024-2025年真空贴合机行业品牌发展现状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二、2024-2025年真空贴合机行业需求市场现状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三、2024-2025年真空贴合机市场需求层次分析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四、2024-2025年中国真空贴合机市场走向分析</w:t>
      </w:r>
      <w:r>
        <w:rPr>
          <w:rFonts w:hint="eastAsia"/>
        </w:rPr>
        <w:br/>
      </w:r>
      <w:r>
        <w:rPr>
          <w:rFonts w:hint="eastAsia"/>
        </w:rPr>
        <w:t>　　第二节 中国真空贴合机行业存在的问题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一、2024-2025年真空贴合机产品市场存在的主要问题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二、2024-2025年国内真空贴合机产品市场的三大瓶颈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三、2024-2025年真空贴合机产品市场遭遇的规模难题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对中国真空贴合机市场的分析及思考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一、真空贴合机市场特点</w:t>
      </w:r>
      <w:r>
        <w:rPr>
          <w:rFonts w:hint="eastAsia"/>
        </w:rPr>
        <w:br/>
      </w:r>
      <w:r>
        <w:rPr>
          <w:rFonts w:hint="eastAsia"/>
        </w:rPr>
        <w:t>　　　　二、真空贴合机市场分析</w:t>
      </w:r>
      <w:r>
        <w:rPr>
          <w:rFonts w:hint="eastAsia"/>
        </w:rPr>
        <w:br/>
      </w:r>
      <w:r>
        <w:rPr>
          <w:rFonts w:hint="eastAsia"/>
        </w:rPr>
        <w:t>　　　　三、真空贴合机市场变化的方向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四、中国真空贴合机行业发展的新思路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五、对中国真空贴合机行业发展的思考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中国真空贴合机行业市场供需现状调研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中国真空贴合机市场现状分析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中国真空贴合机行业产量情况分析及预测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一、真空贴合机总体产能规模</w:t>
      </w:r>
      <w:r>
        <w:rPr>
          <w:rFonts w:hint="eastAsia"/>
        </w:rPr>
        <w:br/>
      </w:r>
      <w:r>
        <w:rPr>
          <w:rFonts w:hint="eastAsia"/>
        </w:rPr>
        <w:t>　　　　二、真空贴合机生产区域分布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三、2019-2024年中国真空贴合机产量统计分析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四、2025-2031年中国真空贴合机产量预测分析</w:t>
      </w:r>
      <w:r>
        <w:rPr>
          <w:rFonts w:hint="eastAsia"/>
        </w:rPr>
        <w:br/>
      </w:r>
      <w:r>
        <w:rPr>
          <w:rFonts w:hint="eastAsia"/>
        </w:rPr>
        <w:t>　　第三节 中国真空贴合机市场需求分析及预测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一、中国真空贴合机市场需求特点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二、2019-2024年中国真空贴合机市场需求量统计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三、2025-2031年中国真空贴合机市场需求量预测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中国真空贴合机价格趋势分析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一、2019-2024年中国真空贴合机市场价格趋势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二、2025-2031年中国真空贴合机市场价格走势预测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真空贴合机细分市场深度分析</w:t>
      </w:r>
      <w:r>
        <w:rPr>
          <w:rFonts w:hint="eastAsia"/>
        </w:rPr>
        <w:br/>
      </w:r>
      <w:r>
        <w:rPr>
          <w:rFonts w:hint="eastAsia"/>
        </w:rPr>
        <w:t>　　第一节 真空贴合机细分市场（一）发展研究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真空贴合机细分市场（二）发展研究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中国真空贴合机进出口分析</w:t>
      </w:r>
      <w:r>
        <w:rPr>
          <w:rFonts w:hint="eastAsia"/>
        </w:rPr>
        <w:br/>
      </w:r>
      <w:r>
        <w:rPr>
          <w:rFonts w:hint="eastAsia"/>
        </w:rPr>
        <w:t>　　第一节 真空贴合机进口情况分析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真空贴合机出口情况分析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影响真空贴合机进出口因素分析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中国真空贴合机行业主要指标监测分析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2019-2024年中国真空贴合机行业规模情况分析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2019-2024年中国真空贴合机行业财务能力分析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真空贴合机行业上下游发展情况分析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真空贴合机行业上游产业发展分析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真空贴合机行业下游产业发展分析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中国真空贴合机行业重点地区发展分析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真空贴合机行业重点区域市场结构调研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**地区真空贴合机市场容量分析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**地区真空贴合机市场容量分析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**地区真空贴合机市场容量分析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**地区真空贴合机市场容量分析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**地区真空贴合机市场容量分析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真空贴合机行业重点企业竞争力分析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三、企业真空贴合机经营状况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真空贴合机行业企业经营策略研究分析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真空贴合机企业多样化经营策略分析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一、真空贴合机企业多样化经营情况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二、现行真空贴合机行业多样化经营的方向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大型真空贴合机企业集团未来发展策略分析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对中小真空贴合机企业生产经营的建议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真空贴合机行业前景及投资风险预警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2025年真空贴合机市场前景分析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2025年真空贴合机行业发展趋势预测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影响真空贴合机行业发展的主要因素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一、2025年影响真空贴合机行业运行的有利因素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二、2025年影响真空贴合机行业运行的稳定因素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三、2025年影响真空贴合机行业运行的不利因素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四、2025年中国真空贴合机行业发展面临的挑战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五、2025年中国真空贴合机行业发展面临的机遇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真空贴合机行业投资风险预警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一、真空贴合机行业市场风险预测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二、真空贴合机行业政策风险预测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三、真空贴合机行业经营风险预测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四、真空贴合机行业技术风险预测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五、真空贴合机行业竞争风险预测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六、真空贴合机行业其他风险预测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真空贴合机投资建议</w:t>
      </w:r>
      <w:r>
        <w:rPr>
          <w:rFonts w:hint="eastAsia"/>
        </w:rPr>
        <w:br/>
      </w:r>
      <w:r>
        <w:rPr>
          <w:rFonts w:hint="eastAsia"/>
        </w:rPr>
        <w:t>　　第一节 真空贴合机行业投资环境分析</w:t>
      </w:r>
      <w:r>
        <w:rPr>
          <w:rFonts w:hint="eastAsia"/>
        </w:rPr>
        <w:br/>
      </w:r>
      <w:r>
        <w:rPr>
          <w:rFonts w:hint="eastAsia"/>
        </w:rPr>
        <w:t>　　第二节 真空贴合机行业投资进入壁垒分析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真空贴合机行业历程</w:t>
      </w:r>
      <w:r>
        <w:rPr>
          <w:rFonts w:hint="eastAsia"/>
        </w:rPr>
        <w:br/>
      </w:r>
      <w:r>
        <w:rPr>
          <w:rFonts w:hint="eastAsia"/>
        </w:rPr>
        <w:t>　　图表 真空贴合机行业生命周期</w:t>
      </w:r>
      <w:r>
        <w:rPr>
          <w:rFonts w:hint="eastAsia"/>
        </w:rPr>
        <w:br/>
      </w:r>
      <w:r>
        <w:rPr>
          <w:rFonts w:hint="eastAsia"/>
        </w:rPr>
        <w:t>　　图表 真空贴合机行业产业链分析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2019-2024年中国真空贴合机行业市场规模及增长情况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2019-2024年真空贴合机行业市场容量分析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2019-2024年中国真空贴合机行业产能统计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2019-2024年中国真空贴合机行业产量及增长趋势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2019-2024年中国真空贴合机市场需求量及增速统计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2024年中国真空贴合机行业需求领域分布格局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2019-2024年中国真空贴合机行业销售收入分析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2019-2024年中国真空贴合机行业盈利情况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2019-2024年中国真空贴合机行业利润总额统计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2019-2024年中国真空贴合机进口数量分析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2019-2024年中国真空贴合机进口金额分析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2019-2024年中国真空贴合机出口数量分析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2019-2024年中国真空贴合机出口金额分析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2024年中国真空贴合机进口国家及地区分析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2024年中国真空贴合机出口国家及地区分析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2019-2024年中国真空贴合机行业企业数量情况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2019-2024年中国真空贴合机行业企业平均规模情况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**地区真空贴合机行业市场需求情况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真空贴合机重点企业（一）基本信息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真空贴合机重点企业（一）经营情况分析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真空贴合机重点企业（一）主要经济指标情况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真空贴合机重点企业（二）经营情况分析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真空贴合机重点企业（二）主要经济指标情况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真空贴合机重点企业（三）经营情况分析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真空贴合机重点企业（三）主要经济指标情况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真空贴合机重点企业（三）成长能力情况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2025-2031年中国真空贴合机行业产能预测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2025-2031年中国真空贴合机行业产量预测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2025-2031年中国真空贴合机市场需求量预测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2025-2031年中国真空贴合机行业供需平衡预测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2025-2031年中国真空贴合机行业市场容量预测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2025-2031年中国真空贴合机行业市场规模预测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2025-2031年中国真空贴合机市场前景分析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2025-2031年中国真空贴合机行业发展趋势预测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c016745d04f7c" w:history="1">
        <w:r>
          <w:rPr>
            <w:rStyle w:val="Hyperlink"/>
          </w:rPr>
          <w:t>中国真空贴合机行业市场调研与发展趋势研究报告（2025-2031年）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c016745d04f7c" w:history="1">
        <w:r>
          <w:rPr>
            <w:rStyle w:val="Hyperlink"/>
          </w:rPr>
          <w:t>https://www.20087.com/0/26/ZhenKongTieHeJiDeQianJingQuShi.html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热点：ab胶全自动灌胶机、真空贴合机原理、贴合机多少钱一台、真空贴合机参数设置、真空干燥机、真空贴合机压屏老是压爆屏、连续式真空上料机、真空贴合机漏气怎么回事、真空成型机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f80367c5a4961" w:history="1">
      <w:r>
        <w:rPr>
          <w:rStyle w:val="Hyperlink"/>
        </w:rPr>
        <w:t>中国真空贴合机行业市场调研与发展趋势研究报告（2025-2031年）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enKongTieHeJiDeQianJingQuShi.html" TargetMode="External" Id="Rb11c016745d0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enKongTieHeJiDeQianJingQuShi.html" TargetMode="External" Id="R351f80367c5a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2024-09-10T03:03:00Z</dcterms:created>
  <dcterms:modified xsi:type="dcterms:W3CDTF">2024-09-10T04:03:00Z</dcterms:modified>
  <dc:subject>中国真空贴合机行业市场调研与发展趋势研究报告（2025-2031年）</dc:subject>
  <dc:title>中国真空贴合机行业市场调研与发展趋势研究报告（2025-2031年）</dc:title>
  <cp:keywords>中国真空贴合机行业市场调研与发展趋势研究报告（2025-2031年）</cp:keywords>
  <dc:description>中国真空贴合机行业市场调研与发展趋势研究报告（2025-2031年）</dc:description>
</cp:coreProperties>
</file>