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cb14983f24205" w:history="1">
              <w:r>
                <w:rPr>
                  <w:rStyle w:val="Hyperlink"/>
                </w:rPr>
                <w:t>2025-2031年全球与中国高斯滤波器行业现状调研及发展前景预测报告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cb14983f24205" w:history="1">
              <w:r>
                <w:rPr>
                  <w:rStyle w:val="Hyperlink"/>
                </w:rPr>
                <w:t>2025-2031年全球与中国高斯滤波器行业现状调研及发展前景预测报告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cb14983f24205" w:history="1">
                <w:r>
                  <w:rPr>
                    <w:rStyle w:val="Hyperlink"/>
                  </w:rPr>
                  <w:t>https://www.20087.com/0/76/GaoSiLvBoQiShiChangQianJingFenXi.html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斯滤波器在图像处理和信号分析领域扮演着重要角色，它能够平滑图像噪声，同时保留边缘细节，广泛应用于图像识别、医学影像分析、遥感图像处理等。随着计算能力的提升和算法优化，高斯滤波器的处理速度和精度不断提高，使其在实时应用中更具优势。</w:t>
      </w:r>
      <w:r>
        <w:rPr>
          <w:rFonts w:hint="eastAsia"/>
        </w:rPr>
        <w:br/>
      </w:r>
      <w:r>
        <w:rPr>
          <w:rFonts w:hint="eastAsia"/>
        </w:rPr>
        <w:t>　　未来，高斯滤波器的发展将更加侧重于适应性和智能化。一方面，通过深度学习技术，高斯滤波器将能够自适应地调整参数，以应对不同场景下的图像特征，提高滤波效果。另一方面，结合云计算和边缘计算，高斯滤波器将支持更大规模的数据处理，实现实时图像分析和快速响应，拓宽其在物联网和自动驾驶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cb14983f24205" w:history="1">
        <w:r>
          <w:rPr>
            <w:rStyle w:val="Hyperlink"/>
          </w:rPr>
          <w:t>2025-2031年全球与中国高斯滤波器行业现状调研及发展前景预测报告</w:t>
        </w:r>
      </w:hyperlink>
      <w:r>
        <w:rPr>
          <w:rFonts w:hint="eastAsia"/>
        </w:rPr>
        <w:t>》系统梳理了高斯滤波器产业链的整体结构，详细解读了高斯滤波器市场规模、需求动态及价格波动的影响因素。报告基于高斯滤波器行业现状，结合技术发展与应用趋势，对高斯滤波器市场前景和未来发展方向进行了预测。同时，报告重点分析了行业重点企业的竞争策略、市场集中度及品牌表现，并对高斯滤波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中国高斯滤波器概述</w:t>
      </w:r>
      <w:r>
        <w:rPr>
          <w:rFonts w:hint="eastAsia"/>
        </w:rPr>
        <w:br/>
      </w:r>
      <w:r>
        <w:rPr>
          <w:rFonts w:hint="eastAsia"/>
        </w:rPr>
        <w:t>　　第一节 高斯滤波器行业定义</w:t>
      </w:r>
      <w:r>
        <w:rPr>
          <w:rFonts w:hint="eastAsia"/>
        </w:rPr>
        <w:br/>
      </w:r>
      <w:r>
        <w:rPr>
          <w:rFonts w:hint="eastAsia"/>
        </w:rPr>
        <w:t>　　第二节 高斯滤波器行业发展特性</w:t>
      </w:r>
      <w:r>
        <w:rPr>
          <w:rFonts w:hint="eastAsia"/>
        </w:rPr>
        <w:br/>
      </w:r>
      <w:r>
        <w:rPr>
          <w:rFonts w:hint="eastAsia"/>
        </w:rPr>
        <w:t>　　第三节 高斯滤波器产业链分析</w:t>
      </w:r>
      <w:r>
        <w:rPr>
          <w:rFonts w:hint="eastAsia"/>
        </w:rPr>
        <w:br/>
      </w:r>
      <w:r>
        <w:rPr>
          <w:rFonts w:hint="eastAsia"/>
        </w:rPr>
        <w:t>　　第四节 高斯滤波器行业生命周期分析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2024-2025年国外主要高斯滤波器市场发展概况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全球高斯滤波器市场发展分析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欧盟地区主要国家高斯滤波器市场概况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北美地区高斯滤波器市场概况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亚洲地区主要国家高斯滤波器市场概况</w:t>
      </w:r>
      <w:r>
        <w:rPr>
          <w:rFonts w:hint="eastAsia"/>
        </w:rPr>
        <w:br/>
      </w:r>
      <w:r>
        <w:rPr>
          <w:rFonts w:hint="eastAsia"/>
        </w:rPr>
        <w:t>　　第五节 全球高斯滤波器市场发展预测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2024-2025年中国高斯滤波器发展环境分析</w:t>
      </w:r>
      <w:r>
        <w:rPr>
          <w:rFonts w:hint="eastAsia"/>
        </w:rPr>
        <w:br/>
      </w:r>
      <w:r>
        <w:rPr>
          <w:rFonts w:hint="eastAsia"/>
        </w:rPr>
        <w:t>　　第一节 高斯滤波器行业经济环境分析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高斯滤波器行业相关政策、标准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高斯滤波器行业相关发展规划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中国高斯滤波器技术发展分析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当前高斯滤波器技术发展现状分析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高斯滤波器生产中需注意的问题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高斯滤波器行业主要技术发展趋势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高斯滤波器市场特性分析</w:t>
      </w:r>
      <w:r>
        <w:rPr>
          <w:rFonts w:hint="eastAsia"/>
        </w:rPr>
        <w:br/>
      </w:r>
      <w:r>
        <w:rPr>
          <w:rFonts w:hint="eastAsia"/>
        </w:rPr>
        <w:t>　　第一节 高斯滤波器行业集中度分析</w:t>
      </w:r>
      <w:r>
        <w:rPr>
          <w:rFonts w:hint="eastAsia"/>
        </w:rPr>
        <w:br/>
      </w:r>
      <w:r>
        <w:rPr>
          <w:rFonts w:hint="eastAsia"/>
        </w:rPr>
        <w:t>　　第二节 高斯滤波器行业SWOT分析</w:t>
      </w:r>
      <w:r>
        <w:rPr>
          <w:rFonts w:hint="eastAsia"/>
        </w:rPr>
        <w:br/>
      </w:r>
      <w:r>
        <w:rPr>
          <w:rFonts w:hint="eastAsia"/>
        </w:rPr>
        <w:t>　　　　一、高斯滤波器行业优势</w:t>
      </w:r>
      <w:r>
        <w:rPr>
          <w:rFonts w:hint="eastAsia"/>
        </w:rPr>
        <w:br/>
      </w:r>
      <w:r>
        <w:rPr>
          <w:rFonts w:hint="eastAsia"/>
        </w:rPr>
        <w:t>　　　　二、高斯滤波器行业劣势</w:t>
      </w:r>
      <w:r>
        <w:rPr>
          <w:rFonts w:hint="eastAsia"/>
        </w:rPr>
        <w:br/>
      </w:r>
      <w:r>
        <w:rPr>
          <w:rFonts w:hint="eastAsia"/>
        </w:rPr>
        <w:t>　　　　三、高斯滤波器行业机会</w:t>
      </w:r>
      <w:r>
        <w:rPr>
          <w:rFonts w:hint="eastAsia"/>
        </w:rPr>
        <w:br/>
      </w:r>
      <w:r>
        <w:rPr>
          <w:rFonts w:hint="eastAsia"/>
        </w:rPr>
        <w:t>　　　　四、高斯滤波器行业风险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中国高斯滤波器发展现状</w:t>
      </w:r>
      <w:r>
        <w:rPr>
          <w:rFonts w:hint="eastAsia"/>
        </w:rPr>
        <w:br/>
      </w:r>
      <w:r>
        <w:rPr>
          <w:rFonts w:hint="eastAsia"/>
        </w:rPr>
        <w:t>　　第一节 中国高斯滤波器市场现状分析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中国高斯滤波器行业产量情况分析及预测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一、高斯滤波器总体产能规模</w:t>
      </w:r>
      <w:r>
        <w:rPr>
          <w:rFonts w:hint="eastAsia"/>
        </w:rPr>
        <w:br/>
      </w:r>
      <w:r>
        <w:rPr>
          <w:rFonts w:hint="eastAsia"/>
        </w:rPr>
        <w:t>　　　　二、高斯滤波器生产区域分布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三、2020-2025年中国高斯滤波器产量统计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四、2025-2031年中国高斯滤波器产量预测</w:t>
      </w:r>
      <w:r>
        <w:rPr>
          <w:rFonts w:hint="eastAsia"/>
        </w:rPr>
        <w:br/>
      </w:r>
      <w:r>
        <w:rPr>
          <w:rFonts w:hint="eastAsia"/>
        </w:rPr>
        <w:t>　　第三节 中国高斯滤波器市场需求分析及预测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一、中国高斯滤波器市场需求特点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二、2020-2025年中国高斯滤波器市场需求量统计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三、2025-2031年中国高斯滤波器市场需求量预测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中国高斯滤波器价格趋势分析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一、2020-2025年中国高斯滤波器市场价格趋势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二、2025-2031年中国高斯滤波器市场价格走势预测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2020-2025年高斯滤波器行业经济运行状况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2020-2025年中国高斯滤波器行业盈利能力分析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2020-2025年中国高斯滤波器行业发展能力分析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2020-2025年高斯滤波器行业偿债能力分析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2020-2025年高斯滤波器制造企业数量分析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高斯滤波器行业上、下游市场分析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高斯滤波器行业上游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高斯滤波器行业下游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中国高斯滤波器行业重点地区发展分析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高斯滤波器行业重点区域市场结构调研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**地区高斯滤波器市场发展分析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**地区高斯滤波器市场发展分析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**地区高斯滤波器市场发展分析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**地区高斯滤波器市场发展分析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**地区高斯滤波器市场发展分析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2020-2025年中国高斯滤波器进出口分析</w:t>
      </w:r>
      <w:r>
        <w:rPr>
          <w:rFonts w:hint="eastAsia"/>
        </w:rPr>
        <w:br/>
      </w:r>
      <w:r>
        <w:rPr>
          <w:rFonts w:hint="eastAsia"/>
        </w:rPr>
        <w:t>　　第一节 高斯滤波器进口情况分析</w:t>
      </w:r>
      <w:r>
        <w:rPr>
          <w:rFonts w:hint="eastAsia"/>
        </w:rPr>
        <w:br/>
      </w:r>
      <w:r>
        <w:rPr>
          <w:rFonts w:hint="eastAsia"/>
        </w:rPr>
        <w:t>　　第二节 高斯滤波器出口情况分析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影响高斯滤波器进出口因素分析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高斯滤波器行业重点企业竞争力分析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三、企业高斯滤波器经营状况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三、企业高斯滤波器经营状况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三、企业高斯滤波器经营状况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三、企业高斯滤波器经营状况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三、企业高斯滤波器经营状况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三、企业高斯滤波器经营状况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高斯滤波器行业企业经营策略研究分析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高斯滤波器企业多样化经营策略分析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一、高斯滤波器企业多样化经营情况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二、现行高斯滤波器行业多样化经营的方向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大型高斯滤波器企业集团未来发展策略分析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对中小高斯滤波器企业生产经营的建议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高斯滤波器行业投资风险预警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影响高斯滤波器行业发展的主要因素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一、2025年影响高斯滤波器行业运行的有利因素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二、2025年影响高斯滤波器行业运行的稳定因素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三、2025年影响高斯滤波器行业运行的不利因素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四、2025年中国高斯滤波器行业发展面临的挑战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五、2025年中国高斯滤波器行业发展面临的机遇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高斯滤波器行业投资风险预警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一、高斯滤波器行业市场风险预测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二、高斯滤波器行业政策风险预测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三、高斯滤波器行业经营风险预测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四、高斯滤波器行业技术风险预测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五、高斯滤波器行业竞争风险预测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六、高斯滤波器行业其他风险预测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高斯滤波器投资建议</w:t>
      </w:r>
      <w:r>
        <w:rPr>
          <w:rFonts w:hint="eastAsia"/>
        </w:rPr>
        <w:br/>
      </w:r>
      <w:r>
        <w:rPr>
          <w:rFonts w:hint="eastAsia"/>
        </w:rPr>
        <w:t>　　第一节 2025年高斯滤波器市场前景分析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2025年高斯滤波器发展趋势预测</w:t>
      </w:r>
      <w:r>
        <w:rPr>
          <w:rFonts w:hint="eastAsia"/>
        </w:rPr>
        <w:br/>
      </w:r>
      <w:r>
        <w:rPr>
          <w:rFonts w:hint="eastAsia"/>
        </w:rPr>
        <w:t>　　第三节 高斯滤波器行业投资进入壁垒分析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高斯滤波器行业类别</w:t>
      </w:r>
      <w:r>
        <w:rPr>
          <w:rFonts w:hint="eastAsia"/>
        </w:rPr>
        <w:br/>
      </w:r>
      <w:r>
        <w:rPr>
          <w:rFonts w:hint="eastAsia"/>
        </w:rPr>
        <w:t>　　图表 高斯滤波器行业产业链调研</w:t>
      </w:r>
      <w:r>
        <w:rPr>
          <w:rFonts w:hint="eastAsia"/>
        </w:rPr>
        <w:br/>
      </w:r>
      <w:r>
        <w:rPr>
          <w:rFonts w:hint="eastAsia"/>
        </w:rPr>
        <w:t>　　图表 高斯滤波器行业现状</w:t>
      </w:r>
      <w:r>
        <w:rPr>
          <w:rFonts w:hint="eastAsia"/>
        </w:rPr>
        <w:br/>
      </w:r>
      <w:r>
        <w:rPr>
          <w:rFonts w:hint="eastAsia"/>
        </w:rPr>
        <w:t>　　图表 高斯滤波器行业标准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2019-2024年中国高斯滤波器行业市场规模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2024年中国高斯滤波器行业产能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2019-2024年中国高斯滤波器行业产量统计</w:t>
      </w:r>
      <w:r>
        <w:rPr>
          <w:rFonts w:hint="eastAsia"/>
        </w:rPr>
        <w:br/>
      </w:r>
      <w:r>
        <w:rPr>
          <w:rFonts w:hint="eastAsia"/>
        </w:rPr>
        <w:t>　　图表 高斯滤波器行业动态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2019-2024年中国高斯滤波器市场需求量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2024年中国高斯滤波器行业需求区域调研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2019-2024年中国高斯滤波器行情</w:t>
      </w:r>
      <w:r>
        <w:rPr>
          <w:rFonts w:hint="eastAsia"/>
        </w:rPr>
        <w:br/>
      </w:r>
      <w:r>
        <w:rPr>
          <w:rFonts w:hint="eastAsia"/>
        </w:rPr>
        <w:t>　　图表 2019-2024年中国高斯滤波器价格走势图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2019-2024年中国高斯滤波器行业销售收入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2019-2024年中国高斯滤波器行业盈利情况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2019-2024年中国高斯滤波器行业利润总额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2019-2024年中国高斯滤波器进口统计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2019-2024年中国高斯滤波器出口统计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2019-2024年中国高斯滤波器行业企业数量统计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**地区高斯滤波器市场规模</w:t>
      </w:r>
      <w:r>
        <w:rPr>
          <w:rFonts w:hint="eastAsia"/>
        </w:rPr>
        <w:br/>
      </w:r>
      <w:r>
        <w:rPr>
          <w:rFonts w:hint="eastAsia"/>
        </w:rPr>
        <w:t>　　图表 **地区高斯滤波器行业市场需求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**地区高斯滤波器市场调研</w:t>
      </w:r>
      <w:r>
        <w:rPr>
          <w:rFonts w:hint="eastAsia"/>
        </w:rPr>
        <w:br/>
      </w:r>
      <w:r>
        <w:rPr>
          <w:rFonts w:hint="eastAsia"/>
        </w:rPr>
        <w:t>　　图表 **地区高斯滤波器行业市场需求分析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**地区高斯滤波器市场规模</w:t>
      </w:r>
      <w:r>
        <w:rPr>
          <w:rFonts w:hint="eastAsia"/>
        </w:rPr>
        <w:br/>
      </w:r>
      <w:r>
        <w:rPr>
          <w:rFonts w:hint="eastAsia"/>
        </w:rPr>
        <w:t>　　图表 **地区高斯滤波器行业市场需求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**地区高斯滤波器市场调研</w:t>
      </w:r>
      <w:r>
        <w:rPr>
          <w:rFonts w:hint="eastAsia"/>
        </w:rPr>
        <w:br/>
      </w:r>
      <w:r>
        <w:rPr>
          <w:rFonts w:hint="eastAsia"/>
        </w:rPr>
        <w:t>　　图表 **地区高斯滤波器行业市场需求分析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高斯滤波器行业竞争对手分析</w:t>
      </w:r>
      <w:r>
        <w:rPr>
          <w:rFonts w:hint="eastAsia"/>
        </w:rPr>
        <w:br/>
      </w:r>
      <w:r>
        <w:rPr>
          <w:rFonts w:hint="eastAsia"/>
        </w:rPr>
        <w:t>　　图表 高斯滤波器重点企业（一）基本信息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高斯滤波器重点企业（一）经营情况分析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高斯滤波器重点企业（一）主要经济指标情况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高斯滤波器重点企业（二）经营情况分析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高斯滤波器重点企业（二）主要经济指标情况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高斯滤波器重点企业（三）经营情况分析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高斯滤波器重点企业（三）主要经济指标情况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高斯滤波器重点企业（三）成长能力情况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2025-2031年中国高斯滤波器行业产能预测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2025-2031年中国高斯滤波器行业产量预测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2025-2031年中国高斯滤波器市场需求预测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2025-2031年中国高斯滤波器行业市场规模预测</w:t>
      </w:r>
      <w:r>
        <w:rPr>
          <w:rFonts w:hint="eastAsia"/>
        </w:rPr>
        <w:br/>
      </w:r>
      <w:r>
        <w:rPr>
          <w:rFonts w:hint="eastAsia"/>
        </w:rPr>
        <w:t>　　图表 高斯滤波器行业准入条件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2025-2031年中国高斯滤波器市场前景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2025-2031年中国高斯滤波器行业信息化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2025-2031年中国高斯滤波器行业风险分析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2025-2031年中国高斯滤波器行业发展趋势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cb14983f24205" w:history="1">
        <w:r>
          <w:rPr>
            <w:rStyle w:val="Hyperlink"/>
          </w:rPr>
          <w:t>2025-2031年全球与中国高斯滤波器行业现状调研及发展前景预测报告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cb14983f24205" w:history="1">
        <w:r>
          <w:rPr>
            <w:rStyle w:val="Hyperlink"/>
          </w:rPr>
          <w:t>https://www.20087.com/0/76/GaoSiLvBoQiShiChangQianJingFenXi.html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态吸收光谱图怎么分析、高斯滤波器的作用、锁相放大器、高斯滤波器是低频滤波器还是高频、高斯滤波的计算方式、高斯滤波器的归一化参数xb的大小是如何影响带宽效率、Sallen-Key滤波器原理、高斯滤波器公式、高斯滤波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f48609764b13" w:history="1">
      <w:r>
        <w:rPr>
          <w:rStyle w:val="Hyperlink"/>
        </w:rPr>
        <w:t>2025-2031年全球与中国高斯滤波器行业现状调研及发展前景预测报告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SiLvBoQiShiChangQianJingFenXi.html" TargetMode="External" Id="R1c9cb14983f2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SiLvBoQiShiChangQianJingFenXi.html" TargetMode="External" Id="R7a60f4860976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2025-03-27T01:59:00Z</dcterms:created>
  <dcterms:modified xsi:type="dcterms:W3CDTF">2025-03-27T02:59:00Z</dcterms:modified>
  <dc:subject>2025-2031年全球与中国高斯滤波器行业现状调研及发展前景预测报告</dc:subject>
  <dc:title>2025-2031年全球与中国高斯滤波器行业现状调研及发展前景预测报告</dc:title>
  <cp:keywords>2025-2031年全球与中国高斯滤波器行业现状调研及发展前景预测报告</cp:keywords>
  <dc:description>2025-2031年全球与中国高斯滤波器行业现状调研及发展前景预测报告</dc:description>
</cp:coreProperties>
</file>