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022570fa140e7" w:history="1">
              <w:r>
                <w:rPr>
                  <w:rStyle w:val="Hyperlink"/>
                </w:rPr>
                <w:t>2025-2031年中国高浓磨浆机行业发展调研与前景趋势预测报告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022570fa140e7" w:history="1">
              <w:r>
                <w:rPr>
                  <w:rStyle w:val="Hyperlink"/>
                </w:rPr>
                <w:t>2025-2031年中国高浓磨浆机行业发展调研与前景趋势预测报告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022570fa140e7" w:history="1">
                <w:r>
                  <w:rPr>
                    <w:rStyle w:val="Hyperlink"/>
                  </w:rPr>
                  <w:t>https://www.20087.com/0/26/GaoNongMoJiangJiDeXianZhuangYuQianJing.html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浓磨浆机是造纸工业中的关键设备之一，用于将纤维原料磨制成纸浆，以满足不同纸张和纸板制品的生产需求。近年来，随着造纸行业向环保和节能方向转型，高浓磨浆机的技术不断进步，能效比和纤维保护性能得到了显著提升。目前，高浓磨浆机不仅提高了纸浆的品质，还降低了能耗和水耗，减少了废水排放。</w:t>
      </w:r>
      <w:r>
        <w:rPr>
          <w:rFonts w:hint="eastAsia"/>
        </w:rPr>
        <w:br/>
      </w:r>
      <w:r>
        <w:rPr>
          <w:rFonts w:hint="eastAsia"/>
        </w:rPr>
        <w:t>　　未来，高浓磨浆机市场将更加注重技术创新和环保性能。随着对可持续发展要求的提高，高浓磨浆机将朝着更加节能和高效的方向发展，采用更先进的控制技术和材料科学来提高设备的性能。同时，智能化将成为行业的一个重要趋势，通过集成传感器和自动化控制系统来实现更精准的操作和维护。此外，随着造纸原料多样化的需求增加，高浓磨浆机将需要适应更多种类的原料，以满足不同产品规格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022570fa140e7" w:history="1">
        <w:r>
          <w:rPr>
            <w:rStyle w:val="Hyperlink"/>
          </w:rPr>
          <w:t>2025-2031年中国高浓磨浆机行业发展调研与前景趋势预测报告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高浓磨浆机行业的市场规模、需求变化、产业链动态及区域发展格局。报告重点解读了高浓磨浆机行业竞争态势与重点企业的市场表现，并通过科学研判行业趋势与前景，揭示了高浓磨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高浓磨浆机行业界定</w:t>
      </w:r>
      <w:r>
        <w:rPr>
          <w:rFonts w:hint="eastAsia"/>
        </w:rPr>
        <w:br/>
      </w:r>
      <w:r>
        <w:rPr>
          <w:rFonts w:hint="eastAsia"/>
        </w:rPr>
        <w:t>　　第一节 高浓磨浆机行业定义</w:t>
      </w:r>
      <w:r>
        <w:rPr>
          <w:rFonts w:hint="eastAsia"/>
        </w:rPr>
        <w:br/>
      </w:r>
      <w:r>
        <w:rPr>
          <w:rFonts w:hint="eastAsia"/>
        </w:rPr>
        <w:t>　　第二节 高浓磨浆机行业特点分析</w:t>
      </w:r>
      <w:r>
        <w:rPr>
          <w:rFonts w:hint="eastAsia"/>
        </w:rPr>
        <w:br/>
      </w:r>
      <w:r>
        <w:rPr>
          <w:rFonts w:hint="eastAsia"/>
        </w:rPr>
        <w:t>　　第三节 高浓磨浆机产业链分析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2024-2025年全球高浓磨浆机行业市场运行形势分析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2024-2025年全球高浓磨浆机行业发展概况</w:t>
      </w:r>
      <w:r>
        <w:rPr>
          <w:rFonts w:hint="eastAsia"/>
        </w:rPr>
        <w:br/>
      </w:r>
      <w:r>
        <w:rPr>
          <w:rFonts w:hint="eastAsia"/>
        </w:rPr>
        <w:t>　　第二节 世界高浓磨浆机行业发展走势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二、全球高浓磨浆机行业市场分布情况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三、全球高浓磨浆机行业发展趋势分析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全球高浓磨浆机行业重点国家和区域分析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中国高浓磨浆机行业发展环境分析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2024-2025年高浓磨浆机行业技术发展现状及趋势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当前我国高浓磨浆机技术发展现状</w:t>
      </w:r>
      <w:r>
        <w:rPr>
          <w:rFonts w:hint="eastAsia"/>
        </w:rPr>
        <w:br/>
      </w:r>
      <w:r>
        <w:rPr>
          <w:rFonts w:hint="eastAsia"/>
        </w:rPr>
        <w:t>　　第二节 中外高浓磨浆机技术差距及产生差距的主要原因分析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提高我国高浓磨浆机技术的对策</w:t>
      </w:r>
      <w:r>
        <w:rPr>
          <w:rFonts w:hint="eastAsia"/>
        </w:rPr>
        <w:br/>
      </w:r>
      <w:r>
        <w:rPr>
          <w:rFonts w:hint="eastAsia"/>
        </w:rPr>
        <w:t>　　第四节 我国高浓磨浆机研发、设计发展趋势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中国高浓磨浆机发展现状调研</w:t>
      </w:r>
      <w:r>
        <w:rPr>
          <w:rFonts w:hint="eastAsia"/>
        </w:rPr>
        <w:br/>
      </w:r>
      <w:r>
        <w:rPr>
          <w:rFonts w:hint="eastAsia"/>
        </w:rPr>
        <w:t>　　第一节 中国高浓磨浆机市场现状分析</w:t>
      </w:r>
      <w:r>
        <w:rPr>
          <w:rFonts w:hint="eastAsia"/>
        </w:rPr>
        <w:br/>
      </w:r>
      <w:r>
        <w:rPr>
          <w:rFonts w:hint="eastAsia"/>
        </w:rPr>
        <w:t>　　第二节 中国高浓磨浆机行业产量情况分析及预测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一、高浓磨浆机总体产能规模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三、2019-2024年中国高浓磨浆机产量统计</w:t>
      </w:r>
      <w:r>
        <w:rPr>
          <w:rFonts w:hint="eastAsia"/>
        </w:rPr>
        <w:br/>
      </w:r>
      <w:r>
        <w:rPr>
          <w:rFonts w:hint="eastAsia"/>
        </w:rPr>
        <w:t>　　　　二、高浓磨浆机生产区域分布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三、2025-2031年中国高浓磨浆机产量预测分析</w:t>
      </w:r>
      <w:r>
        <w:rPr>
          <w:rFonts w:hint="eastAsia"/>
        </w:rPr>
        <w:br/>
      </w:r>
      <w:r>
        <w:rPr>
          <w:rFonts w:hint="eastAsia"/>
        </w:rPr>
        <w:t>　　第三节 中国高浓磨浆机市场需求分析及预测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一、中国高浓磨浆机市场需求特点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二、2019-2024年中国高浓磨浆机市场需求量统计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三、2025-2031年中国高浓磨浆机市场需求量预测分析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中国高浓磨浆机行业进出口情况分析预测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2019-2024年中国高浓磨浆机行业进出口情况分析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一、2019-2024年中国高浓磨浆机行业进口分析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二、2019-2024年中国高浓磨浆机行业出口分析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2025-2031年中国高浓磨浆机行业进出口情况预测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一、2025-2031年中国高浓磨浆机行业进口预测分析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二、2025-2031年中国高浓磨浆机行业出口预测分析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影响高浓磨浆机行业进出口变化的主要原因分析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2019-2024年中国高浓磨浆机行业重点地区调研分析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一、中国高浓磨浆机行业重点区域市场结构调研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二、**地区高浓磨浆机市场调研分析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三、**地区高浓磨浆机市场调研分析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四、**地区高浓磨浆机市场调研分析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五、**地区高浓磨浆机市场调研分析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六、**地区高浓磨浆机市场调研分析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高浓磨浆机行业竞争格局分析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高浓磨浆机行业集中度分析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一、高浓磨浆机市场集中度分析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二、高浓磨浆机企业集中度分析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三、高浓磨浆机区域集中度分析</w:t>
      </w:r>
      <w:r>
        <w:rPr>
          <w:rFonts w:hint="eastAsia"/>
        </w:rPr>
        <w:br/>
      </w:r>
      <w:r>
        <w:rPr>
          <w:rFonts w:hint="eastAsia"/>
        </w:rPr>
        <w:t>　　第二节 高浓磨浆机行业主要企业竞争力分析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高浓磨浆机行业竞争格局分析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一、2024-2025年高浓磨浆机行业竞争分析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二、2024-2025年中外高浓磨浆机产品竞争分析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三、2024-2025年我国高浓磨浆机市场竞争分析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四、2024-2025年国内主要高浓磨浆机企业动向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高浓磨浆机行业细分产品市场调研分析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高浓磨浆机行业上、下游市场分析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高浓磨浆机行业上游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高浓磨浆机行业下游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高浓磨浆机行业重点企业发展调研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高浓磨浆机重点企业（一）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高浓磨浆机重点企业（二）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高浓磨浆机重点企业（三）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高浓磨浆机重点企业（四）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高浓磨浆机重点企业（五）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高浓磨浆机重点企业（六）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2025年高浓磨浆机企业管理策略建议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提高高浓磨浆机企业竞争力的策略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一、提高中国高浓磨浆机企业核心竞争力的对策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二、高浓磨浆机企业提升竞争力的主要方向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三、影响高浓磨浆机企业核心竞争力的因素及提升途径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四、提高高浓磨浆机企业竞争力的策略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对我国高浓磨浆机品牌的战略思考</w:t>
      </w:r>
      <w:r>
        <w:rPr>
          <w:rFonts w:hint="eastAsia"/>
        </w:rPr>
        <w:br/>
      </w:r>
      <w:r>
        <w:rPr>
          <w:rFonts w:hint="eastAsia"/>
        </w:rPr>
        <w:t>　　　　一、高浓磨浆机实施品牌战略的意义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二、高浓磨浆机企业品牌的现状分析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三、我国高浓磨浆机企业的品牌战略</w:t>
      </w:r>
      <w:r>
        <w:rPr>
          <w:rFonts w:hint="eastAsia"/>
        </w:rPr>
        <w:br/>
      </w:r>
      <w:r>
        <w:rPr>
          <w:rFonts w:hint="eastAsia"/>
        </w:rPr>
        <w:t>　　　　四、高浓磨浆机品牌战略管理的策略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2025-2031年中国高浓磨浆机行业前景与风险预测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2025年中国高浓磨浆机市场前景分析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2025-2031年中国高浓磨浆机发展趋势预测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2025-2031年中国高浓磨浆机行业投资特性分析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一、2025-2031年中国高浓磨浆机行业进入壁垒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二、2025-2031年中国高浓磨浆机行业盈利模式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三、2025-2031年中国高浓磨浆机行业盈利因素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2025-2031年中国高浓磨浆机行业投资机会分析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一、2025-2031年中国高浓磨浆机细分市场投资机会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二、2025-2031年中国高浓磨浆机行业区域市场投资潜力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2025-2031年中国高浓磨浆机行业投资风险分析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一、2025-2031年中国高浓磨浆机行业市场竞争风险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二、2025-2031年中国高浓磨浆机行业技术风险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三、2025-2031年中国高浓磨浆机行业政策风险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四、2025-2031年中国高浓磨浆机行业进入退出风险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高浓磨浆机行业研究结论</w:t>
      </w:r>
      <w:r>
        <w:rPr>
          <w:rFonts w:hint="eastAsia"/>
        </w:rPr>
        <w:br/>
      </w:r>
      <w:r>
        <w:rPr>
          <w:rFonts w:hint="eastAsia"/>
        </w:rPr>
        <w:t>　　第二节 高浓磨浆机行业投资价值评估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(中-智-林)高浓磨浆机行业投资建议</w:t>
      </w:r>
      <w:r>
        <w:rPr>
          <w:rFonts w:hint="eastAsia"/>
        </w:rPr>
        <w:br/>
      </w:r>
      <w:r>
        <w:rPr>
          <w:rFonts w:hint="eastAsia"/>
        </w:rPr>
        <w:t>　　　　一、高浓磨浆机行业投资策略建议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二、高浓磨浆机行业投资方向建议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三、高浓磨浆机行业投资方式建议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2019-2024年中国高浓磨浆机市场规模及增长情况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2019-2024年中国高浓磨浆机行业产能及增长趋势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2025-2031年中国高浓磨浆机行业产能预测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2019-2024年中国高浓磨浆机行业产量及增长趋势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2025-2031年中国高浓磨浆机行业产量预测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2019-2024年中国高浓磨浆机行业市场需求及增长情况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2025-2031年中国高浓磨浆机行业市场需求预测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2019-2024年中国高浓磨浆机行业利润及增长情况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**地区高浓磨浆机市场规模及增长情况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**地区高浓磨浆机市场规模及增长情况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**地区高浓磨浆机行业市场需求情况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2019-2024年中国高浓磨浆机行业进口量及增速统计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2019-2024年中国高浓磨浆机行业出口量及增速统计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高浓磨浆机重点企业经营情况分析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2025年高浓磨浆机行业壁垒</w:t>
      </w:r>
      <w:r>
        <w:rPr>
          <w:rFonts w:hint="eastAsia"/>
        </w:rPr>
        <w:br/>
      </w:r>
      <w:r>
        <w:rPr>
          <w:rFonts w:hint="eastAsia"/>
        </w:rPr>
        <w:t>　　图表 2025年高浓磨浆机市场前景分析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2025-2031年中国高浓磨浆机市场需求预测</w:t>
      </w:r>
      <w:r>
        <w:rPr>
          <w:rFonts w:hint="eastAsia"/>
        </w:rPr>
        <w:br/>
      </w:r>
      <w:r>
        <w:rPr>
          <w:rFonts w:hint="eastAsia"/>
        </w:rPr>
        <w:t>　　图表 2025年高浓磨浆机发展趋势预测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022570fa140e7" w:history="1">
        <w:r>
          <w:rPr>
            <w:rStyle w:val="Hyperlink"/>
          </w:rPr>
          <w:t>2025-2031年中国高浓磨浆机行业发展调研与前景趋势预测报告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022570fa140e7" w:history="1">
        <w:r>
          <w:rPr>
            <w:rStyle w:val="Hyperlink"/>
          </w:rPr>
          <w:t>https://www.20087.com/0/26/GaoNongMoJiangJiDeXianZhuangYuQianJing.html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沧州昌鸿磨浆机械有限公司、高浓磨浆机结构图、商用十大品牌、高浓磨浆机和低浓磨浆机区别、磨浆机是正转还是倒转的、高浓磨浆机品牌排行榜、高浓磨浆机工作原理、高浓磨浆机磨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5ab7c4e964ef5" w:history="1">
      <w:r>
        <w:rPr>
          <w:rStyle w:val="Hyperlink"/>
        </w:rPr>
        <w:t>2025-2031年中国高浓磨浆机行业发展调研与前景趋势预测报告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aoNongMoJiangJiDeXianZhuangYuQianJing.html" TargetMode="External" Id="R002022570fa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aoNongMoJiangJiDeXianZhuangYuQianJing.html" TargetMode="External" Id="R2dc5ab7c4e96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2025-02-08T00:08:00Z</dcterms:created>
  <dcterms:modified xsi:type="dcterms:W3CDTF">2025-02-08T01:08:00Z</dcterms:modified>
  <dc:subject>2025-2031年中国高浓磨浆机行业发展调研与前景趋势预测报告</dc:subject>
  <dc:title>2025-2031年中国高浓磨浆机行业发展调研与前景趋势预测报告</dc:title>
  <cp:keywords>2025-2031年中国高浓磨浆机行业发展调研与前景趋势预测报告</cp:keywords>
  <dc:description>2025-2031年中国高浓磨浆机行业发展调研与前景趋势预测报告</dc:description>
</cp:coreProperties>
</file>