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be55d6f09847c8" w:history="1">
              <w:r>
                <w:rPr>
                  <w:rStyle w:val="Hyperlink"/>
                </w:rPr>
                <w:t>2025-2031年中国液压升降柱行业发展现状分析与市场前景预测报告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be55d6f09847c8" w:history="1">
              <w:r>
                <w:rPr>
                  <w:rStyle w:val="Hyperlink"/>
                </w:rPr>
                <w:t>2025-2031年中国液压升降柱行业发展现状分析与市场前景预测报告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3670061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be55d6f09847c8" w:history="1">
                <w:r>
                  <w:rPr>
                    <w:rStyle w:val="Hyperlink"/>
                  </w:rPr>
                  <w:t>https://www.20087.com/1/06/YeYaShengJiangZhuDeQianJing.html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升降柱作为现代城市交通管理和安全防范的重要设备，广泛应用于停车场、小区入口、政府机关、学校等场所，实现车辆进出的自动控制和安全防护。近年来，随着城市化进程的加速和对公共安全需求的提升，液压升降柱市场需求持续增长。目前，该行业正致力于产品智能化和节能环保化，如引入物联网技术实现远程监控和管理，采用节能液压系统降低能耗，满足用户对高效、安全、环保的需求。</w:t>
      </w:r>
      <w:r>
        <w:rPr>
          <w:rFonts w:hint="eastAsia"/>
        </w:rPr>
        <w:br/>
      </w:r>
      <w:r>
        <w:rPr>
          <w:rFonts w:hint="eastAsia"/>
        </w:rPr>
        <w:t>　　未来，液压升降柱的发展将更加注重智能化和集成化。智能化方面，将深度融合人工智能、大数据等技术，提升设备的自主决策能力和故障预警功能，实现更为精准的车辆识别和出入控制。集成化方面，将推动升降柱与其他安防设备的互联互通，如与视频监控、门禁系统集成，构建一体化的安全管理体系，提高整体安全防护效能。随着智慧城市建设和安全防范意识的增强，液压升降柱将在城市交通管理中发挥更加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be55d6f09847c8" w:history="1">
        <w:r>
          <w:rPr>
            <w:rStyle w:val="Hyperlink"/>
          </w:rPr>
          <w:t>2025-2031年中国液压升降柱行业发展现状分析与市场前景预测报告</w:t>
        </w:r>
      </w:hyperlink>
      <w:r>
        <w:rPr>
          <w:rFonts w:hint="eastAsia"/>
        </w:rPr>
        <w:t>》系统分析了液压升降柱行业的市场规模、需求动态及价格趋势，并深入探讨了液压升降柱产业链结构的变化与发展。报告详细解读了液压升降柱行业现状，科学预测了未来市场前景与发展趋势，同时对液压升降柱细分市场的竞争格局进行了全面评估，重点关注领先企业的竞争实力、市场集中度及品牌影响力。结合液压升降柱技术现状与未来方向，报告揭示了液压升降柱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液压升降柱行业相关概述</w:t>
      </w:r>
      <w:r>
        <w:rPr>
          <w:rFonts w:hint="eastAsia"/>
        </w:rPr>
        <w:br/>
      </w:r>
      <w:r>
        <w:rPr>
          <w:rFonts w:hint="eastAsia"/>
        </w:rPr>
        <w:t>　　　　一、液压升降柱行业定义及特点</w:t>
      </w:r>
      <w:r>
        <w:rPr>
          <w:rFonts w:hint="eastAsia"/>
        </w:rPr>
        <w:br/>
      </w:r>
      <w:r>
        <w:rPr>
          <w:rFonts w:hint="eastAsia"/>
        </w:rPr>
        <w:t>　　　　　　1、液压升降柱行业定义</w:t>
      </w:r>
      <w:r>
        <w:rPr>
          <w:rFonts w:hint="eastAsia"/>
        </w:rPr>
        <w:br/>
      </w:r>
      <w:r>
        <w:rPr>
          <w:rFonts w:hint="eastAsia"/>
        </w:rPr>
        <w:t>　　　　　　2、液压升降柱行业特点</w:t>
      </w:r>
      <w:r>
        <w:rPr>
          <w:rFonts w:hint="eastAsia"/>
        </w:rPr>
        <w:br/>
      </w:r>
      <w:r>
        <w:rPr>
          <w:rFonts w:hint="eastAsia"/>
        </w:rPr>
        <w:t>　　　　二、液压升降柱行业经营模式分析</w:t>
      </w:r>
      <w:r>
        <w:rPr>
          <w:rFonts w:hint="eastAsia"/>
        </w:rPr>
        <w:br/>
      </w:r>
      <w:r>
        <w:rPr>
          <w:rFonts w:hint="eastAsia"/>
        </w:rPr>
        <w:t>　　　　　　1、液压升降柱生产模式</w:t>
      </w:r>
      <w:r>
        <w:rPr>
          <w:rFonts w:hint="eastAsia"/>
        </w:rPr>
        <w:br/>
      </w:r>
      <w:r>
        <w:rPr>
          <w:rFonts w:hint="eastAsia"/>
        </w:rPr>
        <w:t>　　　　　　2、液压升降柱采购模式</w:t>
      </w:r>
      <w:r>
        <w:rPr>
          <w:rFonts w:hint="eastAsia"/>
        </w:rPr>
        <w:br/>
      </w:r>
      <w:r>
        <w:rPr>
          <w:rFonts w:hint="eastAsia"/>
        </w:rPr>
        <w:t>　　　　　　3、液压升降柱销售模式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2025年全球液压升降柱行业市场运行形势分析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2025年全球液压升降柱行业发展概况</w:t>
      </w:r>
      <w:r>
        <w:rPr>
          <w:rFonts w:hint="eastAsia"/>
        </w:rPr>
        <w:br/>
      </w:r>
      <w:r>
        <w:rPr>
          <w:rFonts w:hint="eastAsia"/>
        </w:rPr>
        <w:t>　　第二节 全球液压升降柱行业发展走势</w:t>
      </w:r>
      <w:r>
        <w:rPr>
          <w:rFonts w:hint="eastAsia"/>
        </w:rPr>
        <w:br/>
      </w:r>
      <w:r>
        <w:rPr>
          <w:rFonts w:hint="eastAsia"/>
        </w:rPr>
        <w:t>　　　　一、全球液压升降柱行业市场分布情况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二、全球液压升降柱行业发展趋势分析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全球液压升降柱行业重点国家和区域分析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2024-2025年中国液压升降柱行业发展环境分析</w:t>
      </w:r>
      <w:r>
        <w:rPr>
          <w:rFonts w:hint="eastAsia"/>
        </w:rPr>
        <w:br/>
      </w:r>
      <w:r>
        <w:rPr>
          <w:rFonts w:hint="eastAsia"/>
        </w:rPr>
        <w:t>　　第一节 液压升降柱行业经济环境分析</w:t>
      </w:r>
      <w:r>
        <w:rPr>
          <w:rFonts w:hint="eastAsia"/>
        </w:rPr>
        <w:br/>
      </w:r>
      <w:r>
        <w:rPr>
          <w:rFonts w:hint="eastAsia"/>
        </w:rPr>
        <w:t>　　第二节 液压升降柱行业政策环境分析</w:t>
      </w:r>
      <w:r>
        <w:rPr>
          <w:rFonts w:hint="eastAsia"/>
        </w:rPr>
        <w:br/>
      </w:r>
      <w:r>
        <w:rPr>
          <w:rFonts w:hint="eastAsia"/>
        </w:rPr>
        <w:t>　　　　一、液压升降柱行业政策影响分析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二、相关液压升降柱行业标准分析</w:t>
      </w:r>
      <w:r>
        <w:rPr>
          <w:rFonts w:hint="eastAsia"/>
        </w:rPr>
        <w:br/>
      </w:r>
      <w:r>
        <w:rPr>
          <w:rFonts w:hint="eastAsia"/>
        </w:rPr>
        <w:t>　　第三节 液压升降柱行业社会环境分析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2024-2025年液压升降柱行业技术发展现状及趋势分析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液压升降柱行业技术发展现状分析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国内外液压升降柱行业技术差异与原因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液压升降柱行业技术发展方向、趋势预测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提升液压升降柱行业技术能力策略建议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中国液压升降柱行业市场供需状况分析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中国液压升降柱行业市场规模情况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中国液压升降柱行业盈利情况分析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中国液压升降柱行业市场需求状况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一、2019-2024年液压升降柱行业市场需求情况</w:t>
      </w:r>
      <w:r>
        <w:rPr>
          <w:rFonts w:hint="eastAsia"/>
        </w:rPr>
        <w:br/>
      </w:r>
      <w:r>
        <w:rPr>
          <w:rFonts w:hint="eastAsia"/>
        </w:rPr>
        <w:t>　　　　二、液压升降柱行业市场需求特点分析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三、2025-2031年液压升降柱行业市场需求预测</w:t>
      </w:r>
      <w:r>
        <w:rPr>
          <w:rFonts w:hint="eastAsia"/>
        </w:rPr>
        <w:br/>
      </w:r>
      <w:r>
        <w:rPr>
          <w:rFonts w:hint="eastAsia"/>
        </w:rPr>
        <w:t>　　第四节 中国液压升降柱行业产量情况分析与预测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一、2019-2024年液压升降柱行业产量统计分析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二、2025年液压升降柱行业产量特点分析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三、2025-2031年液压升降柱行业产量预测分析</w:t>
      </w:r>
      <w:r>
        <w:rPr>
          <w:rFonts w:hint="eastAsia"/>
        </w:rPr>
        <w:br/>
      </w:r>
      <w:r>
        <w:rPr>
          <w:rFonts w:hint="eastAsia"/>
        </w:rPr>
        <w:t>　　第五节 液压升降柱行业市场供需平衡状况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液压升降柱行业细分产品市场调研分析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中国液压升降柱行业进出口情况分析预测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2019-2024年中国液压升降柱行业进出口情况分析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一、2019-2024年中国液压升降柱行业进口分析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二、2019-2024年中国液压升降柱行业出口分析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2025-2031年中国液压升降柱行业进出口情况预测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一、2025-2031年中国液压升降柱行业进口预测分析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二、2025-2031年中国液压升降柱行业出口预测分析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影响液压升降柱行业进出口变化的主要原因分析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2019-2024年中国液压升降柱行业区域市场分析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中国液压升降柱行业区域市场结构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重点地区液压升降柱行业调研分析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一、重点地区（一）液压升降柱市场分析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二、重点地区（二）液压升降柱市场分析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三、重点地区（三）液压升降柱市场分析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四、重点地区（四）液压升降柱市场分析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五、重点地区（五）液压升降柱市场分析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中国液压升降柱行业市场行情分析预测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液压升降柱价格影响因素分析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2019-2024年中国液压升降柱市场价格趋向分析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2025-2031年中国液压升降柱市场价格趋向预测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液压升降柱行业上、下游市场分析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液压升降柱行业上游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液压升降柱行业下游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液压升降柱行业竞争格局分析</w:t>
      </w:r>
      <w:r>
        <w:rPr>
          <w:rFonts w:hint="eastAsia"/>
        </w:rPr>
        <w:br/>
      </w:r>
      <w:r>
        <w:rPr>
          <w:rFonts w:hint="eastAsia"/>
        </w:rPr>
        <w:t>　　第一节 液压升降柱行业集中度分析</w:t>
      </w:r>
      <w:r>
        <w:rPr>
          <w:rFonts w:hint="eastAsia"/>
        </w:rPr>
        <w:br/>
      </w:r>
      <w:r>
        <w:rPr>
          <w:rFonts w:hint="eastAsia"/>
        </w:rPr>
        <w:t>　　　　一、液压升降柱市场集中度分析</w:t>
      </w:r>
      <w:r>
        <w:rPr>
          <w:rFonts w:hint="eastAsia"/>
        </w:rPr>
        <w:br/>
      </w:r>
      <w:r>
        <w:rPr>
          <w:rFonts w:hint="eastAsia"/>
        </w:rPr>
        <w:t>　　　　二、液压升降柱企业集中度分析</w:t>
      </w:r>
      <w:r>
        <w:rPr>
          <w:rFonts w:hint="eastAsia"/>
        </w:rPr>
        <w:br/>
      </w:r>
      <w:r>
        <w:rPr>
          <w:rFonts w:hint="eastAsia"/>
        </w:rPr>
        <w:t>　　　　三、液压升降柱区域集中度分析</w:t>
      </w:r>
      <w:r>
        <w:rPr>
          <w:rFonts w:hint="eastAsia"/>
        </w:rPr>
        <w:br/>
      </w:r>
      <w:r>
        <w:rPr>
          <w:rFonts w:hint="eastAsia"/>
        </w:rPr>
        <w:t>　　第二节 液压升降柱行业竞争格局分析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一、2025年液压升降柱行业竞争分析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二、2025年中外液压升降柱产品竞争分析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三、2019-2024年中国液压升降柱市场竞争分析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四、2025-2031年国内主要液压升降柱企业动向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液压升降柱行业重点企业发展调研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液压升降柱重点企业（一）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液压升降柱重点企业（二）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液压升降柱重点企业（三）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液压升降柱重点企业（四）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液压升降柱重点企业（五）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液压升降柱重点企业（六）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液压升降柱企业发展策略分析</w:t>
      </w:r>
      <w:r>
        <w:rPr>
          <w:rFonts w:hint="eastAsia"/>
        </w:rPr>
        <w:br/>
      </w:r>
      <w:r>
        <w:rPr>
          <w:rFonts w:hint="eastAsia"/>
        </w:rPr>
        <w:t>　　第一节 液压升降柱市场策略分析</w:t>
      </w:r>
      <w:r>
        <w:rPr>
          <w:rFonts w:hint="eastAsia"/>
        </w:rPr>
        <w:br/>
      </w:r>
      <w:r>
        <w:rPr>
          <w:rFonts w:hint="eastAsia"/>
        </w:rPr>
        <w:t>　　　　一、液压升降柱价格策略分析</w:t>
      </w:r>
      <w:r>
        <w:rPr>
          <w:rFonts w:hint="eastAsia"/>
        </w:rPr>
        <w:br/>
      </w:r>
      <w:r>
        <w:rPr>
          <w:rFonts w:hint="eastAsia"/>
        </w:rPr>
        <w:t>　　　　二、液压升降柱渠道策略分析</w:t>
      </w:r>
      <w:r>
        <w:rPr>
          <w:rFonts w:hint="eastAsia"/>
        </w:rPr>
        <w:br/>
      </w:r>
      <w:r>
        <w:rPr>
          <w:rFonts w:hint="eastAsia"/>
        </w:rPr>
        <w:t>　　第二节 液压升降柱销售策略分析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提高液压升降柱企业竞争力的策略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一、提高中国液压升降柱企业核心竞争力的对策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二、液压升降柱企业提升竞争力的主要方向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三、影响液压升降柱企业核心竞争力的因素及提升途径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四、提高液压升降柱企业竞争力的策略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对我国液压升降柱品牌的战略思考</w:t>
      </w:r>
      <w:r>
        <w:rPr>
          <w:rFonts w:hint="eastAsia"/>
        </w:rPr>
        <w:br/>
      </w:r>
      <w:r>
        <w:rPr>
          <w:rFonts w:hint="eastAsia"/>
        </w:rPr>
        <w:t>　　　　一、液压升降柱实施品牌战略的意义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二、液压升降柱企业品牌的现状分析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三、我国液压升降柱企业的品牌战略</w:t>
      </w:r>
      <w:r>
        <w:rPr>
          <w:rFonts w:hint="eastAsia"/>
        </w:rPr>
        <w:br/>
      </w:r>
      <w:r>
        <w:rPr>
          <w:rFonts w:hint="eastAsia"/>
        </w:rPr>
        <w:t>　　　　四、液压升降柱品牌战略管理的策略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中国液压升降柱行业营销策略分析</w:t>
      </w:r>
      <w:r>
        <w:rPr>
          <w:rFonts w:hint="eastAsia"/>
        </w:rPr>
        <w:br/>
      </w:r>
      <w:r>
        <w:rPr>
          <w:rFonts w:hint="eastAsia"/>
        </w:rPr>
        <w:t>　　第一节 液压升降柱市场推广策略研究分析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一、做好液压升降柱产品导入</w:t>
      </w:r>
      <w:r>
        <w:rPr>
          <w:rFonts w:hint="eastAsia"/>
        </w:rPr>
        <w:br/>
      </w:r>
      <w:r>
        <w:rPr>
          <w:rFonts w:hint="eastAsia"/>
        </w:rPr>
        <w:t>　　　　二、做好液压升降柱产品组合和产品线决策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三、液压升降柱行业城市市场推广策略</w:t>
      </w:r>
      <w:r>
        <w:rPr>
          <w:rFonts w:hint="eastAsia"/>
        </w:rPr>
        <w:br/>
      </w:r>
      <w:r>
        <w:rPr>
          <w:rFonts w:hint="eastAsia"/>
        </w:rPr>
        <w:t>　　第二节 液压升降柱行业渠道营销研究分析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一、液压升降柱行业营销环境分析</w:t>
      </w:r>
      <w:r>
        <w:rPr>
          <w:rFonts w:hint="eastAsia"/>
        </w:rPr>
        <w:br/>
      </w:r>
      <w:r>
        <w:rPr>
          <w:rFonts w:hint="eastAsia"/>
        </w:rPr>
        <w:t>　　　　二、液压升降柱行业现存的营销渠道分析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三、液压升降柱行业终端市场营销管理策略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液压升降柱行业营销战略研究分析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一、中国液压升降柱行业有效整合营销策略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二、建立液压升降柱行业厂商的双嬴模式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2025-2031年中国液压升降柱行业前景与风险预测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2025年液压升降柱市场前景分析</w:t>
      </w:r>
      <w:r>
        <w:rPr>
          <w:rFonts w:hint="eastAsia"/>
        </w:rPr>
        <w:br/>
      </w:r>
      <w:r>
        <w:rPr>
          <w:rFonts w:hint="eastAsia"/>
        </w:rPr>
        <w:t>　　第二节 2025年液压升降柱发展趋势预测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2025-2031年中国液压升降柱行业投资特性分析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一、2025-2031年中国液压升降柱行业进入壁垒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二、2025-2031年中国液压升降柱行业盈利模式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三、2025-2031年中国液压升降柱行业盈利因素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2025-2031年中国液压升降柱行业投资机会分析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一、2025-2031年中国液压升降柱细分市场投资机会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二、2025-2031年中国液压升降柱行业区域市场投资潜力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2025-2031年中国液压升降柱行业投资风险分析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一、2025-2031年中国液压升降柱行业市场竞争风险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二、2025-2031年中国液压升降柱行业技术风险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三、2025-2031年中国液压升降柱行业政策风险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四、2025-2031年中国液压升降柱行业进入退出风险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2025-2031年中国液压升降柱行业盈利模式与投资策略分析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国外液压升降柱行业投资现状及经营模式分析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一、境外液压升降柱行业成长情况调查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中国液压升降柱行业商业模式探讨</w:t>
      </w:r>
      <w:r>
        <w:rPr>
          <w:rFonts w:hint="eastAsia"/>
        </w:rPr>
        <w:br/>
      </w:r>
      <w:r>
        <w:rPr>
          <w:rFonts w:hint="eastAsia"/>
        </w:rPr>
        <w:t>　　第三节 中国液压升降柱行业投资国际化发展战略分析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中国液压升降柱行业投资策略分析</w:t>
      </w:r>
      <w:r>
        <w:rPr>
          <w:rFonts w:hint="eastAsia"/>
        </w:rPr>
        <w:br/>
      </w:r>
      <w:r>
        <w:rPr>
          <w:rFonts w:hint="eastAsia"/>
        </w:rPr>
        <w:t>　　第五节 中国液压升降柱行业资本运作战略选择方案研究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中.智.林.：中国液压升降柱行业多元化经营战略的可行性分析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液压升降柱行业历程</w:t>
      </w:r>
      <w:r>
        <w:rPr>
          <w:rFonts w:hint="eastAsia"/>
        </w:rPr>
        <w:br/>
      </w:r>
      <w:r>
        <w:rPr>
          <w:rFonts w:hint="eastAsia"/>
        </w:rPr>
        <w:t>　　图表 液压升降柱行业生命周期</w:t>
      </w:r>
      <w:r>
        <w:rPr>
          <w:rFonts w:hint="eastAsia"/>
        </w:rPr>
        <w:br/>
      </w:r>
      <w:r>
        <w:rPr>
          <w:rFonts w:hint="eastAsia"/>
        </w:rPr>
        <w:t>　　图表 液压升降柱行业产业链分析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2019-2024年中国液压升降柱行业市场规模及增长情况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2019-2024年液压升降柱行业市场容量分析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2019-2024年中国液压升降柱行业产能统计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2019-2024年中国液压升降柱行业产量及增长趋势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2019-2024年中国液压升降柱市场需求量及增速统计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2024年中国液压升降柱行业需求领域分布格局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2019-2024年中国液压升降柱行业销售收入分析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2019-2024年中国液压升降柱行业盈利情况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2019-2024年中国液压升降柱行业利润总额统计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2019-2024年中国液压升降柱进口数量分析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2019-2024年中国液压升降柱进口金额分析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2019-2024年中国液压升降柱出口数量分析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2019-2024年中国液压升降柱出口金额分析</w:t>
      </w:r>
      <w:r>
        <w:rPr>
          <w:rFonts w:hint="eastAsia"/>
        </w:rPr>
        <w:br/>
      </w:r>
      <w:r>
        <w:rPr>
          <w:rFonts w:hint="eastAsia"/>
        </w:rPr>
        <w:t>　　图表 2024年中国液压升降柱进口国家及地区分析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2024年中国液压升降柱出口国家及地区分析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2019-2024年中国液压升降柱行业企业数量情况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2019-2024年中国液压升降柱行业企业平均规模情况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**地区液压升降柱市场规模及增长情况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**地区液压升降柱行业市场需求情况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**地区液压升降柱市场规模及增长情况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**地区液压升降柱行业市场需求情况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**地区液压升降柱市场规模及增长情况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**地区液压升降柱行业市场需求情况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**地区液压升降柱市场规模及增长情况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**地区液压升降柱行业市场需求情况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液压升降柱重点企业（一）基本信息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液压升降柱重点企业（一）经营情况分析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液压升降柱重点企业（一）主要经济指标情况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液压升降柱重点企业（一）盈利能力情况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液压升降柱重点企业（一）偿债能力情况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液压升降柱重点企业（一）运营能力情况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液压升降柱重点企业（一）成长能力情况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液压升降柱重点企业（二）基本信息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液压升降柱重点企业（二）经营情况分析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液压升降柱重点企业（二）主要经济指标情况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液压升降柱重点企业（二）盈利能力情况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液压升降柱重点企业（二）偿债能力情况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液压升降柱重点企业（二）运营能力情况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液压升降柱重点企业（二）成长能力情况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液压升降柱重点企业（三）基本信息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液压升降柱重点企业（三）经营情况分析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液压升降柱重点企业（三）主要经济指标情况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液压升降柱重点企业（三）盈利能力情况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液压升降柱重点企业（三）偿债能力情况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液压升降柱重点企业（三）运营能力情况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液压升降柱重点企业（三）成长能力情况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2025-2031年中国液压升降柱行业产能预测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2025-2031年中国液压升降柱行业产量预测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2025-2031年中国液压升降柱市场需求量预测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2025-2031年中国液压升降柱行业供需平衡预测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2025-2031年中国液压升降柱市场容量预测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2025-2031年中国液压升降柱市场规模预测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2025-2031年中国液压升降柱市场前景分析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2025-2031年中国液压升降柱发展趋势预测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be55d6f09847c8" w:history="1">
        <w:r>
          <w:rPr>
            <w:rStyle w:val="Hyperlink"/>
          </w:rPr>
          <w:t>2025-2031年中国液压升降柱行业发展现状分析与市场前景预测报告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3670061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be55d6f09847c8" w:history="1">
        <w:r>
          <w:rPr>
            <w:rStyle w:val="Hyperlink"/>
          </w:rPr>
          <w:t>https://www.20087.com/1/06/YeYaShengJiangZhuDeQianJing.html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热点：液压拉伸器、液压升降柱工作原理与维修、升降柱多少钱一根、液压升降柱安装视频、升降柱十大品牌、海康液压升降柱、电动推杆伸缩杆、液压升降柱一体机芯、液压油缸厂家联系方式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6a4304d02f4c6c" w:history="1">
      <w:r>
        <w:rPr>
          <w:rStyle w:val="Hyperlink"/>
        </w:rPr>
        <w:t>2025-2031年中国液压升降柱行业发展现状分析与市场前景预测报告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YeYaShengJiangZhuDeQianJing.html" TargetMode="External" Id="R49be55d6f09847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YeYaShengJiangZhuDeQianJing.html" TargetMode="External" Id="R726a4304d02f4c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2024-11-11T00:32:00Z</dcterms:created>
  <dcterms:modified xsi:type="dcterms:W3CDTF">2024-11-11T01:32:00Z</dcterms:modified>
  <dc:subject>2025-2031年中国液压升降柱行业发展现状分析与市场前景预测报告</dc:subject>
  <dc:title>2025-2031年中国液压升降柱行业发展现状分析与市场前景预测报告</dc:title>
  <cp:keywords>2025-2031年中国液压升降柱行业发展现状分析与市场前景预测报告</cp:keywords>
  <dc:description>2025-2031年中国液压升降柱行业发展现状分析与市场前景预测报告</dc:description>
</cp:coreProperties>
</file>