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5cbc037464749" w:history="1">
              <w:r>
                <w:rPr>
                  <w:rStyle w:val="Hyperlink"/>
                </w:rPr>
                <w:t>中国复合管生产线行业调研及投资前景分析报告（2025-2031年）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5cbc037464749" w:history="1">
              <w:r>
                <w:rPr>
                  <w:rStyle w:val="Hyperlink"/>
                </w:rPr>
                <w:t>中国复合管生产线行业调研及投资前景分析报告（2025-2031年）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5cbc037464749" w:history="1">
                <w:r>
                  <w:rPr>
                    <w:rStyle w:val="Hyperlink"/>
                  </w:rPr>
                  <w:t>https://www.20087.com/1/96/FuHeGuanShengChanXianFaZhanQuShiYuCeBaoGao.html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生产线是一种用于生产复合管材的工业设备，在近年来随着城市建设的快速发展，市场需求持续增长。目前，复合管生产线不仅在自动化程度和生产效率上实现了显著提升，通过采用先进的自动化控制系统和高效的挤出技术，确保了生产线的高效率和稳定性。此外，随着环保法规的日益严格，复合管生产线的设计更加注重节能减排和环保性能，如采用低能耗的生产设备和可回收的材料。为了适应不同应用场景的需求，市场上出现了多种规格和特性的复合管生产线。</w:t>
      </w:r>
      <w:r>
        <w:rPr>
          <w:rFonts w:hint="eastAsia"/>
        </w:rPr>
        <w:br/>
      </w:r>
      <w:r>
        <w:rPr>
          <w:rFonts w:hint="eastAsia"/>
        </w:rPr>
        <w:t>　　预计未来复合管生产线市场将持续增长。一方面，随着城市建设的快速发展，复合管生产线将更加注重提高自动化程度和生产效率，如通过优化自动化控制系统和采用更高效的挤出技术，实现更高的生产效率和更低的能耗。另一方面，随着环保法规的日益严格，复合管生产线将更加注重节能减排和环保性能，如采用更先进的节能技术和环保材料。此外，为了适应未来市场的发展趋势，复合管生产线将更加注重提供定制化服务，如开发针对特定应用场景需求的专业生产线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5cbc037464749" w:history="1">
        <w:r>
          <w:rPr>
            <w:rStyle w:val="Hyperlink"/>
          </w:rPr>
          <w:t>中国复合管生产线行业调研及投资前景分析报告（2025-2031年）</w:t>
        </w:r>
      </w:hyperlink>
      <w:r>
        <w:rPr>
          <w:rFonts w:hint="eastAsia"/>
        </w:rPr>
        <w:t>》基于对复合管生产线行业的长期监测研究，结合复合管生产线行业供需关系变化规律、产品消费结构、应用领域拓展、市场发展环境及政策支持等多维度分析，采用定量与定性相结合的科学方法，对行业内重点企业进行了系统研究。报告全面呈现了复合管生产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复合管生产线行业概述</w:t>
      </w:r>
      <w:r>
        <w:rPr>
          <w:rFonts w:hint="eastAsia"/>
        </w:rPr>
        <w:br/>
      </w:r>
      <w:r>
        <w:rPr>
          <w:rFonts w:hint="eastAsia"/>
        </w:rPr>
        <w:t>　　第一节 复合管生产线行业界定</w:t>
      </w:r>
      <w:r>
        <w:rPr>
          <w:rFonts w:hint="eastAsia"/>
        </w:rPr>
        <w:br/>
      </w:r>
      <w:r>
        <w:rPr>
          <w:rFonts w:hint="eastAsia"/>
        </w:rPr>
        <w:t>　　第二节 复合管生产线行业发展历程</w:t>
      </w:r>
      <w:r>
        <w:rPr>
          <w:rFonts w:hint="eastAsia"/>
        </w:rPr>
        <w:br/>
      </w:r>
      <w:r>
        <w:rPr>
          <w:rFonts w:hint="eastAsia"/>
        </w:rPr>
        <w:t>　　第三节 复合管生产线产业链分析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二、复合管生产线产业链模型分析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2024-2025年中国复合管生产线行业发展环境分析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复合管生产线行业经济环境分析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复合管生产线行业政策环境分析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一、复合管生产线行业相关政策</w:t>
      </w:r>
      <w:r>
        <w:rPr>
          <w:rFonts w:hint="eastAsia"/>
        </w:rPr>
        <w:br/>
      </w:r>
      <w:r>
        <w:rPr>
          <w:rFonts w:hint="eastAsia"/>
        </w:rPr>
        <w:t>　　　　二、复合管生产线行业相关标准</w:t>
      </w:r>
      <w:r>
        <w:rPr>
          <w:rFonts w:hint="eastAsia"/>
        </w:rPr>
        <w:br/>
      </w:r>
      <w:r>
        <w:rPr>
          <w:rFonts w:hint="eastAsia"/>
        </w:rPr>
        <w:t>　　第三节 复合管生产线行业技术环境分析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2024-2025年中国复合管生产线行业发展概况</w:t>
      </w:r>
      <w:r>
        <w:rPr>
          <w:rFonts w:hint="eastAsia"/>
        </w:rPr>
        <w:br/>
      </w:r>
      <w:r>
        <w:rPr>
          <w:rFonts w:hint="eastAsia"/>
        </w:rPr>
        <w:t>　　第一节 复合管生产线行业发展态势分析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复合管生产线行业发展特点分析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复合管生产线行业市场供需分析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中国复合管生产线行业供给与需求情况分析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2019-2024年中国复合管生产线行业总体规模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中国复合管生产线行业盈利情况分析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中国复合管生产线行业产量情况分析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一、2019-2024年中国复合管生产线行业产量统计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二、2024年中国复合管生产线行业产量特点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三、2025-2031年中国复合管生产线行业产量预测</w:t>
      </w:r>
      <w:r>
        <w:rPr>
          <w:rFonts w:hint="eastAsia"/>
        </w:rPr>
        <w:br/>
      </w:r>
      <w:r>
        <w:rPr>
          <w:rFonts w:hint="eastAsia"/>
        </w:rPr>
        <w:t>　　第四节 中国复合管生产线行业需求概况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一、2019-2024年中国复合管生产线行业需求情况分析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二、2025年中国复合管生产线行业市场需求特点分析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三、2025-2031年中国复合管生产线市场需求预测</w:t>
      </w:r>
      <w:r>
        <w:rPr>
          <w:rFonts w:hint="eastAsia"/>
        </w:rPr>
        <w:br/>
      </w:r>
      <w:r>
        <w:rPr>
          <w:rFonts w:hint="eastAsia"/>
        </w:rPr>
        <w:t>　　第五节 复合管生产线产业供需平衡状况分析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中国复合管生产线行业进出口情况分析预测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中国复合管生产线行业进口情况分析预测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一、2019-2024年中国复合管生产线行业进口情况分析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二、2024-2025年中国复合管生产线行业进口特点分析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三、2025-2031年中国复合管生产线行业进口情况预测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中国复合管生产线行业出口情况分析预测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一、2019-2024年中国复合管生产线行业出口情况分析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二、2024-2025年中国复合管生产线行业出口特点分析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二、2025-2031年中国复合管生产线行业出口情况预测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影响中国复合管生产线行业进出口因素分析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2019-2024年中国复合管生产线行业重点地区调研分析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一、中国复合管生产线行业重点区域市场结构调研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二、**地区复合管生产线行业调研分析</w:t>
      </w:r>
      <w:r>
        <w:rPr>
          <w:rFonts w:hint="eastAsia"/>
        </w:rPr>
        <w:br/>
      </w:r>
      <w:r>
        <w:rPr>
          <w:rFonts w:hint="eastAsia"/>
        </w:rPr>
        <w:t>　　　　三、**地区复合管生产线行业调研分析</w:t>
      </w:r>
      <w:r>
        <w:rPr>
          <w:rFonts w:hint="eastAsia"/>
        </w:rPr>
        <w:br/>
      </w:r>
      <w:r>
        <w:rPr>
          <w:rFonts w:hint="eastAsia"/>
        </w:rPr>
        <w:t>　　　　四、**地区复合管生产线行业调研分析</w:t>
      </w:r>
      <w:r>
        <w:rPr>
          <w:rFonts w:hint="eastAsia"/>
        </w:rPr>
        <w:br/>
      </w:r>
      <w:r>
        <w:rPr>
          <w:rFonts w:hint="eastAsia"/>
        </w:rPr>
        <w:t>　　　　五、**地区复合管生产线行业调研分析</w:t>
      </w:r>
      <w:r>
        <w:rPr>
          <w:rFonts w:hint="eastAsia"/>
        </w:rPr>
        <w:br/>
      </w:r>
      <w:r>
        <w:rPr>
          <w:rFonts w:hint="eastAsia"/>
        </w:rPr>
        <w:t>　　　　六、**地区复合管生产线行业调研分析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复合管生产线行业竞争格局分析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复合管生产线行业集中度分析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一、复合管生产线市场集中度分析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二、复合管生产线企业集中度分析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三、复合管生产线区域集中度分析</w:t>
      </w:r>
      <w:r>
        <w:rPr>
          <w:rFonts w:hint="eastAsia"/>
        </w:rPr>
        <w:br/>
      </w:r>
      <w:r>
        <w:rPr>
          <w:rFonts w:hint="eastAsia"/>
        </w:rPr>
        <w:t>　　第二节 复合管生产线行业竞争格局分析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一、2024-2025年复合管生产线行业竞争分析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二、2024-2025年中外复合管生产线产品竞争分析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三、2019-2024年中国复合管生产线市场竞争分析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四、2025-2031年国内主要复合管生产线企业动向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复合管生产线行业重点企业发展调研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二、复合管生产线企业经营情况分析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三、复合管生产线企业发展规划及前景展望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二、复合管生产线企业经营情况分析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三、复合管生产线企业发展规划及前景展望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二、复合管生产线企业经营情况分析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三、复合管生产线企业发展规划及前景展望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二、复合管生产线企业经营情况分析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三、复合管生产线企业发展规划及前景展望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复合管生产线重点企业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二、复合管生产线企业经营情况分析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三、复合管生产线企业发展规划及前景展望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复合管生产线行业发展前景与市场趋势分析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我国复合管生产线行业前景与机遇分析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一、我国复合管生产线行业发展前景</w:t>
      </w:r>
      <w:r>
        <w:rPr>
          <w:rFonts w:hint="eastAsia"/>
        </w:rPr>
        <w:br/>
      </w:r>
      <w:r>
        <w:rPr>
          <w:rFonts w:hint="eastAsia"/>
        </w:rPr>
        <w:t>　　　　二、我国复合管生产线发展机遇分析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三、2024-2025年复合管生产线的发展机遇分析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四、经济危机对复合管生产线行业的影响分析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2025-2031年中国复合管生产线市场趋势分析</w:t>
      </w:r>
      <w:r>
        <w:rPr>
          <w:rFonts w:hint="eastAsia"/>
        </w:rPr>
        <w:br/>
      </w:r>
      <w:r>
        <w:rPr>
          <w:rFonts w:hint="eastAsia"/>
        </w:rPr>
        <w:t>　　　　一、复合管生产线市场趋势总结</w:t>
      </w:r>
      <w:r>
        <w:rPr>
          <w:rFonts w:hint="eastAsia"/>
        </w:rPr>
        <w:br/>
      </w:r>
      <w:r>
        <w:rPr>
          <w:rFonts w:hint="eastAsia"/>
        </w:rPr>
        <w:t>　　　　二、复合管生产线发展趋势分析</w:t>
      </w:r>
      <w:r>
        <w:rPr>
          <w:rFonts w:hint="eastAsia"/>
        </w:rPr>
        <w:br/>
      </w:r>
      <w:r>
        <w:rPr>
          <w:rFonts w:hint="eastAsia"/>
        </w:rPr>
        <w:t>　　　　三、复合管生产线市场发展空间</w:t>
      </w:r>
      <w:r>
        <w:rPr>
          <w:rFonts w:hint="eastAsia"/>
        </w:rPr>
        <w:br/>
      </w:r>
      <w:r>
        <w:rPr>
          <w:rFonts w:hint="eastAsia"/>
        </w:rPr>
        <w:t>　　　　四、复合管生产线产业政策趋向</w:t>
      </w:r>
      <w:r>
        <w:rPr>
          <w:rFonts w:hint="eastAsia"/>
        </w:rPr>
        <w:br/>
      </w:r>
      <w:r>
        <w:rPr>
          <w:rFonts w:hint="eastAsia"/>
        </w:rPr>
        <w:t>　　　　五、复合管生产线技术革新趋势</w:t>
      </w:r>
      <w:r>
        <w:rPr>
          <w:rFonts w:hint="eastAsia"/>
        </w:rPr>
        <w:br/>
      </w:r>
      <w:r>
        <w:rPr>
          <w:rFonts w:hint="eastAsia"/>
        </w:rPr>
        <w:t>　　　　六、复合管生产线价格走势分析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七、国际环境对复合管生产线行业的影响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复合管生产线行业发展因素与投资风险分析预测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2025年影响复合管生产线行业发展主要因素分析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一、影响复合管生产线行业发展的不利因素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二、影响复合管生产线行业发展的稳定因素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三、影响复合管生产线行业发展的有利因素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四、我国复合管生产线行业发展面临的机遇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五、我国复合管生产线行业发展面临的挑战</w:t>
      </w:r>
      <w:r>
        <w:rPr>
          <w:rFonts w:hint="eastAsia"/>
        </w:rPr>
        <w:br/>
      </w:r>
      <w:r>
        <w:rPr>
          <w:rFonts w:hint="eastAsia"/>
        </w:rPr>
        <w:t>　　第二节 复合管生产线行业投资风险分析预测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一、2025-2031年复合管生产线行业市场风险分析预测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二、2025-2031年复合管生产线行业政策风险分析预测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三、2025-2031年复合管生产线行业技术风险分析预测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四、2025-2031年复合管生产线行业竞争风险分析预测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五、2025-2031年复合管生产线行业管理风险分析预测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六、2025-2031年复合管生产线行业其他风险分析预测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2025-2031年复合管生产线行业盈利模式与投资策略探讨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国外复合管生产线行业投资现状及经营模式分析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一、境外复合管生产线行业成长情况调查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我国复合管生产线行业商业模式探讨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我国复合管生产线行业投资国际化发展战略分析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我国复合管生产线行业投资策略分析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复合管生产线行业最优投资路径设计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复合管生产线市场预测及项目投资建议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中国复合管生产线行业生产、营销企业投资运作模式分析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复合管生产线行业外销与内销优势分析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2025-2031年中国复合管生产线行业市场规模及增长趋势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2025-2031年中国复合管生产线行业投资规模预测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2025-2031年复合管生产线行业市场盈利预测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中智:林:：复合管生产线行业项目投资建议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一、复合管生产线技术应用注意事项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二、复合管生产线项目投资注意事项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三、复合管生产线生产开发注意事项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四、复合管生产线销售注意事项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复合管生产线行业类别</w:t>
      </w:r>
      <w:r>
        <w:rPr>
          <w:rFonts w:hint="eastAsia"/>
        </w:rPr>
        <w:br/>
      </w:r>
      <w:r>
        <w:rPr>
          <w:rFonts w:hint="eastAsia"/>
        </w:rPr>
        <w:t>　　图表 复合管生产线行业产业链调研</w:t>
      </w:r>
      <w:r>
        <w:rPr>
          <w:rFonts w:hint="eastAsia"/>
        </w:rPr>
        <w:br/>
      </w:r>
      <w:r>
        <w:rPr>
          <w:rFonts w:hint="eastAsia"/>
        </w:rPr>
        <w:t>　　图表 复合管生产线行业现状</w:t>
      </w:r>
      <w:r>
        <w:rPr>
          <w:rFonts w:hint="eastAsia"/>
        </w:rPr>
        <w:br/>
      </w:r>
      <w:r>
        <w:rPr>
          <w:rFonts w:hint="eastAsia"/>
        </w:rPr>
        <w:t>　　图表 复合管生产线行业标准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2019-2024年中国复合管生产线市场规模</w:t>
      </w:r>
      <w:r>
        <w:rPr>
          <w:rFonts w:hint="eastAsia"/>
        </w:rPr>
        <w:br/>
      </w:r>
      <w:r>
        <w:rPr>
          <w:rFonts w:hint="eastAsia"/>
        </w:rPr>
        <w:t>　　图表 2025年中国复合管生产线行业产能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2019-2024年中国复合管生产线产量</w:t>
      </w:r>
      <w:r>
        <w:rPr>
          <w:rFonts w:hint="eastAsia"/>
        </w:rPr>
        <w:br/>
      </w:r>
      <w:r>
        <w:rPr>
          <w:rFonts w:hint="eastAsia"/>
        </w:rPr>
        <w:t>　　图表 复合管生产线行业动态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2025年中国复合管生产线行业需求区域调研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2019-2024年中国复合管生产线行情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2019-2024年中国复合管生产线进口数据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**地区复合管生产线市场规模</w:t>
      </w:r>
      <w:r>
        <w:rPr>
          <w:rFonts w:hint="eastAsia"/>
        </w:rPr>
        <w:br/>
      </w:r>
      <w:r>
        <w:rPr>
          <w:rFonts w:hint="eastAsia"/>
        </w:rPr>
        <w:t>　　图表 **地区复合管生产线行业市场需求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**地区复合管生产线市场调研</w:t>
      </w:r>
      <w:r>
        <w:rPr>
          <w:rFonts w:hint="eastAsia"/>
        </w:rPr>
        <w:br/>
      </w:r>
      <w:r>
        <w:rPr>
          <w:rFonts w:hint="eastAsia"/>
        </w:rPr>
        <w:t>　　图表 **地区复合管生产线行业市场需求分析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**地区复合管生产线市场规模</w:t>
      </w:r>
      <w:r>
        <w:rPr>
          <w:rFonts w:hint="eastAsia"/>
        </w:rPr>
        <w:br/>
      </w:r>
      <w:r>
        <w:rPr>
          <w:rFonts w:hint="eastAsia"/>
        </w:rPr>
        <w:t>　　图表 **地区复合管生产线行业市场需求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**地区复合管生产线市场调研</w:t>
      </w:r>
      <w:r>
        <w:rPr>
          <w:rFonts w:hint="eastAsia"/>
        </w:rPr>
        <w:br/>
      </w:r>
      <w:r>
        <w:rPr>
          <w:rFonts w:hint="eastAsia"/>
        </w:rPr>
        <w:t>　　图表 **地区复合管生产线行业市场需求分析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复合管生产线行业竞争对手分析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复合管生产线重点企业（二）经营情况分析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复合管生产线重点企业（二）主要经济指标情况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复合管生产线重点企业（三）成长能力情况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2025-2031年中国复合管生产线行业产量预测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2025-2031年中国复合管生产线市场规模预测</w:t>
      </w:r>
      <w:r>
        <w:rPr>
          <w:rFonts w:hint="eastAsia"/>
        </w:rPr>
        <w:br/>
      </w:r>
      <w:r>
        <w:rPr>
          <w:rFonts w:hint="eastAsia"/>
        </w:rPr>
        <w:t>　　图表 复合管生产线行业准入条件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2025-2031年中国复合管生产线行业信息化</w:t>
      </w:r>
      <w:r>
        <w:rPr>
          <w:rFonts w:hint="eastAsia"/>
        </w:rPr>
        <w:br/>
      </w:r>
      <w:r>
        <w:rPr>
          <w:rFonts w:hint="eastAsia"/>
        </w:rPr>
        <w:t>　　图表 2025年中国复合管生产线市场前景分析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2025-2031年中国复合管生产线行业风险分析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2025-2031年中国复合管生产线行业发展趋势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5cbc037464749" w:history="1">
        <w:r>
          <w:rPr>
            <w:rStyle w:val="Hyperlink"/>
          </w:rPr>
          <w:t>中国复合管生产线行业调研及投资前景分析报告（2025-2031年）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5cbc037464749" w:history="1">
        <w:r>
          <w:rPr>
            <w:rStyle w:val="Hyperlink"/>
          </w:rPr>
          <w:t>https://www.20087.com/1/96/FuHeGuanShengChanXianFaZhanQuShiYuCeBaoGao.html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热点：无缝钢管生产设备、复合型管道生产厂家、无缝管生产工艺流程、复合管制作过程、不锈钢复合管厂家供应、复合管施工工艺、复合管材管件厂家、复合管工作原理、全自动切管机生产线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7280d23734e1a" w:history="1">
      <w:r>
        <w:rPr>
          <w:rStyle w:val="Hyperlink"/>
        </w:rPr>
        <w:t>中国复合管生产线行业调研及投资前景分析报告（2025-2031年）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uHeGuanShengChanXianFaZhanQuShiYuCeBaoGao.html" TargetMode="External" Id="Rf105cbc03746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uHeGuanShengChanXianFaZhanQuShiYuCeBaoGao.html" TargetMode="External" Id="R3037280d2373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2025-01-08T23:02:00Z</dcterms:created>
  <dcterms:modified xsi:type="dcterms:W3CDTF">2025-01-09T00:02:00Z</dcterms:modified>
  <dc:subject>中国复合管生产线行业调研及投资前景分析报告（2025-2031年）</dc:subject>
  <dc:title>中国复合管生产线行业调研及投资前景分析报告（2025-2031年）</dc:title>
  <cp:keywords>中国复合管生产线行业调研及投资前景分析报告（2025-2031年）</cp:keywords>
  <dc:description>中国复合管生产线行业调研及投资前景分析报告（2025-2031年）</dc:description>
</cp:coreProperties>
</file>