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2d1522bef4032" w:history="1">
              <w:r>
                <w:rPr>
                  <w:rStyle w:val="Hyperlink"/>
                </w:rPr>
                <w:t>2025-2031年中国家用冰淇淋机发展现状分析与前景趋势预测报告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2d1522bef4032" w:history="1">
              <w:r>
                <w:rPr>
                  <w:rStyle w:val="Hyperlink"/>
                </w:rPr>
                <w:t>2025-2031年中国家用冰淇淋机发展现状分析与前景趋势预测报告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2d1522bef4032" w:history="1">
                <w:r>
                  <w:rPr>
                    <w:rStyle w:val="Hyperlink"/>
                  </w:rPr>
                  <w:t>https://www.20087.com/1/06/JiaYongBingQiLinJiShiChangXianZhuangHeQianJing.html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冰淇淋机近年来受到家庭消费者的欢迎，尤其是随着消费者对自制食品的兴趣增加和健康饮食意识的提高。现代家用冰淇淋机设计小巧，操作简便，能够制作出多种口味的冰淇淋、雪糕和冰沙。同时，部分高端机型还具备自动搅拌和快速冷冻功能，提升了冰淇淋的口感和品质。然而，家用冰淇淋机的市场受到价格敏感度和季节性需求的影响。</w:t>
      </w:r>
      <w:r>
        <w:rPr>
          <w:rFonts w:hint="eastAsia"/>
        </w:rPr>
        <w:br/>
      </w:r>
      <w:r>
        <w:rPr>
          <w:rFonts w:hint="eastAsia"/>
        </w:rPr>
        <w:t>　　未来，家用冰淇淋机将更加注重个性化和健康导向。一方面，通过集成智能配料系统和定制化菜单，消费者可以轻松制作出符合个人口味和营养需求的冰淇淋。另一方面，冰淇淋机将采用更多天然和健康食材，如低糖、无乳糖或植物基成分，满足不同消费者的健康追求。此外，随着智能家居技术的发展，家用冰淇淋机将能够通过智能手机应用进行远程控制，提供更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2d1522bef4032" w:history="1">
        <w:r>
          <w:rPr>
            <w:rStyle w:val="Hyperlink"/>
          </w:rPr>
          <w:t>2025-2031年中国家用冰淇淋机发展现状分析与前景趋势预测报告</w:t>
        </w:r>
      </w:hyperlink>
      <w:r>
        <w:rPr>
          <w:rFonts w:hint="eastAsia"/>
        </w:rPr>
        <w:t>》依托权威机构及行业协会数据，结合家用冰淇淋机行业的宏观环境与微观实践，从家用冰淇淋机市场规模、市场需求、技术现状及产业链结构等多维度进行了系统调研与分析。报告通过严谨的研究方法与翔实的数据支持，辅以直观图表，全面剖析了家用冰淇淋机行业发展趋势、重点企业表现及市场竞争格局，并通过SWOT分析揭示了行业机遇与潜在风险，为家用冰淇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家用冰淇淋机产品概述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家用冰淇淋机市场特点分析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家用冰淇淋机行业发展周期特征分析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2024-2025年中国家用冰淇淋机行业发展环境分析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中国家用冰淇淋机行业发展经济环境分析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中国家用冰淇淋机行业发展政策环境分析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一、家用冰淇淋机行业政策影响分析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二、相关家用冰淇淋机行业标准分析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全球家用冰淇淋机行业市场发展调研分析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全球家用冰淇淋机行业市场运行环境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全球家用冰淇淋机行业市场发展情况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一、全球家用冰淇淋机行业市场供给分析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二、全球家用冰淇淋机行业市场需求分析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三、全球家用冰淇淋机行业主要国家地区发展情况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2025-2031年全球家用冰淇淋机行业市场规模趋势预测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中国家用冰淇淋机行业市场供需现状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中国家用冰淇淋机市场现状</w:t>
      </w:r>
      <w:r>
        <w:rPr>
          <w:rFonts w:hint="eastAsia"/>
        </w:rPr>
        <w:br/>
      </w:r>
      <w:r>
        <w:rPr>
          <w:rFonts w:hint="eastAsia"/>
        </w:rPr>
        <w:t>　　第二节 中国家用冰淇淋机行业产量情况分析及预测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一、家用冰淇淋机总体产能规模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二、2019-2024年中国家用冰淇淋机行业产量统计</w:t>
      </w:r>
      <w:r>
        <w:rPr>
          <w:rFonts w:hint="eastAsia"/>
        </w:rPr>
        <w:br/>
      </w:r>
      <w:r>
        <w:rPr>
          <w:rFonts w:hint="eastAsia"/>
        </w:rPr>
        <w:t>　　　　三、家用冰淇淋机行业供给区域分布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四、2025-2031年中国家用冰淇淋机行业产量预测</w:t>
      </w:r>
      <w:r>
        <w:rPr>
          <w:rFonts w:hint="eastAsia"/>
        </w:rPr>
        <w:br/>
      </w:r>
      <w:r>
        <w:rPr>
          <w:rFonts w:hint="eastAsia"/>
        </w:rPr>
        <w:t>　　第三节 中国家用冰淇淋机市场需求分析及预测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一、2019-2024年中国家用冰淇淋机市场需求统计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二、中国家用冰淇淋机市场需求特点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三、2025-2031年中国家用冰淇淋机市场需求量预测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中国家用冰淇淋机行业现状调研分析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中国家用冰淇淋机行业发展现状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一、2024-2025年家用冰淇淋机行业品牌发展现状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二、2024-2025年家用冰淇淋机行业需求市场现状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三、2024-2025年家用冰淇淋机市场需求层次分析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四、2024-2025年中国家用冰淇淋机市场走向分析</w:t>
      </w:r>
      <w:r>
        <w:rPr>
          <w:rFonts w:hint="eastAsia"/>
        </w:rPr>
        <w:br/>
      </w:r>
      <w:r>
        <w:rPr>
          <w:rFonts w:hint="eastAsia"/>
        </w:rPr>
        <w:t>　　第二节 中国家用冰淇淋机产品技术分析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一、2024-2025年家用冰淇淋机产品技术变化特点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二、2024-2025年家用冰淇淋机产品市场的新技术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三、2024-2025年家用冰淇淋机产品市场现状分析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中国家用冰淇淋机行业存在的问题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一、2024-2025年家用冰淇淋机产品市场存在的主要问题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二、2024-2025年国内家用冰淇淋机产品市场的三大瓶颈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三、2024-2025年家用冰淇淋机产品市场遭遇的规模难题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对中国家用冰淇淋机市场的分析及思考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一、家用冰淇淋机市场特点</w:t>
      </w:r>
      <w:r>
        <w:rPr>
          <w:rFonts w:hint="eastAsia"/>
        </w:rPr>
        <w:br/>
      </w:r>
      <w:r>
        <w:rPr>
          <w:rFonts w:hint="eastAsia"/>
        </w:rPr>
        <w:t>　　　　二、家用冰淇淋机市场分析</w:t>
      </w:r>
      <w:r>
        <w:rPr>
          <w:rFonts w:hint="eastAsia"/>
        </w:rPr>
        <w:br/>
      </w:r>
      <w:r>
        <w:rPr>
          <w:rFonts w:hint="eastAsia"/>
        </w:rPr>
        <w:t>　　　　三、家用冰淇淋机市场变化的方向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四、中国家用冰淇淋机行业发展的新思路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五、对中国家用冰淇淋机行业发展的思考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2019-2024年中国家用冰淇淋机产品市场进出口数据分析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2019-2024年中国家用冰淇淋机产品出口统计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2019-2024年中国家用冰淇淋机产品进口统计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2019-2024年中国家用冰淇淋机产品进出口价格对比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中国家用冰淇淋机主要进口来源地及出口目的地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家用冰淇淋机行业细分产品调研</w:t>
      </w:r>
      <w:r>
        <w:rPr>
          <w:rFonts w:hint="eastAsia"/>
        </w:rPr>
        <w:br/>
      </w:r>
      <w:r>
        <w:rPr>
          <w:rFonts w:hint="eastAsia"/>
        </w:rPr>
        <w:t>　　第一节 家用冰淇淋机细分产品结构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2019-2024年中国家用冰淇淋机行业竞争态势分析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2025年家用冰淇淋机行业集中度分析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一、家用冰淇淋机市场集中度分析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二、家用冰淇淋机企业分布区域集中度分析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三、家用冰淇淋机区域消费集中度分析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2019-2024年家用冰淇淋机主要企业竞争力分析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2025年家用冰淇淋机行业竞争格局分析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一、家用冰淇淋机行业竞争分析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二、中外家用冰淇淋机产品竞争分析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三、国内家用冰淇淋机行业重点企业发展动向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家用冰淇淋机行业上下游产业链发展情况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家用冰淇淋机上游产业发展分析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家用冰淇淋机下游产业发展分析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家用冰淇淋机行业重点企业竞争力分析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家用冰淇淋机企业管理策略建议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提高家用冰淇淋机企业竞争力的策略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一、提高中国家用冰淇淋机企业核心竞争力的对策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二、家用冰淇淋机企业提升竞争力的主要方向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三、影响家用冰淇淋机企业核心竞争力的因素及提升途径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四、提高家用冰淇淋机企业竞争力的策略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对中国家用冰淇淋机品牌的战略思考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一、家用冰淇淋机实施品牌战略的意义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二、家用冰淇淋机企业品牌的现状分析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三、中国家用冰淇淋机企业的品牌战略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四、家用冰淇淋机品牌战略管理的策略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家用冰淇淋机行业发展趋势及投资风险预警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2025-2031年家用冰淇淋机市场前景分析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2025-2031年家用冰淇淋机行业发展趋势预测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影响家用冰淇淋机行业发展的主要因素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一、2025年影响家用冰淇淋机行业运行的有利因素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二、2025年影响家用冰淇淋机行业运行的稳定因素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三、2025年影响家用冰淇淋机行业运行的不利因素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四、2025年中国家用冰淇淋机行业发展面临的挑战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五、2025年中国家用冰淇淋机行业发展面临的机遇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家用冰淇淋机行业投资风险预警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一、2025年家用冰淇淋机行业市场风险及控制策略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二、2025年家用冰淇淋机行业政策风险及控制策略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三、2025年家用冰淇淋机行业经营风险及控制策略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四、2025年家用冰淇淋机同业竞争风险及控制策略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五、2025年家用冰淇淋机行业其他风险及控制策略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家用冰淇淋机市场研究结论</w:t>
      </w:r>
      <w:r>
        <w:rPr>
          <w:rFonts w:hint="eastAsia"/>
        </w:rPr>
        <w:br/>
      </w:r>
      <w:r>
        <w:rPr>
          <w:rFonts w:hint="eastAsia"/>
        </w:rPr>
        <w:t>　　第二节 家用冰淇淋机子行业研究结论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中^智^林^家用冰淇淋机市场发展建议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家用冰淇淋机行业类别</w:t>
      </w:r>
      <w:r>
        <w:rPr>
          <w:rFonts w:hint="eastAsia"/>
        </w:rPr>
        <w:br/>
      </w:r>
      <w:r>
        <w:rPr>
          <w:rFonts w:hint="eastAsia"/>
        </w:rPr>
        <w:t>　　图表 家用冰淇淋机行业产业链调研</w:t>
      </w:r>
      <w:r>
        <w:rPr>
          <w:rFonts w:hint="eastAsia"/>
        </w:rPr>
        <w:br/>
      </w:r>
      <w:r>
        <w:rPr>
          <w:rFonts w:hint="eastAsia"/>
        </w:rPr>
        <w:t>　　图表 家用冰淇淋机行业现状</w:t>
      </w:r>
      <w:r>
        <w:rPr>
          <w:rFonts w:hint="eastAsia"/>
        </w:rPr>
        <w:br/>
      </w:r>
      <w:r>
        <w:rPr>
          <w:rFonts w:hint="eastAsia"/>
        </w:rPr>
        <w:t>　　图表 家用冰淇淋机行业标准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2025年中国家用冰淇淋机行业产能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2019-2024年中国家用冰淇淋机行业产量统计</w:t>
      </w:r>
      <w:r>
        <w:rPr>
          <w:rFonts w:hint="eastAsia"/>
        </w:rPr>
        <w:br/>
      </w:r>
      <w:r>
        <w:rPr>
          <w:rFonts w:hint="eastAsia"/>
        </w:rPr>
        <w:t>　　图表 家用冰淇淋机行业动态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2025年中国家用冰淇淋机行业需求区域调研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2019-2024年中国家用冰淇淋机行情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**地区家用冰淇淋机市场规模</w:t>
      </w:r>
      <w:r>
        <w:rPr>
          <w:rFonts w:hint="eastAsia"/>
        </w:rPr>
        <w:br/>
      </w:r>
      <w:r>
        <w:rPr>
          <w:rFonts w:hint="eastAsia"/>
        </w:rPr>
        <w:t>　　图表 **地区家用冰淇淋机行业市场需求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**地区家用冰淇淋机市场调研</w:t>
      </w:r>
      <w:r>
        <w:rPr>
          <w:rFonts w:hint="eastAsia"/>
        </w:rPr>
        <w:br/>
      </w:r>
      <w:r>
        <w:rPr>
          <w:rFonts w:hint="eastAsia"/>
        </w:rPr>
        <w:t>　　图表 **地区家用冰淇淋机行业市场需求分析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**地区家用冰淇淋机市场规模</w:t>
      </w:r>
      <w:r>
        <w:rPr>
          <w:rFonts w:hint="eastAsia"/>
        </w:rPr>
        <w:br/>
      </w:r>
      <w:r>
        <w:rPr>
          <w:rFonts w:hint="eastAsia"/>
        </w:rPr>
        <w:t>　　图表 **地区家用冰淇淋机行业市场需求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**地区家用冰淇淋机市场调研</w:t>
      </w:r>
      <w:r>
        <w:rPr>
          <w:rFonts w:hint="eastAsia"/>
        </w:rPr>
        <w:br/>
      </w:r>
      <w:r>
        <w:rPr>
          <w:rFonts w:hint="eastAsia"/>
        </w:rPr>
        <w:t>　　图表 **地区家用冰淇淋机行业市场需求分析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家用冰淇淋机行业竞争对手分析</w:t>
      </w:r>
      <w:r>
        <w:rPr>
          <w:rFonts w:hint="eastAsia"/>
        </w:rPr>
        <w:br/>
      </w:r>
      <w:r>
        <w:rPr>
          <w:rFonts w:hint="eastAsia"/>
        </w:rPr>
        <w:t>　　图表 家用冰淇淋机重点企业（一）基本信息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家用冰淇淋机重点企业（一）经营情况分析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家用冰淇淋机重点企业（一）主要经济指标情况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家用冰淇淋机重点企业（一）盈利能力情况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家用冰淇淋机重点企业（一）偿债能力情况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家用冰淇淋机重点企业（一）运营能力情况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家用冰淇淋机重点企业（一）成长能力情况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家用冰淇淋机重点企业（二）基本信息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家用冰淇淋机重点企业（二）经营情况分析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家用冰淇淋机重点企业（二）主要经济指标情况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家用冰淇淋机重点企业（二）盈利能力情况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家用冰淇淋机重点企业（二）偿债能力情况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家用冰淇淋机重点企业（二）运营能力情况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家用冰淇淋机重点企业（二）成长能力情况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家用冰淇淋机重点企业（三）基本信息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家用冰淇淋机重点企业（三）经营情况分析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家用冰淇淋机重点企业（三）主要经济指标情况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家用冰淇淋机重点企业（三）盈利能力情况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家用冰淇淋机重点企业（三）偿债能力情况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家用冰淇淋机重点企业（三）运营能力情况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家用冰淇淋机重点企业（三）成长能力情况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2025-2031年中国家用冰淇淋机行业市场规模预测</w:t>
      </w:r>
      <w:r>
        <w:rPr>
          <w:rFonts w:hint="eastAsia"/>
        </w:rPr>
        <w:br/>
      </w:r>
      <w:r>
        <w:rPr>
          <w:rFonts w:hint="eastAsia"/>
        </w:rPr>
        <w:t>　　图表 家用冰淇淋机行业准入条件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2025年中国家用冰淇淋机市场前景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2d1522bef4032" w:history="1">
        <w:r>
          <w:rPr>
            <w:rStyle w:val="Hyperlink"/>
          </w:rPr>
          <w:t>2025-2031年中国家用冰淇淋机发展现状分析与前景趋势预测报告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2d1522bef4032" w:history="1">
        <w:r>
          <w:rPr>
            <w:rStyle w:val="Hyperlink"/>
          </w:rPr>
          <w:t>https://www.20087.com/1/06/JiaYongBingQiLinJiShiChangXianZhuangHeQianJing.html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冰淇淋机、家用冰淇淋机有必要买吗、家用冰激凌机推荐、家用冰淇淋机如何制作冰淇淋、国产商用冰淇淋机哪个好、家用冰淇淋机值得买吗、冰淇淋机使用说明、家用冰淇淋机的使用方法视频、冰激凌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6e5c4d64e4393" w:history="1">
      <w:r>
        <w:rPr>
          <w:rStyle w:val="Hyperlink"/>
        </w:rPr>
        <w:t>2025-2031年中国家用冰淇淋机发展现状分析与前景趋势预测报告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aYongBingQiLinJiShiChangXianZhuangHeQianJing.html" TargetMode="External" Id="Reb22d1522bef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aYongBingQiLinJiShiChangXianZhuangHeQianJing.html" TargetMode="External" Id="R3a66e5c4d64e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2025-01-10T08:53:00Z</dcterms:created>
  <dcterms:modified xsi:type="dcterms:W3CDTF">2025-01-10T09:53:00Z</dcterms:modified>
  <dc:subject>2025-2031年中国家用冰淇淋机发展现状分析与前景趋势预测报告</dc:subject>
  <dc:title>2025-2031年中国家用冰淇淋机发展现状分析与前景趋势预测报告</dc:title>
  <cp:keywords>2025-2031年中国家用冰淇淋机发展现状分析与前景趋势预测报告</cp:keywords>
  <dc:description>2025-2031年中国家用冰淇淋机发展现状分析与前景趋势预测报告</dc:description>
</cp:coreProperties>
</file>