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8a420b5d64770" w:history="1">
              <w:r>
                <w:rPr>
                  <w:rStyle w:val="Hyperlink"/>
                </w:rPr>
                <w:t>全球与中国PC电源管理软件行业发展调研与市场前景预测报告（2022-2028年）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8a420b5d64770" w:history="1">
              <w:r>
                <w:rPr>
                  <w:rStyle w:val="Hyperlink"/>
                </w:rPr>
                <w:t>全球与中国PC电源管理软件行业发展调研与市场前景预测报告（2022-2028年）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8a420b5d64770" w:history="1">
                <w:r>
                  <w:rPr>
                    <w:rStyle w:val="Hyperlink"/>
                  </w:rPr>
                  <w:t>https://www.20087.com/2/96/PCDianYuanGuanLiRuanJianDeFaZhan.html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电源管理软件是用于优化个人计算机能源使用效率的软件工具，旨在通过智能管理CPU频率、硬盘活动、显示器亮度和其他硬件组件的工作状态，以达到节省电能和延长电池寿命的目的。近年来，随着笔记本电脑的普及和移动办公的增加，这类软件的需求持续上升。软件开发商不断更新产品，引入了高级节能模式、自动性能调节和远程管理等功能，以适应多样化的工作和娱乐场景。</w:t>
      </w:r>
      <w:r>
        <w:rPr>
          <w:rFonts w:hint="eastAsia"/>
        </w:rPr>
        <w:br/>
      </w:r>
      <w:r>
        <w:rPr>
          <w:rFonts w:hint="eastAsia"/>
        </w:rPr>
        <w:t>　　未来，PC电源管理软件将更加注重智能化和个性化设置。AI技术的应用将使软件能够学习用户的使用习惯，自动调整最合适的电源配置。同时，随着物联网（IoT）设备的增多，电源管理软件将扩展其功能，支持对智能家居设备的能源监控和管理，进一步提升整体能源效率。此外，跨平台兼容性和云同步功能将成为软件开发的重点，以满足用户在不同设备间无缝切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8a420b5d64770" w:history="1">
        <w:r>
          <w:rPr>
            <w:rStyle w:val="Hyperlink"/>
          </w:rPr>
          <w:t>全球与中国PC电源管理软件行业发展调研与市场前景预测报告（2022-2028年）</w:t>
        </w:r>
      </w:hyperlink>
      <w:r>
        <w:rPr>
          <w:rFonts w:hint="eastAsia"/>
        </w:rPr>
        <w:t>》全面分析了PC电源管理软件行业的市场规模、需求和价格趋势，探讨了产业链结构及其发展变化。PC电源管理软件报告详尽阐述了行业现状，对未来PC电源管理软件市场前景和发展趋势进行了科学预测。同时，PC电源管理软件报告还深入剖析了细分市场的竞争格局，重点评估了行业领先企业的竞争实力、市场集中度及品牌影响力。PC电源管理软件报告以专业、科学的视角，为投资者揭示了PC电源管理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，分析PC电源管理软件行业特点、分类及应用，重点分析中国与全球市场发展现状对比、发展趋势对比，同时分析中国与全球市场的供需现在及未来趋势。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，分析全球市场及中国生产PC电源管理软件主要生产商的竞争态势，包括2021和2022年的产量、产值、市场份额及各厂商产品价格。同时分析行业集中度、竞争程度，以及国外先进企业与中国本土企业的SWOT分析。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，从生产的角度，分析全球主要地区PC电源管理软件产量、产值、增长率、市场份额及未来发展趋势，主要包括美国、欧洲、日本、中国、东南亚及印度地区。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，从消费的角度，分析全球主要地区PC电源管理软件的消费量、市场份额及增长率，分析全球主要市场的消费潜力。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，分析全球PC电源管理软件主要厂商，包括这些厂商的基本概况、生产基地分布、销售区域、竞争对手、市场地位，重点分析这些厂商的PC电源管理软件产能、产量、产值、价格、毛利率及市场占有率。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，分析不同类型PC电源管理软件的产量、价格、产值、份额及未来产品或技术的发展趋势。同时分析全球市场的主要产品类型、中国市场的产品类型，以及不同类型产品的价格走势。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，本章重点分析PC电源管理软件上下游市场情况，上游市场分析PC电源管理软件主要原料供应现状及主要供应商，下游市场主要分析PC电源管理软件的主要应用领域，每个领域的消费量，未来增长潜力。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，本章分析中国市场PC电源管理软件的进出口贸易现状及趋势，重点分析中国PC电源管理软件产量、进口量、出口量及表观消费量关系，以及未来国内市场发展的有利因素、不利因素等。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，重点分析PC电源管理软件在国内市场的地域分布情况，国内市场的集中度与竞争等。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PC电源管理软件行业简介</w:t>
      </w:r>
      <w:r>
        <w:rPr>
          <w:rFonts w:hint="eastAsia"/>
        </w:rPr>
        <w:br/>
      </w:r>
      <w:r>
        <w:rPr>
          <w:rFonts w:hint="eastAsia"/>
        </w:rPr>
        <w:t>　　　　1.1.1 PC电源管理软件行业界定及分类</w:t>
      </w:r>
      <w:r>
        <w:rPr>
          <w:rFonts w:hint="eastAsia"/>
        </w:rPr>
        <w:br/>
      </w:r>
      <w:r>
        <w:rPr>
          <w:rFonts w:hint="eastAsia"/>
        </w:rPr>
        <w:t>　　　　1.1.2 PC电源管理软件行业特征</w:t>
      </w:r>
      <w:r>
        <w:rPr>
          <w:rFonts w:hint="eastAsia"/>
        </w:rPr>
        <w:br/>
      </w:r>
      <w:r>
        <w:rPr>
          <w:rFonts w:hint="eastAsia"/>
        </w:rPr>
        <w:t>　　1.2 PC电源管理软件产品主要分类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不同种类PC电源管理软件价格走势（2017-2021年）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PC电源管理软件主要应用领域分析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全球PC电源管理软件供需现状及预测（2017-2021年）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全球PC电源管理软件产能、产量、产能利用率及发展趋势（2017-2021年）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全球PC电源管理软件产量、表观消费量及发展趋势（2017-2021年）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全球PC电源管理软件产量、市场需求量及发展趋势（2017-2021年）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中国PC电源管理软件供需现状及预测（2017-2021年）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中国PC电源管理软件产能、产量、产能利用率及发展趋势（2017-2021年）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中国PC电源管理软件产量、表观消费量及发展趋势（2017-2021年）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中国PC电源管理软件产量、市场需求量及发展趋势（2017-2021年）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PC电源管理软件中国及欧美日等行业政策分析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全球与中国主要厂商PC电源管理软件产量、产值及竞争分析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全球市场PC电源管理软件主要厂商2021和2022年产量、产值及市场份额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全球市场PC电源管理软件主要厂商2021和2022年产量列表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全球市场PC电源管理软件主要厂商2021和2022年产值列表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全球市场PC电源管理软件主要厂商2021和2022年产品价格列表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中国市场PC电源管理软件主要厂商2021和2022年产量、产值及市场份额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中国市场PC电源管理软件主要厂商2021和2022年产量列表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中国市场PC电源管理软件主要厂商2021和2022年产值列表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PC电源管理软件厂商产地分布及商业化日期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PC电源管理软件行业集中度、竞争程度分析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PC电源管理软件行业集中度分析</w:t>
      </w:r>
      <w:r>
        <w:rPr>
          <w:rFonts w:hint="eastAsia"/>
        </w:rPr>
        <w:br/>
      </w:r>
      <w:r>
        <w:rPr>
          <w:rFonts w:hint="eastAsia"/>
        </w:rPr>
        <w:t>　　　　2.4.2 PC电源管理软件行业竞争程度分析</w:t>
      </w:r>
      <w:r>
        <w:rPr>
          <w:rFonts w:hint="eastAsia"/>
        </w:rPr>
        <w:br/>
      </w:r>
      <w:r>
        <w:rPr>
          <w:rFonts w:hint="eastAsia"/>
        </w:rPr>
        <w:t>　　2.5 PC电源管理软件全球领先企业SWOT分析</w:t>
      </w:r>
      <w:r>
        <w:rPr>
          <w:rFonts w:hint="eastAsia"/>
        </w:rPr>
        <w:br/>
      </w:r>
      <w:r>
        <w:rPr>
          <w:rFonts w:hint="eastAsia"/>
        </w:rPr>
        <w:t>　　2.6 PC电源管理软件中国企业SWOT分析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从生产角度分析全球主要地区PC电源管理软件产量、产值、市场份额、增长率及发展趋势（2017-2021年）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全球主要地区PC电源管理软件产量、产值及市场份额（2017-2021年）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全球主要地区PC电源管理软件产量及市场份额（2017-2021年）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全球主要地区PC电源管理软件产值及市场份额（2017-2021年）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中国市场PC电源管理软件2017-2021年产量、产值及增长率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美国市场PC电源管理软件2017-2021年产量、产值及增长率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欧洲市场PC电源管理软件2017-2021年产量、产值及增长率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日本市场PC电源管理软件2017-2021年产量、产值及增长率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东南亚市场PC电源管理软件2017-2021年产量、产值及增长率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印度市场PC电源管理软件2017-2021年产量、产值及增长率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从消费角度分析全球主要地区PC电源管理软件消费量、市场份额及发展趋势（2017-2021年）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全球主要地区PC电源管理软件消费量、市场份额及发展预测（2017-2021年）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印度市场PC电源管理软件2017-2021年消费量增长率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全球与中国PC电源管理软件主要生产商分析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重点企业（1）PC电源管理软件产能、产量、产值、价格及毛利率（2015-2019年）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重点企业（10）PC电源管理软件产品规格、参数及特点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不同类型PC电源管理软件产量、价格、产值及市场份额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全球市场不同类型PC电源管理软件产量、产值及市场份额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全球市场PC电源管理软件不同类型PC电源管理软件产量及市场份额（2017-2021年）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全球市场不同类型PC电源管理软件产值、市场份额（2017-2021年）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全球市场不同类型PC电源管理软件价格走势（2017-2021年）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中国市场PC电源管理软件主要分类产量、产值及市场份额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中国市场PC电源管理软件主要分类产量及市场份额及（2017-2021年）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中国市场PC电源管理软件主要分类产值、市场份额（2017-2021年）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中国市场PC电源管理软件主要分类价格走势（2017-2021年）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PC电源管理软件上游原料及下游主要应用领域分析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PC电源管理软件产业链分析</w:t>
      </w:r>
      <w:r>
        <w:rPr>
          <w:rFonts w:hint="eastAsia"/>
        </w:rPr>
        <w:br/>
      </w:r>
      <w:r>
        <w:rPr>
          <w:rFonts w:hint="eastAsia"/>
        </w:rPr>
        <w:t>　　7.2 PC电源管理软件产业上游供应分析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全球市场PC电源管理软件下游主要应用领域消费量、市场份额及增长率（2017-2021年）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中国市场PC电源管理软件主要应用领域消费量、市场份额及增长率（2017-2021年）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中国市场PC电源管理软件产量、消费量、进出口分析及未来趋势（2017-2021年）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中国市场PC电源管理软件产量、消费量、进出口分析及未来趋势（2017-2021年）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中国市场PC电源管理软件进出口贸易趋势</w:t>
      </w:r>
      <w:r>
        <w:rPr>
          <w:rFonts w:hint="eastAsia"/>
        </w:rPr>
        <w:br/>
      </w:r>
      <w:r>
        <w:rPr>
          <w:rFonts w:hint="eastAsia"/>
        </w:rPr>
        <w:t>　　8.3 中国市场PC电源管理软件主要进口来源</w:t>
      </w:r>
      <w:r>
        <w:rPr>
          <w:rFonts w:hint="eastAsia"/>
        </w:rPr>
        <w:br/>
      </w:r>
      <w:r>
        <w:rPr>
          <w:rFonts w:hint="eastAsia"/>
        </w:rPr>
        <w:t>　　8.4 中国市场PC电源管理软件主要出口目的地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中国市场PC电源管理软件主要地区分布</w:t>
      </w:r>
      <w:r>
        <w:rPr>
          <w:rFonts w:hint="eastAsia"/>
        </w:rPr>
        <w:br/>
      </w:r>
      <w:r>
        <w:rPr>
          <w:rFonts w:hint="eastAsia"/>
        </w:rPr>
        <w:t>　　9.1 中国PC电源管理软件生产地区分布</w:t>
      </w:r>
      <w:r>
        <w:rPr>
          <w:rFonts w:hint="eastAsia"/>
        </w:rPr>
        <w:br/>
      </w:r>
      <w:r>
        <w:rPr>
          <w:rFonts w:hint="eastAsia"/>
        </w:rPr>
        <w:t>　　9.2 中国PC电源管理软件消费地区分布</w:t>
      </w:r>
      <w:r>
        <w:rPr>
          <w:rFonts w:hint="eastAsia"/>
        </w:rPr>
        <w:br/>
      </w:r>
      <w:r>
        <w:rPr>
          <w:rFonts w:hint="eastAsia"/>
        </w:rPr>
        <w:t>　　9.3 中国PC电源管理软件市场集中度及发展趋势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PC电源管理软件技术及相关行业技术发展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PC电源管理软件销售渠道分析及建议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国内市场PC电源管理软件销售渠道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国内市场PC电源管理软件未来销售模式及销售渠道的趋势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企业海外PC电源管理软件销售渠道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欧美日等地区PC电源管理软件销售渠道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欧美日等地区PC电源管理软件未来销售模式及销售渠道的趋势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PC电源管理软件销售/营销策略建议</w:t>
      </w:r>
      <w:r>
        <w:rPr>
          <w:rFonts w:hint="eastAsia"/>
        </w:rPr>
        <w:br/>
      </w:r>
      <w:r>
        <w:rPr>
          <w:rFonts w:hint="eastAsia"/>
        </w:rPr>
        <w:t>　　　　12.3.1 PC电源管理软件产品市场定位及目标消费者分析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PC电源管理软件产品图片</w:t>
      </w:r>
      <w:r>
        <w:rPr>
          <w:rFonts w:hint="eastAsia"/>
        </w:rPr>
        <w:br/>
      </w:r>
      <w:r>
        <w:rPr>
          <w:rFonts w:hint="eastAsia"/>
        </w:rPr>
        <w:t>　　表 PC电源管理软件产品分类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2022年全球不同种类PC电源管理软件产量市场份额</w:t>
      </w:r>
      <w:r>
        <w:rPr>
          <w:rFonts w:hint="eastAsia"/>
        </w:rPr>
        <w:br/>
      </w:r>
      <w:r>
        <w:rPr>
          <w:rFonts w:hint="eastAsia"/>
        </w:rPr>
        <w:t>　　表 不同种类PC电源管理软件价格列表及趋势（2017-2021年）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PC电源管理软件主要应用领域表</w:t>
      </w:r>
      <w:r>
        <w:rPr>
          <w:rFonts w:hint="eastAsia"/>
        </w:rPr>
        <w:br/>
      </w:r>
      <w:r>
        <w:rPr>
          <w:rFonts w:hint="eastAsia"/>
        </w:rPr>
        <w:t>　　图 全球2021年PC电源管理软件不同应用领域消费量市场份额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全球市场PC电源管理软件产量及增长率（2017-2021年）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中国市场PC电源管理软件产量、增长率及发展趋势（2017-2021年）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中国市场PC电源管理软件产值、增长率及未来发展趋势（2017-2021年）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全球PC电源管理软件产能、产量、产能利用率及发展趋势（2017-2021年）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全球PC电源管理软件产量、表观消费量及发展趋势（2017-2021年）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全球PC电源管理软件产量、市场需求量及发展趋势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中国PC电源管理软件产能、产量、产能利用率及发展趋势（2017-2021年）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中国PC电源管理软件产量、表观消费量及发展趋势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中国PC电源管理软件产量、市场需求量及发展趋势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全球市场PC电源管理软件主要厂商2021和2022年产量列表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全球市场PC电源管理软件主要厂商2021和2022年产量市场份额列表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全球市场PC电源管理软件主要厂商2021年产量市场份额列表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全球市场PC电源管理软件主要厂商2021和2022年产值列表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全球市场PC电源管理软件主要厂商2021和2022年产值市场份额列表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全球市场PC电源管理软件主要厂商2021年产值市场份额列表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全球市场PC电源管理软件主要厂商2021和2022年产品价格列表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中国市场PC电源管理软件主要厂商2021年产量市场份额列表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中国市场PC电源管理软件主要厂商2021年产值市场份额列表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PC电源管理软件厂商产地分布及商业化日期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PC电源管理软件全球领先企业SWOT分析</w:t>
      </w:r>
      <w:r>
        <w:rPr>
          <w:rFonts w:hint="eastAsia"/>
        </w:rPr>
        <w:br/>
      </w:r>
      <w:r>
        <w:rPr>
          <w:rFonts w:hint="eastAsia"/>
        </w:rPr>
        <w:t>　　表 PC电源管理软件中国企业SWOT分析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全球主要地区PC电源管理软件2017-2021年产量列表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全球主要地区PC电源管理软件2017-2021年产量市场份额列表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全球主要地区PC电源管理软件2015年产量市场份额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全球主要地区PC电源管理软件2017-2021年产值列表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全球主要地区PC电源管理软件2017-2021年产值市场份额列表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全球主要地区PC电源管理软件2015年产值市场份额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中国市场PC电源管理软件2017-2021年产量及增长率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美国市场PC电源管理软件2017-2021年产值及增长率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欧洲市场PC电源管理软件2017-2021年产量及增长率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日本市场PC电源管理软件2017-2021年产量及增长率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东南亚市场PC电源管理软件2017-2021年产量及增长率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印度市场PC电源管理软件2017-2021年产量及增长率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全球主要地区PC电源管理软件2017-2021年消费量列表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全球主要地区PC电源管理软件2017-2021年消费量市场份额列表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全球主要地区PC电源管理软件2015年消费量市场份额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印度市场PC电源管理软件2017-2021年消费量、增长率及发展预测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重点企业（10）PC电源管理软件产品规格、参数、特点及价格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重点企业（10）PC电源管理软件产品规格及价格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重点企业（10）PC电源管理软件产能、产量、产值、价格及毛利率（2017-2021年）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重点企业（10）PC电源管理软件产量全球市场份额（2021年）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重点企业（10）PC电源管理软件产量全球市场份额（2022年）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全球市场不同类型PC电源管理软件产量（2017-2021年）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全球市场不同类型PC电源管理软件产量市场份额（2017-2021年）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全球市场不同类型PC电源管理软件产值（2017-2021年）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全球市场不同类型PC电源管理软件产值市场份额（2017-2021年）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全球市场不同类型PC电源管理软件价格走势（2017-2021年）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PC电源管理软件产业链图</w:t>
      </w:r>
      <w:r>
        <w:rPr>
          <w:rFonts w:hint="eastAsia"/>
        </w:rPr>
        <w:br/>
      </w:r>
      <w:r>
        <w:rPr>
          <w:rFonts w:hint="eastAsia"/>
        </w:rPr>
        <w:t>　　表 PC电源管理软件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全球市场PC电源管理软件主要应用领域消费量（2017-2021年）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全球市场PC电源管理软件主要应用领域消费量市场份额（2017-2021年）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2022年全球市场PC电源管理软件主要应用领域消费量市场份额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全球市场PC电源管理软件主要应用领域消费量增长率（2017-2021年）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中国市场PC电源管理软件产量、消费量、进出口分析及未来趋势（2017-2021年）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8a420b5d64770" w:history="1">
        <w:r>
          <w:rPr>
            <w:rStyle w:val="Hyperlink"/>
          </w:rPr>
          <w:t>全球与中国PC电源管理软件行业发展调研与市场前景预测报告（2022-2028年）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8a420b5d64770" w:history="1">
        <w:r>
          <w:rPr>
            <w:rStyle w:val="Hyperlink"/>
          </w:rPr>
          <w:t>https://www.20087.com/2/96/PCDianYuanGuanLiRuanJianDeFaZhan.html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ea8d2629646b3" w:history="1">
      <w:r>
        <w:rPr>
          <w:rStyle w:val="Hyperlink"/>
        </w:rPr>
        <w:t>全球与中国PC电源管理软件行业发展调研与市场前景预测报告（2022-2028年）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CDianYuanGuanLiRuanJianDeFaZhan.html" TargetMode="External" Id="R94a8a420b5d6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CDianYuanGuanLiRuanJianDeFaZhan.html" TargetMode="External" Id="Rb48ea8d26296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2022-05-17T03:52:00Z</dcterms:created>
  <dcterms:modified xsi:type="dcterms:W3CDTF">2022-05-17T04:52:00Z</dcterms:modified>
  <dc:subject>全球与中国PC电源管理软件行业发展调研与市场前景预测报告（2022-2028年）</dc:subject>
  <dc:title>全球与中国PC电源管理软件行业发展调研与市场前景预测报告（2022-2028年）</dc:title>
  <cp:keywords>全球与中国PC电源管理软件行业发展调研与市场前景预测报告（2022-2028年）</cp:keywords>
  <dc:description>全球与中国PC电源管理软件行业发展调研与市场前景预测报告（2022-2028年）</dc:description>
</cp:coreProperties>
</file>