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e2433a7dd4954" w:history="1">
              <w:r>
                <w:rPr>
                  <w:rStyle w:val="Hyperlink"/>
                </w:rPr>
                <w:t>2025-2031年全球与中国冷冻肉加工设备行业市场调研及前景趋势分析报告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e2433a7dd4954" w:history="1">
              <w:r>
                <w:rPr>
                  <w:rStyle w:val="Hyperlink"/>
                </w:rPr>
                <w:t>2025-2031年全球与中国冷冻肉加工设备行业市场调研及前景趋势分析报告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e2433a7dd4954" w:history="1">
                <w:r>
                  <w:rPr>
                    <w:rStyle w:val="Hyperlink"/>
                  </w:rPr>
                  <w:t>https://www.20087.com/2/16/LengDongRouJiaGongSheBeiFaZhanQuShi.html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肉加工设备是用于肉类加工过程中冷冻、切割、包装等工序的专业设备。随着食品加工业的发展，冷冻肉加工设备在提高生产效率、保证食品安全方面发挥了重要作用。近年来，随着技术的进步，这类设备在自动化水平、卫生标准等方面取得了显著进步，能够有效满足大规模生产的需要。</w:t>
      </w:r>
      <w:r>
        <w:rPr>
          <w:rFonts w:hint="eastAsia"/>
        </w:rPr>
        <w:br/>
      </w:r>
      <w:r>
        <w:rPr>
          <w:rFonts w:hint="eastAsia"/>
        </w:rPr>
        <w:t>　　未来，冷冻肉加工设备的发展将更加注重智能化和可持续性。随着物联网技术的应用，设备将能够实现远程监控和维护，提高设备运行效率。同时，随着消费者对食品安全和质量要求的提高，冷冻肉加工设备将更加注重卫生设计，减少交叉污染的风险。此外，随着环保意识的增强，设备制造商将更加注重节能减排技术的应用，如采用更高效的冷却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e2433a7dd4954" w:history="1">
        <w:r>
          <w:rPr>
            <w:rStyle w:val="Hyperlink"/>
          </w:rPr>
          <w:t>2025-2031年全球与中国冷冻肉加工设备行业市场调研及前景趋势分析报告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冷冻肉加工设备行业的现状与发展趋势，并对冷冻肉加工设备产业链各环节进行了系统性探讨。报告科学预测了冷冻肉加工设备行业未来发展方向，重点分析了冷冻肉加工设备技术现状及创新路径，同时聚焦冷冻肉加工设备重点企业的经营表现，评估了市场竞争格局、品牌影响力及市场集中度。通过对细分市场的深入研究及SWOT分析，报告揭示了冷冻肉加工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中国冷冻肉加工设备概述</w:t>
      </w:r>
      <w:r>
        <w:rPr>
          <w:rFonts w:hint="eastAsia"/>
        </w:rPr>
        <w:br/>
      </w:r>
      <w:r>
        <w:rPr>
          <w:rFonts w:hint="eastAsia"/>
        </w:rPr>
        <w:t>　　第一节 冷冻肉加工设备行业定义</w:t>
      </w:r>
      <w:r>
        <w:rPr>
          <w:rFonts w:hint="eastAsia"/>
        </w:rPr>
        <w:br/>
      </w:r>
      <w:r>
        <w:rPr>
          <w:rFonts w:hint="eastAsia"/>
        </w:rPr>
        <w:t>　　第二节 冷冻肉加工设备行业发展特性</w:t>
      </w:r>
      <w:r>
        <w:rPr>
          <w:rFonts w:hint="eastAsia"/>
        </w:rPr>
        <w:br/>
      </w:r>
      <w:r>
        <w:rPr>
          <w:rFonts w:hint="eastAsia"/>
        </w:rPr>
        <w:t>　　第三节 冷冻肉加工设备产业链分析</w:t>
      </w:r>
      <w:r>
        <w:rPr>
          <w:rFonts w:hint="eastAsia"/>
        </w:rPr>
        <w:br/>
      </w:r>
      <w:r>
        <w:rPr>
          <w:rFonts w:hint="eastAsia"/>
        </w:rPr>
        <w:t>　　第四节 冷冻肉加工设备行业生命周期分析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2024-2025年国外主要冷冻肉加工设备市场发展概况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全球冷冻肉加工设备市场发展分析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欧盟地区主要国家冷冻肉加工设备市场概况</w:t>
      </w:r>
      <w:r>
        <w:rPr>
          <w:rFonts w:hint="eastAsia"/>
        </w:rPr>
        <w:br/>
      </w:r>
      <w:r>
        <w:rPr>
          <w:rFonts w:hint="eastAsia"/>
        </w:rPr>
        <w:t>　　第三节 北美地区冷冻肉加工设备市场概况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亚太地区主要国家冷冻肉加工设备市场概况</w:t>
      </w:r>
      <w:r>
        <w:rPr>
          <w:rFonts w:hint="eastAsia"/>
        </w:rPr>
        <w:br/>
      </w:r>
      <w:r>
        <w:rPr>
          <w:rFonts w:hint="eastAsia"/>
        </w:rPr>
        <w:t>　　第五节 全球冷冻肉加工设备市场发展预测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2024-2025年中国冷冻肉加工设备发展环境分析</w:t>
      </w:r>
      <w:r>
        <w:rPr>
          <w:rFonts w:hint="eastAsia"/>
        </w:rPr>
        <w:br/>
      </w:r>
      <w:r>
        <w:rPr>
          <w:rFonts w:hint="eastAsia"/>
        </w:rPr>
        <w:t>　　第一节 冷冻肉加工设备行业经济环境分析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冷冻肉加工设备行业相关政策、标准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冷冻肉加工设备行业相关发展规划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中国冷冻肉加工设备技术发展分析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当前冷冻肉加工设备技术发展现状分析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冷冻肉加工设备生产中需注意的问题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冷冻肉加工设备行业主要技术发展趋势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冷冻肉加工设备市场特性分析</w:t>
      </w:r>
      <w:r>
        <w:rPr>
          <w:rFonts w:hint="eastAsia"/>
        </w:rPr>
        <w:br/>
      </w:r>
      <w:r>
        <w:rPr>
          <w:rFonts w:hint="eastAsia"/>
        </w:rPr>
        <w:t>　　第一节 冷冻肉加工设备行业集中度分析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冷冻肉加工设备行业SWOT分析</w:t>
      </w:r>
      <w:r>
        <w:rPr>
          <w:rFonts w:hint="eastAsia"/>
        </w:rPr>
        <w:br/>
      </w:r>
      <w:r>
        <w:rPr>
          <w:rFonts w:hint="eastAsia"/>
        </w:rPr>
        <w:t>　　　　一、冷冻肉加工设备行业优势</w:t>
      </w:r>
      <w:r>
        <w:rPr>
          <w:rFonts w:hint="eastAsia"/>
        </w:rPr>
        <w:br/>
      </w:r>
      <w:r>
        <w:rPr>
          <w:rFonts w:hint="eastAsia"/>
        </w:rPr>
        <w:t>　　　　二、冷冻肉加工设备行业劣势</w:t>
      </w:r>
      <w:r>
        <w:rPr>
          <w:rFonts w:hint="eastAsia"/>
        </w:rPr>
        <w:br/>
      </w:r>
      <w:r>
        <w:rPr>
          <w:rFonts w:hint="eastAsia"/>
        </w:rPr>
        <w:t>　　　　三、冷冻肉加工设备行业机会</w:t>
      </w:r>
      <w:r>
        <w:rPr>
          <w:rFonts w:hint="eastAsia"/>
        </w:rPr>
        <w:br/>
      </w:r>
      <w:r>
        <w:rPr>
          <w:rFonts w:hint="eastAsia"/>
        </w:rPr>
        <w:t>　　　　四、冷冻肉加工设备行业风险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中国冷冻肉加工设备发展现状</w:t>
      </w:r>
      <w:r>
        <w:rPr>
          <w:rFonts w:hint="eastAsia"/>
        </w:rPr>
        <w:br/>
      </w:r>
      <w:r>
        <w:rPr>
          <w:rFonts w:hint="eastAsia"/>
        </w:rPr>
        <w:t>　　第一节 中国冷冻肉加工设备市场现状分析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中国冷冻肉加工设备行业产量情况分析及预测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一、冷冻肉加工设备总体产能规模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二、冷冻肉加工设备生产区域分布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三、2019-2024年中国冷冻肉加工设备行业产量统计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四、2025-2031年中国冷冻肉加工设备行业产量预测</w:t>
      </w:r>
      <w:r>
        <w:rPr>
          <w:rFonts w:hint="eastAsia"/>
        </w:rPr>
        <w:br/>
      </w:r>
      <w:r>
        <w:rPr>
          <w:rFonts w:hint="eastAsia"/>
        </w:rPr>
        <w:t>　　第三节 中国冷冻肉加工设备市场需求分析及预测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一、中国冷冻肉加工设备市场需求特点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二、2019-2024年中国冷冻肉加工设备市场需求量统计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三、2025-2031年中国冷冻肉加工设备市场需求量预测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中国冷冻肉加工设备价格趋势分析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一、2019-2024年中国冷冻肉加工设备市场价格趋势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二、2025-2031年中国冷冻肉加工设备市场价格走势预测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2019-2024年冷冻肉加工设备行业经济运行状况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2019-2024年中国冷冻肉加工设备行业盈利能力分析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2019-2024年中国冷冻肉加工设备行业发展能力分析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2019-2024年冷冻肉加工设备行业偿债能力分析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2019-2024年冷冻肉加工设备制造企业数量分析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冷冻肉加工设备行业上、下游市场分析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冷冻肉加工设备行业上游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冷冻肉加工设备行业下游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中国冷冻肉加工设备行业重点地区发展分析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冷冻肉加工设备行业重点区域市场结构调研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**地区冷冻肉加工设备市场发展分析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**地区冷冻肉加工设备市场发展分析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**地区冷冻肉加工设备市场发展分析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**地区冷冻肉加工设备市场发展分析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**地区冷冻肉加工设备市场发展分析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2019-2024年中国冷冻肉加工设备进出口分析</w:t>
      </w:r>
      <w:r>
        <w:rPr>
          <w:rFonts w:hint="eastAsia"/>
        </w:rPr>
        <w:br/>
      </w:r>
      <w:r>
        <w:rPr>
          <w:rFonts w:hint="eastAsia"/>
        </w:rPr>
        <w:t>　　第一节 冷冻肉加工设备进口情况分析</w:t>
      </w:r>
      <w:r>
        <w:rPr>
          <w:rFonts w:hint="eastAsia"/>
        </w:rPr>
        <w:br/>
      </w:r>
      <w:r>
        <w:rPr>
          <w:rFonts w:hint="eastAsia"/>
        </w:rPr>
        <w:t>　　第二节 冷冻肉加工设备出口情况分析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影响冷冻肉加工设备进出口因素分析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冷冻肉加工设备行业重点企业竞争力分析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冷冻肉加工设备行业企业经营策略研究分析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冷冻肉加工设备企业多样化经营策略分析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一、冷冻肉加工设备企业多样化经营情况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二、现行冷冻肉加工设备行业多样化经营的方向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大型冷冻肉加工设备企业集团未来发展策略分析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对中小冷冻肉加工设备企业生产经营的建议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冷冻肉加工设备行业投资风险预警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影响冷冻肉加工设备行业发展的主要因素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一、2025年影响冷冻肉加工设备行业运行的有利因素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二、2025年影响冷冻肉加工设备行业运行的稳定因素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三、2025年影响冷冻肉加工设备行业运行的不利因素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四、2025年我国冷冻肉加工设备行业发展面临的挑战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五、2025年我国冷冻肉加工设备行业发展面临的机遇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冷冻肉加工设备行业投资风险预警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一、冷冻肉加工设备行业市场风险预测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二、冷冻肉加工设备行业政策风险预测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三、冷冻肉加工设备行业经营风险预测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四、冷冻肉加工设备行业技术风险预测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五、冷冻肉加工设备行业竞争风险预测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六、冷冻肉加工设备行业其他风险预测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冷冻肉加工设备投资建议</w:t>
      </w:r>
      <w:r>
        <w:rPr>
          <w:rFonts w:hint="eastAsia"/>
        </w:rPr>
        <w:br/>
      </w:r>
      <w:r>
        <w:rPr>
          <w:rFonts w:hint="eastAsia"/>
        </w:rPr>
        <w:t>　　第一节 2025年冷冻肉加工设备市场前景分析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2025年冷冻肉加工设备发展趋势预测</w:t>
      </w:r>
      <w:r>
        <w:rPr>
          <w:rFonts w:hint="eastAsia"/>
        </w:rPr>
        <w:br/>
      </w:r>
      <w:r>
        <w:rPr>
          <w:rFonts w:hint="eastAsia"/>
        </w:rPr>
        <w:t>　　第三节 冷冻肉加工设备行业投资进入壁垒分析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冷冻肉加工设备介绍</w:t>
      </w:r>
      <w:r>
        <w:rPr>
          <w:rFonts w:hint="eastAsia"/>
        </w:rPr>
        <w:br/>
      </w:r>
      <w:r>
        <w:rPr>
          <w:rFonts w:hint="eastAsia"/>
        </w:rPr>
        <w:t>　　图表 冷冻肉加工设备图片</w:t>
      </w:r>
      <w:r>
        <w:rPr>
          <w:rFonts w:hint="eastAsia"/>
        </w:rPr>
        <w:br/>
      </w:r>
      <w:r>
        <w:rPr>
          <w:rFonts w:hint="eastAsia"/>
        </w:rPr>
        <w:t>　　图表 冷冻肉加工设备种类</w:t>
      </w:r>
      <w:r>
        <w:rPr>
          <w:rFonts w:hint="eastAsia"/>
        </w:rPr>
        <w:br/>
      </w:r>
      <w:r>
        <w:rPr>
          <w:rFonts w:hint="eastAsia"/>
        </w:rPr>
        <w:t>　　图表 冷冻肉加工设备用途 应用</w:t>
      </w:r>
      <w:r>
        <w:rPr>
          <w:rFonts w:hint="eastAsia"/>
        </w:rPr>
        <w:br/>
      </w:r>
      <w:r>
        <w:rPr>
          <w:rFonts w:hint="eastAsia"/>
        </w:rPr>
        <w:t>　　图表 冷冻肉加工设备产业链调研</w:t>
      </w:r>
      <w:r>
        <w:rPr>
          <w:rFonts w:hint="eastAsia"/>
        </w:rPr>
        <w:br/>
      </w:r>
      <w:r>
        <w:rPr>
          <w:rFonts w:hint="eastAsia"/>
        </w:rPr>
        <w:t>　　图表 冷冻肉加工设备行业现状</w:t>
      </w:r>
      <w:r>
        <w:rPr>
          <w:rFonts w:hint="eastAsia"/>
        </w:rPr>
        <w:br/>
      </w:r>
      <w:r>
        <w:rPr>
          <w:rFonts w:hint="eastAsia"/>
        </w:rPr>
        <w:t>　　图表 冷冻肉加工设备行业特点</w:t>
      </w:r>
      <w:r>
        <w:rPr>
          <w:rFonts w:hint="eastAsia"/>
        </w:rPr>
        <w:br/>
      </w:r>
      <w:r>
        <w:rPr>
          <w:rFonts w:hint="eastAsia"/>
        </w:rPr>
        <w:t>　　图表 冷冻肉加工设备政策</w:t>
      </w:r>
      <w:r>
        <w:rPr>
          <w:rFonts w:hint="eastAsia"/>
        </w:rPr>
        <w:br/>
      </w:r>
      <w:r>
        <w:rPr>
          <w:rFonts w:hint="eastAsia"/>
        </w:rPr>
        <w:t>　　图表 冷冻肉加工设备技术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2019-2024年中国冷冻肉加工设备行业市场规模</w:t>
      </w:r>
      <w:r>
        <w:rPr>
          <w:rFonts w:hint="eastAsia"/>
        </w:rPr>
        <w:br/>
      </w:r>
      <w:r>
        <w:rPr>
          <w:rFonts w:hint="eastAsia"/>
        </w:rPr>
        <w:t>　　图表 冷冻肉加工设备生产现状</w:t>
      </w:r>
      <w:r>
        <w:rPr>
          <w:rFonts w:hint="eastAsia"/>
        </w:rPr>
        <w:br/>
      </w:r>
      <w:r>
        <w:rPr>
          <w:rFonts w:hint="eastAsia"/>
        </w:rPr>
        <w:t>　　图表 冷冻肉加工设备发展有利因素分析</w:t>
      </w:r>
      <w:r>
        <w:rPr>
          <w:rFonts w:hint="eastAsia"/>
        </w:rPr>
        <w:br/>
      </w:r>
      <w:r>
        <w:rPr>
          <w:rFonts w:hint="eastAsia"/>
        </w:rPr>
        <w:t>　　图表 冷冻肉加工设备发展不利因素分析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2024年中国冷冻肉加工设备产能</w:t>
      </w:r>
      <w:r>
        <w:rPr>
          <w:rFonts w:hint="eastAsia"/>
        </w:rPr>
        <w:br/>
      </w:r>
      <w:r>
        <w:rPr>
          <w:rFonts w:hint="eastAsia"/>
        </w:rPr>
        <w:t>　　图表 2024年冷冻肉加工设备供给情况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2019-2024年中国冷冻肉加工设备产量统计</w:t>
      </w:r>
      <w:r>
        <w:rPr>
          <w:rFonts w:hint="eastAsia"/>
        </w:rPr>
        <w:br/>
      </w:r>
      <w:r>
        <w:rPr>
          <w:rFonts w:hint="eastAsia"/>
        </w:rPr>
        <w:t>　　图表 冷冻肉加工设备最新消息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2019-2024年中国冷冻肉加工设备市场需求情况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2019-2024年冷冻肉加工设备销售情况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2019-2024年中国冷冻肉加工设备价格走势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2019-2024年中国冷冻肉加工设备行业销售收入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2019-2024年中国冷冻肉加工设备行业利润总额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2019-2024年中国冷冻肉加工设备进口情况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2019-2024年中国冷冻肉加工设备出口情况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2019-2024年中国冷冻肉加工设备行业企业数量统计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冷冻肉加工设备成本和利润分析</w:t>
      </w:r>
      <w:r>
        <w:rPr>
          <w:rFonts w:hint="eastAsia"/>
        </w:rPr>
        <w:br/>
      </w:r>
      <w:r>
        <w:rPr>
          <w:rFonts w:hint="eastAsia"/>
        </w:rPr>
        <w:t>　　图表 冷冻肉加工设备上游发展</w:t>
      </w:r>
      <w:r>
        <w:rPr>
          <w:rFonts w:hint="eastAsia"/>
        </w:rPr>
        <w:br/>
      </w:r>
      <w:r>
        <w:rPr>
          <w:rFonts w:hint="eastAsia"/>
        </w:rPr>
        <w:t>　　图表 冷冻肉加工设备下游发展</w:t>
      </w:r>
      <w:r>
        <w:rPr>
          <w:rFonts w:hint="eastAsia"/>
        </w:rPr>
        <w:br/>
      </w:r>
      <w:r>
        <w:rPr>
          <w:rFonts w:hint="eastAsia"/>
        </w:rPr>
        <w:t>　　图表 2024年中国冷冻肉加工设备行业需求区域调研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**地区冷冻肉加工设备市场规模</w:t>
      </w:r>
      <w:r>
        <w:rPr>
          <w:rFonts w:hint="eastAsia"/>
        </w:rPr>
        <w:br/>
      </w:r>
      <w:r>
        <w:rPr>
          <w:rFonts w:hint="eastAsia"/>
        </w:rPr>
        <w:t>　　图表 **地区冷冻肉加工设备行业市场需求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**地区冷冻肉加工设备市场调研</w:t>
      </w:r>
      <w:r>
        <w:rPr>
          <w:rFonts w:hint="eastAsia"/>
        </w:rPr>
        <w:br/>
      </w:r>
      <w:r>
        <w:rPr>
          <w:rFonts w:hint="eastAsia"/>
        </w:rPr>
        <w:t>　　图表 **地区冷冻肉加工设备市场需求分析</w:t>
      </w:r>
      <w:r>
        <w:rPr>
          <w:rFonts w:hint="eastAsia"/>
        </w:rPr>
        <w:br/>
      </w:r>
      <w:r>
        <w:rPr>
          <w:rFonts w:hint="eastAsia"/>
        </w:rPr>
        <w:t>　　图表 **地区冷冻肉加工设备市场规模</w:t>
      </w:r>
      <w:r>
        <w:rPr>
          <w:rFonts w:hint="eastAsia"/>
        </w:rPr>
        <w:br/>
      </w:r>
      <w:r>
        <w:rPr>
          <w:rFonts w:hint="eastAsia"/>
        </w:rPr>
        <w:t>　　图表 **地区冷冻肉加工设备行业市场需求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**地区冷冻肉加工设备市场调研</w:t>
      </w:r>
      <w:r>
        <w:rPr>
          <w:rFonts w:hint="eastAsia"/>
        </w:rPr>
        <w:br/>
      </w:r>
      <w:r>
        <w:rPr>
          <w:rFonts w:hint="eastAsia"/>
        </w:rPr>
        <w:t>　　图表 **地区冷冻肉加工设备市场需求分析</w:t>
      </w:r>
      <w:r>
        <w:rPr>
          <w:rFonts w:hint="eastAsia"/>
        </w:rPr>
        <w:br/>
      </w:r>
      <w:r>
        <w:rPr>
          <w:rFonts w:hint="eastAsia"/>
        </w:rPr>
        <w:t>　　图表 冷冻肉加工设备招标、中标情况</w:t>
      </w:r>
      <w:r>
        <w:rPr>
          <w:rFonts w:hint="eastAsia"/>
        </w:rPr>
        <w:br/>
      </w:r>
      <w:r>
        <w:rPr>
          <w:rFonts w:hint="eastAsia"/>
        </w:rPr>
        <w:t>　　图表 冷冻肉加工设备品牌分析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企业冷冻肉加工设备型号、规格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企业冷冻肉加工设备型号、规格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企业冷冻肉加工设备型号、规格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冷冻肉加工设备重点企业（三）成长能力情况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冷冻肉加工设备优势</w:t>
      </w:r>
      <w:r>
        <w:rPr>
          <w:rFonts w:hint="eastAsia"/>
        </w:rPr>
        <w:br/>
      </w:r>
      <w:r>
        <w:rPr>
          <w:rFonts w:hint="eastAsia"/>
        </w:rPr>
        <w:t>　　图表 冷冻肉加工设备劣势</w:t>
      </w:r>
      <w:r>
        <w:rPr>
          <w:rFonts w:hint="eastAsia"/>
        </w:rPr>
        <w:br/>
      </w:r>
      <w:r>
        <w:rPr>
          <w:rFonts w:hint="eastAsia"/>
        </w:rPr>
        <w:t>　　图表 冷冻肉加工设备机会</w:t>
      </w:r>
      <w:r>
        <w:rPr>
          <w:rFonts w:hint="eastAsia"/>
        </w:rPr>
        <w:br/>
      </w:r>
      <w:r>
        <w:rPr>
          <w:rFonts w:hint="eastAsia"/>
        </w:rPr>
        <w:t>　　图表 冷冻肉加工设备威胁</w:t>
      </w:r>
      <w:r>
        <w:rPr>
          <w:rFonts w:hint="eastAsia"/>
        </w:rPr>
        <w:br/>
      </w:r>
      <w:r>
        <w:rPr>
          <w:rFonts w:hint="eastAsia"/>
        </w:rPr>
        <w:t>　　图表 进入冷冻肉加工设备行业壁垒</w:t>
      </w:r>
      <w:r>
        <w:rPr>
          <w:rFonts w:hint="eastAsia"/>
        </w:rPr>
        <w:br/>
      </w:r>
      <w:r>
        <w:rPr>
          <w:rFonts w:hint="eastAsia"/>
        </w:rPr>
        <w:t>　　图表 冷冻肉加工设备投资、并购情况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2025-2031年中国冷冻肉加工设备行业产能预测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2025-2031年中国冷冻肉加工设备行业产量预测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2025-2031年中国冷冻肉加工设备销售预测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2025-2031年中国冷冻肉加工设备市场规模预测</w:t>
      </w:r>
      <w:r>
        <w:rPr>
          <w:rFonts w:hint="eastAsia"/>
        </w:rPr>
        <w:br/>
      </w:r>
      <w:r>
        <w:rPr>
          <w:rFonts w:hint="eastAsia"/>
        </w:rPr>
        <w:t>　　图表 冷冻肉加工设备行业准入条件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2025-2031年中国冷冻肉加工设备行业信息化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2025-2031年中国冷冻肉加工设备行业风险分析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2025-2031年中国冷冻肉加工设备发展趋势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2025-2031年中国冷冻肉加工设备市场前景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e2433a7dd4954" w:history="1">
        <w:r>
          <w:rPr>
            <w:rStyle w:val="Hyperlink"/>
          </w:rPr>
          <w:t>2025-2031年全球与中国冷冻肉加工设备行业市场调研及前景趋势分析报告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e2433a7dd4954" w:history="1">
        <w:r>
          <w:rPr>
            <w:rStyle w:val="Hyperlink"/>
          </w:rPr>
          <w:t>https://www.20087.com/2/16/LengDongRouJiaGongSheBeiFaZhanQuShi.html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热点：肉类加工机械设备、冷冻肉加工设备有哪些、冷冻食品加工厂、冷冻肉制品加工、猪肉加工厂设备、冷冻肉加工厂需要投资多少、冷冻加工厂、冻肉加工厂、速冻食品加工技术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5088bfd42459c" w:history="1">
      <w:r>
        <w:rPr>
          <w:rStyle w:val="Hyperlink"/>
        </w:rPr>
        <w:t>2025-2031年全球与中国冷冻肉加工设备行业市场调研及前景趋势分析报告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engDongRouJiaGongSheBeiFaZhanQuShi.html" TargetMode="External" Id="R4e2e2433a7d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engDongRouJiaGongSheBeiFaZhanQuShi.html" TargetMode="External" Id="R6f55088bfd42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2024-09-04T00:32:00Z</dcterms:created>
  <dcterms:modified xsi:type="dcterms:W3CDTF">2024-09-04T01:32:00Z</dcterms:modified>
  <dc:subject>2025-2031年全球与中国冷冻肉加工设备行业市场调研及前景趋势分析报告</dc:subject>
  <dc:title>2025-2031年全球与中国冷冻肉加工设备行业市场调研及前景趋势分析报告</dc:title>
  <cp:keywords>2025-2031年全球与中国冷冻肉加工设备行业市场调研及前景趋势分析报告</cp:keywords>
  <dc:description>2025-2031年全球与中国冷冻肉加工设备行业市场调研及前景趋势分析报告</dc:description>
</cp:coreProperties>
</file>