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52bc144f64e40" w:history="1">
              <w:r>
                <w:rPr>
                  <w:rStyle w:val="Hyperlink"/>
                </w:rPr>
                <w:t>2024年版中国机电调光器行业调研与发展趋势分析报告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52bc144f64e40" w:history="1">
              <w:r>
                <w:rPr>
                  <w:rStyle w:val="Hyperlink"/>
                </w:rPr>
                <w:t>2024年版中国机电调光器行业调研与发展趋势分析报告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f52bc144f64e40" w:history="1">
                <w:r>
                  <w:rPr>
                    <w:rStyle w:val="Hyperlink"/>
                  </w:rPr>
                  <w:t>https://www.20087.com/2/A6/JiDianDiaoGuangQiHangYeFenXiBaoGao.html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电调光器是一种重要的电力控制设备，在照明控制系统中扮演着核心角色。近年来，随着电力电子技术的发展和智能建筑的兴起，机电调光器不仅在调光精度、响应速度方面有了显著提升，还在产品的节能性和智能化上进行了优化。市场上出现了更多采用微处理器控制和无线通讯技术的产品，以提高调光器的灵活性和可控性。此外，随着对节能减排的需求增加，市场上也出现了更多低能耗、环保型的产品。</w:t>
      </w:r>
      <w:r>
        <w:rPr>
          <w:rFonts w:hint="eastAsia"/>
        </w:rPr>
        <w:br/>
      </w:r>
      <w:r>
        <w:rPr>
          <w:rFonts w:hint="eastAsia"/>
        </w:rPr>
        <w:t>　　未来，机电调光器市场将持续增长。一方面，随着智能建筑和智能家居的发展，对高质量、智能化的机电调光器需求将持续增加。产品将更加注重技术创新，如采用更先进的控制算法和技术，提高机电调光器的调光精度和稳定性。另一方面，随着物联网技术的发展，能够实现远程监控和智能控制的智能机电调光器将成为市场新宠。此外，随着环保法规的趋严，采用更环保、低能耗的设计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52bc144f64e40" w:history="1">
        <w:r>
          <w:rPr>
            <w:rStyle w:val="Hyperlink"/>
          </w:rPr>
          <w:t>2024年版中国机电调光器行业调研与发展趋势分析报告</w:t>
        </w:r>
      </w:hyperlink>
      <w:r>
        <w:rPr>
          <w:rFonts w:hint="eastAsia"/>
        </w:rPr>
        <w:t>》基于权威机构及机电调光器相关协会等渠道的资料数据，全方位分析了机电调光器行业的现状、市场需求及市场规模。机电调光器报告详细探讨了产业链结构、价格趋势，并对机电调光器各细分市场进行了研究。同时，预测了机电调光器市场前景与发展趋势，剖析了品牌竞争状态、市场集中度，以及机电调光器重点企业的表现。此外，机电调光器报告还揭示了行业发展的潜在风险与机遇，为机电调光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机电调光器行业概述</w:t>
      </w:r>
      <w:r>
        <w:rPr>
          <w:rFonts w:hint="eastAsia"/>
        </w:rPr>
        <w:br/>
      </w:r>
      <w:r>
        <w:rPr>
          <w:rFonts w:hint="eastAsia"/>
        </w:rPr>
        <w:t>　　第一节 机电调光器行业界定</w:t>
      </w:r>
      <w:r>
        <w:rPr>
          <w:rFonts w:hint="eastAsia"/>
        </w:rPr>
        <w:br/>
      </w:r>
      <w:r>
        <w:rPr>
          <w:rFonts w:hint="eastAsia"/>
        </w:rPr>
        <w:t>　　第二节 机电调光器行业发展历程</w:t>
      </w:r>
      <w:r>
        <w:rPr>
          <w:rFonts w:hint="eastAsia"/>
        </w:rPr>
        <w:br/>
      </w:r>
      <w:r>
        <w:rPr>
          <w:rFonts w:hint="eastAsia"/>
        </w:rPr>
        <w:t>　　第三节 机电调光器产业链分析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二、机电调光器产业链模型分析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2023-2024年中国机电调光器行业发展环境分析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中国机电调光器行业相关政策、标准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2023-2024年机电调光器行业技术发展现状及趋势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当前我国机电调光器技术发展现状</w:t>
      </w:r>
      <w:r>
        <w:rPr>
          <w:rFonts w:hint="eastAsia"/>
        </w:rPr>
        <w:br/>
      </w:r>
      <w:r>
        <w:rPr>
          <w:rFonts w:hint="eastAsia"/>
        </w:rPr>
        <w:t>　　第二节 中外机电调光器技术差距及产生差距的主要原因分析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提高我国机电调光器技术的对策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中国机电调光器行业运行状况分析</w:t>
      </w:r>
      <w:r>
        <w:rPr>
          <w:rFonts w:hint="eastAsia"/>
        </w:rPr>
        <w:br/>
      </w:r>
      <w:r>
        <w:rPr>
          <w:rFonts w:hint="eastAsia"/>
        </w:rPr>
        <w:t>　　第一节 机电调光器行业市场规模分析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一、2019-2024年机电调光器行业市场规模分析</w:t>
      </w:r>
      <w:r>
        <w:rPr>
          <w:rFonts w:hint="eastAsia"/>
        </w:rPr>
        <w:br/>
      </w:r>
      <w:r>
        <w:rPr>
          <w:rFonts w:hint="eastAsia"/>
        </w:rPr>
        <w:t>　　　　二、机电调光器行业市场规模现状分析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二、2024-2030年机电调光器行业市场规模况预测</w:t>
      </w:r>
      <w:r>
        <w:rPr>
          <w:rFonts w:hint="eastAsia"/>
        </w:rPr>
        <w:br/>
      </w:r>
      <w:r>
        <w:rPr>
          <w:rFonts w:hint="eastAsia"/>
        </w:rPr>
        <w:t>　　第二节 机电调光器行业市场供给分析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一、2019-2024年机电调光器行业市场供给情况分析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二、机电调光器行业市场供给现状分析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二、2024-2030年机电调光器行业市场供给情况预测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机电调光器行业市场需求分析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一、2019-2024年机电调光器行业市场需求情况分析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二、机电调光器行业市场需求现状分析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二、2024-2030年机电调光器行业市场需求情况预测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2024年中国机电调光器行业集中度分析</w:t>
      </w:r>
      <w:r>
        <w:rPr>
          <w:rFonts w:hint="eastAsia"/>
        </w:rPr>
        <w:br/>
      </w:r>
      <w:r>
        <w:rPr>
          <w:rFonts w:hint="eastAsia"/>
        </w:rPr>
        <w:t>　　　　一、机电调光器行业市场集中度情况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二、机电调光器行业企业集中度分析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2019-2024年中国机电调光器行业总体发展状况分析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中国机电调光器行业规模情况分析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中国机电调光器行业产销情况分析</w:t>
      </w:r>
      <w:r>
        <w:rPr>
          <w:rFonts w:hint="eastAsia"/>
        </w:rPr>
        <w:br/>
      </w:r>
      <w:r>
        <w:rPr>
          <w:rFonts w:hint="eastAsia"/>
        </w:rPr>
        <w:t>　　　　一、机电调光器行业生产情况分析</w:t>
      </w:r>
      <w:r>
        <w:rPr>
          <w:rFonts w:hint="eastAsia"/>
        </w:rPr>
        <w:br/>
      </w:r>
      <w:r>
        <w:rPr>
          <w:rFonts w:hint="eastAsia"/>
        </w:rPr>
        <w:t>　　　　二、机电调光器行业销售情况分析</w:t>
      </w:r>
      <w:r>
        <w:rPr>
          <w:rFonts w:hint="eastAsia"/>
        </w:rPr>
        <w:br/>
      </w:r>
      <w:r>
        <w:rPr>
          <w:rFonts w:hint="eastAsia"/>
        </w:rPr>
        <w:t>　　　　三、机电调光器行业产销情况分析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2019-2024年中国机电调光器行业财务能力分析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一、机电调光器行业盈利能力分析</w:t>
      </w:r>
      <w:r>
        <w:rPr>
          <w:rFonts w:hint="eastAsia"/>
        </w:rPr>
        <w:br/>
      </w:r>
      <w:r>
        <w:rPr>
          <w:rFonts w:hint="eastAsia"/>
        </w:rPr>
        <w:t>　　　　二、机电调光器行业偿债能力分析</w:t>
      </w:r>
      <w:r>
        <w:rPr>
          <w:rFonts w:hint="eastAsia"/>
        </w:rPr>
        <w:br/>
      </w:r>
      <w:r>
        <w:rPr>
          <w:rFonts w:hint="eastAsia"/>
        </w:rPr>
        <w:t>　　　　三、机电调光器行业营运能力分析</w:t>
      </w:r>
      <w:r>
        <w:rPr>
          <w:rFonts w:hint="eastAsia"/>
        </w:rPr>
        <w:br/>
      </w:r>
      <w:r>
        <w:rPr>
          <w:rFonts w:hint="eastAsia"/>
        </w:rPr>
        <w:t>　　　　四、机电调光器行业发展能力分析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2023-2024年中国机电调光器行业市场区域结构分析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中国机电调光器行业市场需求结构分析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机电调光器行业重点区域（一）需求分析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机电调光器行业重点区域（二）需求分析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机电调光器行业重点区域（三）需求分析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机电调光器行业重点区域（四）需求分析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中国机电调光器行业市场价格走势及影响因素分析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中国机电调光器市场价格回顾</w:t>
      </w:r>
      <w:r>
        <w:rPr>
          <w:rFonts w:hint="eastAsia"/>
        </w:rPr>
        <w:br/>
      </w:r>
      <w:r>
        <w:rPr>
          <w:rFonts w:hint="eastAsia"/>
        </w:rPr>
        <w:t>　　第二节 中国机电调光器行业当前市场价格及评述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中国机电调光器市场价格影响因素分析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2024-2030年中国机电调光器未来市场价格走势预测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中国机电调光器行业进出口分析及预测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中国机电调光器行业进出口格局分析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一、机电调光器行业进口格局</w:t>
      </w:r>
      <w:r>
        <w:rPr>
          <w:rFonts w:hint="eastAsia"/>
        </w:rPr>
        <w:br/>
      </w:r>
      <w:r>
        <w:rPr>
          <w:rFonts w:hint="eastAsia"/>
        </w:rPr>
        <w:t>　　　　二、机电调光器行业出口格局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2019-2024年中国机电调光器行业进出口分析</w:t>
      </w:r>
      <w:r>
        <w:rPr>
          <w:rFonts w:hint="eastAsia"/>
        </w:rPr>
        <w:br/>
      </w:r>
      <w:r>
        <w:rPr>
          <w:rFonts w:hint="eastAsia"/>
        </w:rPr>
        <w:t>　　　　一、机电调光器行业进口分析</w:t>
      </w:r>
      <w:r>
        <w:rPr>
          <w:rFonts w:hint="eastAsia"/>
        </w:rPr>
        <w:br/>
      </w:r>
      <w:r>
        <w:rPr>
          <w:rFonts w:hint="eastAsia"/>
        </w:rPr>
        <w:t>　　　　二、机电调光器行业出口分析</w:t>
      </w:r>
      <w:r>
        <w:rPr>
          <w:rFonts w:hint="eastAsia"/>
        </w:rPr>
        <w:br/>
      </w:r>
      <w:r>
        <w:rPr>
          <w:rFonts w:hint="eastAsia"/>
        </w:rPr>
        <w:t>　　第三节 影响机电调光器行业进出口因素分析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2024-2030年中国机电调光器行业进口预测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2024-2030年中国机电调光器行业出口预测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机电调光器行业标杆企业竞争力分析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机电调光器重点企业（一）</w:t>
      </w:r>
      <w:r>
        <w:rPr>
          <w:rFonts w:hint="eastAsia"/>
        </w:rPr>
        <w:br/>
      </w:r>
      <w:r>
        <w:rPr>
          <w:rFonts w:hint="eastAsia"/>
        </w:rPr>
        <w:t>　　　　一、机电调光器企业概况</w:t>
      </w:r>
      <w:r>
        <w:rPr>
          <w:rFonts w:hint="eastAsia"/>
        </w:rPr>
        <w:br/>
      </w:r>
      <w:r>
        <w:rPr>
          <w:rFonts w:hint="eastAsia"/>
        </w:rPr>
        <w:t>　　　　二、机电调光器企业经营情况分析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机电调光器重点企业（二）</w:t>
      </w:r>
      <w:r>
        <w:rPr>
          <w:rFonts w:hint="eastAsia"/>
        </w:rPr>
        <w:br/>
      </w:r>
      <w:r>
        <w:rPr>
          <w:rFonts w:hint="eastAsia"/>
        </w:rPr>
        <w:t>　　　　一、机电调光器企业概况</w:t>
      </w:r>
      <w:r>
        <w:rPr>
          <w:rFonts w:hint="eastAsia"/>
        </w:rPr>
        <w:br/>
      </w:r>
      <w:r>
        <w:rPr>
          <w:rFonts w:hint="eastAsia"/>
        </w:rPr>
        <w:t>　　　　二、机电调光器企业经营情况分析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机电调光器重点企业（三）</w:t>
      </w:r>
      <w:r>
        <w:rPr>
          <w:rFonts w:hint="eastAsia"/>
        </w:rPr>
        <w:br/>
      </w:r>
      <w:r>
        <w:rPr>
          <w:rFonts w:hint="eastAsia"/>
        </w:rPr>
        <w:t>　　　　一、机电调光器企业概况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三、机电调光器企业发展规划及前景展望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机电调光器重点企业（四）</w:t>
      </w:r>
      <w:r>
        <w:rPr>
          <w:rFonts w:hint="eastAsia"/>
        </w:rPr>
        <w:br/>
      </w:r>
      <w:r>
        <w:rPr>
          <w:rFonts w:hint="eastAsia"/>
        </w:rPr>
        <w:t>　　　　一、机电调光器企业概况</w:t>
      </w:r>
      <w:r>
        <w:rPr>
          <w:rFonts w:hint="eastAsia"/>
        </w:rPr>
        <w:br/>
      </w:r>
      <w:r>
        <w:rPr>
          <w:rFonts w:hint="eastAsia"/>
        </w:rPr>
        <w:t>　　　　二、机电调光器企业经营情况分析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机电调光器重点企业（五）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三、机电调光器企业发展规划及前景展望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2023-2024年机电调光器行业市场竞争策略分析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机电调光器竞争结构分析</w:t>
      </w:r>
      <w:r>
        <w:rPr>
          <w:rFonts w:hint="eastAsia"/>
        </w:rPr>
        <w:br/>
      </w:r>
      <w:r>
        <w:rPr>
          <w:rFonts w:hint="eastAsia"/>
        </w:rPr>
        <w:t>　　　　一、机电调光器行业现有企业间竞争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二、机电调光器行业潜在进入者分析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三、机电调光器行业替代品威胁分析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四、机电调光器行业供应商议价能力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五、机电调光器行业客户议价能力</w:t>
      </w:r>
      <w:r>
        <w:rPr>
          <w:rFonts w:hint="eastAsia"/>
        </w:rPr>
        <w:br/>
      </w:r>
      <w:r>
        <w:rPr>
          <w:rFonts w:hint="eastAsia"/>
        </w:rPr>
        <w:t>　　第二节 机电调光器市场竞争策略分析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一、机电调光器市场增长潜力分析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二、机电调光器行业产品竞争策略分析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机电调光器企业竞争策略分析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一、2024-2030年中国机电调光器市场竞争趋势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二、2024-2030年机电调光器行业竞争格局展望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三、2024-2030年机电调光器行业竞争策略分析</w:t>
      </w:r>
      <w:r>
        <w:rPr>
          <w:rFonts w:hint="eastAsia"/>
        </w:rPr>
        <w:br/>
      </w:r>
      <w:r>
        <w:rPr>
          <w:rFonts w:hint="eastAsia"/>
        </w:rPr>
        <w:t>　　第四节 机电调光器竞争力评价及构建分析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一、机电调光器整体产品竞争力评价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二、机电调光器竞争优势评价及构建建议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机电调光器行业发展趋势与投资战略研究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中国机电调光器行业发展趋势分析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一、2019-2024年中国机电调光器行业发展趋势总结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二、2024-2030年中国机电调光器行业发展趋势预测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2024-2030年中国机电调光器行业产品技术趋势</w:t>
      </w:r>
      <w:r>
        <w:rPr>
          <w:rFonts w:hint="eastAsia"/>
        </w:rPr>
        <w:br/>
      </w:r>
      <w:r>
        <w:rPr>
          <w:rFonts w:hint="eastAsia"/>
        </w:rPr>
        <w:t>　　　　一、机电调光器行业产品发展新动态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二、机电调光器行业产品技术新动态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三、机电调光器行业产品技术发展趋势预测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2024-2030年中国机电调光器行业风险分析</w:t>
      </w:r>
      <w:r>
        <w:rPr>
          <w:rFonts w:hint="eastAsia"/>
        </w:rPr>
        <w:br/>
      </w:r>
      <w:r>
        <w:rPr>
          <w:rFonts w:hint="eastAsia"/>
        </w:rPr>
        <w:t>　　　　一、机电调光器市场竞争风险分析</w:t>
      </w:r>
      <w:r>
        <w:rPr>
          <w:rFonts w:hint="eastAsia"/>
        </w:rPr>
        <w:br/>
      </w:r>
      <w:r>
        <w:rPr>
          <w:rFonts w:hint="eastAsia"/>
        </w:rPr>
        <w:t>　　　　二、机电调光器行业原材料压力风险分析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三、机电调光器行业技术风险分析</w:t>
      </w:r>
      <w:r>
        <w:rPr>
          <w:rFonts w:hint="eastAsia"/>
        </w:rPr>
        <w:br/>
      </w:r>
      <w:r>
        <w:rPr>
          <w:rFonts w:hint="eastAsia"/>
        </w:rPr>
        <w:t>　　　　四、机电调光器行业政策和体制风险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2024年机电调光器行业的发展战略研究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一、机电调光器行业战略综合规划</w:t>
      </w:r>
      <w:r>
        <w:rPr>
          <w:rFonts w:hint="eastAsia"/>
        </w:rPr>
        <w:br/>
      </w:r>
      <w:r>
        <w:rPr>
          <w:rFonts w:hint="eastAsia"/>
        </w:rPr>
        <w:t>　　　　二、机电调光器行业技术开发战略</w:t>
      </w:r>
      <w:r>
        <w:rPr>
          <w:rFonts w:hint="eastAsia"/>
        </w:rPr>
        <w:br/>
      </w:r>
      <w:r>
        <w:rPr>
          <w:rFonts w:hint="eastAsia"/>
        </w:rPr>
        <w:t>　　　　三、机电调光器行业区域战略规划</w:t>
      </w:r>
      <w:r>
        <w:rPr>
          <w:rFonts w:hint="eastAsia"/>
        </w:rPr>
        <w:br/>
      </w:r>
      <w:r>
        <w:rPr>
          <w:rFonts w:hint="eastAsia"/>
        </w:rPr>
        <w:t>　　　　四、机电调光器行业产业战略规划</w:t>
      </w:r>
      <w:r>
        <w:rPr>
          <w:rFonts w:hint="eastAsia"/>
        </w:rPr>
        <w:br/>
      </w:r>
      <w:r>
        <w:rPr>
          <w:rFonts w:hint="eastAsia"/>
        </w:rPr>
        <w:t>　　　　五、机电调光器行业营销品牌战略</w:t>
      </w:r>
      <w:r>
        <w:rPr>
          <w:rFonts w:hint="eastAsia"/>
        </w:rPr>
        <w:br/>
      </w:r>
      <w:r>
        <w:rPr>
          <w:rFonts w:hint="eastAsia"/>
        </w:rPr>
        <w:t>　　　　六、机电调光器行业竞争战略规划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机电调光器行业前景分析及对策</w:t>
      </w:r>
      <w:r>
        <w:rPr>
          <w:rFonts w:hint="eastAsia"/>
        </w:rPr>
        <w:br/>
      </w:r>
      <w:r>
        <w:rPr>
          <w:rFonts w:hint="eastAsia"/>
        </w:rPr>
        <w:t>　　第一节 机电调光器行业发展前景分析</w:t>
      </w:r>
      <w:r>
        <w:rPr>
          <w:rFonts w:hint="eastAsia"/>
        </w:rPr>
        <w:br/>
      </w:r>
      <w:r>
        <w:rPr>
          <w:rFonts w:hint="eastAsia"/>
        </w:rPr>
        <w:t>　　　　一、机电调光器行业市场发展前景分析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二、机电调光器行业市场蕴藏的商机分析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三、机电调光器行业“十四五”规划解读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机电调光器行业发展对策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　机电调光器行业研究结论及建议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机电调光器产业链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2019-2024年我国机电调光器行业市场规模及增长情况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2019-2024年我国机电调光器行业产量及增长趋势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2019-2024年我国机电调光器市场需求量及增速统计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2019-2024年我国机电调光器行业盈利情况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2019-2024年我国机电调光器行业企业数量情况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2019-2024年我国机电调光器行业企业平均规模情况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2019-2024年我国机电调光器行业市场规模及增长情况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**地区机电调光器市场规模及增长情况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**地区机电调光器行业市场需求情况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2024-2030年中国机电调光器行业产量预测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2024-2030年中国机电调光器市场需求量预测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2024-2030年中国机电调光器行业市场规模预测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2024-2030年中国机电调光器市场前景分析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2024-2030年中国机电调光器行业发展趋势预测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52bc144f64e40" w:history="1">
        <w:r>
          <w:rPr>
            <w:rStyle w:val="Hyperlink"/>
          </w:rPr>
          <w:t>2024年版中国机电调光器行业调研与发展趋势分析报告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f52bc144f64e40" w:history="1">
        <w:r>
          <w:rPr>
            <w:rStyle w:val="Hyperlink"/>
          </w:rPr>
          <w:t>https://www.20087.com/2/A6/JiDianDiaoGuangQiHangYeFenXiBaoGao.html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45b198bb148b6" w:history="1">
      <w:r>
        <w:rPr>
          <w:rStyle w:val="Hyperlink"/>
        </w:rPr>
        <w:t>2024年版中国机电调光器行业调研与发展趋势分析报告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JiDianDiaoGuangQiHangYeFenXiBaoGao.html" TargetMode="External" Id="R1ef52bc144f6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JiDianDiaoGuangQiHangYeFenXiBaoGao.html" TargetMode="External" Id="R47545b198bb1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2024-04-10T02:31:00Z</dcterms:created>
  <dcterms:modified xsi:type="dcterms:W3CDTF">2024-04-10T03:31:00Z</dcterms:modified>
  <dc:subject>2024年版中国机电调光器行业调研与发展趋势分析报告</dc:subject>
  <dc:title>2024年版中国机电调光器行业调研与发展趋势分析报告</dc:title>
  <cp:keywords>2024年版中国机电调光器行业调研与发展趋势分析报告</cp:keywords>
  <dc:description>2024年版中国机电调光器行业调研与发展趋势分析报告</dc:description>
</cp:coreProperties>
</file>