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8a3e7b55345ef" w:history="1">
              <w:r>
                <w:rPr>
                  <w:rStyle w:val="Hyperlink"/>
                </w:rPr>
                <w:t>中国石屑撒布机行业发展调研与趋势分析报告（2025-2031年）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8a3e7b55345ef" w:history="1">
              <w:r>
                <w:rPr>
                  <w:rStyle w:val="Hyperlink"/>
                </w:rPr>
                <w:t>中国石屑撒布机行业发展调研与趋势分析报告（2025-2031年）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c8a3e7b55345ef" w:history="1">
                <w:r>
                  <w:rPr>
                    <w:rStyle w:val="Hyperlink"/>
                  </w:rPr>
                  <w:t>https://www.20087.com/2/16/ShiXieSaBuJiHangYeQianJingQuShi.html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屑撒布机是道路建设和养护的重要机械设备，其市场需求受到公路建设规划和养护标准的影响。近年来，随着基础设施建设的持续投入和道路养护技术的提升，对高效、精准的石屑撒布机需求增大。行业内企业正通过技术创新，提升设备的自动化水平和作业精度，以适应不同施工条件和环境。</w:t>
      </w:r>
      <w:r>
        <w:rPr>
          <w:rFonts w:hint="eastAsia"/>
        </w:rPr>
        <w:br/>
      </w:r>
      <w:r>
        <w:rPr>
          <w:rFonts w:hint="eastAsia"/>
        </w:rPr>
        <w:t>　　未来，石屑撒布机行业将朝着智能化和环保化方向发展。通过集成GPS定位、传感器和数据分析技术，实现撒布作业的精确控制和远程监控，提高工作效率和资源利用率。同时，设备将采用更环保的动力源，如电动或混合动力，减少对环境的影响。此外，行业将加强与道路施工和养护单位的合作，提供定制化解决方案，满足特定工程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8a3e7b55345ef" w:history="1">
        <w:r>
          <w:rPr>
            <w:rStyle w:val="Hyperlink"/>
          </w:rPr>
          <w:t>中国石屑撒布机行业发展调研与趋势分析报告（2025-2031年）</w:t>
        </w:r>
      </w:hyperlink>
      <w:r>
        <w:rPr>
          <w:rFonts w:hint="eastAsia"/>
        </w:rPr>
        <w:t>》基于国家统计局及相关协会的权威数据，系统研究了石屑撒布机行业的市场需求、市场规模及产业链现状，分析了石屑撒布机价格波动、细分市场动态及重点企业的经营表现，科学预测了石屑撒布机市场前景与发展趋势，揭示了潜在需求与投资机会，同时指出了石屑撒布机行业可能面临的风险。通过对石屑撒布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石屑撒布机产品概述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石屑撒布机市场特点分析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石屑撒布机行业发展周期特征分析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2024-2025年中国石屑撒布机行业发展环境分析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中国石屑撒布机行业发展经济环境分析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中国石屑撒布机行业发展政策环境分析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一、石屑撒布机行业政策影响分析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二、相关石屑撒布机行业标准分析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全球石屑撒布机行业市场发展调研分析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全球石屑撒布机行业市场运行环境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全球石屑撒布机行业市场发展情况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一、全球石屑撒布机行业市场供给分析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二、全球石屑撒布机行业市场需求分析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三、全球石屑撒布机行业主要国家地区发展情况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2025-2031年全球石屑撒布机行业市场规模趋势预测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中国石屑撒布机行业市场供需现状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中国石屑撒布机市场现状</w:t>
      </w:r>
      <w:r>
        <w:rPr>
          <w:rFonts w:hint="eastAsia"/>
        </w:rPr>
        <w:br/>
      </w:r>
      <w:r>
        <w:rPr>
          <w:rFonts w:hint="eastAsia"/>
        </w:rPr>
        <w:t>　　第二节 中国石屑撒布机行业产量情况分析及预测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一、石屑撒布机总体产能规模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二、2019-2024年中国石屑撒布机行业产量统计</w:t>
      </w:r>
      <w:r>
        <w:rPr>
          <w:rFonts w:hint="eastAsia"/>
        </w:rPr>
        <w:br/>
      </w:r>
      <w:r>
        <w:rPr>
          <w:rFonts w:hint="eastAsia"/>
        </w:rPr>
        <w:t>　　　　三、石屑撒布机行业供给区域分布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四、2025-2031年中国石屑撒布机行业产量预测</w:t>
      </w:r>
      <w:r>
        <w:rPr>
          <w:rFonts w:hint="eastAsia"/>
        </w:rPr>
        <w:br/>
      </w:r>
      <w:r>
        <w:rPr>
          <w:rFonts w:hint="eastAsia"/>
        </w:rPr>
        <w:t>　　第三节 中国石屑撒布机市场需求分析及预测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一、2019-2024年中国石屑撒布机市场需求统计</w:t>
      </w:r>
      <w:r>
        <w:rPr>
          <w:rFonts w:hint="eastAsia"/>
        </w:rPr>
        <w:br/>
      </w:r>
      <w:r>
        <w:rPr>
          <w:rFonts w:hint="eastAsia"/>
        </w:rPr>
        <w:t>　　　　二、中国石屑撒布机市场需求特点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三、2025-2031年中国石屑撒布机市场需求量预测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中国石屑撒布机行业现状调研分析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中国石屑撒布机行业发展现状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一、2024-2025年石屑撒布机行业品牌发展现状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二、2024-2025年石屑撒布机行业需求市场现状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三、2024-2025年石屑撒布机市场需求层次分析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四、2024-2025年中国石屑撒布机市场走向分析</w:t>
      </w:r>
      <w:r>
        <w:rPr>
          <w:rFonts w:hint="eastAsia"/>
        </w:rPr>
        <w:br/>
      </w:r>
      <w:r>
        <w:rPr>
          <w:rFonts w:hint="eastAsia"/>
        </w:rPr>
        <w:t>　　第二节 中国石屑撒布机产品技术分析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一、2024-2025年石屑撒布机产品技术变化特点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二、2024-2025年石屑撒布机产品市场的新技术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三、2024-2025年石屑撒布机产品市场现状分析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中国石屑撒布机行业存在的问题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一、2024-2025年石屑撒布机产品市场存在的主要问题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二、2024-2025年国内石屑撒布机产品市场的三大瓶颈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三、2024-2025年石屑撒布机产品市场遭遇的规模难题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对中国石屑撒布机市场的分析及思考</w:t>
      </w:r>
      <w:r>
        <w:rPr>
          <w:rFonts w:hint="eastAsia"/>
        </w:rPr>
        <w:br/>
      </w:r>
      <w:r>
        <w:rPr>
          <w:rFonts w:hint="eastAsia"/>
        </w:rPr>
        <w:t>　　　　一、石屑撒布机市场特点</w:t>
      </w:r>
      <w:r>
        <w:rPr>
          <w:rFonts w:hint="eastAsia"/>
        </w:rPr>
        <w:br/>
      </w:r>
      <w:r>
        <w:rPr>
          <w:rFonts w:hint="eastAsia"/>
        </w:rPr>
        <w:t>　　　　二、石屑撒布机市场分析</w:t>
      </w:r>
      <w:r>
        <w:rPr>
          <w:rFonts w:hint="eastAsia"/>
        </w:rPr>
        <w:br/>
      </w:r>
      <w:r>
        <w:rPr>
          <w:rFonts w:hint="eastAsia"/>
        </w:rPr>
        <w:t>　　　　三、石屑撒布机市场变化的方向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四、中国石屑撒布机行业发展的新思路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五、对中国石屑撒布机行业发展的思考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2019-2024年中国石屑撒布机产品市场进出口数据分析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2019-2024年中国石屑撒布机产品出口统计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2019-2024年中国石屑撒布机产品进口统计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2019-2024年中国石屑撒布机产品进出口价格对比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中国石屑撒布机主要进口来源地及出口目的地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石屑撒布机行业细分产品调研</w:t>
      </w:r>
      <w:r>
        <w:rPr>
          <w:rFonts w:hint="eastAsia"/>
        </w:rPr>
        <w:br/>
      </w:r>
      <w:r>
        <w:rPr>
          <w:rFonts w:hint="eastAsia"/>
        </w:rPr>
        <w:t>　　第一节 石屑撒布机细分产品结构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2019-2024年中国石屑撒布机行业竞争态势分析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2025年石屑撒布机行业集中度分析</w:t>
      </w:r>
      <w:r>
        <w:rPr>
          <w:rFonts w:hint="eastAsia"/>
        </w:rPr>
        <w:br/>
      </w:r>
      <w:r>
        <w:rPr>
          <w:rFonts w:hint="eastAsia"/>
        </w:rPr>
        <w:t>　　　　一、石屑撒布机市场集中度分析</w:t>
      </w:r>
      <w:r>
        <w:rPr>
          <w:rFonts w:hint="eastAsia"/>
        </w:rPr>
        <w:br/>
      </w:r>
      <w:r>
        <w:rPr>
          <w:rFonts w:hint="eastAsia"/>
        </w:rPr>
        <w:t>　　　　二、石屑撒布机企业分布区域集中度分析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三、石屑撒布机区域消费集中度分析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2019-2024年石屑撒布机主要企业竞争力分析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2025年石屑撒布机行业竞争格局分析</w:t>
      </w:r>
      <w:r>
        <w:rPr>
          <w:rFonts w:hint="eastAsia"/>
        </w:rPr>
        <w:br/>
      </w:r>
      <w:r>
        <w:rPr>
          <w:rFonts w:hint="eastAsia"/>
        </w:rPr>
        <w:t>　　　　一、石屑撒布机行业竞争分析</w:t>
      </w:r>
      <w:r>
        <w:rPr>
          <w:rFonts w:hint="eastAsia"/>
        </w:rPr>
        <w:br/>
      </w:r>
      <w:r>
        <w:rPr>
          <w:rFonts w:hint="eastAsia"/>
        </w:rPr>
        <w:t>　　　　二、中外石屑撒布机产品竞争分析</w:t>
      </w:r>
      <w:r>
        <w:rPr>
          <w:rFonts w:hint="eastAsia"/>
        </w:rPr>
        <w:br/>
      </w:r>
      <w:r>
        <w:rPr>
          <w:rFonts w:hint="eastAsia"/>
        </w:rPr>
        <w:t>　　　　三、国内石屑撒布机行业重点企业发展动向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石屑撒布机行业上下游产业链发展情况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石屑撒布机上游产业发展分析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石屑撒布机下游产业发展分析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石屑撒布机行业重点企业竞争力分析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三、企业石屑撒布机经营状况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石屑撒布机企业管理策略建议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提高石屑撒布机企业竞争力的策略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一、提高中国石屑撒布机企业核心竞争力的对策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二、石屑撒布机企业提升竞争力的主要方向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三、影响石屑撒布机企业核心竞争力的因素及提升途径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四、提高石屑撒布机企业竞争力的策略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对中国石屑撒布机品牌的战略思考</w:t>
      </w:r>
      <w:r>
        <w:rPr>
          <w:rFonts w:hint="eastAsia"/>
        </w:rPr>
        <w:br/>
      </w:r>
      <w:r>
        <w:rPr>
          <w:rFonts w:hint="eastAsia"/>
        </w:rPr>
        <w:t>　　　　一、石屑撒布机实施品牌战略的意义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二、石屑撒布机企业品牌的现状分析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三、中国石屑撒布机企业的品牌战略</w:t>
      </w:r>
      <w:r>
        <w:rPr>
          <w:rFonts w:hint="eastAsia"/>
        </w:rPr>
        <w:br/>
      </w:r>
      <w:r>
        <w:rPr>
          <w:rFonts w:hint="eastAsia"/>
        </w:rPr>
        <w:t>　　　　四、石屑撒布机品牌战略管理的策略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石屑撒布机行业发展趋势及投资风险预警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2025-2031年石屑撒布机市场前景分析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2025-2031年石屑撒布机行业发展趋势预测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影响石屑撒布机行业发展的主要因素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一、2025年影响石屑撒布机行业运行的有利因素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二、2025年影响石屑撒布机行业运行的稳定因素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三、2025年影响石屑撒布机行业运行的不利因素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四、2025年中国石屑撒布机行业发展面临的挑战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五、2025年中国石屑撒布机行业发展面临的机遇</w:t>
      </w:r>
      <w:r>
        <w:rPr>
          <w:rFonts w:hint="eastAsia"/>
        </w:rPr>
        <w:br/>
      </w:r>
      <w:r>
        <w:rPr>
          <w:rFonts w:hint="eastAsia"/>
        </w:rPr>
        <w:t>　　第四节 石屑撒布机行业投资风险预警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一、2025年石屑撒布机行业市场风险及控制策略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二、2025年石屑撒布机行业政策风险及控制策略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三、2025年石屑撒布机行业经营风险及控制策略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四、2025年石屑撒布机同业竞争风险及控制策略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五、2025年石屑撒布机行业其他风险及控制策略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石屑撒布机市场研究结论</w:t>
      </w:r>
      <w:r>
        <w:rPr>
          <w:rFonts w:hint="eastAsia"/>
        </w:rPr>
        <w:br/>
      </w:r>
      <w:r>
        <w:rPr>
          <w:rFonts w:hint="eastAsia"/>
        </w:rPr>
        <w:t>　　第二节 石屑撒布机子行业研究结论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中-智林-－石屑撒布机市场发展建议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**地区石屑撒布机市场规模及增长情况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**地区石屑撒布机行业市场需求情况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2019-2024年中国石屑撒布机行业产品市场价格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石屑撒布机重点企业经营情况分析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石屑撒布机重点企业经营情况分析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2025-2031年中国石屑撒布机行业利润预测</w:t>
      </w:r>
      <w:r>
        <w:rPr>
          <w:rFonts w:hint="eastAsia"/>
        </w:rPr>
        <w:br/>
      </w:r>
      <w:r>
        <w:rPr>
          <w:rFonts w:hint="eastAsia"/>
        </w:rPr>
        <w:t>　　图表 2025年石屑撒布机行业壁垒</w:t>
      </w:r>
      <w:r>
        <w:rPr>
          <w:rFonts w:hint="eastAsia"/>
        </w:rPr>
        <w:br/>
      </w:r>
      <w:r>
        <w:rPr>
          <w:rFonts w:hint="eastAsia"/>
        </w:rPr>
        <w:t>　　图表 2025年石屑撒布机市场前景分析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2025-2031年中国石屑撒布机市场需求预测</w:t>
      </w:r>
      <w:r>
        <w:rPr>
          <w:rFonts w:hint="eastAsia"/>
        </w:rPr>
        <w:br/>
      </w:r>
      <w:r>
        <w:rPr>
          <w:rFonts w:hint="eastAsia"/>
        </w:rPr>
        <w:t>　　图表 2025年石屑撒布机发展趋势预测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8a3e7b55345ef" w:history="1">
        <w:r>
          <w:rPr>
            <w:rStyle w:val="Hyperlink"/>
          </w:rPr>
          <w:t>中国石屑撒布机行业发展调研与趋势分析报告（2025-2031年）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c8a3e7b55345ef" w:history="1">
        <w:r>
          <w:rPr>
            <w:rStyle w:val="Hyperlink"/>
          </w:rPr>
          <w:t>https://www.20087.com/2/16/ShiXieSaBuJiHangYeQianJingQuShi.html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热点：布料粉碎机视频、石屑撒布机作用、碎石摊铺机、石屑撒布机功率、废布碎布造粒机、石屑撒布机和碎石撒布车一样吗、砂辊脱皮机、石屑撒布机油箱容量、碎石撒布机图片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61b4fb4d847de" w:history="1">
      <w:r>
        <w:rPr>
          <w:rStyle w:val="Hyperlink"/>
        </w:rPr>
        <w:t>中国石屑撒布机行业发展调研与趋势分析报告（2025-2031年）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ShiXieSaBuJiHangYeQianJingQuShi.html" TargetMode="External" Id="R31c8a3e7b553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ShiXieSaBuJiHangYeQianJingQuShi.html" TargetMode="External" Id="R2e061b4fb4d847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2024-12-12T07:50:00Z</dcterms:created>
  <dcterms:modified xsi:type="dcterms:W3CDTF">2024-12-12T08:50:00Z</dcterms:modified>
  <dc:subject>中国石屑撒布机行业发展调研与趋势分析报告（2025-2031年）</dc:subject>
  <dc:title>中国石屑撒布机行业发展调研与趋势分析报告（2025-2031年）</dc:title>
  <cp:keywords>中国石屑撒布机行业发展调研与趋势分析报告（2025-2031年）</cp:keywords>
  <dc:description>中国石屑撒布机行业发展调研与趋势分析报告（2025-2031年）</dc:description>
</cp:coreProperties>
</file>