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01b8aff12e49fe" w:history="1">
              <w:r>
                <w:rPr>
                  <w:rStyle w:val="Hyperlink"/>
                </w:rPr>
                <w:t>2025-2031年中国转速监视器行业调研与行业前景分析报告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01b8aff12e49fe" w:history="1">
              <w:r>
                <w:rPr>
                  <w:rStyle w:val="Hyperlink"/>
                </w:rPr>
                <w:t>2025-2031年中国转速监视器行业调研与行业前景分析报告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01b8aff12e49fe" w:history="1">
                <w:r>
                  <w:rPr>
                    <w:rStyle w:val="Hyperlink"/>
                  </w:rPr>
                  <w:t>https://www.20087.com/2/66/ZhuanSuJianShiQiDeQianJingQuShi.html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速监视器是用于监测发动机、电机或旋转机械的转速，以确保设备正常运行并及时发现潜在故障。随着传感器技术和数据分析的进步，现代转速监视器不仅能够实时显示转速，还能通过振动分析、温度监测等功能预警设备异常。同时，无线传输技术的运用使监视器能够远程连接至监控中心，便于集中管理和维护。</w:t>
      </w:r>
      <w:r>
        <w:rPr>
          <w:rFonts w:hint="eastAsia"/>
        </w:rPr>
        <w:br/>
      </w:r>
      <w:r>
        <w:rPr>
          <w:rFonts w:hint="eastAsia"/>
        </w:rPr>
        <w:t>　　未来，转速监视器将更加智能化和集成化。通过机器学习算法，监视器能够自我学习设备的正常工作模式，自动识别异常信号并预测故障，减少计划外停机时间。同时，多功能集成的监视器将结合多种传感器，提供全面的设备健康诊断，成为工业物联网（IIoT）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01b8aff12e49fe" w:history="1">
        <w:r>
          <w:rPr>
            <w:rStyle w:val="Hyperlink"/>
          </w:rPr>
          <w:t>2025-2031年中国转速监视器行业调研与行业前景分析报告</w:t>
        </w:r>
      </w:hyperlink>
      <w:r>
        <w:rPr>
          <w:rFonts w:hint="eastAsia"/>
        </w:rPr>
        <w:t>》依据国家统计局、发改委及转速监视器相关协会等的数据资料，深入研究了转速监视器行业的现状，包括转速监视器市场需求、市场规模及产业链状况。转速监视器报告分析了转速监视器的价格波动、各细分市场的动态，以及重点企业的经营状况。同时，报告对转速监视器市场前景及发展趋势进行了科学预测，揭示了潜在的市场需求和投资机会，也指出了转速监视器行业内可能的风险。此外，转速监视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转速监视器行业相关概述</w:t>
      </w:r>
      <w:r>
        <w:rPr>
          <w:rFonts w:hint="eastAsia"/>
        </w:rPr>
        <w:br/>
      </w:r>
      <w:r>
        <w:rPr>
          <w:rFonts w:hint="eastAsia"/>
        </w:rPr>
        <w:t>　　　　一、转速监视器行业定义及特点</w:t>
      </w:r>
      <w:r>
        <w:rPr>
          <w:rFonts w:hint="eastAsia"/>
        </w:rPr>
        <w:br/>
      </w:r>
      <w:r>
        <w:rPr>
          <w:rFonts w:hint="eastAsia"/>
        </w:rPr>
        <w:t>　　　　　　1、转速监视器行业定义</w:t>
      </w:r>
      <w:r>
        <w:rPr>
          <w:rFonts w:hint="eastAsia"/>
        </w:rPr>
        <w:br/>
      </w:r>
      <w:r>
        <w:rPr>
          <w:rFonts w:hint="eastAsia"/>
        </w:rPr>
        <w:t>　　　　　　2、转速监视器行业特点</w:t>
      </w:r>
      <w:r>
        <w:rPr>
          <w:rFonts w:hint="eastAsia"/>
        </w:rPr>
        <w:br/>
      </w:r>
      <w:r>
        <w:rPr>
          <w:rFonts w:hint="eastAsia"/>
        </w:rPr>
        <w:t>　　　　二、转速监视器行业经营模式分析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1、转速监视器生产模式</w:t>
      </w:r>
      <w:r>
        <w:rPr>
          <w:rFonts w:hint="eastAsia"/>
        </w:rPr>
        <w:br/>
      </w:r>
      <w:r>
        <w:rPr>
          <w:rFonts w:hint="eastAsia"/>
        </w:rPr>
        <w:t>　　　　　　2、转速监视器采购模式</w:t>
      </w:r>
      <w:r>
        <w:rPr>
          <w:rFonts w:hint="eastAsia"/>
        </w:rPr>
        <w:br/>
      </w:r>
      <w:r>
        <w:rPr>
          <w:rFonts w:hint="eastAsia"/>
        </w:rPr>
        <w:t>　　　　　　3、转速监视器销售模式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2024-2025年全球转速监视器行业市场运行形势分析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2024-2025年全球转速监视器行业发展概况</w:t>
      </w:r>
      <w:r>
        <w:rPr>
          <w:rFonts w:hint="eastAsia"/>
        </w:rPr>
        <w:br/>
      </w:r>
      <w:r>
        <w:rPr>
          <w:rFonts w:hint="eastAsia"/>
        </w:rPr>
        <w:t>　　第二节 全球转速监视器行业发展走势</w:t>
      </w:r>
      <w:r>
        <w:rPr>
          <w:rFonts w:hint="eastAsia"/>
        </w:rPr>
        <w:br/>
      </w:r>
      <w:r>
        <w:rPr>
          <w:rFonts w:hint="eastAsia"/>
        </w:rPr>
        <w:t>　　　　一、全球转速监视器行业市场分布情况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二、全球转速监视器行业发展趋势分析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全球转速监视器行业重点国家和区域分析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2024-2025年中国转速监视器行业发展环境分析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转速监视器政策环境分析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转速监视器技术环境分析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2024-2025年转速监视器行业技术发展现状及趋势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当前我国转速监视器技术发展现状</w:t>
      </w:r>
      <w:r>
        <w:rPr>
          <w:rFonts w:hint="eastAsia"/>
        </w:rPr>
        <w:br/>
      </w:r>
      <w:r>
        <w:rPr>
          <w:rFonts w:hint="eastAsia"/>
        </w:rPr>
        <w:t>　　第二节 中外转速监视器技术差距及产生差距的主要原因分析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提高我国转速监视器技术的对策</w:t>
      </w:r>
      <w:r>
        <w:rPr>
          <w:rFonts w:hint="eastAsia"/>
        </w:rPr>
        <w:br/>
      </w:r>
      <w:r>
        <w:rPr>
          <w:rFonts w:hint="eastAsia"/>
        </w:rPr>
        <w:t>　　第四节 我国转速监视器研发、设计发展趋势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2024-2025年中国转速监视器行业市场供需状况分析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中国转速监视器行业市场规模情况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中国转速监视器行业盈利情况分析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中国转速监视器行业市场需求状况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一、2019-2024年转速监视器行业市场需求情况</w:t>
      </w:r>
      <w:r>
        <w:rPr>
          <w:rFonts w:hint="eastAsia"/>
        </w:rPr>
        <w:br/>
      </w:r>
      <w:r>
        <w:rPr>
          <w:rFonts w:hint="eastAsia"/>
        </w:rPr>
        <w:t>　　　　二、转速监视器行业市场需求特点分析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三、2025-2031年转速监视器行业市场需求预测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中国转速监视器行业市场供给状况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一、2019-2024年转速监视器行业市场供给情况</w:t>
      </w:r>
      <w:r>
        <w:rPr>
          <w:rFonts w:hint="eastAsia"/>
        </w:rPr>
        <w:br/>
      </w:r>
      <w:r>
        <w:rPr>
          <w:rFonts w:hint="eastAsia"/>
        </w:rPr>
        <w:t>　　　　二、转速监视器行业市场供给特点分析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三、2025-2031年转速监视器行业市场供给预测</w:t>
      </w:r>
      <w:r>
        <w:rPr>
          <w:rFonts w:hint="eastAsia"/>
        </w:rPr>
        <w:br/>
      </w:r>
      <w:r>
        <w:rPr>
          <w:rFonts w:hint="eastAsia"/>
        </w:rPr>
        <w:t>　　第五节 转速监视器行业市场供需平衡状况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中国转速监视器行业进出口情况分析预测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2019-2024年中国转速监视器行业进出口情况分析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一、2019-2024年中国转速监视器行业进口分析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二、2019-2024年中国转速监视器行业出口分析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2025-2031年中国转速监视器行业进出口情况预测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一、2025-2031年中国转速监视器行业进口预测分析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二、2025-2031年中国转速监视器行业出口预测分析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影响转速监视器行业进出口变化的主要原因分析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2019-2024年中国转速监视器行业重点地区调研分析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一、中国转速监视器行业重点区域市场结构调研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二、**地区转速监视器市场调研分析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三、**地区转速监视器市场调研分析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四、**地区转速监视器市场调研分析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五、**地区转速监视器市场调研分析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六、**地区转速监视器市场调研分析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转速监视器行业细分产品市场调研分析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中国转速监视器行业市场行情分析预测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转速监视器价格影响因素分析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2019-2024年中国转速监视器市场价格趋向分析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2025-2031年中国转速监视器市场价格趋向预测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转速监视器行业上、下游市场分析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转速监视器行业上游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转速监视器行业下游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转速监视器行业竞争格局分析</w:t>
      </w:r>
      <w:r>
        <w:rPr>
          <w:rFonts w:hint="eastAsia"/>
        </w:rPr>
        <w:br/>
      </w:r>
      <w:r>
        <w:rPr>
          <w:rFonts w:hint="eastAsia"/>
        </w:rPr>
        <w:t>　　第一节 转速监视器行业集中度分析</w:t>
      </w:r>
      <w:r>
        <w:rPr>
          <w:rFonts w:hint="eastAsia"/>
        </w:rPr>
        <w:br/>
      </w:r>
      <w:r>
        <w:rPr>
          <w:rFonts w:hint="eastAsia"/>
        </w:rPr>
        <w:t>　　　　一、转速监视器市场集中度分析</w:t>
      </w:r>
      <w:r>
        <w:rPr>
          <w:rFonts w:hint="eastAsia"/>
        </w:rPr>
        <w:br/>
      </w:r>
      <w:r>
        <w:rPr>
          <w:rFonts w:hint="eastAsia"/>
        </w:rPr>
        <w:t>　　　　二、转速监视器企业集中度分析</w:t>
      </w:r>
      <w:r>
        <w:rPr>
          <w:rFonts w:hint="eastAsia"/>
        </w:rPr>
        <w:br/>
      </w:r>
      <w:r>
        <w:rPr>
          <w:rFonts w:hint="eastAsia"/>
        </w:rPr>
        <w:t>　　　　三、转速监视器区域集中度分析</w:t>
      </w:r>
      <w:r>
        <w:rPr>
          <w:rFonts w:hint="eastAsia"/>
        </w:rPr>
        <w:br/>
      </w:r>
      <w:r>
        <w:rPr>
          <w:rFonts w:hint="eastAsia"/>
        </w:rPr>
        <w:t>　　第二节 转速监视器行业竞争格局分析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一、2025年转速监视器行业竞争分析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二、2025年中外转速监视器产品竞争分析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三、2019-2024年中国转速监视器市场竞争分析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四、2025-2031年国内主要转速监视器企业动向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转速监视器行业重点企业发展调研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转速监视器重点企业（一）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转速监视器重点企业（二）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转速监视器重点企业（三）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转速监视器重点企业（四）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转速监视器重点企业（五）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转速监视器重点企业（六）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2024-2025年转速监视器企业发展策略分析</w:t>
      </w:r>
      <w:r>
        <w:rPr>
          <w:rFonts w:hint="eastAsia"/>
        </w:rPr>
        <w:br/>
      </w:r>
      <w:r>
        <w:rPr>
          <w:rFonts w:hint="eastAsia"/>
        </w:rPr>
        <w:t>　　第一节 转速监视器市场策略分析</w:t>
      </w:r>
      <w:r>
        <w:rPr>
          <w:rFonts w:hint="eastAsia"/>
        </w:rPr>
        <w:br/>
      </w:r>
      <w:r>
        <w:rPr>
          <w:rFonts w:hint="eastAsia"/>
        </w:rPr>
        <w:t>　　　　一、转速监视器价格策略分析</w:t>
      </w:r>
      <w:r>
        <w:rPr>
          <w:rFonts w:hint="eastAsia"/>
        </w:rPr>
        <w:br/>
      </w:r>
      <w:r>
        <w:rPr>
          <w:rFonts w:hint="eastAsia"/>
        </w:rPr>
        <w:t>　　　　二、转速监视器渠道策略分析</w:t>
      </w:r>
      <w:r>
        <w:rPr>
          <w:rFonts w:hint="eastAsia"/>
        </w:rPr>
        <w:br/>
      </w:r>
      <w:r>
        <w:rPr>
          <w:rFonts w:hint="eastAsia"/>
        </w:rPr>
        <w:t>　　第二节 转速监视器销售策略分析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提高转速监视器企业竞争力的策略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一、提高中国转速监视器企业核心竞争力的对策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二、转速监视器企业提升竞争力的主要方向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三、影响转速监视器企业核心竞争力的因素及提升途径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四、提高转速监视器企业竞争力的策略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对我国转速监视器品牌的战略思考</w:t>
      </w:r>
      <w:r>
        <w:rPr>
          <w:rFonts w:hint="eastAsia"/>
        </w:rPr>
        <w:br/>
      </w:r>
      <w:r>
        <w:rPr>
          <w:rFonts w:hint="eastAsia"/>
        </w:rPr>
        <w:t>　　　　一、转速监视器实施品牌战略的意义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二、转速监视器企业品牌的现状分析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三、我国转速监视器企业的品牌战略</w:t>
      </w:r>
      <w:r>
        <w:rPr>
          <w:rFonts w:hint="eastAsia"/>
        </w:rPr>
        <w:br/>
      </w:r>
      <w:r>
        <w:rPr>
          <w:rFonts w:hint="eastAsia"/>
        </w:rPr>
        <w:t>　　　　四、转速监视器品牌战略管理的策略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2024-2025年中国转速监视器行业营销策略分析</w:t>
      </w:r>
      <w:r>
        <w:rPr>
          <w:rFonts w:hint="eastAsia"/>
        </w:rPr>
        <w:br/>
      </w:r>
      <w:r>
        <w:rPr>
          <w:rFonts w:hint="eastAsia"/>
        </w:rPr>
        <w:t>　　第一节 转速监视器市场推广策略研究分析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一、做好转速监视器产品导入</w:t>
      </w:r>
      <w:r>
        <w:rPr>
          <w:rFonts w:hint="eastAsia"/>
        </w:rPr>
        <w:br/>
      </w:r>
      <w:r>
        <w:rPr>
          <w:rFonts w:hint="eastAsia"/>
        </w:rPr>
        <w:t>　　　　二、做好转速监视器产品组合和产品线决策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三、转速监视器行业城市市场推广策略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转速监视器行业渠道营销研究分析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一、转速监视器行业营销环境分析</w:t>
      </w:r>
      <w:r>
        <w:rPr>
          <w:rFonts w:hint="eastAsia"/>
        </w:rPr>
        <w:br/>
      </w:r>
      <w:r>
        <w:rPr>
          <w:rFonts w:hint="eastAsia"/>
        </w:rPr>
        <w:t>　　　　二、转速监视器行业现存的营销渠道分析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三、转速监视器行业终端市场营销管理策略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转速监视器行业营销战略研究分析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一、中国转速监视器行业有效整合营销策略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二、建立转速监视器行业厂商的双嬴模式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2025-2031年中国转速监视器行业前景与风险预测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2025年转速监视器市场前景分析</w:t>
      </w:r>
      <w:r>
        <w:rPr>
          <w:rFonts w:hint="eastAsia"/>
        </w:rPr>
        <w:br/>
      </w:r>
      <w:r>
        <w:rPr>
          <w:rFonts w:hint="eastAsia"/>
        </w:rPr>
        <w:t>　　第二节 2025年转速监视器发展趋势预测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2025-2031年中国转速监视器行业投资特性分析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一、2025-2031年中国转速监视器行业进入壁垒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二、2025-2031年中国转速监视器行业盈利模式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三、2025-2031年中国转速监视器行业盈利因素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2025-2031年中国转速监视器行业投资机会分析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一、2025-2031年中国转速监视器细分市场投资机会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二、2025-2031年中国转速监视器行业区域市场投资潜力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2025-2031年中国转速监视器行业投资风险分析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一、2025-2031年中国转速监视器行业市场竞争风险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二、2025-2031年中国转速监视器行业技术风险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三、2025-2031年中国转速监视器行业政策风险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四、2025-2031年中国转速监视器行业进入退出风险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2025-2031年中国转速监视器行业盈利模式与投资策略分析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国外转速监视器行业投资现状及经营模式分析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一、境外转速监视器行业成长情况调查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中国转速监视器行业商业模式探讨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中国转速监视器行业投资国际化发展战略分析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中国转速监视器行业投资策略分析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中国转速监视器行业资本运作战略选择方案研究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(中⋅智林)中国转速监视器行业多元化经营战略的可行性分析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转速监视器行业类别</w:t>
      </w:r>
      <w:r>
        <w:rPr>
          <w:rFonts w:hint="eastAsia"/>
        </w:rPr>
        <w:br/>
      </w:r>
      <w:r>
        <w:rPr>
          <w:rFonts w:hint="eastAsia"/>
        </w:rPr>
        <w:t>　　图表 转速监视器行业产业链调研</w:t>
      </w:r>
      <w:r>
        <w:rPr>
          <w:rFonts w:hint="eastAsia"/>
        </w:rPr>
        <w:br/>
      </w:r>
      <w:r>
        <w:rPr>
          <w:rFonts w:hint="eastAsia"/>
        </w:rPr>
        <w:t>　　图表 转速监视器行业现状</w:t>
      </w:r>
      <w:r>
        <w:rPr>
          <w:rFonts w:hint="eastAsia"/>
        </w:rPr>
        <w:br/>
      </w:r>
      <w:r>
        <w:rPr>
          <w:rFonts w:hint="eastAsia"/>
        </w:rPr>
        <w:t>　　图表 转速监视器行业标准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2019-2024年中国转速监视器行业市场规模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2024年中国转速监视器行业产能</w:t>
      </w:r>
      <w:r>
        <w:rPr>
          <w:rFonts w:hint="eastAsia"/>
        </w:rPr>
        <w:br/>
      </w:r>
      <w:r>
        <w:rPr>
          <w:rFonts w:hint="eastAsia"/>
        </w:rPr>
        <w:t>　　图表 2019-2024年中国转速监视器行业产量统计</w:t>
      </w:r>
      <w:r>
        <w:rPr>
          <w:rFonts w:hint="eastAsia"/>
        </w:rPr>
        <w:br/>
      </w:r>
      <w:r>
        <w:rPr>
          <w:rFonts w:hint="eastAsia"/>
        </w:rPr>
        <w:t>　　图表 转速监视器行业动态</w:t>
      </w:r>
      <w:r>
        <w:rPr>
          <w:rFonts w:hint="eastAsia"/>
        </w:rPr>
        <w:br/>
      </w:r>
      <w:r>
        <w:rPr>
          <w:rFonts w:hint="eastAsia"/>
        </w:rPr>
        <w:t>　　图表 2019-2024年中国转速监视器市场需求量</w:t>
      </w:r>
      <w:r>
        <w:rPr>
          <w:rFonts w:hint="eastAsia"/>
        </w:rPr>
        <w:br/>
      </w:r>
      <w:r>
        <w:rPr>
          <w:rFonts w:hint="eastAsia"/>
        </w:rPr>
        <w:t>　　图表 2025年中国转速监视器行业需求区域调研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2019-2024年中国转速监视器行情</w:t>
      </w:r>
      <w:r>
        <w:rPr>
          <w:rFonts w:hint="eastAsia"/>
        </w:rPr>
        <w:br/>
      </w:r>
      <w:r>
        <w:rPr>
          <w:rFonts w:hint="eastAsia"/>
        </w:rPr>
        <w:t>　　图表 2019-2024年中国转速监视器价格走势图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2019-2024年中国转速监视器行业销售收入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2019-2024年中国转速监视器行业盈利情况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2019-2024年中国转速监视器行业利润总额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2019-2024年中国转速监视器进口统计</w:t>
      </w:r>
      <w:r>
        <w:rPr>
          <w:rFonts w:hint="eastAsia"/>
        </w:rPr>
        <w:br/>
      </w:r>
      <w:r>
        <w:rPr>
          <w:rFonts w:hint="eastAsia"/>
        </w:rPr>
        <w:t>　　图表 2019-2024年中国转速监视器出口统计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2019-2024年中国转速监视器行业企业数量统计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**地区转速监视器市场规模</w:t>
      </w:r>
      <w:r>
        <w:rPr>
          <w:rFonts w:hint="eastAsia"/>
        </w:rPr>
        <w:br/>
      </w:r>
      <w:r>
        <w:rPr>
          <w:rFonts w:hint="eastAsia"/>
        </w:rPr>
        <w:t>　　图表 **地区转速监视器行业市场需求</w:t>
      </w:r>
      <w:r>
        <w:rPr>
          <w:rFonts w:hint="eastAsia"/>
        </w:rPr>
        <w:br/>
      </w:r>
      <w:r>
        <w:rPr>
          <w:rFonts w:hint="eastAsia"/>
        </w:rPr>
        <w:t>　　图表 **地区转速监视器市场调研</w:t>
      </w:r>
      <w:r>
        <w:rPr>
          <w:rFonts w:hint="eastAsia"/>
        </w:rPr>
        <w:br/>
      </w:r>
      <w:r>
        <w:rPr>
          <w:rFonts w:hint="eastAsia"/>
        </w:rPr>
        <w:t>　　图表 **地区转速监视器行业市场需求分析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**地区转速监视器市场规模</w:t>
      </w:r>
      <w:r>
        <w:rPr>
          <w:rFonts w:hint="eastAsia"/>
        </w:rPr>
        <w:br/>
      </w:r>
      <w:r>
        <w:rPr>
          <w:rFonts w:hint="eastAsia"/>
        </w:rPr>
        <w:t>　　图表 **地区转速监视器行业市场需求</w:t>
      </w:r>
      <w:r>
        <w:rPr>
          <w:rFonts w:hint="eastAsia"/>
        </w:rPr>
        <w:br/>
      </w:r>
      <w:r>
        <w:rPr>
          <w:rFonts w:hint="eastAsia"/>
        </w:rPr>
        <w:t>　　图表 **地区转速监视器市场调研</w:t>
      </w:r>
      <w:r>
        <w:rPr>
          <w:rFonts w:hint="eastAsia"/>
        </w:rPr>
        <w:br/>
      </w:r>
      <w:r>
        <w:rPr>
          <w:rFonts w:hint="eastAsia"/>
        </w:rPr>
        <w:t>　　图表 **地区转速监视器行业市场需求分析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转速监视器行业竞争对手分析</w:t>
      </w:r>
      <w:r>
        <w:rPr>
          <w:rFonts w:hint="eastAsia"/>
        </w:rPr>
        <w:br/>
      </w:r>
      <w:r>
        <w:rPr>
          <w:rFonts w:hint="eastAsia"/>
        </w:rPr>
        <w:t>　　图表 转速监视器重点企业（一）基本信息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转速监视器重点企业（一）经营情况分析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转速监视器重点企业（一）主要经济指标情况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转速监视器重点企业（一）盈利能力情况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转速监视器重点企业（一）偿债能力情况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转速监视器重点企业（一）运营能力情况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转速监视器重点企业（一）成长能力情况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转速监视器重点企业（二）基本信息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转速监视器重点企业（二）经营情况分析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转速监视器重点企业（二）主要经济指标情况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转速监视器重点企业（二）盈利能力情况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转速监视器重点企业（二）偿债能力情况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转速监视器重点企业（二）运营能力情况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转速监视器重点企业（二）成长能力情况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转速监视器重点企业（三）基本信息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转速监视器重点企业（三）经营情况分析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转速监视器重点企业（三）主要经济指标情况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转速监视器重点企业（三）盈利能力情况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转速监视器重点企业（三）偿债能力情况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转速监视器重点企业（三）运营能力情况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转速监视器重点企业（三）成长能力情况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2025-2031年中国转速监视器行业产能预测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2025-2031年中国转速监视器行业产量预测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2025-2031年中国转速监视器市场需求预测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2025-2031年中国转速监视器行业市场规模预测</w:t>
      </w:r>
      <w:r>
        <w:rPr>
          <w:rFonts w:hint="eastAsia"/>
        </w:rPr>
        <w:br/>
      </w:r>
      <w:r>
        <w:rPr>
          <w:rFonts w:hint="eastAsia"/>
        </w:rPr>
        <w:t>　　图表 转速监视器行业准入条件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2025-2031年中国转速监视器行业信息化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2025-2031年中国转速监视器市场前景</w:t>
      </w:r>
      <w:r>
        <w:rPr>
          <w:rFonts w:hint="eastAsia"/>
        </w:rPr>
        <w:br/>
      </w:r>
      <w:r>
        <w:rPr>
          <w:rFonts w:hint="eastAsia"/>
        </w:rPr>
        <w:t>　　图表 2025-2031年中国转速监视器行业风险分析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2025-2031年中国转速监视器行业发展趋势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01b8aff12e49fe" w:history="1">
        <w:r>
          <w:rPr>
            <w:rStyle w:val="Hyperlink"/>
          </w:rPr>
          <w:t>2025-2031年中国转速监视器行业调研与行业前景分析报告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01b8aff12e49fe" w:history="1">
        <w:r>
          <w:rPr>
            <w:rStyle w:val="Hyperlink"/>
          </w:rPr>
          <w:t>https://www.20087.com/2/66/ZhuanSuJianShiQiDeQianJingQuShi.html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热点：转速测试软件app、转速监控、转速监控器图尔克、转速监控装置zkz-3t、fps监视器、智能转速监控仪、转速信号测控仪、转速探头的工作原理、转速监测传感器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0b8eb7eb3a41c9" w:history="1">
      <w:r>
        <w:rPr>
          <w:rStyle w:val="Hyperlink"/>
        </w:rPr>
        <w:t>2025-2031年中国转速监视器行业调研与行业前景分析报告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ZhuanSuJianShiQiDeQianJingQuShi.html" TargetMode="External" Id="R5c01b8aff12e49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ZhuanSuJianShiQiDeQianJingQuShi.html" TargetMode="External" Id="R430b8eb7eb3a41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2024-12-17T05:59:00Z</dcterms:created>
  <dcterms:modified xsi:type="dcterms:W3CDTF">2024-12-17T06:59:00Z</dcterms:modified>
  <dc:subject>2025-2031年中国转速监视器行业调研与行业前景分析报告</dc:subject>
  <dc:title>2025-2031年中国转速监视器行业调研与行业前景分析报告</dc:title>
  <cp:keywords>2025-2031年中国转速监视器行业调研与行业前景分析报告</cp:keywords>
  <dc:description>2025-2031年中国转速监视器行业调研与行业前景分析报告</dc:description>
</cp:coreProperties>
</file>