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6186c9c09454a" w:history="1">
              <w:r>
                <w:rPr>
                  <w:rStyle w:val="Hyperlink"/>
                </w:rPr>
                <w:t>2025-2031年中国汽车工业机器人市场调研与行业前景分析报告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6186c9c09454a" w:history="1">
              <w:r>
                <w:rPr>
                  <w:rStyle w:val="Hyperlink"/>
                </w:rPr>
                <w:t>2025-2031年中国汽车工业机器人市场调研与行业前景分析报告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6186c9c09454a" w:history="1">
                <w:r>
                  <w:rPr>
                    <w:rStyle w:val="Hyperlink"/>
                  </w:rPr>
                  <w:t>https://www.20087.com/3/86/QiCheGongYeJiQiRenDeXianZhuangYuFaZhanQianJing.html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工业机器人是自动化生产线上的核心设备，用于执行焊接、装配、喷涂和搬运等任务，提高生产效率和产品质量。近年来，随着工业4.0和智能制造的推进，汽车工业机器人的应用范围和智能化程度不断提高。现代机器人不仅能够执行复杂动作，还能通过传感器和AI技术进行自我学习和优化，适应生产线的灵活调整。</w:t>
      </w:r>
      <w:r>
        <w:rPr>
          <w:rFonts w:hint="eastAsia"/>
        </w:rPr>
        <w:br/>
      </w:r>
      <w:r>
        <w:rPr>
          <w:rFonts w:hint="eastAsia"/>
        </w:rPr>
        <w:t>　　未来，汽车工业机器人将更加注重协作性和智能化。通过集成深度学习和机器视觉，机器人将能够与人类工人更安全、更高效地协作，提高生产线的灵活性和响应速度。同时，通过云平台和物联网技术，机器人将实现远程监控和预测性维护，减少停机时间，提高整体设备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6186c9c09454a" w:history="1">
        <w:r>
          <w:rPr>
            <w:rStyle w:val="Hyperlink"/>
          </w:rPr>
          <w:t>2025-2031年中国汽车工业机器人市场调研与行业前景分析报告</w:t>
        </w:r>
      </w:hyperlink>
      <w:r>
        <w:rPr>
          <w:rFonts w:hint="eastAsia"/>
        </w:rPr>
        <w:t>》基于国家统计局及相关行业协会的详实数据，结合国内外汽车工业机器人行业研究资料及深入市场调研，系统分析了汽车工业机器人行业的市场规模、市场需求及产业链现状。报告重点探讨了汽车工业机器人行业整体运行情况及细分领域特点，科学预测了汽车工业机器人市场前景与发展趋势，揭示了汽车工业机器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06186c9c09454a" w:history="1">
        <w:r>
          <w:rPr>
            <w:rStyle w:val="Hyperlink"/>
          </w:rPr>
          <w:t>2025-2031年中国汽车工业机器人市场调研与行业前景分析报告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汽车工业机器人行业界定及应用领域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汽车工业机器人行业定义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汽车工业机器人主要应用领域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2024-2025年全球汽车工业机器人行业市场调研分析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全球汽车工业机器人行业经济环境分析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全球汽车工业机器人市场总体情况分析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一、全球汽车工业机器人行业的发展特点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二、全球汽车工业机器人市场结构</w:t>
      </w:r>
      <w:r>
        <w:rPr>
          <w:rFonts w:hint="eastAsia"/>
        </w:rPr>
        <w:br/>
      </w:r>
      <w:r>
        <w:rPr>
          <w:rFonts w:hint="eastAsia"/>
        </w:rPr>
        <w:t>　　　　三、全球汽车工业机器人行业竞争格局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全球主要国家（地区）汽车工业机器人市场分析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2025-2031年全球汽车工业机器人行业发展趋势预测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2024-2025年汽车工业机器人行业发展环境分析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汽车工业机器人行业环境分析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汽车工业机器人行业相关政策、法规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2024-2025年汽车工业机器人行业技术发展现状及趋势分析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汽车工业机器人行业技术发展现状分析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国内外汽车工业机器人行业技术差异与原因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汽车工业机器人行业技术发展方向、趋势预测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提升汽车工业机器人行业技术能力策略建议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中国汽车工业机器人行业供给、需求分析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2024-2025年中国汽车工业机器人市场现状</w:t>
      </w:r>
      <w:r>
        <w:rPr>
          <w:rFonts w:hint="eastAsia"/>
        </w:rPr>
        <w:br/>
      </w:r>
      <w:r>
        <w:rPr>
          <w:rFonts w:hint="eastAsia"/>
        </w:rPr>
        <w:t>　　第二节 中国汽车工业机器人行业产量情况分析及预测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一、汽车工业机器人总体产能规模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、2019-2024年中国汽车工业机器人产量统计分析</w:t>
      </w:r>
      <w:r>
        <w:rPr>
          <w:rFonts w:hint="eastAsia"/>
        </w:rPr>
        <w:br/>
      </w:r>
      <w:r>
        <w:rPr>
          <w:rFonts w:hint="eastAsia"/>
        </w:rPr>
        <w:t>　　　　三、汽车工业机器人生产区域分布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四、2025-2031年中国汽车工业机器人产量预测分析</w:t>
      </w:r>
      <w:r>
        <w:rPr>
          <w:rFonts w:hint="eastAsia"/>
        </w:rPr>
        <w:br/>
      </w:r>
      <w:r>
        <w:rPr>
          <w:rFonts w:hint="eastAsia"/>
        </w:rPr>
        <w:t>　　第三节 中国汽车工业机器人市场需求情况分析及预测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一、中国汽车工业机器人市场需求特点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二、2019-2024年中国汽车工业机器人市场需求统计</w:t>
      </w:r>
      <w:r>
        <w:rPr>
          <w:rFonts w:hint="eastAsia"/>
        </w:rPr>
        <w:br/>
      </w:r>
      <w:r>
        <w:rPr>
          <w:rFonts w:hint="eastAsia"/>
        </w:rPr>
        <w:t>　　　　三、汽车工业机器人市场饱和度</w:t>
      </w:r>
      <w:r>
        <w:rPr>
          <w:rFonts w:hint="eastAsia"/>
        </w:rPr>
        <w:br/>
      </w:r>
      <w:r>
        <w:rPr>
          <w:rFonts w:hint="eastAsia"/>
        </w:rPr>
        <w:t>　　　　四、影响汽车工业机器人市场需求的因素</w:t>
      </w:r>
      <w:r>
        <w:rPr>
          <w:rFonts w:hint="eastAsia"/>
        </w:rPr>
        <w:br/>
      </w:r>
      <w:r>
        <w:rPr>
          <w:rFonts w:hint="eastAsia"/>
        </w:rPr>
        <w:t>　　　　五、汽车工业机器人市场潜力分析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六、2025-2031年中国汽车工业机器人市场需求预测分析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中国汽车工业机器人行业进出口分析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一、2019-2024年汽车工业机器人进口量及增速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三、2025-2031年汽车工业机器人进口量及增速预测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一、2019-2024年汽车工业机器人出口量及增速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三、2025-2031年汽车工业机器人出口量及增速预测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中国汽车工业机器人行业重点地区调研分析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一、中国汽车工业机器人行业区域市场分布情况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二、**地区汽车工业机器人行业市场需求规模情况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三、**地区汽车工业机器人行业市场需求规模情况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四、**地区汽车工业机器人行业市场需求规模情况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五、**地区汽车工业机器人行业市场需求规模情况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六、**地区汽车工业机器人行业市场需求规模情况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2024-2025年中国汽车工业机器人细分行业调研</w:t>
      </w:r>
      <w:r>
        <w:rPr>
          <w:rFonts w:hint="eastAsia"/>
        </w:rPr>
        <w:br/>
      </w:r>
      <w:r>
        <w:rPr>
          <w:rFonts w:hint="eastAsia"/>
        </w:rPr>
        <w:t>　　第一节 主要汽车工业机器人细分行业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汽车工业机器人行业重点企业发展调研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2025年中国汽车工业机器人企业营销及发展建议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汽车工业机器人企业营销策略分析及建议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汽车工业机器人企业营销策略分析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一、汽车工业机器人企业营销策略</w:t>
      </w:r>
      <w:r>
        <w:rPr>
          <w:rFonts w:hint="eastAsia"/>
        </w:rPr>
        <w:br/>
      </w:r>
      <w:r>
        <w:rPr>
          <w:rFonts w:hint="eastAsia"/>
        </w:rPr>
        <w:t>　　　　二、汽车工业机器人企业经验借鉴</w:t>
      </w:r>
      <w:r>
        <w:rPr>
          <w:rFonts w:hint="eastAsia"/>
        </w:rPr>
        <w:br/>
      </w:r>
      <w:r>
        <w:rPr>
          <w:rFonts w:hint="eastAsia"/>
        </w:rPr>
        <w:t>　　第三节 汽车工业机器人企业营销模式演化与创新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汽车工业机器人企业经营发展分析及建议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一、汽车工业机器人企业存在的问题</w:t>
      </w:r>
      <w:r>
        <w:rPr>
          <w:rFonts w:hint="eastAsia"/>
        </w:rPr>
        <w:br/>
      </w:r>
      <w:r>
        <w:rPr>
          <w:rFonts w:hint="eastAsia"/>
        </w:rPr>
        <w:t>　　　　二、汽车工业机器人企业应对的策略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汽车工业机器人行业发展趋势及投资风险预警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2025年汽车工业机器人市场前景分析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2025年汽车工业机器人行业发展趋势预测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影响汽车工业机器人行业发展的主要因素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一、2025年影响汽车工业机器人行业运行的有利因素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二、2025年影响汽车工业机器人行业运行的稳定因素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三、2025年影响汽车工业机器人行业运行的不利因素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四、2025年中国汽车工业机器人行业发展面临的挑战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五、2025年中国汽车工业机器人行业发展面临的机遇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汽车工业机器人行业投资风险预警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一、2025-2031年汽车工业机器人行业市场风险及控制策略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二、2025-2031年汽车工业机器人行业政策风险及控制策略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三、2025-2031年汽车工业机器人行业经营风险及控制策略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四、2025-2031年汽车工业机器人同业竞争风险及控制策略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五、2025-2031年汽车工业机器人行业其他风险及控制策略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汽车工业机器人行业投资战略研究</w:t>
      </w:r>
      <w:r>
        <w:rPr>
          <w:rFonts w:hint="eastAsia"/>
        </w:rPr>
        <w:br/>
      </w:r>
      <w:r>
        <w:rPr>
          <w:rFonts w:hint="eastAsia"/>
        </w:rPr>
        <w:t>　　第一节 汽车工业机器人行业发展战略研究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对我国汽车工业机器人品牌的战略思考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一、汽车工业机器人品牌的重要性</w:t>
      </w:r>
      <w:r>
        <w:rPr>
          <w:rFonts w:hint="eastAsia"/>
        </w:rPr>
        <w:br/>
      </w:r>
      <w:r>
        <w:rPr>
          <w:rFonts w:hint="eastAsia"/>
        </w:rPr>
        <w:t>　　　　二、汽车工业机器人实施品牌战略的意义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三、汽车工业机器人企业品牌的现状分析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四、我国汽车工业机器人企业的品牌战略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五、汽车工业机器人品牌战略管理的策略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汽车工业机器人经营策略分析</w:t>
      </w:r>
      <w:r>
        <w:rPr>
          <w:rFonts w:hint="eastAsia"/>
        </w:rPr>
        <w:br/>
      </w:r>
      <w:r>
        <w:rPr>
          <w:rFonts w:hint="eastAsia"/>
        </w:rPr>
        <w:t>　　　　一、汽车工业机器人市场细分策略</w:t>
      </w:r>
      <w:r>
        <w:rPr>
          <w:rFonts w:hint="eastAsia"/>
        </w:rPr>
        <w:br/>
      </w:r>
      <w:r>
        <w:rPr>
          <w:rFonts w:hint="eastAsia"/>
        </w:rPr>
        <w:t>　　　　二、汽车工业机器人市场创新策略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四、汽车工业机器人新产品差异化战略</w:t>
      </w:r>
      <w:r>
        <w:rPr>
          <w:rFonts w:hint="eastAsia"/>
        </w:rPr>
        <w:br/>
      </w:r>
      <w:r>
        <w:rPr>
          <w:rFonts w:hint="eastAsia"/>
        </w:rPr>
        <w:t>　　第四节 (中智林)汽车工业机器人行业投资战略研究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一、2025-2031年汽车工业机器人行业投资战略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汽车工业机器人行业类别</w:t>
      </w:r>
      <w:r>
        <w:rPr>
          <w:rFonts w:hint="eastAsia"/>
        </w:rPr>
        <w:br/>
      </w:r>
      <w:r>
        <w:rPr>
          <w:rFonts w:hint="eastAsia"/>
        </w:rPr>
        <w:t>　　图表 汽车工业机器人行业产业链调研</w:t>
      </w:r>
      <w:r>
        <w:rPr>
          <w:rFonts w:hint="eastAsia"/>
        </w:rPr>
        <w:br/>
      </w:r>
      <w:r>
        <w:rPr>
          <w:rFonts w:hint="eastAsia"/>
        </w:rPr>
        <w:t>　　图表 汽车工业机器人行业现状</w:t>
      </w:r>
      <w:r>
        <w:rPr>
          <w:rFonts w:hint="eastAsia"/>
        </w:rPr>
        <w:br/>
      </w:r>
      <w:r>
        <w:rPr>
          <w:rFonts w:hint="eastAsia"/>
        </w:rPr>
        <w:t>　　图表 汽车工业机器人行业标准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2019-2024年中国汽车工业机器人行业市场规模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2025年中国汽车工业机器人行业产能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2019-2024年中国汽车工业机器人行业产量统计</w:t>
      </w:r>
      <w:r>
        <w:rPr>
          <w:rFonts w:hint="eastAsia"/>
        </w:rPr>
        <w:br/>
      </w:r>
      <w:r>
        <w:rPr>
          <w:rFonts w:hint="eastAsia"/>
        </w:rPr>
        <w:t>　　图表 汽车工业机器人行业动态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2019-2024年中国汽车工业机器人市场需求量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2025年中国汽车工业机器人行业需求区域调研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2019-2024年中国汽车工业机器人行情</w:t>
      </w:r>
      <w:r>
        <w:rPr>
          <w:rFonts w:hint="eastAsia"/>
        </w:rPr>
        <w:br/>
      </w:r>
      <w:r>
        <w:rPr>
          <w:rFonts w:hint="eastAsia"/>
        </w:rPr>
        <w:t>　　图表 2019-2024年中国汽车工业机器人价格走势图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2019-2024年中国汽车工业机器人行业销售收入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2019-2024年中国汽车工业机器人行业盈利情况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2019-2024年中国汽车工业机器人行业利润总额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2019-2024年中国汽车工业机器人进口统计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2019-2024年中国汽车工业机器人出口统计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2019-2024年中国汽车工业机器人行业企业数量统计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**地区汽车工业机器人市场规模</w:t>
      </w:r>
      <w:r>
        <w:rPr>
          <w:rFonts w:hint="eastAsia"/>
        </w:rPr>
        <w:br/>
      </w:r>
      <w:r>
        <w:rPr>
          <w:rFonts w:hint="eastAsia"/>
        </w:rPr>
        <w:t>　　图表 **地区汽车工业机器人行业市场需求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**地区汽车工业机器人市场调研</w:t>
      </w:r>
      <w:r>
        <w:rPr>
          <w:rFonts w:hint="eastAsia"/>
        </w:rPr>
        <w:br/>
      </w:r>
      <w:r>
        <w:rPr>
          <w:rFonts w:hint="eastAsia"/>
        </w:rPr>
        <w:t>　　图表 **地区汽车工业机器人行业市场需求分析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**地区汽车工业机器人市场规模</w:t>
      </w:r>
      <w:r>
        <w:rPr>
          <w:rFonts w:hint="eastAsia"/>
        </w:rPr>
        <w:br/>
      </w:r>
      <w:r>
        <w:rPr>
          <w:rFonts w:hint="eastAsia"/>
        </w:rPr>
        <w:t>　　图表 **地区汽车工业机器人行业市场需求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**地区汽车工业机器人市场调研</w:t>
      </w:r>
      <w:r>
        <w:rPr>
          <w:rFonts w:hint="eastAsia"/>
        </w:rPr>
        <w:br/>
      </w:r>
      <w:r>
        <w:rPr>
          <w:rFonts w:hint="eastAsia"/>
        </w:rPr>
        <w:t>　　图表 **地区汽车工业机器人行业市场需求分析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汽车工业机器人行业竞争对手分析</w:t>
      </w:r>
      <w:r>
        <w:rPr>
          <w:rFonts w:hint="eastAsia"/>
        </w:rPr>
        <w:br/>
      </w:r>
      <w:r>
        <w:rPr>
          <w:rFonts w:hint="eastAsia"/>
        </w:rPr>
        <w:t>　　图表 汽车工业机器人重点企业（一）基本信息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汽车工业机器人重点企业（一）经营情况分析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汽车工业机器人重点企业（一）主要经济指标情况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汽车工业机器人重点企业（一）盈利能力情况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汽车工业机器人重点企业（一）偿债能力情况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汽车工业机器人重点企业（一）运营能力情况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汽车工业机器人重点企业（一）成长能力情况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汽车工业机器人重点企业（二）基本信息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汽车工业机器人重点企业（二）经营情况分析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汽车工业机器人重点企业（二）主要经济指标情况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汽车工业机器人重点企业（二）盈利能力情况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汽车工业机器人重点企业（二）偿债能力情况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汽车工业机器人重点企业（二）运营能力情况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汽车工业机器人重点企业（二）成长能力情况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汽车工业机器人重点企业（三）基本信息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汽车工业机器人重点企业（三）经营情况分析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汽车工业机器人重点企业（三）主要经济指标情况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汽车工业机器人重点企业（三）盈利能力情况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汽车工业机器人重点企业（三）偿债能力情况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汽车工业机器人重点企业（三）运营能力情况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汽车工业机器人重点企业（三）成长能力情况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2025-2031年中国汽车工业机器人行业产能预测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2025-2031年中国汽车工业机器人行业产量预测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2025-2031年中国汽车工业机器人市场需求预测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2025-2031年中国汽车工业机器人行业市场规模预测</w:t>
      </w:r>
      <w:r>
        <w:rPr>
          <w:rFonts w:hint="eastAsia"/>
        </w:rPr>
        <w:br/>
      </w:r>
      <w:r>
        <w:rPr>
          <w:rFonts w:hint="eastAsia"/>
        </w:rPr>
        <w:t>　　图表 汽车工业机器人行业准入条件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2025-2031年中国汽车工业机器人市场前景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2025-2031年中国汽车工业机器人行业信息化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2025-2031年中国汽车工业机器人行业风险分析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2025-2031年中国汽车工业机器人行业发展趋势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6186c9c09454a" w:history="1">
        <w:r>
          <w:rPr>
            <w:rStyle w:val="Hyperlink"/>
          </w:rPr>
          <w:t>2025-2031年中国汽车工业机器人市场调研与行业前景分析报告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6186c9c09454a" w:history="1">
        <w:r>
          <w:rPr>
            <w:rStyle w:val="Hyperlink"/>
          </w:rPr>
          <w:t>https://www.20087.com/3/86/QiCheGongYeJiQiRenDeXianZhuangYuFaZhanQianJing.html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夹爪的设计、汽车工业机器人的发展前景、机器人属于工业母机吗、汽车工业机器人论文、机械手的调试步骤、汽车工业机器人设备调试方法、我国使用工业机器人最多的地方、汽车工业机器人应用、马斯克限制人工智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381eb4961414a" w:history="1">
      <w:r>
        <w:rPr>
          <w:rStyle w:val="Hyperlink"/>
        </w:rPr>
        <w:t>2025-2031年中国汽车工业机器人市场调研与行业前景分析报告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QiCheGongYeJiQiRenDeXianZhuangYuFaZhanQianJing.html" TargetMode="External" Id="R3c06186c9c09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QiCheGongYeJiQiRenDeXianZhuangYuFaZhanQianJing.html" TargetMode="External" Id="R5b7381eb4961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2024-09-21T05:33:00Z</dcterms:created>
  <dcterms:modified xsi:type="dcterms:W3CDTF">2024-09-21T06:33:00Z</dcterms:modified>
  <dc:subject>2025-2031年中国汽车工业机器人市场调研与行业前景分析报告</dc:subject>
  <dc:title>2025-2031年中国汽车工业机器人市场调研与行业前景分析报告</dc:title>
  <cp:keywords>2025-2031年中国汽车工业机器人市场调研与行业前景分析报告</cp:keywords>
  <dc:description>2025-2031年中国汽车工业机器人市场调研与行业前景分析报告</dc:description>
</cp:coreProperties>
</file>