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6fc46ba164e27" w:history="1">
              <w:r>
                <w:rPr>
                  <w:rStyle w:val="Hyperlink"/>
                </w:rPr>
                <w:t>中国疏水阀市场深度调研及发展前景分析报告（2024-2030年）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6fc46ba164e27" w:history="1">
              <w:r>
                <w:rPr>
                  <w:rStyle w:val="Hyperlink"/>
                </w:rPr>
                <w:t>中国疏水阀市场深度调研及发展前景分析报告（2024-2030年）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6fc46ba164e27" w:history="1">
                <w:r>
                  <w:rPr>
                    <w:rStyle w:val="Hyperlink"/>
                  </w:rPr>
                  <w:t>https://www.20087.com/3/66/ShuShuiFaHangYeDiaoYanBaoGao.html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疏水阀是一种用于蒸汽系统中排除凝结水和不凝性气体的阀门，近年来随着工业自动化水平的提高和技术进步，市场需求持续增长。目前，疏水阀种类多样，能够满足不同蒸汽系统的需要。随着材料科学和流体控制技术的进步，疏水阀的可靠性和效率得到了显著提升。</w:t>
      </w:r>
      <w:r>
        <w:rPr>
          <w:rFonts w:hint="eastAsia"/>
        </w:rPr>
        <w:br/>
      </w:r>
      <w:r>
        <w:rPr>
          <w:rFonts w:hint="eastAsia"/>
        </w:rPr>
        <w:t>　　预计未来疏水阀市场将持续增长。一方面，随着制造业对高效、可靠生产设备的需求增加，对高质量疏水阀的需求将持续增加。另一方面，技术创新将推动疏水阀性能的进一步提升，例如通过改进阀体结构提高排液效率，开发智能监测系统以实现更加精准的运行状态监控。此外，随着工业4.0概念的普及，疏水阀将更加注重与智能设备的集成，实现更加智能化的蒸汽系统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6fc46ba164e27" w:history="1">
        <w:r>
          <w:rPr>
            <w:rStyle w:val="Hyperlink"/>
          </w:rPr>
          <w:t>中国疏水阀市场深度调研及发展前景分析报告（2024-2030年）</w:t>
        </w:r>
      </w:hyperlink>
      <w:r>
        <w:rPr>
          <w:rFonts w:hint="eastAsia"/>
        </w:rPr>
        <w:t>基于科学的市场调研和数据分析，全面剖析了疏水阀行业现状、市场需求及市场规模。疏水阀报告探讨了疏水阀产业链结构，细分市场的特点，并分析了疏水阀市场前景及发展趋势。通过科学预测，揭示了疏水阀行业未来的增长潜力。同时，疏水阀报告还对重点企业进行了研究，评估了各大品牌在市场竞争中的地位，以及行业集中度的变化。疏水阀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疏水阀行业概述</w:t>
      </w:r>
      <w:r>
        <w:rPr>
          <w:rFonts w:hint="eastAsia"/>
        </w:rPr>
        <w:br/>
      </w:r>
      <w:r>
        <w:rPr>
          <w:rFonts w:hint="eastAsia"/>
        </w:rPr>
        <w:t>　　第一节 疏水阀行业界定</w:t>
      </w:r>
      <w:r>
        <w:rPr>
          <w:rFonts w:hint="eastAsia"/>
        </w:rPr>
        <w:br/>
      </w:r>
      <w:r>
        <w:rPr>
          <w:rFonts w:hint="eastAsia"/>
        </w:rPr>
        <w:t>　　第二节 疏水阀行业发展历程</w:t>
      </w:r>
      <w:r>
        <w:rPr>
          <w:rFonts w:hint="eastAsia"/>
        </w:rPr>
        <w:br/>
      </w:r>
      <w:r>
        <w:rPr>
          <w:rFonts w:hint="eastAsia"/>
        </w:rPr>
        <w:t>　　第三节 疏水阀产业链分析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二、疏水阀产业链模型分析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2023-2024年中国疏水阀行业发展环境分析</w:t>
      </w:r>
      <w:r>
        <w:rPr>
          <w:rFonts w:hint="eastAsia"/>
        </w:rPr>
        <w:br/>
      </w:r>
      <w:r>
        <w:rPr>
          <w:rFonts w:hint="eastAsia"/>
        </w:rPr>
        <w:t>　　第一节 中国疏水阀行业发展经济环境分析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中国疏水阀行业发展政策环境分析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一、疏水阀行业政策影响分析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二、相关疏水阀行业标准分析</w:t>
      </w:r>
      <w:r>
        <w:rPr>
          <w:rFonts w:hint="eastAsia"/>
        </w:rPr>
        <w:br/>
      </w:r>
      <w:r>
        <w:rPr>
          <w:rFonts w:hint="eastAsia"/>
        </w:rPr>
        <w:t>　　第三节 中国疏水阀行业发展社会环境分析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2023-2024年中国疏水阀行业发展概况</w:t>
      </w:r>
      <w:r>
        <w:rPr>
          <w:rFonts w:hint="eastAsia"/>
        </w:rPr>
        <w:br/>
      </w:r>
      <w:r>
        <w:rPr>
          <w:rFonts w:hint="eastAsia"/>
        </w:rPr>
        <w:t>　　第一节 疏水阀行业发展态势分析</w:t>
      </w:r>
      <w:r>
        <w:rPr>
          <w:rFonts w:hint="eastAsia"/>
        </w:rPr>
        <w:br/>
      </w:r>
      <w:r>
        <w:rPr>
          <w:rFonts w:hint="eastAsia"/>
        </w:rPr>
        <w:t>　　第二节 疏水阀行业发展特点分析</w:t>
      </w:r>
      <w:r>
        <w:rPr>
          <w:rFonts w:hint="eastAsia"/>
        </w:rPr>
        <w:br/>
      </w:r>
      <w:r>
        <w:rPr>
          <w:rFonts w:hint="eastAsia"/>
        </w:rPr>
        <w:t>　　第三节 疏水阀行业市场供需分析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2023-2024年中国疏水阀行业供给与需求情况分析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中国疏水阀行业总体规模</w:t>
      </w:r>
      <w:r>
        <w:rPr>
          <w:rFonts w:hint="eastAsia"/>
        </w:rPr>
        <w:br/>
      </w:r>
      <w:r>
        <w:rPr>
          <w:rFonts w:hint="eastAsia"/>
        </w:rPr>
        <w:t>　　第二节 中国疏水阀行业盈利情况分析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中国疏水阀行业供给概况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二、2023-2024年中国疏水阀行业供给特点分析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三、2024-2030年中国疏水阀行业供给预测</w:t>
      </w:r>
      <w:r>
        <w:rPr>
          <w:rFonts w:hint="eastAsia"/>
        </w:rPr>
        <w:br/>
      </w:r>
      <w:r>
        <w:rPr>
          <w:rFonts w:hint="eastAsia"/>
        </w:rPr>
        <w:t>　　第四节 中国疏水阀行业需求概况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一、2019-2024年中国疏水阀行业需求情况分析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二、2023-2024年中国疏水阀行业市场需求特点分析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三、2024-2030年中国疏水阀市场需求预测</w:t>
      </w:r>
      <w:r>
        <w:rPr>
          <w:rFonts w:hint="eastAsia"/>
        </w:rPr>
        <w:br/>
      </w:r>
      <w:r>
        <w:rPr>
          <w:rFonts w:hint="eastAsia"/>
        </w:rPr>
        <w:t>　　第五节 疏水阀产业供需平衡状况分析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2019-2024年中国疏水阀行业重点区域发展分析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一、中国疏水阀行业重点区域市场结构变化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三、**地区疏水阀行业发展分析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四、**地区疏水阀行业发展分析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五、**地区疏水阀行业发展分析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六、**地区疏水阀行业发展分析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中国疏水阀行业进出口情况分析</w:t>
      </w:r>
      <w:r>
        <w:rPr>
          <w:rFonts w:hint="eastAsia"/>
        </w:rPr>
        <w:br/>
      </w:r>
      <w:r>
        <w:rPr>
          <w:rFonts w:hint="eastAsia"/>
        </w:rPr>
        <w:t>　　第一节 疏水阀行业出口情况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一、2019-2024年疏水阀行业出口情况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三、2024-2030年疏水阀行业出口情况预测</w:t>
      </w:r>
      <w:r>
        <w:rPr>
          <w:rFonts w:hint="eastAsia"/>
        </w:rPr>
        <w:br/>
      </w:r>
      <w:r>
        <w:rPr>
          <w:rFonts w:hint="eastAsia"/>
        </w:rPr>
        <w:t>　　第二节 疏水阀行业进口情况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一、2019-2024年疏水阀行业进口情况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三、2024-2030年疏水阀行业进口情况预测</w:t>
      </w:r>
      <w:r>
        <w:rPr>
          <w:rFonts w:hint="eastAsia"/>
        </w:rPr>
        <w:br/>
      </w:r>
      <w:r>
        <w:rPr>
          <w:rFonts w:hint="eastAsia"/>
        </w:rPr>
        <w:t>　　第三节 疏水阀行业进出口面临的挑战及对策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疏水阀行业细分产品市场调研分析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疏水阀行业细分产品——**市场调研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疏水阀行业细分产品——**市场调研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疏水阀行业竞争格局分析</w:t>
      </w:r>
      <w:r>
        <w:rPr>
          <w:rFonts w:hint="eastAsia"/>
        </w:rPr>
        <w:br/>
      </w:r>
      <w:r>
        <w:rPr>
          <w:rFonts w:hint="eastAsia"/>
        </w:rPr>
        <w:t>　　第一节 疏水阀行业集中度分析</w:t>
      </w:r>
      <w:r>
        <w:rPr>
          <w:rFonts w:hint="eastAsia"/>
        </w:rPr>
        <w:br/>
      </w:r>
      <w:r>
        <w:rPr>
          <w:rFonts w:hint="eastAsia"/>
        </w:rPr>
        <w:t>　　　　一、疏水阀市场集中度分析</w:t>
      </w:r>
      <w:r>
        <w:rPr>
          <w:rFonts w:hint="eastAsia"/>
        </w:rPr>
        <w:br/>
      </w:r>
      <w:r>
        <w:rPr>
          <w:rFonts w:hint="eastAsia"/>
        </w:rPr>
        <w:t>　　　　二、疏水阀企业集中度分析</w:t>
      </w:r>
      <w:r>
        <w:rPr>
          <w:rFonts w:hint="eastAsia"/>
        </w:rPr>
        <w:br/>
      </w:r>
      <w:r>
        <w:rPr>
          <w:rFonts w:hint="eastAsia"/>
        </w:rPr>
        <w:t>　　　　三、疏水阀区域集中度分析</w:t>
      </w:r>
      <w:r>
        <w:rPr>
          <w:rFonts w:hint="eastAsia"/>
        </w:rPr>
        <w:br/>
      </w:r>
      <w:r>
        <w:rPr>
          <w:rFonts w:hint="eastAsia"/>
        </w:rPr>
        <w:t>　　第二节 疏水阀行业竞争格局分析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一、2023-2024年疏水阀行业竞争分析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二、2023-2024年中外疏水阀产品竞争分析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三、2023-2024年中国疏水阀市场竞争分析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四、2024-2030年国内主要疏水阀企业动向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疏水阀行业重点企业发展调研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疏水阀重点企业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三、疏水阀企业经营情况分析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疏水阀企业制定“十四五”发展战略研究分析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中国疏水阀行业营销策略分析</w:t>
      </w:r>
      <w:r>
        <w:rPr>
          <w:rFonts w:hint="eastAsia"/>
        </w:rPr>
        <w:br/>
      </w:r>
      <w:r>
        <w:rPr>
          <w:rFonts w:hint="eastAsia"/>
        </w:rPr>
        <w:t>　　第一节 疏水阀市场推广策略研究分析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一、做好疏水阀产品导入</w:t>
      </w:r>
      <w:r>
        <w:rPr>
          <w:rFonts w:hint="eastAsia"/>
        </w:rPr>
        <w:br/>
      </w:r>
      <w:r>
        <w:rPr>
          <w:rFonts w:hint="eastAsia"/>
        </w:rPr>
        <w:t>　　　　二、做好疏水阀产品组合和产品线决策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三、疏水阀行业城市市场推广策略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疏水阀行业渠道营销研究分析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一、疏水阀行业营销环境分析</w:t>
      </w:r>
      <w:r>
        <w:rPr>
          <w:rFonts w:hint="eastAsia"/>
        </w:rPr>
        <w:br/>
      </w:r>
      <w:r>
        <w:rPr>
          <w:rFonts w:hint="eastAsia"/>
        </w:rPr>
        <w:t>　　　　二、疏水阀行业现存的营销渠道分析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三、疏水阀行业终端市场营销管理策略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疏水阀行业营销战略研究分析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一、中国疏水阀行业有效整合营销策略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二、建立疏水阀行业厂商的双嬴模式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疏水阀行业投资效益及风险分析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疏水阀行业投资效益分析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一、2019-2024年疏水阀行业投资状况分析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二、2019-2024年疏水阀行业投资效益分析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三、2024-2030年疏水阀行业投资趋势预测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四、2024-2030年疏水阀行业的投资方向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五、2024-2030年疏水阀行业投资的建议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2024-2030年疏水阀行业投资风险及控制策略分析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一、疏水阀市场风险及控制策略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二、疏水阀行业政策风险及控制策略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三、疏水阀经营风险及控制策略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四、疏水阀同业竞争风险及控制策略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五、疏水阀行业其他风险及控制策略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疏水阀市场预测及项目投资建议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中国疏水阀行业生产、营销企业投资运作模式分析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疏水阀行业外销与内销优势分析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2024-2030年中国疏水阀行业市场规模及增长趋势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2024-2030年中国疏水阀行业投资规模预测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2024-2030年疏水阀行业市场盈利预测</w:t>
      </w:r>
      <w:r>
        <w:rPr>
          <w:rFonts w:hint="eastAsia"/>
        </w:rPr>
        <w:br/>
      </w:r>
      <w:r>
        <w:rPr>
          <w:rFonts w:hint="eastAsia"/>
        </w:rPr>
        <w:t>　　第六节 中智:林:：疏水阀行业项目投资建议</w:t>
      </w:r>
      <w:r>
        <w:rPr>
          <w:rFonts w:hint="eastAsia"/>
        </w:rPr>
        <w:br/>
      </w:r>
      <w:r>
        <w:rPr>
          <w:rFonts w:hint="eastAsia"/>
        </w:rPr>
        <w:t>　　　　一、疏水阀技术应用注意事项</w:t>
      </w:r>
      <w:r>
        <w:rPr>
          <w:rFonts w:hint="eastAsia"/>
        </w:rPr>
        <w:br/>
      </w:r>
      <w:r>
        <w:rPr>
          <w:rFonts w:hint="eastAsia"/>
        </w:rPr>
        <w:t>　　　　二、疏水阀项目投资注意事项</w:t>
      </w:r>
      <w:r>
        <w:rPr>
          <w:rFonts w:hint="eastAsia"/>
        </w:rPr>
        <w:br/>
      </w:r>
      <w:r>
        <w:rPr>
          <w:rFonts w:hint="eastAsia"/>
        </w:rPr>
        <w:t>　　　　三、疏水阀生产开发注意事项</w:t>
      </w:r>
      <w:r>
        <w:rPr>
          <w:rFonts w:hint="eastAsia"/>
        </w:rPr>
        <w:br/>
      </w:r>
      <w:r>
        <w:rPr>
          <w:rFonts w:hint="eastAsia"/>
        </w:rPr>
        <w:t>　　　　四、疏水阀销售注意事项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疏水阀市场产品构成图</w:t>
      </w:r>
      <w:r>
        <w:rPr>
          <w:rFonts w:hint="eastAsia"/>
        </w:rPr>
        <w:br/>
      </w:r>
      <w:r>
        <w:rPr>
          <w:rFonts w:hint="eastAsia"/>
        </w:rPr>
        <w:t>　　图表 疏水阀市场生命周期示意图</w:t>
      </w:r>
      <w:r>
        <w:rPr>
          <w:rFonts w:hint="eastAsia"/>
        </w:rPr>
        <w:br/>
      </w:r>
      <w:r>
        <w:rPr>
          <w:rFonts w:hint="eastAsia"/>
        </w:rPr>
        <w:t>　　图表 疏水阀市场产销规模对比</w:t>
      </w:r>
      <w:r>
        <w:rPr>
          <w:rFonts w:hint="eastAsia"/>
        </w:rPr>
        <w:br/>
      </w:r>
      <w:r>
        <w:rPr>
          <w:rFonts w:hint="eastAsia"/>
        </w:rPr>
        <w:t>　　图表 疏水阀市场企业竞争格局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2019-2024年疏水阀行业市场规模统计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2019-2024年疏水阀行业供给情况统计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2019-2024年疏水阀行业市场需求情况统计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2019-2024年疏水阀行业产品市场容量统计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2019-2024年中国疏水阀行业产品结构变化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2024-2030年疏水阀市场供给情况预测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2024-2030年疏水阀市场容量预测</w:t>
      </w:r>
      <w:r>
        <w:rPr>
          <w:rFonts w:hint="eastAsia"/>
        </w:rPr>
        <w:br/>
      </w:r>
      <w:r>
        <w:rPr>
          <w:rFonts w:hint="eastAsia"/>
        </w:rPr>
        <w:t>　　图表 疏水阀行业原材料供给模式</w:t>
      </w:r>
      <w:r>
        <w:rPr>
          <w:rFonts w:hint="eastAsia"/>
        </w:rPr>
        <w:br/>
      </w:r>
      <w:r>
        <w:rPr>
          <w:rFonts w:hint="eastAsia"/>
        </w:rPr>
        <w:t>　　图表 疏水阀行业下游消费市场构成图</w:t>
      </w:r>
      <w:r>
        <w:rPr>
          <w:rFonts w:hint="eastAsia"/>
        </w:rPr>
        <w:br/>
      </w:r>
      <w:r>
        <w:rPr>
          <w:rFonts w:hint="eastAsia"/>
        </w:rPr>
        <w:t>　　图表 疏水阀行业企业市场占有率对比</w:t>
      </w:r>
      <w:r>
        <w:rPr>
          <w:rFonts w:hint="eastAsia"/>
        </w:rPr>
        <w:br/>
      </w:r>
      <w:r>
        <w:rPr>
          <w:rFonts w:hint="eastAsia"/>
        </w:rPr>
        <w:t>　　图表 疏水阀行业进出口产品构成图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2019-2024年疏水阀行业产品进口情况分析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疏水阀市场进口地区格局图</w:t>
      </w:r>
      <w:r>
        <w:rPr>
          <w:rFonts w:hint="eastAsia"/>
        </w:rPr>
        <w:br/>
      </w:r>
      <w:r>
        <w:rPr>
          <w:rFonts w:hint="eastAsia"/>
        </w:rPr>
        <w:t>　　图表 疏水阀市场出口地区格局图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2024-2030年疏水阀市场产品进口预测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2019-2024年疏水阀市场投资规模</w:t>
      </w:r>
      <w:r>
        <w:rPr>
          <w:rFonts w:hint="eastAsia"/>
        </w:rPr>
        <w:br/>
      </w:r>
      <w:r>
        <w:rPr>
          <w:rFonts w:hint="eastAsia"/>
        </w:rPr>
        <w:t>　　图表 2019-2024年疏水阀行业主要投资项目统计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2024-2030年疏水阀市场投资规模预测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6fc46ba164e27" w:history="1">
        <w:r>
          <w:rPr>
            <w:rStyle w:val="Hyperlink"/>
          </w:rPr>
          <w:t>中国疏水阀市场深度调研及发展前景分析报告（2024-2030年）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6fc46ba164e27" w:history="1">
        <w:r>
          <w:rPr>
            <w:rStyle w:val="Hyperlink"/>
          </w:rPr>
          <w:t>https://www.20087.com/3/66/ShuShuiFaHangYeDiaoYanBaoGao.html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d666fb8a824489" w:history="1">
      <w:r>
        <w:rPr>
          <w:rStyle w:val="Hyperlink"/>
        </w:rPr>
        <w:t>中国疏水阀市场深度调研及发展前景分析报告（2024-2030年）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ShuShuiFaHangYeDiaoYanBaoGao.html" TargetMode="External" Id="R2746fc46ba164e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ShuShuiFaHangYeDiaoYanBaoGao.html" TargetMode="External" Id="R9fd666fb8a82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2023-12-04T08:45:00Z</dcterms:created>
  <dcterms:modified xsi:type="dcterms:W3CDTF">2023-12-04T09:45:00Z</dcterms:modified>
  <dc:subject>中国疏水阀市场深度调研及发展前景分析报告（2024-2030年）</dc:subject>
  <dc:title>中国疏水阀市场深度调研及发展前景分析报告（2024-2030年）</dc:title>
  <cp:keywords>中国疏水阀市场深度调研及发展前景分析报告（2024-2030年）</cp:keywords>
  <dc:description>中国疏水阀市场深度调研及发展前景分析报告（2024-2030年）</dc:description>
</cp:coreProperties>
</file>